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91"/>
        <w:gridCol w:w="3219"/>
        <w:gridCol w:w="3972"/>
      </w:tblGrid>
      <w:tr w:rsidR="00B81374" w:rsidRPr="0083261E" w14:paraId="4767B294" w14:textId="77777777" w:rsidTr="00A32DED">
        <w:trPr>
          <w:trHeight w:val="1691"/>
        </w:trPr>
        <w:tc>
          <w:tcPr>
            <w:tcW w:w="9782" w:type="dxa"/>
            <w:gridSpan w:val="3"/>
          </w:tcPr>
          <w:p w14:paraId="798E0085" w14:textId="70D34216" w:rsidR="00F04CBB" w:rsidRPr="00391C2B" w:rsidRDefault="00F04CBB" w:rsidP="00F04CBB">
            <w:pPr>
              <w:widowControl w:val="0"/>
              <w:ind w:left="5138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Приложение № 26</w:t>
            </w:r>
          </w:p>
          <w:p w14:paraId="57B6F1D0" w14:textId="77777777" w:rsidR="00F04CBB" w:rsidRPr="00391C2B" w:rsidRDefault="00F04CBB" w:rsidP="00F04CBB">
            <w:pPr>
              <w:widowControl w:val="0"/>
              <w:ind w:left="5138"/>
              <w:rPr>
                <w:rFonts w:eastAsia="Times New Roman"/>
                <w:sz w:val="28"/>
                <w:szCs w:val="28"/>
              </w:rPr>
            </w:pPr>
            <w:r w:rsidRPr="00391C2B">
              <w:rPr>
                <w:rFonts w:eastAsia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2067B060" w14:textId="77777777" w:rsidR="00F04CBB" w:rsidRPr="00391C2B" w:rsidRDefault="00F04CBB" w:rsidP="00F04CBB">
            <w:pPr>
              <w:widowControl w:val="0"/>
              <w:ind w:left="5138"/>
              <w:rPr>
                <w:rFonts w:eastAsia="Times New Roman"/>
                <w:sz w:val="28"/>
                <w:szCs w:val="28"/>
              </w:rPr>
            </w:pPr>
            <w:r w:rsidRPr="00391C2B">
              <w:rPr>
                <w:rFonts w:eastAsia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44E6175C" w14:textId="77777777" w:rsidR="00F04CBB" w:rsidRPr="00391C2B" w:rsidRDefault="00F04CBB" w:rsidP="00F04CBB">
            <w:pPr>
              <w:widowControl w:val="0"/>
              <w:ind w:left="5138"/>
              <w:rPr>
                <w:rFonts w:eastAsia="Times New Roman"/>
                <w:sz w:val="28"/>
                <w:szCs w:val="28"/>
              </w:rPr>
            </w:pPr>
            <w:r w:rsidRPr="00391C2B">
              <w:rPr>
                <w:rFonts w:eastAsia="Times New Roman"/>
                <w:sz w:val="28"/>
                <w:szCs w:val="28"/>
              </w:rPr>
              <w:t>предпринимателей</w:t>
            </w:r>
          </w:p>
          <w:p w14:paraId="4A1AFF03" w14:textId="77777777" w:rsidR="00F04CBB" w:rsidRPr="00391C2B" w:rsidRDefault="00F04CBB" w:rsidP="00F04CBB">
            <w:pPr>
              <w:widowControl w:val="0"/>
              <w:ind w:left="5138"/>
              <w:rPr>
                <w:rFonts w:eastAsia="Times New Roman"/>
                <w:sz w:val="28"/>
                <w:szCs w:val="28"/>
              </w:rPr>
            </w:pPr>
            <w:r w:rsidRPr="00391C2B">
              <w:rPr>
                <w:rFonts w:eastAsia="Times New Roman"/>
                <w:sz w:val="28"/>
                <w:szCs w:val="28"/>
              </w:rPr>
              <w:t>Республики Казахстан «Атамекен»</w:t>
            </w:r>
          </w:p>
          <w:p w14:paraId="08B5E0B9" w14:textId="60CA4550" w:rsidR="00F04CBB" w:rsidRPr="00391C2B" w:rsidRDefault="00F04CBB" w:rsidP="00F04CBB">
            <w:pPr>
              <w:widowControl w:val="0"/>
              <w:ind w:left="5138"/>
              <w:rPr>
                <w:rFonts w:eastAsia="Times New Roman"/>
                <w:sz w:val="28"/>
                <w:szCs w:val="28"/>
              </w:rPr>
            </w:pPr>
            <w:r w:rsidRPr="00391C2B">
              <w:rPr>
                <w:rFonts w:eastAsia="Times New Roman"/>
                <w:sz w:val="28"/>
                <w:szCs w:val="28"/>
              </w:rPr>
              <w:t xml:space="preserve">от </w:t>
            </w:r>
            <w:r w:rsidR="00EC3DE0">
              <w:rPr>
                <w:rFonts w:eastAsia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32000FB7" w14:textId="30DF174F" w:rsidR="003F679B" w:rsidRPr="0083261E" w:rsidRDefault="003F679B" w:rsidP="0012081B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83261E" w14:paraId="702EB489" w14:textId="77777777" w:rsidTr="00A32DED">
        <w:trPr>
          <w:trHeight w:val="348"/>
        </w:trPr>
        <w:tc>
          <w:tcPr>
            <w:tcW w:w="9782" w:type="dxa"/>
            <w:gridSpan w:val="3"/>
          </w:tcPr>
          <w:p w14:paraId="703AB31A" w14:textId="77777777" w:rsidR="001F54BA" w:rsidRPr="0083261E" w:rsidRDefault="00637F08" w:rsidP="005F2DC7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83261E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16F5D666" w14:textId="77777777" w:rsidR="00637F08" w:rsidRPr="0083261E" w:rsidRDefault="00637F08" w:rsidP="00704E6B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83261E">
              <w:rPr>
                <w:b/>
                <w:sz w:val="28"/>
                <w:szCs w:val="28"/>
                <w:lang w:val="ru-RU"/>
              </w:rPr>
              <w:t>«</w:t>
            </w:r>
            <w:r w:rsidR="00704E6B" w:rsidRPr="0083261E">
              <w:rPr>
                <w:b/>
                <w:sz w:val="28"/>
                <w:szCs w:val="28"/>
                <w:lang w:val="ru-RU"/>
              </w:rPr>
              <w:t xml:space="preserve">Эксплуатация и ремонт </w:t>
            </w:r>
            <w:r w:rsidR="007C47F7" w:rsidRPr="0083261E">
              <w:rPr>
                <w:b/>
                <w:sz w:val="28"/>
                <w:szCs w:val="28"/>
                <w:lang w:val="ru-RU"/>
              </w:rPr>
              <w:t>распределительного газопровода</w:t>
            </w:r>
            <w:r w:rsidRPr="0083261E">
              <w:rPr>
                <w:b/>
                <w:sz w:val="28"/>
                <w:szCs w:val="28"/>
                <w:lang w:val="ru-RU"/>
              </w:rPr>
              <w:t>»</w:t>
            </w:r>
            <w:r w:rsidR="003E1726" w:rsidRPr="0083261E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B81374" w:rsidRPr="0083261E" w14:paraId="7BBAB74B" w14:textId="77777777" w:rsidTr="00A32DED">
        <w:trPr>
          <w:trHeight w:val="273"/>
        </w:trPr>
        <w:tc>
          <w:tcPr>
            <w:tcW w:w="9782" w:type="dxa"/>
            <w:gridSpan w:val="3"/>
          </w:tcPr>
          <w:p w14:paraId="4AD0CF6D" w14:textId="77777777" w:rsidR="001F54BA" w:rsidRPr="0083261E" w:rsidRDefault="001F54BA" w:rsidP="005F2DC7">
            <w:pPr>
              <w:pStyle w:val="aa"/>
              <w:spacing w:before="8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47B2528D" w14:textId="77777777" w:rsidR="00637F08" w:rsidRPr="00F04CBB" w:rsidRDefault="00C0503A" w:rsidP="005F2DC7">
            <w:pPr>
              <w:pStyle w:val="aa"/>
              <w:spacing w:before="8"/>
              <w:ind w:right="35" w:firstLine="597"/>
              <w:rPr>
                <w:rFonts w:eastAsiaTheme="minorEastAsia"/>
                <w:b/>
                <w:sz w:val="28"/>
                <w:szCs w:val="28"/>
                <w:lang w:val="ru-RU"/>
              </w:rPr>
            </w:pPr>
            <w:r w:rsidRPr="00F04CBB">
              <w:rPr>
                <w:rFonts w:eastAsiaTheme="minorEastAsia"/>
                <w:b/>
                <w:sz w:val="28"/>
                <w:szCs w:val="28"/>
                <w:lang w:val="ru-RU"/>
              </w:rPr>
              <w:t>Глоссарий</w:t>
            </w:r>
          </w:p>
          <w:p w14:paraId="1F15CFC7" w14:textId="77777777" w:rsidR="00637F08" w:rsidRPr="0083261E" w:rsidRDefault="00637F08" w:rsidP="005F2DC7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83261E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7A5E4467" w14:textId="03841BC7" w:rsidR="00206AF3" w:rsidRDefault="00206AF3" w:rsidP="005F2DC7">
            <w:pPr>
              <w:pStyle w:val="aa"/>
              <w:ind w:right="35" w:firstLine="597"/>
              <w:jc w:val="both"/>
              <w:rPr>
                <w:rStyle w:val="s0"/>
                <w:b/>
                <w:sz w:val="28"/>
                <w:szCs w:val="28"/>
                <w:lang w:val="ru-RU"/>
              </w:rPr>
            </w:pPr>
            <w:r w:rsidRPr="00206AF3">
              <w:rPr>
                <w:rStyle w:val="s0"/>
                <w:b/>
                <w:sz w:val="28"/>
                <w:szCs w:val="28"/>
                <w:lang w:val="ru-RU"/>
              </w:rPr>
              <w:t xml:space="preserve">Газопровод - </w:t>
            </w:r>
            <w:r w:rsidRPr="00206AF3">
              <w:rPr>
                <w:rStyle w:val="s0"/>
                <w:sz w:val="28"/>
                <w:szCs w:val="28"/>
                <w:lang w:val="ru-RU"/>
              </w:rPr>
              <w:t>сооружение, состоящее из соединенных между собой труб с запорной арматурой и предназначенное для транспортировки газа в газообразном или двухфазном состоянии</w:t>
            </w:r>
            <w:r>
              <w:rPr>
                <w:rStyle w:val="s0"/>
                <w:sz w:val="28"/>
                <w:szCs w:val="28"/>
                <w:lang w:val="ru-RU"/>
              </w:rPr>
              <w:t>.</w:t>
            </w:r>
          </w:p>
          <w:p w14:paraId="775F61E8" w14:textId="0A89E616" w:rsidR="00164091" w:rsidRDefault="00164091" w:rsidP="005F2DC7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83261E">
              <w:rPr>
                <w:rStyle w:val="s0"/>
                <w:b/>
                <w:sz w:val="28"/>
                <w:szCs w:val="28"/>
                <w:lang w:val="ru-RU"/>
              </w:rPr>
              <w:t>Ремонт</w:t>
            </w:r>
            <w:r w:rsidRPr="0083261E">
              <w:rPr>
                <w:rStyle w:val="s0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полного</w:t>
            </w:r>
            <w:r w:rsidR="00073A54">
              <w:rPr>
                <w:rStyle w:val="s0"/>
                <w:sz w:val="28"/>
                <w:szCs w:val="28"/>
                <w:lang w:val="ru-RU"/>
              </w:rPr>
              <w:t>,</w:t>
            </w:r>
            <w:r w:rsidRPr="0083261E">
              <w:rPr>
                <w:rStyle w:val="s0"/>
                <w:sz w:val="28"/>
                <w:szCs w:val="28"/>
                <w:lang w:val="ru-RU"/>
              </w:rPr>
              <w:t xml:space="preserve"> или частичного эксплуатационного ресурса линейной части магистрального трубопровода и (или) его объектов.</w:t>
            </w:r>
          </w:p>
          <w:p w14:paraId="674C8D3E" w14:textId="6DE5AA51" w:rsidR="00206AF3" w:rsidRPr="0083261E" w:rsidRDefault="00DB10F1" w:rsidP="005F2DC7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DB10F1">
              <w:rPr>
                <w:rStyle w:val="s0"/>
                <w:b/>
                <w:sz w:val="28"/>
                <w:szCs w:val="28"/>
                <w:lang w:val="ru-RU"/>
              </w:rPr>
              <w:t xml:space="preserve">Техническое обслуживание - </w:t>
            </w:r>
            <w:r w:rsidRPr="00DB10F1">
              <w:rPr>
                <w:rStyle w:val="s0"/>
                <w:sz w:val="28"/>
                <w:szCs w:val="28"/>
                <w:lang w:val="ru-RU"/>
              </w:rPr>
              <w:t>комплекс мероприятий, направленный на предотвращение преждевременного износа элементов оборудования или их разрушения, обеспечение надежной работы оборудования в межремонтный период.</w:t>
            </w:r>
          </w:p>
          <w:p w14:paraId="2E9A97B5" w14:textId="39CA6C9F" w:rsidR="009F764B" w:rsidRPr="0083261E" w:rsidRDefault="009F764B" w:rsidP="000D5914">
            <w:pPr>
              <w:pStyle w:val="aa"/>
              <w:ind w:right="35" w:firstLine="597"/>
              <w:jc w:val="both"/>
              <w:rPr>
                <w:sz w:val="28"/>
                <w:szCs w:val="28"/>
                <w:lang w:val="ru-RU"/>
              </w:rPr>
            </w:pPr>
            <w:bookmarkStart w:id="1" w:name="SUB10018"/>
            <w:bookmarkEnd w:id="1"/>
          </w:p>
        </w:tc>
      </w:tr>
      <w:tr w:rsidR="00B81374" w:rsidRPr="0083261E" w14:paraId="1255F50C" w14:textId="77777777" w:rsidTr="00A32DED">
        <w:tc>
          <w:tcPr>
            <w:tcW w:w="9782" w:type="dxa"/>
            <w:gridSpan w:val="3"/>
          </w:tcPr>
          <w:p w14:paraId="4516AF75" w14:textId="77777777" w:rsidR="00884667" w:rsidRPr="0083261E" w:rsidRDefault="00637F08" w:rsidP="003D06FC">
            <w:pPr>
              <w:pStyle w:val="a8"/>
              <w:numPr>
                <w:ilvl w:val="0"/>
                <w:numId w:val="6"/>
              </w:num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3261E">
              <w:rPr>
                <w:rFonts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</w:tc>
      </w:tr>
      <w:tr w:rsidR="00B81374" w:rsidRPr="0083261E" w14:paraId="23DE8583" w14:textId="77777777" w:rsidTr="00EE03FD">
        <w:tc>
          <w:tcPr>
            <w:tcW w:w="2591" w:type="dxa"/>
          </w:tcPr>
          <w:p w14:paraId="06A68329" w14:textId="77777777" w:rsidR="00637F08" w:rsidRPr="0083261E" w:rsidRDefault="00637F08" w:rsidP="004E1610">
            <w:pPr>
              <w:rPr>
                <w:rFonts w:cs="Times New Roman"/>
                <w:sz w:val="28"/>
                <w:szCs w:val="28"/>
                <w:lang w:val="kk-KZ"/>
              </w:rPr>
            </w:pPr>
            <w:r w:rsidRPr="0083261E">
              <w:rPr>
                <w:rFonts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91" w:type="dxa"/>
            <w:gridSpan w:val="2"/>
          </w:tcPr>
          <w:p w14:paraId="3D027F68" w14:textId="77777777" w:rsidR="00637F08" w:rsidRPr="0083261E" w:rsidRDefault="00704E6B" w:rsidP="00F27A98">
            <w:pPr>
              <w:jc w:val="both"/>
              <w:rPr>
                <w:rFonts w:cs="Times New Roman"/>
                <w:sz w:val="28"/>
                <w:szCs w:val="28"/>
              </w:rPr>
            </w:pPr>
            <w:r w:rsidRPr="0083261E">
              <w:rPr>
                <w:rFonts w:cs="Times New Roman"/>
                <w:sz w:val="28"/>
                <w:szCs w:val="28"/>
              </w:rPr>
              <w:t xml:space="preserve">Эксплуатация и ремонт </w:t>
            </w:r>
            <w:r w:rsidR="007C47F7" w:rsidRPr="0083261E">
              <w:rPr>
                <w:rFonts w:cs="Times New Roman"/>
                <w:sz w:val="28"/>
                <w:szCs w:val="28"/>
              </w:rPr>
              <w:t>распределительного газопровода</w:t>
            </w:r>
          </w:p>
        </w:tc>
      </w:tr>
      <w:tr w:rsidR="00B81374" w:rsidRPr="0083261E" w14:paraId="77F47D38" w14:textId="77777777" w:rsidTr="00EE03FD">
        <w:tc>
          <w:tcPr>
            <w:tcW w:w="2591" w:type="dxa"/>
          </w:tcPr>
          <w:p w14:paraId="2AB4A611" w14:textId="77777777" w:rsidR="00637F08" w:rsidRPr="0083261E" w:rsidRDefault="00637F08" w:rsidP="004E1610">
            <w:pPr>
              <w:rPr>
                <w:rFonts w:cs="Times New Roman"/>
                <w:sz w:val="28"/>
                <w:szCs w:val="28"/>
                <w:lang w:val="kk-KZ"/>
              </w:rPr>
            </w:pPr>
            <w:r w:rsidRPr="0083261E">
              <w:rPr>
                <w:rFonts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91" w:type="dxa"/>
            <w:gridSpan w:val="2"/>
          </w:tcPr>
          <w:p w14:paraId="6F53ABD8" w14:textId="77777777" w:rsidR="00637F08" w:rsidRPr="0083261E" w:rsidRDefault="00637F08" w:rsidP="005E4894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B81374" w:rsidRPr="0083261E" w14:paraId="0D845D69" w14:textId="77777777" w:rsidTr="00EE03FD">
        <w:tc>
          <w:tcPr>
            <w:tcW w:w="2591" w:type="dxa"/>
          </w:tcPr>
          <w:p w14:paraId="7974C201" w14:textId="77777777" w:rsidR="00637F08" w:rsidRPr="0083261E" w:rsidRDefault="00637F08" w:rsidP="00556C6F">
            <w:pPr>
              <w:rPr>
                <w:rFonts w:cs="Times New Roman"/>
                <w:sz w:val="28"/>
                <w:szCs w:val="28"/>
              </w:rPr>
            </w:pPr>
            <w:r w:rsidRPr="0083261E">
              <w:rPr>
                <w:rFonts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83261E">
              <w:rPr>
                <w:rFonts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91" w:type="dxa"/>
            <w:gridSpan w:val="2"/>
          </w:tcPr>
          <w:p w14:paraId="0F439987" w14:textId="77777777" w:rsidR="00B60B70" w:rsidRPr="0083261E" w:rsidRDefault="00B60B70" w:rsidP="00B60B70">
            <w:pPr>
              <w:jc w:val="both"/>
              <w:rPr>
                <w:rFonts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83261E">
              <w:rPr>
                <w:rFonts w:cs="Times New Roman"/>
                <w:bCs/>
                <w:sz w:val="28"/>
                <w:szCs w:val="28"/>
                <w:shd w:val="clear" w:color="auto" w:fill="FFFFFF"/>
                <w:lang w:val="kk-KZ"/>
              </w:rPr>
              <w:t>D - Снабжение электроэнергией, газом, паром, горячей водой и кондиционированным воздухом</w:t>
            </w:r>
          </w:p>
          <w:p w14:paraId="2F657895" w14:textId="77777777" w:rsidR="00B60B70" w:rsidRPr="0083261E" w:rsidRDefault="00B60B70" w:rsidP="00B60B70">
            <w:pPr>
              <w:jc w:val="both"/>
              <w:rPr>
                <w:rFonts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83261E">
              <w:rPr>
                <w:rFonts w:cs="Times New Roman"/>
                <w:bCs/>
                <w:sz w:val="28"/>
                <w:szCs w:val="28"/>
                <w:shd w:val="clear" w:color="auto" w:fill="FFFFFF"/>
                <w:lang w:val="kk-KZ"/>
              </w:rPr>
              <w:t>35 Снабжение электроэнергией, газом, паром, горячей водой и кондиционированным воздухом</w:t>
            </w:r>
          </w:p>
          <w:p w14:paraId="62CFA9DE" w14:textId="77777777" w:rsidR="00B60B70" w:rsidRPr="0083261E" w:rsidRDefault="00B60B70" w:rsidP="00B60B70">
            <w:pPr>
              <w:jc w:val="both"/>
              <w:rPr>
                <w:rFonts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83261E">
              <w:rPr>
                <w:rFonts w:cs="Times New Roman"/>
                <w:bCs/>
                <w:sz w:val="28"/>
                <w:szCs w:val="28"/>
                <w:shd w:val="clear" w:color="auto" w:fill="FFFFFF"/>
                <w:lang w:val="kk-KZ"/>
              </w:rPr>
              <w:t>35.2 Производство и распределение газообразного топлива по трубопроводам</w:t>
            </w:r>
          </w:p>
          <w:p w14:paraId="53B49D43" w14:textId="77777777" w:rsidR="0012081B" w:rsidRPr="0083261E" w:rsidRDefault="00B60B70" w:rsidP="00B60B70">
            <w:pPr>
              <w:jc w:val="both"/>
              <w:rPr>
                <w:rFonts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83261E">
              <w:rPr>
                <w:rFonts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35.22 Распределение газообразного топлива по трубопроводам </w:t>
            </w:r>
          </w:p>
          <w:p w14:paraId="5301F798" w14:textId="77777777" w:rsidR="005E4894" w:rsidRPr="0083261E" w:rsidRDefault="00B60B70" w:rsidP="00B60B7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83261E">
              <w:rPr>
                <w:rFonts w:cs="Times New Roman"/>
                <w:bCs/>
                <w:sz w:val="28"/>
                <w:szCs w:val="28"/>
                <w:shd w:val="clear" w:color="auto" w:fill="FFFFFF"/>
                <w:lang w:val="kk-KZ"/>
              </w:rPr>
              <w:t>35.22.0 Распределение газообразного топлива по трубопроводам</w:t>
            </w:r>
          </w:p>
        </w:tc>
      </w:tr>
      <w:tr w:rsidR="00B81374" w:rsidRPr="0083261E" w14:paraId="5169638B" w14:textId="77777777" w:rsidTr="00EE03FD">
        <w:tc>
          <w:tcPr>
            <w:tcW w:w="2591" w:type="dxa"/>
          </w:tcPr>
          <w:p w14:paraId="2A003ACB" w14:textId="77777777" w:rsidR="00637F08" w:rsidRPr="0083261E" w:rsidRDefault="00637F08" w:rsidP="004E1610">
            <w:pPr>
              <w:rPr>
                <w:rFonts w:cs="Times New Roman"/>
                <w:sz w:val="28"/>
                <w:szCs w:val="28"/>
                <w:lang w:val="kk-KZ"/>
              </w:rPr>
            </w:pPr>
            <w:r w:rsidRPr="0083261E">
              <w:rPr>
                <w:rFonts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91" w:type="dxa"/>
            <w:gridSpan w:val="2"/>
          </w:tcPr>
          <w:p w14:paraId="40B52507" w14:textId="1291F88B" w:rsidR="008F3900" w:rsidRDefault="008F3900" w:rsidP="0083261E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Обеспечение работоспособности распределительного газопровода.</w:t>
            </w:r>
          </w:p>
          <w:p w14:paraId="7367242A" w14:textId="50567907" w:rsidR="00637F08" w:rsidRDefault="00637F08" w:rsidP="0083261E">
            <w:pPr>
              <w:jc w:val="both"/>
              <w:rPr>
                <w:rFonts w:cs="Times New Roman"/>
                <w:sz w:val="28"/>
                <w:szCs w:val="28"/>
              </w:rPr>
            </w:pPr>
            <w:r w:rsidRPr="0083261E">
              <w:rPr>
                <w:rFonts w:cs="Times New Roman"/>
                <w:sz w:val="28"/>
                <w:szCs w:val="28"/>
              </w:rPr>
              <w:t xml:space="preserve">В </w:t>
            </w:r>
            <w:r w:rsidR="009910E2" w:rsidRPr="0083261E">
              <w:rPr>
                <w:rFonts w:cs="Times New Roman"/>
                <w:sz w:val="28"/>
                <w:szCs w:val="28"/>
              </w:rPr>
              <w:t>данном профессиональном стандарте</w:t>
            </w:r>
            <w:r w:rsidRPr="0083261E">
              <w:rPr>
                <w:rFonts w:cs="Times New Roman"/>
                <w:sz w:val="28"/>
                <w:szCs w:val="28"/>
              </w:rPr>
              <w:t xml:space="preserve"> приведен</w:t>
            </w:r>
            <w:r w:rsidRPr="0083261E">
              <w:rPr>
                <w:rFonts w:cs="Times New Roman"/>
                <w:sz w:val="28"/>
                <w:szCs w:val="28"/>
                <w:lang w:val="kk-KZ"/>
              </w:rPr>
              <w:t>ы</w:t>
            </w:r>
            <w:r w:rsidRPr="0083261E">
              <w:rPr>
                <w:rFonts w:cs="Times New Roman"/>
                <w:sz w:val="28"/>
                <w:szCs w:val="28"/>
              </w:rPr>
              <w:t xml:space="preserve"> </w:t>
            </w:r>
            <w:r w:rsidRPr="0083261E">
              <w:rPr>
                <w:rFonts w:cs="Times New Roman"/>
                <w:sz w:val="28"/>
                <w:szCs w:val="28"/>
              </w:rPr>
              <w:lastRenderedPageBreak/>
              <w:t>характеристик</w:t>
            </w:r>
            <w:r w:rsidR="00F965D5" w:rsidRPr="0083261E">
              <w:rPr>
                <w:rFonts w:cs="Times New Roman"/>
                <w:sz w:val="28"/>
                <w:szCs w:val="28"/>
              </w:rPr>
              <w:t>и</w:t>
            </w:r>
            <w:r w:rsidRPr="0083261E">
              <w:rPr>
                <w:rFonts w:cs="Times New Roman"/>
                <w:sz w:val="28"/>
                <w:szCs w:val="28"/>
              </w:rPr>
              <w:t xml:space="preserve"> работ и трудовые функции</w:t>
            </w:r>
            <w:r w:rsidRPr="0083261E">
              <w:rPr>
                <w:rFonts w:cs="Times New Roman"/>
                <w:sz w:val="28"/>
                <w:szCs w:val="28"/>
                <w:lang w:val="kk-KZ"/>
              </w:rPr>
              <w:t xml:space="preserve"> </w:t>
            </w:r>
            <w:r w:rsidRPr="0083261E">
              <w:rPr>
                <w:rFonts w:cs="Times New Roman"/>
                <w:sz w:val="28"/>
                <w:szCs w:val="28"/>
              </w:rPr>
              <w:t xml:space="preserve">основных </w:t>
            </w:r>
            <w:r w:rsidR="0083261E">
              <w:rPr>
                <w:rFonts w:cs="Times New Roman"/>
                <w:sz w:val="28"/>
                <w:szCs w:val="28"/>
                <w:lang w:val="kk-KZ"/>
              </w:rPr>
              <w:t>профессий</w:t>
            </w:r>
            <w:r w:rsidRPr="0083261E">
              <w:rPr>
                <w:rFonts w:cs="Times New Roman"/>
                <w:sz w:val="28"/>
                <w:szCs w:val="28"/>
                <w:lang w:val="kk-KZ"/>
              </w:rPr>
              <w:t xml:space="preserve"> по </w:t>
            </w:r>
            <w:r w:rsidR="00700EA4" w:rsidRPr="0083261E">
              <w:rPr>
                <w:rFonts w:cs="Times New Roman"/>
                <w:sz w:val="28"/>
                <w:szCs w:val="28"/>
              </w:rPr>
              <w:t>эксплуатации и ремонт</w:t>
            </w:r>
            <w:r w:rsidR="004F6144">
              <w:rPr>
                <w:rFonts w:cs="Times New Roman"/>
                <w:sz w:val="28"/>
                <w:szCs w:val="28"/>
              </w:rPr>
              <w:t>у</w:t>
            </w:r>
            <w:r w:rsidR="00700EA4" w:rsidRPr="0083261E">
              <w:rPr>
                <w:rFonts w:cs="Times New Roman"/>
                <w:sz w:val="28"/>
                <w:szCs w:val="28"/>
              </w:rPr>
              <w:t xml:space="preserve"> </w:t>
            </w:r>
            <w:r w:rsidR="00CA2C87" w:rsidRPr="0083261E">
              <w:rPr>
                <w:rFonts w:cs="Times New Roman"/>
                <w:sz w:val="28"/>
                <w:szCs w:val="28"/>
              </w:rPr>
              <w:t>оборудования газового хозяйства</w:t>
            </w:r>
            <w:r w:rsidR="008F3900">
              <w:rPr>
                <w:rFonts w:cs="Times New Roman"/>
                <w:sz w:val="28"/>
                <w:szCs w:val="28"/>
              </w:rPr>
              <w:t>.</w:t>
            </w:r>
          </w:p>
          <w:p w14:paraId="2C5FA0BB" w14:textId="4A84D68C" w:rsidR="008F3900" w:rsidRPr="008F3900" w:rsidRDefault="008F3900" w:rsidP="008F3900">
            <w:pPr>
              <w:jc w:val="both"/>
              <w:rPr>
                <w:rFonts w:cs="Times New Roman"/>
                <w:sz w:val="28"/>
                <w:szCs w:val="28"/>
              </w:rPr>
            </w:pPr>
            <w:r w:rsidRPr="008F3900">
              <w:rPr>
                <w:rFonts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4A5FC7">
              <w:rPr>
                <w:rFonts w:cs="Times New Roman"/>
                <w:sz w:val="28"/>
                <w:szCs w:val="28"/>
              </w:rPr>
              <w:t>«</w:t>
            </w:r>
            <w:r w:rsidRPr="008F3900">
              <w:rPr>
                <w:rFonts w:cs="Times New Roman"/>
                <w:sz w:val="28"/>
                <w:szCs w:val="28"/>
              </w:rPr>
              <w:t>знания</w:t>
            </w:r>
            <w:r w:rsidR="004A5FC7">
              <w:rPr>
                <w:rFonts w:cs="Times New Roman"/>
                <w:sz w:val="28"/>
                <w:szCs w:val="28"/>
              </w:rPr>
              <w:t>»</w:t>
            </w:r>
            <w:r w:rsidRPr="008F3900">
              <w:rPr>
                <w:rFonts w:cs="Times New Roman"/>
                <w:sz w:val="28"/>
                <w:szCs w:val="28"/>
              </w:rPr>
              <w:t>, специалисты и рабочие должны знать: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  <w:p w14:paraId="65DC59AE" w14:textId="6BA5ED43" w:rsidR="008F3900" w:rsidRPr="0083261E" w:rsidRDefault="008F3900" w:rsidP="008F3900">
            <w:pPr>
              <w:jc w:val="both"/>
              <w:rPr>
                <w:rFonts w:cs="Times New Roman"/>
                <w:sz w:val="28"/>
                <w:szCs w:val="28"/>
              </w:rPr>
            </w:pPr>
            <w:r w:rsidRPr="008F3900">
              <w:rPr>
                <w:rFonts w:cs="Times New Roman"/>
                <w:sz w:val="28"/>
                <w:szCs w:val="28"/>
              </w:rPr>
              <w:t>Вместе с тем, рабочий более высокой квалификации помимо работ, перечисленных в его разделах «умения» и «знания», должен уметь выполнять работы, предусмотренные для рабочих более низкой квалификации, а также руководить рабочими более низких разрядов этой же профессии. В связи с этим работы, приведенные в карточках профессий более низких разрядов, в характеристиках более высоких разрядов, как правило, не приводятся.</w:t>
            </w:r>
          </w:p>
        </w:tc>
      </w:tr>
      <w:tr w:rsidR="00B81374" w:rsidRPr="0083261E" w14:paraId="0CE2E736" w14:textId="77777777" w:rsidTr="00A32DED">
        <w:tc>
          <w:tcPr>
            <w:tcW w:w="9782" w:type="dxa"/>
            <w:gridSpan w:val="3"/>
          </w:tcPr>
          <w:p w14:paraId="531CA496" w14:textId="77777777" w:rsidR="00637F08" w:rsidRPr="0083261E" w:rsidRDefault="00637F08" w:rsidP="004E1610">
            <w:pPr>
              <w:jc w:val="center"/>
              <w:rPr>
                <w:rFonts w:cs="Times New Roman"/>
                <w:b/>
                <w:sz w:val="28"/>
                <w:szCs w:val="28"/>
                <w:lang w:val="kk-KZ"/>
              </w:rPr>
            </w:pPr>
            <w:r w:rsidRPr="0083261E">
              <w:rPr>
                <w:rFonts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83261E">
              <w:rPr>
                <w:rFonts w:cs="Times New Roman"/>
                <w:b/>
                <w:sz w:val="28"/>
                <w:szCs w:val="28"/>
              </w:rPr>
              <w:t>профессий</w:t>
            </w:r>
          </w:p>
        </w:tc>
      </w:tr>
      <w:tr w:rsidR="0002420D" w:rsidRPr="0083261E" w14:paraId="6974C4C6" w14:textId="77777777" w:rsidTr="003C1B1E">
        <w:trPr>
          <w:trHeight w:val="1192"/>
        </w:trPr>
        <w:tc>
          <w:tcPr>
            <w:tcW w:w="2591" w:type="dxa"/>
            <w:vMerge w:val="restart"/>
          </w:tcPr>
          <w:p w14:paraId="77CCB87D" w14:textId="77777777" w:rsidR="0002420D" w:rsidRPr="0083261E" w:rsidRDefault="0002420D" w:rsidP="00301AC8">
            <w:pPr>
              <w:rPr>
                <w:rFonts w:cs="Times New Roman"/>
                <w:sz w:val="28"/>
                <w:szCs w:val="28"/>
              </w:rPr>
            </w:pPr>
            <w:r w:rsidRPr="0083261E">
              <w:rPr>
                <w:rFonts w:cs="Times New Roman"/>
                <w:sz w:val="28"/>
                <w:szCs w:val="28"/>
              </w:rPr>
              <w:t xml:space="preserve">Перечень карточек профессий: </w:t>
            </w:r>
          </w:p>
          <w:p w14:paraId="03CE8442" w14:textId="77777777" w:rsidR="0002420D" w:rsidRPr="0083261E" w:rsidRDefault="0002420D" w:rsidP="00301AC8">
            <w:pPr>
              <w:rPr>
                <w:rFonts w:cs="Times New Roman"/>
                <w:sz w:val="28"/>
                <w:szCs w:val="28"/>
              </w:rPr>
            </w:pPr>
          </w:p>
          <w:p w14:paraId="24B47A5F" w14:textId="77777777" w:rsidR="0002420D" w:rsidRPr="0083261E" w:rsidRDefault="0002420D" w:rsidP="00301AC8">
            <w:pPr>
              <w:rPr>
                <w:rFonts w:cs="Times New Roman"/>
                <w:sz w:val="28"/>
                <w:szCs w:val="28"/>
              </w:rPr>
            </w:pPr>
          </w:p>
          <w:p w14:paraId="3AC7504D" w14:textId="77777777" w:rsidR="0002420D" w:rsidRPr="0083261E" w:rsidRDefault="0002420D" w:rsidP="00301AC8">
            <w:pPr>
              <w:rPr>
                <w:rFonts w:cs="Times New Roman"/>
                <w:sz w:val="28"/>
                <w:szCs w:val="28"/>
              </w:rPr>
            </w:pPr>
          </w:p>
          <w:p w14:paraId="0B605FE2" w14:textId="77777777" w:rsidR="0002420D" w:rsidRPr="0083261E" w:rsidRDefault="0002420D" w:rsidP="00301AC8">
            <w:pPr>
              <w:rPr>
                <w:rFonts w:cs="Times New Roman"/>
                <w:sz w:val="28"/>
                <w:szCs w:val="28"/>
              </w:rPr>
            </w:pPr>
          </w:p>
          <w:p w14:paraId="0B4B26A3" w14:textId="77777777" w:rsidR="0002420D" w:rsidRPr="0083261E" w:rsidRDefault="0002420D" w:rsidP="00301AC8">
            <w:pPr>
              <w:rPr>
                <w:rFonts w:cs="Times New Roman"/>
                <w:sz w:val="28"/>
                <w:szCs w:val="28"/>
              </w:rPr>
            </w:pPr>
          </w:p>
          <w:p w14:paraId="5D160445" w14:textId="77777777" w:rsidR="0002420D" w:rsidRPr="0083261E" w:rsidRDefault="0002420D" w:rsidP="00301AC8">
            <w:pPr>
              <w:rPr>
                <w:rFonts w:cs="Times New Roman"/>
                <w:sz w:val="28"/>
                <w:szCs w:val="28"/>
              </w:rPr>
            </w:pPr>
          </w:p>
          <w:p w14:paraId="36105634" w14:textId="77777777" w:rsidR="0002420D" w:rsidRPr="0083261E" w:rsidRDefault="0002420D" w:rsidP="00301AC8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3219" w:type="dxa"/>
            <w:vAlign w:val="center"/>
          </w:tcPr>
          <w:p w14:paraId="2BC7E14F" w14:textId="77777777" w:rsidR="0002420D" w:rsidRPr="0083261E" w:rsidRDefault="0002420D" w:rsidP="00704E6B">
            <w:pPr>
              <w:pStyle w:val="a8"/>
              <w:tabs>
                <w:tab w:val="left" w:pos="241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83261E">
              <w:rPr>
                <w:rFonts w:cs="Times New Roman"/>
                <w:sz w:val="28"/>
                <w:szCs w:val="28"/>
              </w:rPr>
              <w:t>Инженер по эксплуатации оборудования газовых объектов</w:t>
            </w:r>
          </w:p>
        </w:tc>
        <w:tc>
          <w:tcPr>
            <w:tcW w:w="3972" w:type="dxa"/>
          </w:tcPr>
          <w:p w14:paraId="2E1B5410" w14:textId="77777777" w:rsidR="0002420D" w:rsidRPr="0083261E" w:rsidRDefault="0002420D" w:rsidP="00301AC8">
            <w:pPr>
              <w:rPr>
                <w:rFonts w:cs="Times New Roman"/>
                <w:sz w:val="28"/>
                <w:szCs w:val="28"/>
              </w:rPr>
            </w:pPr>
            <w:r w:rsidRPr="0083261E">
              <w:rPr>
                <w:rFonts w:cs="Times New Roman"/>
                <w:sz w:val="28"/>
                <w:szCs w:val="28"/>
              </w:rPr>
              <w:t>6-й уровень ОРК</w:t>
            </w:r>
          </w:p>
        </w:tc>
      </w:tr>
      <w:tr w:rsidR="0002420D" w:rsidRPr="0083261E" w14:paraId="710F2F6B" w14:textId="77777777" w:rsidTr="00EE03FD">
        <w:tc>
          <w:tcPr>
            <w:tcW w:w="2591" w:type="dxa"/>
            <w:vMerge/>
          </w:tcPr>
          <w:p w14:paraId="5EA3A635" w14:textId="77777777" w:rsidR="0002420D" w:rsidRPr="0083261E" w:rsidRDefault="0002420D" w:rsidP="00A153C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472C15DF" w14:textId="77777777" w:rsidR="0002420D" w:rsidRPr="0083261E" w:rsidRDefault="0002420D" w:rsidP="00A153C8">
            <w:pPr>
              <w:pStyle w:val="a8"/>
              <w:tabs>
                <w:tab w:val="left" w:pos="241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83261E">
              <w:rPr>
                <w:rFonts w:cs="Times New Roman"/>
                <w:sz w:val="28"/>
                <w:szCs w:val="28"/>
              </w:rPr>
              <w:t>Техник по эксплуатации оборудования газовых объектов</w:t>
            </w:r>
          </w:p>
        </w:tc>
        <w:tc>
          <w:tcPr>
            <w:tcW w:w="3972" w:type="dxa"/>
          </w:tcPr>
          <w:p w14:paraId="014FE4F5" w14:textId="2A375B6F" w:rsidR="0002420D" w:rsidRPr="0083261E" w:rsidRDefault="00A44FEA" w:rsidP="00A153C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  <w:r w:rsidR="0002420D" w:rsidRPr="0083261E">
              <w:rPr>
                <w:rFonts w:cs="Times New Roman"/>
                <w:sz w:val="28"/>
                <w:szCs w:val="28"/>
              </w:rPr>
              <w:t>-й уровень ОРК</w:t>
            </w:r>
          </w:p>
        </w:tc>
      </w:tr>
      <w:tr w:rsidR="0002420D" w:rsidRPr="0083261E" w14:paraId="3525B1DF" w14:textId="77777777" w:rsidTr="00014945">
        <w:trPr>
          <w:trHeight w:val="912"/>
        </w:trPr>
        <w:tc>
          <w:tcPr>
            <w:tcW w:w="2591" w:type="dxa"/>
            <w:vMerge/>
          </w:tcPr>
          <w:p w14:paraId="6E9B0059" w14:textId="77777777" w:rsidR="0002420D" w:rsidRPr="0083261E" w:rsidRDefault="0002420D" w:rsidP="0066284C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14:paraId="4B69520A" w14:textId="33B3B72F" w:rsidR="0002420D" w:rsidRPr="00C476E8" w:rsidRDefault="0002420D" w:rsidP="00826C05">
            <w:pPr>
              <w:pStyle w:val="a8"/>
              <w:tabs>
                <w:tab w:val="left" w:pos="241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C476E8">
              <w:rPr>
                <w:rFonts w:cs="Times New Roman"/>
                <w:sz w:val="28"/>
                <w:szCs w:val="28"/>
              </w:rPr>
              <w:t>Слесарь по эксплуатации и ремонту газового оборудования</w:t>
            </w:r>
          </w:p>
        </w:tc>
        <w:tc>
          <w:tcPr>
            <w:tcW w:w="3972" w:type="dxa"/>
          </w:tcPr>
          <w:p w14:paraId="227D1F47" w14:textId="43CA86FF" w:rsidR="0002420D" w:rsidRPr="00C476E8" w:rsidRDefault="0002420D" w:rsidP="0020254F">
            <w:pPr>
              <w:rPr>
                <w:rFonts w:cs="Times New Roman"/>
                <w:sz w:val="28"/>
                <w:szCs w:val="28"/>
              </w:rPr>
            </w:pPr>
            <w:r w:rsidRPr="00C476E8">
              <w:rPr>
                <w:rFonts w:cs="Times New Roman"/>
                <w:sz w:val="28"/>
                <w:szCs w:val="28"/>
              </w:rPr>
              <w:t>3-й уровень ОРК</w:t>
            </w:r>
          </w:p>
        </w:tc>
      </w:tr>
      <w:tr w:rsidR="0002420D" w:rsidRPr="0083261E" w14:paraId="3CC3E61F" w14:textId="77777777" w:rsidTr="00014945">
        <w:trPr>
          <w:trHeight w:val="912"/>
        </w:trPr>
        <w:tc>
          <w:tcPr>
            <w:tcW w:w="2591" w:type="dxa"/>
            <w:vMerge/>
          </w:tcPr>
          <w:p w14:paraId="20ECD3CD" w14:textId="77777777" w:rsidR="0002420D" w:rsidRPr="0083261E" w:rsidRDefault="0002420D" w:rsidP="0066284C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14:paraId="38861353" w14:textId="081FE886" w:rsidR="0002420D" w:rsidRPr="00C476E8" w:rsidRDefault="0002420D" w:rsidP="00826C05">
            <w:pPr>
              <w:pStyle w:val="a8"/>
              <w:tabs>
                <w:tab w:val="left" w:pos="241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C476E8">
              <w:rPr>
                <w:bCs/>
                <w:color w:val="000000"/>
                <w:sz w:val="28"/>
                <w:szCs w:val="28"/>
              </w:rPr>
              <w:t>Слесарь аварийно-восстановительных работ в газовом хозяйстве</w:t>
            </w:r>
          </w:p>
        </w:tc>
        <w:tc>
          <w:tcPr>
            <w:tcW w:w="3972" w:type="dxa"/>
          </w:tcPr>
          <w:p w14:paraId="0AA0254E" w14:textId="59217A60" w:rsidR="0002420D" w:rsidRPr="00C476E8" w:rsidRDefault="0002420D" w:rsidP="006D33BF">
            <w:pPr>
              <w:rPr>
                <w:rFonts w:cs="Times New Roman"/>
                <w:sz w:val="28"/>
                <w:szCs w:val="28"/>
              </w:rPr>
            </w:pPr>
            <w:r w:rsidRPr="00C476E8">
              <w:rPr>
                <w:rFonts w:cs="Times New Roman"/>
                <w:sz w:val="28"/>
                <w:szCs w:val="28"/>
              </w:rPr>
              <w:t>3-й уровень ОРК</w:t>
            </w:r>
          </w:p>
        </w:tc>
      </w:tr>
      <w:tr w:rsidR="00673D40" w:rsidRPr="0083261E" w14:paraId="3F8DC55A" w14:textId="77777777" w:rsidTr="00014945">
        <w:trPr>
          <w:trHeight w:val="912"/>
        </w:trPr>
        <w:tc>
          <w:tcPr>
            <w:tcW w:w="2591" w:type="dxa"/>
            <w:vMerge/>
          </w:tcPr>
          <w:p w14:paraId="4EAD6469" w14:textId="77777777" w:rsidR="00673D40" w:rsidRPr="0083261E" w:rsidRDefault="00673D40" w:rsidP="0066284C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14:paraId="6CF1E4D0" w14:textId="146011FA" w:rsidR="00673D40" w:rsidRPr="00C476E8" w:rsidRDefault="00673D40" w:rsidP="00826C05">
            <w:pPr>
              <w:pStyle w:val="a8"/>
              <w:tabs>
                <w:tab w:val="left" w:pos="241"/>
              </w:tabs>
              <w:ind w:left="0"/>
              <w:rPr>
                <w:bCs/>
                <w:color w:val="000000"/>
                <w:sz w:val="28"/>
                <w:szCs w:val="28"/>
              </w:rPr>
            </w:pPr>
            <w:r w:rsidRPr="00C476E8">
              <w:rPr>
                <w:bCs/>
                <w:color w:val="000000"/>
                <w:sz w:val="28"/>
                <w:szCs w:val="28"/>
              </w:rPr>
              <w:t>Слесарь по эксплуатации и ремонту подземных газопроводов</w:t>
            </w:r>
          </w:p>
        </w:tc>
        <w:tc>
          <w:tcPr>
            <w:tcW w:w="3972" w:type="dxa"/>
          </w:tcPr>
          <w:p w14:paraId="16E3E325" w14:textId="0A227F79" w:rsidR="00673D40" w:rsidRPr="00C476E8" w:rsidRDefault="00673D40" w:rsidP="006D33BF">
            <w:pPr>
              <w:rPr>
                <w:rFonts w:cs="Times New Roman"/>
                <w:sz w:val="28"/>
                <w:szCs w:val="28"/>
              </w:rPr>
            </w:pPr>
            <w:r w:rsidRPr="00C476E8">
              <w:rPr>
                <w:rFonts w:cs="Times New Roman"/>
                <w:sz w:val="28"/>
                <w:szCs w:val="28"/>
              </w:rPr>
              <w:t>3-й уровень ОРК</w:t>
            </w:r>
          </w:p>
        </w:tc>
      </w:tr>
      <w:tr w:rsidR="0002420D" w:rsidRPr="0083261E" w14:paraId="2BB19F42" w14:textId="77777777" w:rsidTr="00014945">
        <w:trPr>
          <w:trHeight w:val="912"/>
        </w:trPr>
        <w:tc>
          <w:tcPr>
            <w:tcW w:w="2591" w:type="dxa"/>
            <w:vMerge/>
          </w:tcPr>
          <w:p w14:paraId="45767B49" w14:textId="77777777" w:rsidR="0002420D" w:rsidRPr="0083261E" w:rsidRDefault="0002420D" w:rsidP="0066284C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14:paraId="6D64681F" w14:textId="6A61499E" w:rsidR="0002420D" w:rsidRPr="00C476E8" w:rsidRDefault="0002420D" w:rsidP="00826C05">
            <w:pPr>
              <w:pStyle w:val="a8"/>
              <w:tabs>
                <w:tab w:val="left" w:pos="241"/>
              </w:tabs>
              <w:ind w:left="0"/>
              <w:rPr>
                <w:bCs/>
                <w:color w:val="000000"/>
                <w:sz w:val="28"/>
                <w:szCs w:val="28"/>
              </w:rPr>
            </w:pPr>
            <w:r w:rsidRPr="00C476E8">
              <w:rPr>
                <w:rFonts w:cs="Times New Roman"/>
                <w:sz w:val="28"/>
                <w:szCs w:val="24"/>
              </w:rPr>
              <w:t>Обходчик линейный</w:t>
            </w:r>
          </w:p>
        </w:tc>
        <w:tc>
          <w:tcPr>
            <w:tcW w:w="3972" w:type="dxa"/>
          </w:tcPr>
          <w:p w14:paraId="3FFB6DD7" w14:textId="59A7B100" w:rsidR="0002420D" w:rsidRPr="00C476E8" w:rsidRDefault="0002420D" w:rsidP="006D33BF">
            <w:pPr>
              <w:rPr>
                <w:rFonts w:cs="Times New Roman"/>
                <w:sz w:val="28"/>
                <w:szCs w:val="28"/>
              </w:rPr>
            </w:pPr>
            <w:r w:rsidRPr="00C476E8">
              <w:rPr>
                <w:rFonts w:cs="Times New Roman"/>
                <w:sz w:val="28"/>
                <w:szCs w:val="28"/>
              </w:rPr>
              <w:t>2-й уровень ОРК</w:t>
            </w:r>
          </w:p>
        </w:tc>
      </w:tr>
    </w:tbl>
    <w:p w14:paraId="18E17667" w14:textId="77777777" w:rsidR="0012081B" w:rsidRPr="00CC6CC2" w:rsidRDefault="0012081B">
      <w:pPr>
        <w:rPr>
          <w:rFonts w:cs="Times New Roman"/>
          <w:szCs w:val="24"/>
        </w:rPr>
      </w:pPr>
      <w:r w:rsidRPr="00CC6CC2">
        <w:rPr>
          <w:rFonts w:cs="Times New Roman"/>
          <w:szCs w:val="24"/>
        </w:rP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49"/>
        <w:gridCol w:w="2838"/>
        <w:gridCol w:w="423"/>
        <w:gridCol w:w="1984"/>
        <w:gridCol w:w="1988"/>
      </w:tblGrid>
      <w:tr w:rsidR="0080290D" w:rsidRPr="00CC6CC2" w14:paraId="76552C6C" w14:textId="77777777" w:rsidTr="00AE321E">
        <w:trPr>
          <w:trHeight w:val="295"/>
          <w:tblHeader/>
        </w:trPr>
        <w:tc>
          <w:tcPr>
            <w:tcW w:w="9782" w:type="dxa"/>
            <w:gridSpan w:val="5"/>
          </w:tcPr>
          <w:p w14:paraId="1C88047E" w14:textId="77777777" w:rsidR="0080290D" w:rsidRPr="00CC6CC2" w:rsidRDefault="0080290D" w:rsidP="0012081B">
            <w:pPr>
              <w:pStyle w:val="a8"/>
              <w:ind w:left="1"/>
              <w:jc w:val="center"/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lastRenderedPageBreak/>
              <w:t xml:space="preserve">КАРТОЧКА ПРОФЕССИИ: </w:t>
            </w:r>
          </w:p>
          <w:p w14:paraId="29211CA8" w14:textId="77777777" w:rsidR="0080290D" w:rsidRPr="00CC6CC2" w:rsidRDefault="0080290D" w:rsidP="0012081B">
            <w:pPr>
              <w:pStyle w:val="a8"/>
              <w:ind w:left="1"/>
              <w:jc w:val="center"/>
              <w:rPr>
                <w:rFonts w:cs="Times New Roman"/>
                <w:b/>
                <w:szCs w:val="24"/>
                <w:lang w:val="kk-KZ"/>
              </w:rPr>
            </w:pPr>
            <w:r w:rsidRPr="00CC6CC2">
              <w:rPr>
                <w:rFonts w:cs="Times New Roman"/>
                <w:b/>
                <w:szCs w:val="24"/>
              </w:rPr>
              <w:t>ИНЖЕНЕР ПО ЭКСПЛУАТАЦИИ ОБОРУДОВАНИЯ ГАЗОВЫХ ОБЪЕКТОВ</w:t>
            </w:r>
          </w:p>
        </w:tc>
      </w:tr>
      <w:tr w:rsidR="0080290D" w:rsidRPr="00CC6CC2" w14:paraId="7BBF8084" w14:textId="77777777" w:rsidTr="00EE03FD">
        <w:trPr>
          <w:trHeight w:val="339"/>
        </w:trPr>
        <w:tc>
          <w:tcPr>
            <w:tcW w:w="2549" w:type="dxa"/>
          </w:tcPr>
          <w:p w14:paraId="3C9631CE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Код:</w:t>
            </w:r>
          </w:p>
        </w:tc>
        <w:tc>
          <w:tcPr>
            <w:tcW w:w="7233" w:type="dxa"/>
            <w:gridSpan w:val="4"/>
          </w:tcPr>
          <w:p w14:paraId="69018E5D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Style w:val="fontstyle01"/>
                <w:color w:val="auto"/>
              </w:rPr>
              <w:t>2147-3-003</w:t>
            </w:r>
          </w:p>
        </w:tc>
      </w:tr>
      <w:tr w:rsidR="0080290D" w:rsidRPr="00CC6CC2" w14:paraId="3C5F82B0" w14:textId="77777777" w:rsidTr="00EE03FD">
        <w:trPr>
          <w:trHeight w:val="339"/>
        </w:trPr>
        <w:tc>
          <w:tcPr>
            <w:tcW w:w="2549" w:type="dxa"/>
          </w:tcPr>
          <w:p w14:paraId="7CB23605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Код группы:</w:t>
            </w:r>
          </w:p>
        </w:tc>
        <w:tc>
          <w:tcPr>
            <w:tcW w:w="7233" w:type="dxa"/>
            <w:gridSpan w:val="4"/>
          </w:tcPr>
          <w:p w14:paraId="5BCF5793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2147-3</w:t>
            </w:r>
          </w:p>
        </w:tc>
      </w:tr>
      <w:tr w:rsidR="0080290D" w:rsidRPr="00CC6CC2" w14:paraId="07D80A41" w14:textId="77777777" w:rsidTr="00EE03FD">
        <w:trPr>
          <w:trHeight w:val="339"/>
        </w:trPr>
        <w:tc>
          <w:tcPr>
            <w:tcW w:w="2549" w:type="dxa"/>
          </w:tcPr>
          <w:p w14:paraId="37255D13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Профессия:</w:t>
            </w:r>
          </w:p>
        </w:tc>
        <w:tc>
          <w:tcPr>
            <w:tcW w:w="7233" w:type="dxa"/>
            <w:gridSpan w:val="4"/>
          </w:tcPr>
          <w:p w14:paraId="2F707227" w14:textId="77777777" w:rsidR="0080290D" w:rsidRPr="00CC6CC2" w:rsidRDefault="0080290D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Инженер по эксплуатации оборудования газовых объектов</w:t>
            </w:r>
          </w:p>
        </w:tc>
      </w:tr>
      <w:tr w:rsidR="0080290D" w:rsidRPr="00CC6CC2" w14:paraId="59AF6A2E" w14:textId="77777777" w:rsidTr="00EE03FD">
        <w:trPr>
          <w:trHeight w:val="339"/>
        </w:trPr>
        <w:tc>
          <w:tcPr>
            <w:tcW w:w="2549" w:type="dxa"/>
          </w:tcPr>
          <w:p w14:paraId="060E090D" w14:textId="77777777" w:rsidR="0080290D" w:rsidRPr="00CC6CC2" w:rsidRDefault="0080290D" w:rsidP="0080290D">
            <w:pPr>
              <w:rPr>
                <w:rFonts w:cs="Times New Roman"/>
                <w:szCs w:val="24"/>
                <w:lang w:val="en-US"/>
              </w:rPr>
            </w:pPr>
            <w:r w:rsidRPr="00CC6CC2">
              <w:rPr>
                <w:rFonts w:cs="Times New Roman"/>
                <w:szCs w:val="24"/>
              </w:rPr>
              <w:t>Другие возможные наименования профессии:</w:t>
            </w:r>
          </w:p>
        </w:tc>
        <w:tc>
          <w:tcPr>
            <w:tcW w:w="7233" w:type="dxa"/>
            <w:gridSpan w:val="4"/>
          </w:tcPr>
          <w:p w14:paraId="096097E2" w14:textId="431702B3" w:rsidR="00146F7A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Инженер по организации эксплуатации и ремонту</w:t>
            </w:r>
          </w:p>
        </w:tc>
      </w:tr>
      <w:tr w:rsidR="0080290D" w:rsidRPr="00CC6CC2" w14:paraId="27DFF401" w14:textId="77777777" w:rsidTr="00EE03FD">
        <w:trPr>
          <w:trHeight w:val="339"/>
        </w:trPr>
        <w:tc>
          <w:tcPr>
            <w:tcW w:w="2549" w:type="dxa"/>
          </w:tcPr>
          <w:p w14:paraId="39893F94" w14:textId="77777777" w:rsidR="0080290D" w:rsidRPr="00CC6CC2" w:rsidRDefault="0080290D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Квалификационный уровень по ОРК:</w:t>
            </w:r>
          </w:p>
        </w:tc>
        <w:tc>
          <w:tcPr>
            <w:tcW w:w="7233" w:type="dxa"/>
            <w:gridSpan w:val="4"/>
          </w:tcPr>
          <w:p w14:paraId="6158D493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  <w:lang w:val="kk-KZ"/>
              </w:rPr>
              <w:t>6</w:t>
            </w:r>
          </w:p>
        </w:tc>
      </w:tr>
      <w:tr w:rsidR="0080290D" w:rsidRPr="00CC6CC2" w14:paraId="6C78DDC1" w14:textId="77777777" w:rsidTr="00EE03FD">
        <w:trPr>
          <w:trHeight w:val="339"/>
        </w:trPr>
        <w:tc>
          <w:tcPr>
            <w:tcW w:w="2549" w:type="dxa"/>
          </w:tcPr>
          <w:p w14:paraId="55A093B8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Основная цель деятельности:</w:t>
            </w:r>
          </w:p>
        </w:tc>
        <w:tc>
          <w:tcPr>
            <w:tcW w:w="7233" w:type="dxa"/>
            <w:gridSpan w:val="4"/>
          </w:tcPr>
          <w:p w14:paraId="0C4FCD05" w14:textId="77777777" w:rsidR="0080290D" w:rsidRPr="00CC6CC2" w:rsidRDefault="0080290D" w:rsidP="0080290D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Выполнение работ по эксплуатации оборудования газовых объектов</w:t>
            </w:r>
          </w:p>
        </w:tc>
      </w:tr>
      <w:tr w:rsidR="0080290D" w:rsidRPr="00CC6CC2" w14:paraId="071F0F4B" w14:textId="77777777" w:rsidTr="00EE03FD">
        <w:trPr>
          <w:trHeight w:val="339"/>
        </w:trPr>
        <w:tc>
          <w:tcPr>
            <w:tcW w:w="2549" w:type="dxa"/>
            <w:vMerge w:val="restart"/>
          </w:tcPr>
          <w:p w14:paraId="73E02401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Трудовые функции:</w:t>
            </w:r>
          </w:p>
        </w:tc>
        <w:tc>
          <w:tcPr>
            <w:tcW w:w="3261" w:type="dxa"/>
            <w:gridSpan w:val="2"/>
            <w:vMerge w:val="restart"/>
          </w:tcPr>
          <w:p w14:paraId="78D233F8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Обязательные трудовые функции:</w:t>
            </w:r>
          </w:p>
        </w:tc>
        <w:tc>
          <w:tcPr>
            <w:tcW w:w="3972" w:type="dxa"/>
            <w:gridSpan w:val="2"/>
          </w:tcPr>
          <w:p w14:paraId="3320A9CE" w14:textId="77777777" w:rsidR="0080290D" w:rsidRPr="00CC6CC2" w:rsidRDefault="0080290D" w:rsidP="003D06FC">
            <w:pPr>
              <w:pStyle w:val="a8"/>
              <w:numPr>
                <w:ilvl w:val="0"/>
                <w:numId w:val="10"/>
              </w:numPr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Обеспечение выполнения работ по техническому обслуживанию и ремонту (ТОиР), диагностическому обследованию (ДО) газотранспортного оборудования</w:t>
            </w:r>
          </w:p>
        </w:tc>
      </w:tr>
      <w:tr w:rsidR="0080290D" w:rsidRPr="00CC6CC2" w14:paraId="412A9D17" w14:textId="77777777" w:rsidTr="00EE03FD">
        <w:trPr>
          <w:trHeight w:val="339"/>
        </w:trPr>
        <w:tc>
          <w:tcPr>
            <w:tcW w:w="2549" w:type="dxa"/>
            <w:vMerge/>
          </w:tcPr>
          <w:p w14:paraId="4D9A6059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366F27B3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972" w:type="dxa"/>
            <w:gridSpan w:val="2"/>
          </w:tcPr>
          <w:p w14:paraId="6152D10C" w14:textId="77777777" w:rsidR="0080290D" w:rsidRPr="00CC6CC2" w:rsidRDefault="0080290D" w:rsidP="003D06FC">
            <w:pPr>
              <w:pStyle w:val="a8"/>
              <w:numPr>
                <w:ilvl w:val="0"/>
                <w:numId w:val="10"/>
              </w:numPr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CC6CC2">
              <w:rPr>
                <w:rFonts w:cs="Times New Roman"/>
                <w:szCs w:val="24"/>
              </w:rPr>
              <w:t>Ведение документации по сопровождению ТОиР, ДО газотранспортного оборудования</w:t>
            </w:r>
          </w:p>
        </w:tc>
      </w:tr>
      <w:tr w:rsidR="0080290D" w:rsidRPr="00CC6CC2" w14:paraId="281F0D0B" w14:textId="77777777" w:rsidTr="00EE03FD">
        <w:trPr>
          <w:trHeight w:val="339"/>
        </w:trPr>
        <w:tc>
          <w:tcPr>
            <w:tcW w:w="2549" w:type="dxa"/>
            <w:vMerge/>
          </w:tcPr>
          <w:p w14:paraId="1AD94C21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1D4A607D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49644E5C" w14:textId="6B840BD2" w:rsidR="0080290D" w:rsidRPr="00CC6CC2" w:rsidRDefault="00187F99" w:rsidP="003D06FC">
            <w:pPr>
              <w:pStyle w:val="a8"/>
              <w:numPr>
                <w:ilvl w:val="0"/>
                <w:numId w:val="10"/>
              </w:numPr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Выполнение мероприятий по повышению долговечности и надежности работы </w:t>
            </w:r>
            <w:r w:rsidR="00C3388B">
              <w:rPr>
                <w:rStyle w:val="a9"/>
                <w:rFonts w:cs="Times New Roman"/>
                <w:i w:val="0"/>
                <w:szCs w:val="24"/>
              </w:rPr>
              <w:t xml:space="preserve">газотранспортного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>оборудования</w:t>
            </w:r>
          </w:p>
        </w:tc>
      </w:tr>
      <w:tr w:rsidR="0080290D" w:rsidRPr="00CC6CC2" w14:paraId="3FA5DCD0" w14:textId="77777777" w:rsidTr="00EE03FD">
        <w:trPr>
          <w:trHeight w:val="339"/>
        </w:trPr>
        <w:tc>
          <w:tcPr>
            <w:tcW w:w="2549" w:type="dxa"/>
            <w:vMerge/>
          </w:tcPr>
          <w:p w14:paraId="4A442EDF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</w:tcPr>
          <w:p w14:paraId="34C6EC9E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Дополнительные трудовые функции:</w:t>
            </w:r>
          </w:p>
        </w:tc>
        <w:tc>
          <w:tcPr>
            <w:tcW w:w="3972" w:type="dxa"/>
            <w:gridSpan w:val="2"/>
          </w:tcPr>
          <w:p w14:paraId="4E702770" w14:textId="1461ECA6" w:rsidR="0080290D" w:rsidRPr="00CC6CC2" w:rsidRDefault="00C3388B" w:rsidP="00B71876">
            <w:pPr>
              <w:pStyle w:val="a8"/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B71876" w:rsidRPr="00CC6CC2" w14:paraId="14FD5D4A" w14:textId="77777777" w:rsidTr="00EE03FD">
        <w:tc>
          <w:tcPr>
            <w:tcW w:w="2549" w:type="dxa"/>
            <w:vMerge w:val="restart"/>
          </w:tcPr>
          <w:p w14:paraId="5914EB55" w14:textId="77777777" w:rsidR="00B71876" w:rsidRPr="00CC6CC2" w:rsidRDefault="00B71876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Трудовая функция 1:</w:t>
            </w:r>
          </w:p>
          <w:p w14:paraId="1294F891" w14:textId="77777777" w:rsidR="00B71876" w:rsidRPr="00CC6CC2" w:rsidRDefault="00B71876" w:rsidP="0080290D">
            <w:pPr>
              <w:rPr>
                <w:rFonts w:cs="Times New Roman"/>
                <w:b/>
                <w:szCs w:val="24"/>
              </w:rPr>
            </w:pPr>
          </w:p>
          <w:p w14:paraId="7810A099" w14:textId="77777777" w:rsidR="00B71876" w:rsidRPr="00CC6CC2" w:rsidRDefault="00B71876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Обеспечение выполнения работ по техническому обслуживанию и ремонту (ТОиР), диагностическому обследованию (ДО) газотранспортного оборудования</w:t>
            </w:r>
          </w:p>
        </w:tc>
        <w:tc>
          <w:tcPr>
            <w:tcW w:w="3261" w:type="dxa"/>
            <w:gridSpan w:val="2"/>
            <w:vMerge w:val="restart"/>
          </w:tcPr>
          <w:p w14:paraId="30EE0A30" w14:textId="77777777" w:rsidR="00B71876" w:rsidRPr="00C3388B" w:rsidRDefault="00B71876" w:rsidP="0080290D">
            <w:pPr>
              <w:rPr>
                <w:rFonts w:cs="Times New Roman"/>
                <w:b/>
                <w:szCs w:val="24"/>
              </w:rPr>
            </w:pPr>
            <w:r w:rsidRPr="00C3388B">
              <w:rPr>
                <w:rFonts w:cs="Times New Roman"/>
                <w:b/>
                <w:szCs w:val="24"/>
              </w:rPr>
              <w:t>Задача 1:</w:t>
            </w:r>
          </w:p>
          <w:p w14:paraId="3709AFFA" w14:textId="77777777" w:rsidR="00B71876" w:rsidRPr="00C3388B" w:rsidRDefault="00B71876" w:rsidP="0080290D">
            <w:pPr>
              <w:rPr>
                <w:rFonts w:cs="Times New Roman"/>
                <w:szCs w:val="24"/>
              </w:rPr>
            </w:pPr>
          </w:p>
          <w:p w14:paraId="09B0C9D0" w14:textId="6527A8E0" w:rsidR="00B71876" w:rsidRPr="00C3388B" w:rsidRDefault="00C3388B" w:rsidP="004A5FC7">
            <w:pPr>
              <w:pStyle w:val="a8"/>
              <w:tabs>
                <w:tab w:val="left" w:pos="256"/>
              </w:tabs>
              <w:ind w:left="10"/>
              <w:jc w:val="both"/>
              <w:rPr>
                <w:rFonts w:cs="Times New Roman"/>
                <w:szCs w:val="24"/>
                <w:lang w:val="kk-KZ"/>
              </w:rPr>
            </w:pPr>
            <w:r w:rsidRPr="00A72B12">
              <w:rPr>
                <w:rFonts w:cs="Times New Roman"/>
                <w:szCs w:val="24"/>
              </w:rPr>
              <w:t xml:space="preserve">Проведение </w:t>
            </w:r>
            <w:r w:rsidR="00B71876" w:rsidRPr="00C3388B">
              <w:rPr>
                <w:rFonts w:cs="Times New Roman"/>
                <w:szCs w:val="24"/>
              </w:rPr>
              <w:t>планово-п</w:t>
            </w:r>
            <w:r w:rsidR="00474B35" w:rsidRPr="00C3388B">
              <w:rPr>
                <w:rFonts w:cs="Times New Roman"/>
                <w:szCs w:val="24"/>
              </w:rPr>
              <w:t xml:space="preserve">редупредительных ремонтов (ППР), </w:t>
            </w:r>
            <w:r w:rsidR="00B71876" w:rsidRPr="00C3388B">
              <w:rPr>
                <w:rFonts w:cs="Times New Roman"/>
                <w:szCs w:val="24"/>
              </w:rPr>
              <w:t>графиков технического обслуживания (ТО)</w:t>
            </w:r>
            <w:r w:rsidR="00474B35" w:rsidRPr="00C3388B">
              <w:rPr>
                <w:rFonts w:cs="Times New Roman"/>
                <w:szCs w:val="24"/>
              </w:rPr>
              <w:t xml:space="preserve"> и диагностического обследования</w:t>
            </w:r>
          </w:p>
        </w:tc>
        <w:tc>
          <w:tcPr>
            <w:tcW w:w="3972" w:type="dxa"/>
            <w:gridSpan w:val="2"/>
          </w:tcPr>
          <w:p w14:paraId="5E3AE8AF" w14:textId="77777777" w:rsidR="00B71876" w:rsidRPr="00C3388B" w:rsidRDefault="00B71876" w:rsidP="00B71876">
            <w:pPr>
              <w:tabs>
                <w:tab w:val="left" w:pos="256"/>
              </w:tabs>
              <w:ind w:left="10" w:hanging="10"/>
              <w:rPr>
                <w:rFonts w:cs="Times New Roman"/>
                <w:b/>
                <w:szCs w:val="24"/>
              </w:rPr>
            </w:pPr>
            <w:r w:rsidRPr="00C3388B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B71876" w:rsidRPr="00CC6CC2" w14:paraId="65329969" w14:textId="77777777" w:rsidTr="00EE03FD">
        <w:tc>
          <w:tcPr>
            <w:tcW w:w="2549" w:type="dxa"/>
            <w:vMerge/>
          </w:tcPr>
          <w:p w14:paraId="56F09FF2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6834EC5D" w14:textId="77777777" w:rsidR="00B71876" w:rsidRPr="00C3388B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515CA9BD" w14:textId="6D2C520D" w:rsidR="00B02604" w:rsidRPr="00C3388B" w:rsidRDefault="00B02604" w:rsidP="003D06FC">
            <w:pPr>
              <w:pStyle w:val="a8"/>
              <w:numPr>
                <w:ilvl w:val="0"/>
                <w:numId w:val="11"/>
              </w:numPr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</w:rPr>
            </w:pPr>
            <w:r w:rsidRPr="00C3388B">
              <w:rPr>
                <w:rFonts w:cs="Times New Roman"/>
                <w:iCs/>
                <w:szCs w:val="24"/>
              </w:rPr>
              <w:t>Разрабатывать сетевые графики выполнения работ</w:t>
            </w:r>
          </w:p>
          <w:p w14:paraId="6AE89E76" w14:textId="5854AD1D" w:rsidR="00B71876" w:rsidRPr="00C3388B" w:rsidRDefault="001057FE" w:rsidP="003D06FC">
            <w:pPr>
              <w:pStyle w:val="a8"/>
              <w:numPr>
                <w:ilvl w:val="0"/>
                <w:numId w:val="11"/>
              </w:numPr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</w:rPr>
            </w:pPr>
            <w:r w:rsidRPr="00A72B12">
              <w:rPr>
                <w:rFonts w:cs="Times New Roman"/>
                <w:szCs w:val="24"/>
              </w:rPr>
              <w:t>П</w:t>
            </w:r>
            <w:r w:rsidR="00B71876" w:rsidRPr="00C3388B">
              <w:rPr>
                <w:rFonts w:cs="Times New Roman"/>
                <w:szCs w:val="24"/>
              </w:rPr>
              <w:t>лан</w:t>
            </w:r>
            <w:r w:rsidRPr="00C3388B">
              <w:rPr>
                <w:rFonts w:cs="Times New Roman"/>
                <w:szCs w:val="24"/>
              </w:rPr>
              <w:t>ировать</w:t>
            </w:r>
            <w:r w:rsidR="00B71876" w:rsidRPr="00C3388B">
              <w:rPr>
                <w:rFonts w:cs="Times New Roman"/>
                <w:szCs w:val="24"/>
              </w:rPr>
              <w:t xml:space="preserve"> проведени</w:t>
            </w:r>
            <w:r w:rsidR="00C3388B" w:rsidRPr="00C3388B">
              <w:rPr>
                <w:rFonts w:cs="Times New Roman"/>
                <w:szCs w:val="24"/>
              </w:rPr>
              <w:t xml:space="preserve">е </w:t>
            </w:r>
            <w:r w:rsidR="00B71876" w:rsidRPr="00C3388B">
              <w:rPr>
                <w:rFonts w:cs="Times New Roman"/>
                <w:szCs w:val="24"/>
              </w:rPr>
              <w:t xml:space="preserve">огневых и газоопасных работ </w:t>
            </w:r>
            <w:r w:rsidR="00045E47" w:rsidRPr="00C3388B">
              <w:rPr>
                <w:rFonts w:cs="Times New Roman"/>
                <w:szCs w:val="24"/>
              </w:rPr>
              <w:t>и контролировать их выполнение</w:t>
            </w:r>
          </w:p>
          <w:p w14:paraId="7913F6CC" w14:textId="71A19506" w:rsidR="00474B35" w:rsidRPr="00C3388B" w:rsidRDefault="00474B35" w:rsidP="003D06FC">
            <w:pPr>
              <w:pStyle w:val="a8"/>
              <w:numPr>
                <w:ilvl w:val="0"/>
                <w:numId w:val="11"/>
              </w:numPr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</w:rPr>
            </w:pPr>
            <w:r w:rsidRPr="00C3388B">
              <w:rPr>
                <w:rStyle w:val="a9"/>
                <w:rFonts w:cs="Times New Roman"/>
                <w:i w:val="0"/>
                <w:szCs w:val="24"/>
              </w:rPr>
              <w:t>Разрабатывать и контролировать выполнени</w:t>
            </w:r>
            <w:r w:rsidR="004A5FC7">
              <w:rPr>
                <w:rStyle w:val="a9"/>
                <w:rFonts w:cs="Times New Roman"/>
                <w:i w:val="0"/>
                <w:szCs w:val="24"/>
              </w:rPr>
              <w:t>е</w:t>
            </w:r>
            <w:r w:rsidRPr="00C3388B">
              <w:rPr>
                <w:rStyle w:val="a9"/>
                <w:rFonts w:cs="Times New Roman"/>
                <w:i w:val="0"/>
                <w:szCs w:val="24"/>
              </w:rPr>
              <w:t xml:space="preserve"> мероприятий по организации и безопасному проведению ТОиР, ДО</w:t>
            </w:r>
          </w:p>
          <w:p w14:paraId="0DEFD989" w14:textId="5EDEF972" w:rsidR="00B71876" w:rsidRPr="00C3388B" w:rsidRDefault="00B71876" w:rsidP="003D06FC">
            <w:pPr>
              <w:pStyle w:val="a8"/>
              <w:numPr>
                <w:ilvl w:val="0"/>
                <w:numId w:val="11"/>
              </w:numPr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</w:rPr>
            </w:pPr>
            <w:r w:rsidRPr="00C3388B">
              <w:rPr>
                <w:rFonts w:cs="Times New Roman"/>
                <w:szCs w:val="24"/>
              </w:rPr>
              <w:t>Планирова</w:t>
            </w:r>
            <w:r w:rsidR="00045E47" w:rsidRPr="00C3388B">
              <w:rPr>
                <w:rFonts w:cs="Times New Roman"/>
                <w:szCs w:val="24"/>
              </w:rPr>
              <w:t>ть</w:t>
            </w:r>
            <w:r w:rsidRPr="00C3388B">
              <w:rPr>
                <w:rFonts w:cs="Times New Roman"/>
                <w:szCs w:val="24"/>
              </w:rPr>
              <w:t xml:space="preserve"> работ</w:t>
            </w:r>
            <w:r w:rsidR="00045E47" w:rsidRPr="00C3388B">
              <w:rPr>
                <w:rFonts w:cs="Times New Roman"/>
                <w:szCs w:val="24"/>
              </w:rPr>
              <w:t>у</w:t>
            </w:r>
            <w:r w:rsidRPr="00C3388B">
              <w:rPr>
                <w:rFonts w:cs="Times New Roman"/>
                <w:szCs w:val="24"/>
              </w:rPr>
              <w:t xml:space="preserve"> </w:t>
            </w:r>
            <w:r w:rsidR="00045E47" w:rsidRPr="00C3388B">
              <w:rPr>
                <w:rFonts w:cs="Times New Roman"/>
                <w:szCs w:val="24"/>
              </w:rPr>
              <w:t>эксплуатационного</w:t>
            </w:r>
            <w:r w:rsidRPr="00C3388B">
              <w:rPr>
                <w:rFonts w:cs="Times New Roman"/>
                <w:szCs w:val="24"/>
              </w:rPr>
              <w:t xml:space="preserve"> персонала</w:t>
            </w:r>
          </w:p>
          <w:p w14:paraId="45792620" w14:textId="2B146468" w:rsidR="00B71876" w:rsidRPr="00C3388B" w:rsidRDefault="00045E47" w:rsidP="003D06FC">
            <w:pPr>
              <w:pStyle w:val="a8"/>
              <w:numPr>
                <w:ilvl w:val="0"/>
                <w:numId w:val="11"/>
              </w:numPr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</w:rPr>
            </w:pPr>
            <w:r w:rsidRPr="00C3388B">
              <w:rPr>
                <w:rFonts w:cs="Times New Roman"/>
                <w:szCs w:val="24"/>
              </w:rPr>
              <w:t>О</w:t>
            </w:r>
            <w:r w:rsidR="00B71876" w:rsidRPr="00C3388B">
              <w:rPr>
                <w:rFonts w:cs="Times New Roman"/>
                <w:szCs w:val="24"/>
              </w:rPr>
              <w:t>цен</w:t>
            </w:r>
            <w:r w:rsidRPr="00C3388B">
              <w:rPr>
                <w:rFonts w:cs="Times New Roman"/>
                <w:szCs w:val="24"/>
              </w:rPr>
              <w:t>ивать</w:t>
            </w:r>
            <w:r w:rsidR="00B71876" w:rsidRPr="00C3388B">
              <w:rPr>
                <w:rFonts w:cs="Times New Roman"/>
                <w:szCs w:val="24"/>
              </w:rPr>
              <w:t xml:space="preserve"> риск</w:t>
            </w:r>
            <w:r w:rsidRPr="00C3388B">
              <w:rPr>
                <w:rFonts w:cs="Times New Roman"/>
                <w:szCs w:val="24"/>
              </w:rPr>
              <w:t>и</w:t>
            </w:r>
            <w:r w:rsidR="00B71876" w:rsidRPr="00C3388B">
              <w:rPr>
                <w:rFonts w:cs="Times New Roman"/>
                <w:szCs w:val="24"/>
              </w:rPr>
              <w:t xml:space="preserve"> при выполнении работ на оборудовании</w:t>
            </w:r>
            <w:r w:rsidRPr="00C3388B">
              <w:rPr>
                <w:rFonts w:cs="Times New Roman"/>
                <w:szCs w:val="24"/>
              </w:rPr>
              <w:t xml:space="preserve"> газовых объектов</w:t>
            </w:r>
          </w:p>
          <w:p w14:paraId="53B86CCB" w14:textId="60B70797" w:rsidR="00B71876" w:rsidRPr="00C3388B" w:rsidRDefault="00045E47" w:rsidP="003D06FC">
            <w:pPr>
              <w:pStyle w:val="a8"/>
              <w:numPr>
                <w:ilvl w:val="0"/>
                <w:numId w:val="11"/>
              </w:numPr>
              <w:tabs>
                <w:tab w:val="left" w:pos="256"/>
              </w:tabs>
              <w:ind w:left="10" w:hanging="10"/>
              <w:jc w:val="both"/>
              <w:rPr>
                <w:rFonts w:cs="Times New Roman"/>
                <w:szCs w:val="24"/>
              </w:rPr>
            </w:pPr>
            <w:r w:rsidRPr="00C3388B">
              <w:rPr>
                <w:rFonts w:cs="Times New Roman"/>
                <w:szCs w:val="24"/>
              </w:rPr>
              <w:t>Пользоваться специализированными программными продуктами</w:t>
            </w:r>
            <w:r w:rsidR="00F52C23">
              <w:rPr>
                <w:rFonts w:cs="Times New Roman"/>
                <w:szCs w:val="24"/>
              </w:rPr>
              <w:t xml:space="preserve"> по направлению деятельности</w:t>
            </w:r>
          </w:p>
        </w:tc>
      </w:tr>
      <w:tr w:rsidR="00B71876" w:rsidRPr="00CC6CC2" w14:paraId="5A3EFB80" w14:textId="77777777" w:rsidTr="00EE03FD">
        <w:tc>
          <w:tcPr>
            <w:tcW w:w="2549" w:type="dxa"/>
            <w:vMerge/>
          </w:tcPr>
          <w:p w14:paraId="61344009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2C8992E1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34D49403" w14:textId="77777777" w:rsidR="00B71876" w:rsidRPr="00CC6CC2" w:rsidRDefault="00B71876" w:rsidP="0080290D">
            <w:pPr>
              <w:ind w:left="315" w:hanging="284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B71876" w:rsidRPr="00CC6CC2" w14:paraId="2FCC0ACC" w14:textId="77777777" w:rsidTr="00EE03FD">
        <w:tc>
          <w:tcPr>
            <w:tcW w:w="2549" w:type="dxa"/>
            <w:vMerge/>
          </w:tcPr>
          <w:p w14:paraId="3D43311F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55C04103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4B8AE642" w14:textId="485CA307" w:rsidR="00B71876" w:rsidRPr="00CC6CC2" w:rsidRDefault="00B71876" w:rsidP="00342CE8">
            <w:pPr>
              <w:pStyle w:val="a8"/>
              <w:numPr>
                <w:ilvl w:val="0"/>
                <w:numId w:val="12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Основы технической диагностики</w:t>
            </w:r>
          </w:p>
          <w:p w14:paraId="2AB04779" w14:textId="24E714B1" w:rsidR="00B71876" w:rsidRPr="00CC6CC2" w:rsidRDefault="00B71876" w:rsidP="00342CE8">
            <w:pPr>
              <w:pStyle w:val="a8"/>
              <w:numPr>
                <w:ilvl w:val="0"/>
                <w:numId w:val="12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Основы теоретической механики</w:t>
            </w:r>
          </w:p>
          <w:p w14:paraId="47B2AA19" w14:textId="50119946" w:rsidR="00B71876" w:rsidRPr="00CC6CC2" w:rsidRDefault="00B71876" w:rsidP="00342CE8">
            <w:pPr>
              <w:pStyle w:val="a8"/>
              <w:numPr>
                <w:ilvl w:val="0"/>
                <w:numId w:val="12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Основы термодинамики</w:t>
            </w:r>
          </w:p>
          <w:p w14:paraId="2C346351" w14:textId="4E31FD80" w:rsidR="00B71876" w:rsidRPr="00CC6CC2" w:rsidRDefault="00B71876" w:rsidP="00342CE8">
            <w:pPr>
              <w:pStyle w:val="a8"/>
              <w:numPr>
                <w:ilvl w:val="0"/>
                <w:numId w:val="12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Основы электротехники</w:t>
            </w:r>
          </w:p>
          <w:p w14:paraId="70D2D2EB" w14:textId="6ED706FE" w:rsidR="00B71876" w:rsidRPr="00CC6CC2" w:rsidRDefault="00B71876" w:rsidP="00342CE8">
            <w:pPr>
              <w:pStyle w:val="a8"/>
              <w:numPr>
                <w:ilvl w:val="0"/>
                <w:numId w:val="12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lastRenderedPageBreak/>
              <w:t>Основы материаловедения</w:t>
            </w:r>
          </w:p>
          <w:p w14:paraId="62F27FEC" w14:textId="4A3422E7" w:rsidR="00B71876" w:rsidRPr="00CC6CC2" w:rsidRDefault="00B71876" w:rsidP="00342CE8">
            <w:pPr>
              <w:pStyle w:val="a8"/>
              <w:numPr>
                <w:ilvl w:val="0"/>
                <w:numId w:val="12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Основы сварочного производства</w:t>
            </w:r>
          </w:p>
          <w:p w14:paraId="0C2278FF" w14:textId="4D2BCFA9" w:rsidR="00401C24" w:rsidRPr="00CC6CC2" w:rsidRDefault="00401C24" w:rsidP="00342CE8">
            <w:pPr>
              <w:pStyle w:val="a8"/>
              <w:numPr>
                <w:ilvl w:val="0"/>
                <w:numId w:val="12"/>
              </w:numPr>
              <w:tabs>
                <w:tab w:val="left" w:pos="293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Нормативные документы по проведению огневых и газоопасных работ</w:t>
            </w:r>
          </w:p>
          <w:p w14:paraId="21889692" w14:textId="24CA54C6" w:rsidR="00B71876" w:rsidRPr="00CC6CC2" w:rsidRDefault="00B71876" w:rsidP="00342CE8">
            <w:pPr>
              <w:pStyle w:val="a8"/>
              <w:numPr>
                <w:ilvl w:val="0"/>
                <w:numId w:val="12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Назначение, устройство и принцип действия оборудования</w:t>
            </w:r>
            <w:r w:rsidR="001951B9" w:rsidRPr="00CC6CC2">
              <w:rPr>
                <w:rFonts w:cs="Times New Roman"/>
                <w:szCs w:val="24"/>
              </w:rPr>
              <w:t xml:space="preserve"> газовых объектов</w:t>
            </w:r>
          </w:p>
          <w:p w14:paraId="100520E7" w14:textId="77777777" w:rsidR="0007180F" w:rsidRPr="00CC6CC2" w:rsidRDefault="00B71876" w:rsidP="00342CE8">
            <w:pPr>
              <w:pStyle w:val="a8"/>
              <w:numPr>
                <w:ilvl w:val="0"/>
                <w:numId w:val="12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Виды дефектов газотранспортного обору</w:t>
            </w:r>
            <w:r w:rsidR="0007180F" w:rsidRPr="00CC6CC2">
              <w:rPr>
                <w:rFonts w:cs="Times New Roman"/>
                <w:szCs w:val="24"/>
              </w:rPr>
              <w:t>дования и способы их устранения</w:t>
            </w:r>
          </w:p>
        </w:tc>
      </w:tr>
      <w:tr w:rsidR="00B71876" w:rsidRPr="00CC6CC2" w14:paraId="6CD31F78" w14:textId="77777777" w:rsidTr="00EE03FD">
        <w:tc>
          <w:tcPr>
            <w:tcW w:w="2549" w:type="dxa"/>
            <w:vMerge/>
          </w:tcPr>
          <w:p w14:paraId="41C6F586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14:paraId="08C5DF1D" w14:textId="77777777" w:rsidR="00B71876" w:rsidRPr="00CC6CC2" w:rsidRDefault="00B71876" w:rsidP="00B71876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Задача 2:</w:t>
            </w:r>
          </w:p>
          <w:p w14:paraId="2A0D0F50" w14:textId="77777777" w:rsidR="00B02604" w:rsidRPr="00CC6CC2" w:rsidRDefault="00B02604" w:rsidP="00B71876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</w:p>
          <w:p w14:paraId="5211373E" w14:textId="2365B9B6" w:rsidR="00B71876" w:rsidRPr="00CC6CC2" w:rsidRDefault="00B02604" w:rsidP="00342CE8">
            <w:pPr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iCs/>
                <w:szCs w:val="24"/>
              </w:rPr>
              <w:t xml:space="preserve">Контроль соблюдения технологических регламентов при ТОиР, ДО </w:t>
            </w:r>
            <w:r w:rsidR="00071317" w:rsidRPr="00071317">
              <w:rPr>
                <w:rFonts w:cs="Times New Roman"/>
                <w:iCs/>
                <w:szCs w:val="24"/>
              </w:rPr>
              <w:t>газотранспортно</w:t>
            </w:r>
            <w:r w:rsidR="00071317">
              <w:rPr>
                <w:rFonts w:cs="Times New Roman"/>
                <w:iCs/>
                <w:szCs w:val="24"/>
              </w:rPr>
              <w:t>го</w:t>
            </w:r>
            <w:r w:rsidR="00071317" w:rsidRPr="00071317">
              <w:rPr>
                <w:rFonts w:cs="Times New Roman"/>
                <w:iCs/>
                <w:szCs w:val="24"/>
              </w:rPr>
              <w:t xml:space="preserve"> </w:t>
            </w:r>
            <w:r w:rsidRPr="00CC6CC2">
              <w:rPr>
                <w:rFonts w:cs="Times New Roman"/>
                <w:iCs/>
                <w:szCs w:val="24"/>
              </w:rPr>
              <w:t>оборудования</w:t>
            </w:r>
          </w:p>
        </w:tc>
        <w:tc>
          <w:tcPr>
            <w:tcW w:w="3972" w:type="dxa"/>
            <w:gridSpan w:val="2"/>
          </w:tcPr>
          <w:p w14:paraId="798134CA" w14:textId="77777777" w:rsidR="00B71876" w:rsidRPr="00CC6CC2" w:rsidRDefault="00B71876" w:rsidP="001951B9">
            <w:pPr>
              <w:pStyle w:val="a8"/>
              <w:ind w:left="10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B71876" w:rsidRPr="00CC6CC2" w14:paraId="05D7B0B9" w14:textId="77777777" w:rsidTr="00EE03FD">
        <w:tc>
          <w:tcPr>
            <w:tcW w:w="2549" w:type="dxa"/>
            <w:vMerge/>
          </w:tcPr>
          <w:p w14:paraId="7A6B229F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7B1C1A7B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0030D01B" w14:textId="0122E342" w:rsidR="00045E47" w:rsidRPr="00CC6CC2" w:rsidRDefault="00045E47" w:rsidP="00342CE8">
            <w:pPr>
              <w:pStyle w:val="a8"/>
              <w:numPr>
                <w:ilvl w:val="0"/>
                <w:numId w:val="20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Пользова</w:t>
            </w:r>
            <w:r w:rsidR="00FD5F57" w:rsidRPr="00CC6CC2">
              <w:rPr>
                <w:rFonts w:cs="Times New Roman"/>
                <w:szCs w:val="24"/>
              </w:rPr>
              <w:t>ться</w:t>
            </w:r>
            <w:r w:rsidRPr="00CC6CC2">
              <w:rPr>
                <w:rFonts w:cs="Times New Roman"/>
                <w:szCs w:val="24"/>
              </w:rPr>
              <w:t xml:space="preserve"> контрольно-измерительными приборами и инструментами</w:t>
            </w:r>
          </w:p>
          <w:p w14:paraId="6BAC532E" w14:textId="77777777" w:rsidR="00045E47" w:rsidRPr="00CC6CC2" w:rsidRDefault="00045E47" w:rsidP="00342CE8">
            <w:pPr>
              <w:pStyle w:val="a8"/>
              <w:numPr>
                <w:ilvl w:val="0"/>
                <w:numId w:val="20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Ч</w:t>
            </w:r>
            <w:r w:rsidR="00FD5F57" w:rsidRPr="00CC6CC2">
              <w:rPr>
                <w:rFonts w:cs="Times New Roman"/>
                <w:szCs w:val="24"/>
              </w:rPr>
              <w:t>итать</w:t>
            </w:r>
            <w:r w:rsidRPr="00CC6CC2">
              <w:rPr>
                <w:rFonts w:cs="Times New Roman"/>
                <w:szCs w:val="24"/>
              </w:rPr>
              <w:t xml:space="preserve"> чертеж</w:t>
            </w:r>
            <w:r w:rsidR="00FD5F57" w:rsidRPr="00CC6CC2">
              <w:rPr>
                <w:rFonts w:cs="Times New Roman"/>
                <w:szCs w:val="24"/>
              </w:rPr>
              <w:t>и</w:t>
            </w:r>
            <w:r w:rsidRPr="00CC6CC2">
              <w:rPr>
                <w:rFonts w:cs="Times New Roman"/>
                <w:szCs w:val="24"/>
              </w:rPr>
              <w:t xml:space="preserve"> и спецификаци</w:t>
            </w:r>
            <w:r w:rsidR="00FD5F57" w:rsidRPr="00CC6CC2">
              <w:rPr>
                <w:rFonts w:cs="Times New Roman"/>
                <w:szCs w:val="24"/>
              </w:rPr>
              <w:t>ю</w:t>
            </w:r>
            <w:r w:rsidRPr="00CC6CC2">
              <w:rPr>
                <w:rFonts w:cs="Times New Roman"/>
                <w:szCs w:val="24"/>
              </w:rPr>
              <w:t>.</w:t>
            </w:r>
          </w:p>
          <w:p w14:paraId="4CFFEE78" w14:textId="32751EB7" w:rsidR="00045E47" w:rsidRPr="00CC6CC2" w:rsidRDefault="00045E47" w:rsidP="00342CE8">
            <w:pPr>
              <w:pStyle w:val="a8"/>
              <w:numPr>
                <w:ilvl w:val="0"/>
                <w:numId w:val="20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Анализ</w:t>
            </w:r>
            <w:r w:rsidR="00FD5F57" w:rsidRPr="00CC6CC2">
              <w:rPr>
                <w:rFonts w:cs="Times New Roman"/>
                <w:szCs w:val="24"/>
              </w:rPr>
              <w:t>ировать</w:t>
            </w:r>
            <w:r w:rsidRPr="00CC6CC2">
              <w:rPr>
                <w:rFonts w:cs="Times New Roman"/>
                <w:szCs w:val="24"/>
              </w:rPr>
              <w:t xml:space="preserve"> технически</w:t>
            </w:r>
            <w:r w:rsidR="00FD5F57" w:rsidRPr="00CC6CC2">
              <w:rPr>
                <w:rFonts w:cs="Times New Roman"/>
                <w:szCs w:val="24"/>
              </w:rPr>
              <w:t xml:space="preserve">е </w:t>
            </w:r>
            <w:r w:rsidRPr="00CC6CC2">
              <w:rPr>
                <w:rFonts w:cs="Times New Roman"/>
                <w:szCs w:val="24"/>
              </w:rPr>
              <w:t>параметр</w:t>
            </w:r>
            <w:r w:rsidR="00FD5F57" w:rsidRPr="00CC6CC2">
              <w:rPr>
                <w:rFonts w:cs="Times New Roman"/>
                <w:szCs w:val="24"/>
              </w:rPr>
              <w:t>ы</w:t>
            </w:r>
            <w:r w:rsidRPr="00CC6CC2">
              <w:rPr>
                <w:rFonts w:cs="Times New Roman"/>
                <w:szCs w:val="24"/>
              </w:rPr>
              <w:t xml:space="preserve"> газотранспортного оборудования</w:t>
            </w:r>
          </w:p>
          <w:p w14:paraId="116C42E5" w14:textId="52280DC0" w:rsidR="00B71876" w:rsidRPr="00CC6CC2" w:rsidRDefault="00045E47" w:rsidP="00342CE8">
            <w:pPr>
              <w:pStyle w:val="a8"/>
              <w:numPr>
                <w:ilvl w:val="0"/>
                <w:numId w:val="20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Формирова</w:t>
            </w:r>
            <w:r w:rsidR="00FD5F57" w:rsidRPr="00CC6CC2">
              <w:rPr>
                <w:rFonts w:cs="Times New Roman"/>
                <w:szCs w:val="24"/>
              </w:rPr>
              <w:t>ть</w:t>
            </w:r>
            <w:r w:rsidRPr="00CC6CC2">
              <w:rPr>
                <w:rFonts w:cs="Times New Roman"/>
                <w:szCs w:val="24"/>
              </w:rPr>
              <w:t xml:space="preserve"> потребности в запасных ча</w:t>
            </w:r>
            <w:r w:rsidR="00ED6716" w:rsidRPr="00CC6CC2">
              <w:rPr>
                <w:rFonts w:cs="Times New Roman"/>
                <w:szCs w:val="24"/>
              </w:rPr>
              <w:t>стях, материалах и инструментах</w:t>
            </w:r>
          </w:p>
          <w:p w14:paraId="014F01BE" w14:textId="65A457BA" w:rsidR="00ED6716" w:rsidRPr="00CC6CC2" w:rsidRDefault="001057FE" w:rsidP="00342CE8">
            <w:pPr>
              <w:pStyle w:val="a8"/>
              <w:numPr>
                <w:ilvl w:val="0"/>
                <w:numId w:val="20"/>
              </w:numPr>
              <w:tabs>
                <w:tab w:val="left" w:pos="256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>
              <w:rPr>
                <w:rStyle w:val="a9"/>
                <w:rFonts w:cs="Times New Roman"/>
                <w:i w:val="0"/>
                <w:szCs w:val="24"/>
              </w:rPr>
              <w:t xml:space="preserve">Выявлять и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>устран</w:t>
            </w:r>
            <w:r>
              <w:rPr>
                <w:rStyle w:val="a9"/>
                <w:rFonts w:cs="Times New Roman"/>
                <w:i w:val="0"/>
                <w:szCs w:val="24"/>
              </w:rPr>
              <w:t>ять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 </w:t>
            </w:r>
            <w:r w:rsidR="00ED6716" w:rsidRPr="00CC6CC2">
              <w:rPr>
                <w:rStyle w:val="a9"/>
                <w:rFonts w:cs="Times New Roman"/>
                <w:i w:val="0"/>
                <w:szCs w:val="24"/>
              </w:rPr>
              <w:t>утечк</w:t>
            </w:r>
            <w:r>
              <w:rPr>
                <w:rStyle w:val="a9"/>
                <w:rFonts w:cs="Times New Roman"/>
                <w:i w:val="0"/>
                <w:szCs w:val="24"/>
              </w:rPr>
              <w:t>и</w:t>
            </w:r>
            <w:r w:rsidR="00ED6716" w:rsidRPr="00CC6CC2">
              <w:rPr>
                <w:rStyle w:val="a9"/>
                <w:rFonts w:cs="Times New Roman"/>
                <w:i w:val="0"/>
                <w:szCs w:val="24"/>
              </w:rPr>
              <w:t xml:space="preserve"> газа</w:t>
            </w:r>
          </w:p>
          <w:p w14:paraId="30BAB5A8" w14:textId="6CC65BFA" w:rsidR="00ED6716" w:rsidRPr="00CC6CC2" w:rsidRDefault="003678E3" w:rsidP="00342CE8">
            <w:pPr>
              <w:pStyle w:val="a8"/>
              <w:numPr>
                <w:ilvl w:val="0"/>
                <w:numId w:val="20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Пользоваться персональным компьютером и его периферийными устройствами, оргтехникой</w:t>
            </w:r>
          </w:p>
        </w:tc>
      </w:tr>
      <w:tr w:rsidR="00B71876" w:rsidRPr="00CC6CC2" w14:paraId="0A253FBE" w14:textId="77777777" w:rsidTr="00EE03FD">
        <w:tc>
          <w:tcPr>
            <w:tcW w:w="2549" w:type="dxa"/>
            <w:vMerge/>
          </w:tcPr>
          <w:p w14:paraId="3EA34FA5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1A334DC0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3D3A8C4D" w14:textId="77777777" w:rsidR="00B71876" w:rsidRPr="00CC6CC2" w:rsidRDefault="00B71876" w:rsidP="001951B9">
            <w:pPr>
              <w:pStyle w:val="a8"/>
              <w:ind w:left="10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B71876" w:rsidRPr="00CC6CC2" w14:paraId="1387DF81" w14:textId="77777777" w:rsidTr="00EE03FD">
        <w:tc>
          <w:tcPr>
            <w:tcW w:w="2549" w:type="dxa"/>
            <w:vMerge/>
          </w:tcPr>
          <w:p w14:paraId="520B005D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0B19CD4D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7F3EF37E" w14:textId="18C14322" w:rsidR="008A7E88" w:rsidRDefault="008A7E88" w:rsidP="00342CE8">
            <w:pPr>
              <w:pStyle w:val="a8"/>
              <w:numPr>
                <w:ilvl w:val="0"/>
                <w:numId w:val="19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Технологические регламенты предприятия </w:t>
            </w:r>
          </w:p>
          <w:p w14:paraId="77E5AA75" w14:textId="10C364C2" w:rsidR="00B71876" w:rsidRPr="00CC6CC2" w:rsidRDefault="00045E47" w:rsidP="00342CE8">
            <w:pPr>
              <w:pStyle w:val="a8"/>
              <w:numPr>
                <w:ilvl w:val="0"/>
                <w:numId w:val="19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Принцип действия основных контрольно-измерительных приборов, в том числе приборов безопасности</w:t>
            </w:r>
          </w:p>
          <w:p w14:paraId="40C94024" w14:textId="32FD1F59" w:rsidR="00474B35" w:rsidRPr="00CC6CC2" w:rsidRDefault="00474B35" w:rsidP="00342CE8">
            <w:pPr>
              <w:pStyle w:val="a8"/>
              <w:numPr>
                <w:ilvl w:val="0"/>
                <w:numId w:val="19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Виды, методы и технология выполнения технического обслуживания и ремонтов газового оборудования</w:t>
            </w:r>
          </w:p>
          <w:p w14:paraId="03AE85D1" w14:textId="33A86E01" w:rsidR="00474B35" w:rsidRPr="00CC6CC2" w:rsidRDefault="00474B35" w:rsidP="00342CE8">
            <w:pPr>
              <w:pStyle w:val="a8"/>
              <w:numPr>
                <w:ilvl w:val="0"/>
                <w:numId w:val="19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Инструкции по охране труда по профессиям и видам работ</w:t>
            </w:r>
          </w:p>
          <w:p w14:paraId="59504325" w14:textId="5F90D994" w:rsidR="001951B9" w:rsidRPr="00CC6CC2" w:rsidRDefault="001951B9" w:rsidP="00342CE8">
            <w:pPr>
              <w:pStyle w:val="a8"/>
              <w:numPr>
                <w:ilvl w:val="0"/>
                <w:numId w:val="19"/>
              </w:numPr>
              <w:tabs>
                <w:tab w:val="left" w:pos="28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Номенклатура, требования к хранению материалов и запасных частей</w:t>
            </w:r>
          </w:p>
          <w:p w14:paraId="0ADB20D9" w14:textId="5F6848A4" w:rsidR="003678E3" w:rsidRPr="00CC6CC2" w:rsidRDefault="001951B9" w:rsidP="00342CE8">
            <w:pPr>
              <w:pStyle w:val="a8"/>
              <w:numPr>
                <w:ilvl w:val="0"/>
                <w:numId w:val="19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Нормы расхода инструмента, материалов и запасных частей</w:t>
            </w:r>
          </w:p>
        </w:tc>
      </w:tr>
      <w:tr w:rsidR="00B71876" w:rsidRPr="00CC6CC2" w14:paraId="70AA66C9" w14:textId="77777777" w:rsidTr="00EE03FD">
        <w:tc>
          <w:tcPr>
            <w:tcW w:w="2549" w:type="dxa"/>
            <w:vMerge/>
          </w:tcPr>
          <w:p w14:paraId="5E9613F4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14:paraId="3E886B68" w14:textId="77777777" w:rsidR="00B71876" w:rsidRPr="00CC6CC2" w:rsidRDefault="00B71876" w:rsidP="00B71876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Задача 3:</w:t>
            </w:r>
          </w:p>
          <w:p w14:paraId="128D409D" w14:textId="77777777" w:rsidR="00474B35" w:rsidRPr="00CC6CC2" w:rsidRDefault="00474B35" w:rsidP="00B71876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</w:p>
          <w:p w14:paraId="4FF4739E" w14:textId="0C5273B0" w:rsidR="00B71876" w:rsidRPr="00CC6CC2" w:rsidRDefault="00ED6716" w:rsidP="00342CE8">
            <w:pPr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Контроль </w:t>
            </w:r>
            <w:r w:rsidR="00045E47" w:rsidRPr="00CC6CC2">
              <w:rPr>
                <w:rStyle w:val="a9"/>
                <w:rFonts w:cs="Times New Roman"/>
                <w:i w:val="0"/>
                <w:szCs w:val="24"/>
              </w:rPr>
              <w:t>техническ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ого состояния </w:t>
            </w:r>
            <w:r w:rsidR="00071317" w:rsidRPr="00071317">
              <w:rPr>
                <w:rStyle w:val="a9"/>
                <w:rFonts w:cs="Times New Roman"/>
                <w:i w:val="0"/>
                <w:szCs w:val="24"/>
              </w:rPr>
              <w:t xml:space="preserve">газотранспортного </w:t>
            </w:r>
            <w:r w:rsidR="00045E47" w:rsidRPr="00CC6CC2">
              <w:rPr>
                <w:rStyle w:val="a9"/>
                <w:rFonts w:cs="Times New Roman"/>
                <w:i w:val="0"/>
                <w:szCs w:val="24"/>
              </w:rPr>
              <w:t xml:space="preserve">оборудования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>при проведении</w:t>
            </w:r>
            <w:r w:rsidR="00045E47" w:rsidRPr="00CC6CC2">
              <w:rPr>
                <w:rStyle w:val="a9"/>
                <w:rFonts w:cs="Times New Roman"/>
                <w:i w:val="0"/>
                <w:szCs w:val="24"/>
              </w:rPr>
              <w:t xml:space="preserve">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испытаний и </w:t>
            </w:r>
            <w:r w:rsidR="00045E47" w:rsidRPr="00CC6CC2">
              <w:rPr>
                <w:rStyle w:val="a9"/>
                <w:rFonts w:cs="Times New Roman"/>
                <w:i w:val="0"/>
                <w:szCs w:val="24"/>
              </w:rPr>
              <w:lastRenderedPageBreak/>
              <w:t xml:space="preserve">после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выполнения </w:t>
            </w:r>
            <w:r w:rsidR="00045E47" w:rsidRPr="00CC6CC2">
              <w:rPr>
                <w:rStyle w:val="a9"/>
                <w:rFonts w:cs="Times New Roman"/>
                <w:i w:val="0"/>
                <w:szCs w:val="24"/>
              </w:rPr>
              <w:t>ремонт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>ных работ</w:t>
            </w:r>
          </w:p>
        </w:tc>
        <w:tc>
          <w:tcPr>
            <w:tcW w:w="3972" w:type="dxa"/>
            <w:gridSpan w:val="2"/>
          </w:tcPr>
          <w:p w14:paraId="70045128" w14:textId="77777777" w:rsidR="00B71876" w:rsidRPr="00CC6CC2" w:rsidRDefault="00B71876" w:rsidP="0007180F">
            <w:pPr>
              <w:pStyle w:val="a8"/>
              <w:ind w:left="1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lastRenderedPageBreak/>
              <w:t>Умения:</w:t>
            </w:r>
          </w:p>
        </w:tc>
      </w:tr>
      <w:tr w:rsidR="00B71876" w:rsidRPr="00CC6CC2" w14:paraId="558FDE09" w14:textId="77777777" w:rsidTr="00EE03FD">
        <w:tc>
          <w:tcPr>
            <w:tcW w:w="2549" w:type="dxa"/>
            <w:vMerge/>
          </w:tcPr>
          <w:p w14:paraId="54362594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3C4C82A5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5E6A1AEC" w14:textId="52F7EBF7" w:rsidR="00FD5F57" w:rsidRPr="00CC6CC2" w:rsidRDefault="00ED6716" w:rsidP="003D06FC">
            <w:pPr>
              <w:pStyle w:val="a8"/>
              <w:numPr>
                <w:ilvl w:val="0"/>
                <w:numId w:val="22"/>
              </w:numPr>
              <w:tabs>
                <w:tab w:val="left" w:pos="391"/>
              </w:tabs>
              <w:ind w:left="10" w:firstLine="0"/>
              <w:jc w:val="both"/>
              <w:rPr>
                <w:rFonts w:cs="Times New Roman"/>
                <w:iCs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Определять неисправности в работе оборудования, в том числе при проведении испытаний и после выполнения ремонтных работ</w:t>
            </w:r>
          </w:p>
          <w:p w14:paraId="2797A9CD" w14:textId="0C243D79" w:rsidR="00ED6716" w:rsidRPr="00CC6CC2" w:rsidRDefault="00ED6716" w:rsidP="003D06FC">
            <w:pPr>
              <w:pStyle w:val="a8"/>
              <w:numPr>
                <w:ilvl w:val="0"/>
                <w:numId w:val="22"/>
              </w:numPr>
              <w:tabs>
                <w:tab w:val="left" w:pos="391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Применять результаты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lastRenderedPageBreak/>
              <w:t>диагностирования оборудования и экспертизы промышленной безопасности</w:t>
            </w:r>
          </w:p>
          <w:p w14:paraId="0059DDB1" w14:textId="77777777" w:rsidR="00FD5F57" w:rsidRPr="00CC6CC2" w:rsidRDefault="00FD5F57" w:rsidP="003D06FC">
            <w:pPr>
              <w:pStyle w:val="a8"/>
              <w:numPr>
                <w:ilvl w:val="0"/>
                <w:numId w:val="22"/>
              </w:numPr>
              <w:tabs>
                <w:tab w:val="left" w:pos="391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Применять передовой опыт по энергосбережению, по технологиям ремонта, методам и приемам труда</w:t>
            </w:r>
          </w:p>
          <w:p w14:paraId="129A75F8" w14:textId="77777777" w:rsidR="0007180F" w:rsidRPr="00CC6CC2" w:rsidRDefault="00474B35" w:rsidP="003D06FC">
            <w:pPr>
              <w:pStyle w:val="a8"/>
              <w:numPr>
                <w:ilvl w:val="0"/>
                <w:numId w:val="22"/>
              </w:numPr>
              <w:tabs>
                <w:tab w:val="left" w:pos="391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iCs/>
                <w:szCs w:val="24"/>
              </w:rPr>
              <w:t>Пров</w:t>
            </w:r>
            <w:r w:rsidR="0007180F" w:rsidRPr="00CC6CC2">
              <w:rPr>
                <w:rFonts w:cs="Times New Roman"/>
                <w:iCs/>
                <w:szCs w:val="24"/>
              </w:rPr>
              <w:t>о</w:t>
            </w:r>
            <w:r w:rsidRPr="00CC6CC2">
              <w:rPr>
                <w:rFonts w:cs="Times New Roman"/>
                <w:iCs/>
                <w:szCs w:val="24"/>
              </w:rPr>
              <w:t>дить мероприятия по подготовке оборудования к весеннему паводку и эксплуатации в осенне-зимний период</w:t>
            </w:r>
            <w:r w:rsidR="0007180F" w:rsidRPr="00CC6CC2">
              <w:rPr>
                <w:rFonts w:cs="Times New Roman"/>
                <w:szCs w:val="24"/>
              </w:rPr>
              <w:t xml:space="preserve"> </w:t>
            </w:r>
          </w:p>
          <w:p w14:paraId="4AAC5415" w14:textId="6556FD28" w:rsidR="00474B35" w:rsidRPr="00CC6CC2" w:rsidRDefault="0007180F" w:rsidP="003D06FC">
            <w:pPr>
              <w:pStyle w:val="a8"/>
              <w:numPr>
                <w:ilvl w:val="0"/>
                <w:numId w:val="22"/>
              </w:numPr>
              <w:tabs>
                <w:tab w:val="left" w:pos="391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Применять средства индив</w:t>
            </w:r>
            <w:r w:rsidR="00401C24" w:rsidRPr="00CC6CC2">
              <w:rPr>
                <w:rFonts w:cs="Times New Roman"/>
                <w:szCs w:val="24"/>
              </w:rPr>
              <w:t>идуальной и коллективной защиты</w:t>
            </w:r>
          </w:p>
          <w:p w14:paraId="5022792F" w14:textId="77777777" w:rsidR="00F27879" w:rsidRPr="00CC6CC2" w:rsidRDefault="00F27879" w:rsidP="003D06FC">
            <w:pPr>
              <w:pStyle w:val="a8"/>
              <w:numPr>
                <w:ilvl w:val="0"/>
                <w:numId w:val="22"/>
              </w:numPr>
              <w:tabs>
                <w:tab w:val="left" w:pos="391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Принимать решения в режиме ограниченного времени</w:t>
            </w:r>
          </w:p>
        </w:tc>
      </w:tr>
      <w:tr w:rsidR="00B71876" w:rsidRPr="00CC6CC2" w14:paraId="6A40A208" w14:textId="77777777" w:rsidTr="00EE03FD">
        <w:tc>
          <w:tcPr>
            <w:tcW w:w="2549" w:type="dxa"/>
            <w:vMerge/>
          </w:tcPr>
          <w:p w14:paraId="0B45D092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105F2797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2D7E8853" w14:textId="77777777" w:rsidR="00B71876" w:rsidRPr="00CC6CC2" w:rsidRDefault="00B71876" w:rsidP="0007180F">
            <w:pPr>
              <w:pStyle w:val="a8"/>
              <w:ind w:left="1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B71876" w:rsidRPr="00CC6CC2" w14:paraId="1574E93B" w14:textId="77777777" w:rsidTr="00EE03FD">
        <w:tc>
          <w:tcPr>
            <w:tcW w:w="2549" w:type="dxa"/>
            <w:vMerge/>
          </w:tcPr>
          <w:p w14:paraId="4C94EA7E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07F4B899" w14:textId="77777777" w:rsidR="00B71876" w:rsidRPr="00CC6CC2" w:rsidRDefault="00B7187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2" w:type="dxa"/>
            <w:gridSpan w:val="2"/>
          </w:tcPr>
          <w:p w14:paraId="525A6A5F" w14:textId="553ADC32" w:rsidR="00474B35" w:rsidRPr="00CC6CC2" w:rsidRDefault="00474B35" w:rsidP="00342CE8">
            <w:pPr>
              <w:pStyle w:val="a8"/>
              <w:numPr>
                <w:ilvl w:val="0"/>
                <w:numId w:val="21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Структура, взаимодействие средств автоматизированных систем управления технологическими процессами (АСУ ТП), телемеханики, систем автоматического управления газотранспортного оборудования и управление ими </w:t>
            </w:r>
          </w:p>
          <w:p w14:paraId="71AF9F77" w14:textId="79129851" w:rsidR="00B71876" w:rsidRPr="00CC6CC2" w:rsidRDefault="0007180F" w:rsidP="00342CE8">
            <w:pPr>
              <w:pStyle w:val="a8"/>
              <w:numPr>
                <w:ilvl w:val="0"/>
                <w:numId w:val="21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Отраслевые стандарты, технически</w:t>
            </w:r>
            <w:r w:rsidR="008A7E88">
              <w:rPr>
                <w:rFonts w:cs="Times New Roman"/>
                <w:szCs w:val="24"/>
              </w:rPr>
              <w:t>е</w:t>
            </w:r>
            <w:r w:rsidRPr="00CC6CC2">
              <w:rPr>
                <w:rFonts w:cs="Times New Roman"/>
                <w:szCs w:val="24"/>
              </w:rPr>
              <w:t xml:space="preserve"> регламент</w:t>
            </w:r>
            <w:r w:rsidR="008A7E88">
              <w:rPr>
                <w:rFonts w:cs="Times New Roman"/>
                <w:szCs w:val="24"/>
              </w:rPr>
              <w:t>ы</w:t>
            </w:r>
            <w:r w:rsidRPr="00CC6CC2">
              <w:rPr>
                <w:rFonts w:cs="Times New Roman"/>
                <w:szCs w:val="24"/>
              </w:rPr>
              <w:t>, руководства (инструкции), устанавливающие требования к эксплуатации газотранспортного обору</w:t>
            </w:r>
            <w:r w:rsidR="00401C24" w:rsidRPr="00CC6CC2">
              <w:rPr>
                <w:rFonts w:cs="Times New Roman"/>
                <w:szCs w:val="24"/>
              </w:rPr>
              <w:t>дования</w:t>
            </w:r>
          </w:p>
          <w:p w14:paraId="79859A14" w14:textId="77777777" w:rsidR="003678E3" w:rsidRPr="00CC6CC2" w:rsidRDefault="003678E3" w:rsidP="00342CE8">
            <w:pPr>
              <w:pStyle w:val="a8"/>
              <w:numPr>
                <w:ilvl w:val="0"/>
                <w:numId w:val="21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Передовые технологии ремонта, прогрессивные методы и приемы труда</w:t>
            </w:r>
          </w:p>
        </w:tc>
      </w:tr>
      <w:tr w:rsidR="00155904" w:rsidRPr="00CC6CC2" w14:paraId="6630D00E" w14:textId="77777777" w:rsidTr="00EE03FD">
        <w:tc>
          <w:tcPr>
            <w:tcW w:w="2549" w:type="dxa"/>
            <w:vMerge w:val="restart"/>
          </w:tcPr>
          <w:p w14:paraId="41242891" w14:textId="77777777" w:rsidR="00155904" w:rsidRPr="00CC6CC2" w:rsidRDefault="00155904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 xml:space="preserve">Трудовая функция </w:t>
            </w:r>
            <w:r w:rsidRPr="00CC6CC2">
              <w:rPr>
                <w:rFonts w:cs="Times New Roman"/>
                <w:b/>
                <w:szCs w:val="24"/>
                <w:lang w:val="kk-KZ"/>
              </w:rPr>
              <w:t>2</w:t>
            </w:r>
            <w:r w:rsidRPr="00CC6CC2">
              <w:rPr>
                <w:rFonts w:cs="Times New Roman"/>
                <w:b/>
                <w:szCs w:val="24"/>
              </w:rPr>
              <w:t>:</w:t>
            </w:r>
          </w:p>
          <w:p w14:paraId="23351BFE" w14:textId="77777777" w:rsidR="00155904" w:rsidRPr="00CC6CC2" w:rsidRDefault="00155904" w:rsidP="0080290D">
            <w:pPr>
              <w:rPr>
                <w:rFonts w:cs="Times New Roman"/>
                <w:szCs w:val="24"/>
              </w:rPr>
            </w:pPr>
          </w:p>
          <w:p w14:paraId="477FA688" w14:textId="77777777" w:rsidR="00155904" w:rsidRPr="00CC6CC2" w:rsidRDefault="00155904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Ведение документации по сопровождению ТОиР, ДО газового оборудования</w:t>
            </w:r>
          </w:p>
        </w:tc>
        <w:tc>
          <w:tcPr>
            <w:tcW w:w="3261" w:type="dxa"/>
            <w:gridSpan w:val="2"/>
            <w:vMerge w:val="restart"/>
          </w:tcPr>
          <w:p w14:paraId="07247F49" w14:textId="77777777" w:rsidR="00155904" w:rsidRPr="00CC6CC2" w:rsidRDefault="00155904" w:rsidP="0080290D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Задача 1:</w:t>
            </w:r>
          </w:p>
          <w:p w14:paraId="1E33B8C3" w14:textId="77777777" w:rsidR="00155904" w:rsidRPr="00CC6CC2" w:rsidRDefault="00155904" w:rsidP="0080290D">
            <w:pPr>
              <w:rPr>
                <w:rFonts w:cs="Times New Roman"/>
                <w:szCs w:val="24"/>
              </w:rPr>
            </w:pPr>
          </w:p>
          <w:p w14:paraId="4143CEE1" w14:textId="68EFCAB5" w:rsidR="00155904" w:rsidRPr="00CC6CC2" w:rsidRDefault="00F35395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>
              <w:rPr>
                <w:rStyle w:val="a9"/>
                <w:rFonts w:cs="Times New Roman"/>
                <w:i w:val="0"/>
                <w:szCs w:val="24"/>
              </w:rPr>
              <w:t xml:space="preserve">Оформление </w:t>
            </w:r>
            <w:r w:rsidR="007B043B" w:rsidRPr="00CC6CC2">
              <w:rPr>
                <w:rStyle w:val="a9"/>
                <w:rFonts w:cs="Times New Roman"/>
                <w:i w:val="0"/>
                <w:szCs w:val="24"/>
              </w:rPr>
              <w:t xml:space="preserve">технической документации по ТОиР, ДО </w:t>
            </w:r>
            <w:r w:rsidR="00071317" w:rsidRPr="00071317">
              <w:rPr>
                <w:rStyle w:val="a9"/>
                <w:rFonts w:cs="Times New Roman"/>
                <w:i w:val="0"/>
                <w:szCs w:val="24"/>
              </w:rPr>
              <w:t xml:space="preserve">газотранспортного </w:t>
            </w:r>
            <w:r w:rsidR="007B043B" w:rsidRPr="00CC6CC2">
              <w:rPr>
                <w:rStyle w:val="a9"/>
                <w:rFonts w:cs="Times New Roman"/>
                <w:i w:val="0"/>
                <w:szCs w:val="24"/>
              </w:rPr>
              <w:t>оборудования</w:t>
            </w:r>
          </w:p>
        </w:tc>
        <w:tc>
          <w:tcPr>
            <w:tcW w:w="3972" w:type="dxa"/>
            <w:gridSpan w:val="2"/>
          </w:tcPr>
          <w:p w14:paraId="616476DC" w14:textId="77777777" w:rsidR="00155904" w:rsidRPr="00CC6CC2" w:rsidRDefault="00155904" w:rsidP="00401C24">
            <w:pPr>
              <w:ind w:left="10"/>
              <w:rPr>
                <w:rFonts w:cs="Times New Roman"/>
                <w:szCs w:val="24"/>
                <w:shd w:val="clear" w:color="auto" w:fill="FFFFFF"/>
                <w:lang w:val="kk-KZ"/>
              </w:rPr>
            </w:pPr>
            <w:r w:rsidRPr="00CC6CC2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155904" w:rsidRPr="00CC6CC2" w14:paraId="5519B1A5" w14:textId="77777777" w:rsidTr="00EE03FD">
        <w:tc>
          <w:tcPr>
            <w:tcW w:w="2549" w:type="dxa"/>
            <w:vMerge/>
          </w:tcPr>
          <w:p w14:paraId="79AA85C5" w14:textId="77777777" w:rsidR="00155904" w:rsidRPr="00CC6CC2" w:rsidRDefault="00155904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1DDACADC" w14:textId="77777777" w:rsidR="00155904" w:rsidRPr="00CC6CC2" w:rsidRDefault="00155904" w:rsidP="0080290D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6DA509CC" w14:textId="596A630B" w:rsidR="00155904" w:rsidRPr="00CC6CC2" w:rsidRDefault="00155904" w:rsidP="003D06FC">
            <w:pPr>
              <w:pStyle w:val="a8"/>
              <w:numPr>
                <w:ilvl w:val="0"/>
                <w:numId w:val="13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Классифи</w:t>
            </w:r>
            <w:r w:rsidR="004E3D5F" w:rsidRPr="00CC6CC2">
              <w:rPr>
                <w:rFonts w:cs="Times New Roman"/>
                <w:szCs w:val="24"/>
              </w:rPr>
              <w:t>цировать</w:t>
            </w:r>
            <w:r w:rsidRPr="00CC6CC2">
              <w:rPr>
                <w:rFonts w:cs="Times New Roman"/>
                <w:szCs w:val="24"/>
              </w:rPr>
              <w:t xml:space="preserve"> дефект</w:t>
            </w:r>
            <w:r w:rsidR="004E3D5F" w:rsidRPr="00CC6CC2">
              <w:rPr>
                <w:rFonts w:cs="Times New Roman"/>
                <w:szCs w:val="24"/>
              </w:rPr>
              <w:t>ы</w:t>
            </w:r>
            <w:r w:rsidRPr="00CC6CC2">
              <w:rPr>
                <w:rFonts w:cs="Times New Roman"/>
                <w:szCs w:val="24"/>
              </w:rPr>
              <w:t xml:space="preserve"> и неисправности газотранспортного оборудования при проведении его ремонта</w:t>
            </w:r>
          </w:p>
          <w:p w14:paraId="6F75D9EE" w14:textId="61669481" w:rsidR="00155904" w:rsidRPr="00CC6CC2" w:rsidRDefault="005831B8" w:rsidP="003D06FC">
            <w:pPr>
              <w:pStyle w:val="a8"/>
              <w:numPr>
                <w:ilvl w:val="0"/>
                <w:numId w:val="13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Ве</w:t>
            </w:r>
            <w:r>
              <w:rPr>
                <w:rFonts w:cs="Times New Roman"/>
                <w:szCs w:val="24"/>
              </w:rPr>
              <w:t>сти</w:t>
            </w:r>
            <w:r w:rsidRPr="00CC6CC2">
              <w:rPr>
                <w:rFonts w:cs="Times New Roman"/>
                <w:szCs w:val="24"/>
              </w:rPr>
              <w:t xml:space="preserve"> документаци</w:t>
            </w:r>
            <w:r>
              <w:rPr>
                <w:rFonts w:cs="Times New Roman"/>
                <w:szCs w:val="24"/>
              </w:rPr>
              <w:t>ю</w:t>
            </w:r>
            <w:r w:rsidRPr="00CC6CC2">
              <w:rPr>
                <w:rFonts w:cs="Times New Roman"/>
                <w:szCs w:val="24"/>
              </w:rPr>
              <w:t xml:space="preserve"> </w:t>
            </w:r>
            <w:r w:rsidR="00155904" w:rsidRPr="00CC6CC2">
              <w:rPr>
                <w:rFonts w:cs="Times New Roman"/>
                <w:szCs w:val="24"/>
              </w:rPr>
              <w:t>по передаче и приемке газотранспортного оборудования при проведении его ремонта</w:t>
            </w:r>
          </w:p>
          <w:p w14:paraId="1736855C" w14:textId="375C0E34" w:rsidR="00EB4A8C" w:rsidRPr="00CC6CC2" w:rsidRDefault="00F35395" w:rsidP="003D06FC">
            <w:pPr>
              <w:pStyle w:val="a8"/>
              <w:numPr>
                <w:ilvl w:val="0"/>
                <w:numId w:val="13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>
              <w:rPr>
                <w:rStyle w:val="a9"/>
                <w:rFonts w:cs="Times New Roman"/>
                <w:i w:val="0"/>
                <w:szCs w:val="24"/>
              </w:rPr>
              <w:t>Заполнять</w:t>
            </w:r>
            <w:r w:rsidR="00EB4A8C" w:rsidRPr="00CC6CC2">
              <w:rPr>
                <w:rStyle w:val="a9"/>
                <w:rFonts w:cs="Times New Roman"/>
                <w:i w:val="0"/>
                <w:szCs w:val="24"/>
              </w:rPr>
              <w:t xml:space="preserve">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>исполнительн</w:t>
            </w:r>
            <w:r>
              <w:rPr>
                <w:rStyle w:val="a9"/>
                <w:rFonts w:cs="Times New Roman"/>
                <w:i w:val="0"/>
                <w:szCs w:val="24"/>
              </w:rPr>
              <w:t>ую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 документаци</w:t>
            </w:r>
            <w:r>
              <w:rPr>
                <w:rStyle w:val="a9"/>
                <w:rFonts w:cs="Times New Roman"/>
                <w:i w:val="0"/>
                <w:szCs w:val="24"/>
              </w:rPr>
              <w:t>ю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 </w:t>
            </w:r>
            <w:r w:rsidR="00EB4A8C" w:rsidRPr="00CC6CC2">
              <w:rPr>
                <w:rStyle w:val="a9"/>
                <w:rFonts w:cs="Times New Roman"/>
                <w:i w:val="0"/>
                <w:szCs w:val="24"/>
              </w:rPr>
              <w:t>на ТОиР, ДО оборудования</w:t>
            </w:r>
            <w:r w:rsidR="00EB4A8C" w:rsidRPr="00CC6CC2">
              <w:rPr>
                <w:rFonts w:cs="Times New Roman"/>
                <w:iCs/>
                <w:szCs w:val="24"/>
              </w:rPr>
              <w:t xml:space="preserve"> </w:t>
            </w:r>
          </w:p>
          <w:p w14:paraId="21A6E4AE" w14:textId="6199A599" w:rsidR="00917D0E" w:rsidRPr="00CC6CC2" w:rsidRDefault="00917D0E" w:rsidP="003D06FC">
            <w:pPr>
              <w:pStyle w:val="a8"/>
              <w:numPr>
                <w:ilvl w:val="0"/>
                <w:numId w:val="13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iCs/>
                <w:szCs w:val="24"/>
              </w:rPr>
              <w:t>Оформлять акты на списание непригодных для дальнейшей эксплуатации материально-технических ресурсов</w:t>
            </w:r>
          </w:p>
          <w:p w14:paraId="1A9F9AEA" w14:textId="5E72CE13" w:rsidR="00917D0E" w:rsidRPr="00CC6CC2" w:rsidRDefault="00917D0E" w:rsidP="003D06FC">
            <w:pPr>
              <w:pStyle w:val="a8"/>
              <w:numPr>
                <w:ilvl w:val="0"/>
                <w:numId w:val="13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iCs/>
                <w:szCs w:val="24"/>
              </w:rPr>
              <w:t xml:space="preserve">Проводить паспортизацию </w:t>
            </w:r>
            <w:r w:rsidRPr="00CC6CC2">
              <w:rPr>
                <w:rFonts w:cs="Times New Roman"/>
                <w:iCs/>
                <w:szCs w:val="24"/>
              </w:rPr>
              <w:lastRenderedPageBreak/>
              <w:t>оборудования</w:t>
            </w:r>
          </w:p>
          <w:p w14:paraId="7806C338" w14:textId="75589387" w:rsidR="00917D0E" w:rsidRPr="00CC6CC2" w:rsidRDefault="00917D0E" w:rsidP="003D06FC">
            <w:pPr>
              <w:pStyle w:val="a8"/>
              <w:numPr>
                <w:ilvl w:val="0"/>
                <w:numId w:val="13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iCs/>
                <w:szCs w:val="24"/>
              </w:rPr>
              <w:t>Определять потребность в технической документации</w:t>
            </w:r>
          </w:p>
          <w:p w14:paraId="367C2EBC" w14:textId="77777777" w:rsidR="00EB4A8C" w:rsidRPr="00CC6CC2" w:rsidRDefault="00EB4A8C" w:rsidP="003D06FC">
            <w:pPr>
              <w:pStyle w:val="a8"/>
              <w:numPr>
                <w:ilvl w:val="0"/>
                <w:numId w:val="13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Формировать отчетность в области ТОиР, ДО оборудования</w:t>
            </w:r>
          </w:p>
        </w:tc>
      </w:tr>
      <w:tr w:rsidR="00155904" w:rsidRPr="00CC6CC2" w14:paraId="32F3349D" w14:textId="77777777" w:rsidTr="00EE03FD">
        <w:tc>
          <w:tcPr>
            <w:tcW w:w="2549" w:type="dxa"/>
            <w:vMerge/>
          </w:tcPr>
          <w:p w14:paraId="55C0EE7E" w14:textId="77777777" w:rsidR="00155904" w:rsidRPr="00CC6CC2" w:rsidRDefault="00155904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658A32A9" w14:textId="77777777" w:rsidR="00155904" w:rsidRPr="00CC6CC2" w:rsidRDefault="00155904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01C663E7" w14:textId="77777777" w:rsidR="00155904" w:rsidRPr="00CC6CC2" w:rsidRDefault="00155904" w:rsidP="00401C24">
            <w:pPr>
              <w:ind w:left="10"/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155904" w:rsidRPr="00CC6CC2" w14:paraId="1E52F8D0" w14:textId="77777777" w:rsidTr="00EE03FD">
        <w:tc>
          <w:tcPr>
            <w:tcW w:w="2549" w:type="dxa"/>
            <w:vMerge/>
          </w:tcPr>
          <w:p w14:paraId="37363E82" w14:textId="77777777" w:rsidR="00155904" w:rsidRPr="00CC6CC2" w:rsidRDefault="00155904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3708D90B" w14:textId="77777777" w:rsidR="00155904" w:rsidRPr="00CC6CC2" w:rsidRDefault="00155904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697B5056" w14:textId="6220A012" w:rsidR="00155904" w:rsidRPr="00CC6CC2" w:rsidRDefault="00155904" w:rsidP="00342CE8">
            <w:pPr>
              <w:pStyle w:val="a8"/>
              <w:numPr>
                <w:ilvl w:val="0"/>
                <w:numId w:val="16"/>
              </w:numPr>
              <w:tabs>
                <w:tab w:val="left" w:pos="40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eastAsia="Times New Roman" w:cs="Times New Roman"/>
                <w:szCs w:val="24"/>
              </w:rPr>
              <w:t xml:space="preserve">Экологический кодекс </w:t>
            </w:r>
            <w:r w:rsidR="005831B8">
              <w:rPr>
                <w:rFonts w:eastAsia="Times New Roman" w:cs="Times New Roman"/>
                <w:szCs w:val="24"/>
              </w:rPr>
              <w:t>Республики Казахстан</w:t>
            </w:r>
            <w:r w:rsidRPr="00CC6CC2">
              <w:rPr>
                <w:rFonts w:eastAsia="Times New Roman" w:cs="Times New Roman"/>
                <w:szCs w:val="24"/>
              </w:rPr>
              <w:t xml:space="preserve">, Кодекс </w:t>
            </w:r>
            <w:r w:rsidR="005831B8">
              <w:rPr>
                <w:rFonts w:eastAsia="Times New Roman" w:cs="Times New Roman"/>
                <w:szCs w:val="24"/>
              </w:rPr>
              <w:t>Республики Казахстан</w:t>
            </w:r>
            <w:r w:rsidR="005831B8" w:rsidRPr="00CC6CC2" w:rsidDel="005831B8">
              <w:rPr>
                <w:rFonts w:eastAsia="Times New Roman" w:cs="Times New Roman"/>
                <w:szCs w:val="24"/>
              </w:rPr>
              <w:t xml:space="preserve"> </w:t>
            </w:r>
            <w:r w:rsidRPr="00CC6CC2">
              <w:rPr>
                <w:rFonts w:eastAsia="Times New Roman" w:cs="Times New Roman"/>
                <w:szCs w:val="24"/>
              </w:rPr>
              <w:t xml:space="preserve">«О недрах и недропользовании», Закон </w:t>
            </w:r>
            <w:r w:rsidR="005831B8">
              <w:rPr>
                <w:rFonts w:eastAsia="Times New Roman" w:cs="Times New Roman"/>
                <w:szCs w:val="24"/>
              </w:rPr>
              <w:t>Республики Казахстан</w:t>
            </w:r>
            <w:r w:rsidR="005831B8" w:rsidRPr="00CC6CC2" w:rsidDel="005831B8">
              <w:rPr>
                <w:rFonts w:eastAsia="Times New Roman" w:cs="Times New Roman"/>
                <w:szCs w:val="24"/>
              </w:rPr>
              <w:t xml:space="preserve"> </w:t>
            </w:r>
            <w:r w:rsidRPr="00CC6CC2">
              <w:rPr>
                <w:rFonts w:eastAsia="Times New Roman" w:cs="Times New Roman"/>
                <w:szCs w:val="24"/>
              </w:rPr>
              <w:t xml:space="preserve">«О газе и газоснабжении», Закон </w:t>
            </w:r>
            <w:r w:rsidR="005831B8">
              <w:rPr>
                <w:rFonts w:eastAsia="Times New Roman" w:cs="Times New Roman"/>
                <w:szCs w:val="24"/>
              </w:rPr>
              <w:t>Республики Казахстан</w:t>
            </w:r>
            <w:r w:rsidR="005831B8" w:rsidRPr="00CC6CC2" w:rsidDel="005831B8">
              <w:rPr>
                <w:rFonts w:eastAsia="Times New Roman" w:cs="Times New Roman"/>
                <w:szCs w:val="24"/>
              </w:rPr>
              <w:t xml:space="preserve"> </w:t>
            </w:r>
            <w:r w:rsidRPr="00CC6CC2">
              <w:rPr>
                <w:rFonts w:eastAsia="Times New Roman" w:cs="Times New Roman"/>
                <w:szCs w:val="24"/>
              </w:rPr>
              <w:t xml:space="preserve">«О гражданской защите», Закон </w:t>
            </w:r>
            <w:r w:rsidR="005831B8">
              <w:rPr>
                <w:rFonts w:eastAsia="Times New Roman" w:cs="Times New Roman"/>
                <w:szCs w:val="24"/>
              </w:rPr>
              <w:t>Республики Казахстан</w:t>
            </w:r>
            <w:r w:rsidR="005831B8" w:rsidRPr="00CC6CC2" w:rsidDel="005831B8">
              <w:rPr>
                <w:rFonts w:eastAsia="Times New Roman" w:cs="Times New Roman"/>
                <w:szCs w:val="24"/>
              </w:rPr>
              <w:t xml:space="preserve"> </w:t>
            </w:r>
            <w:r w:rsidRPr="00CC6CC2">
              <w:rPr>
                <w:rFonts w:eastAsia="Times New Roman" w:cs="Times New Roman"/>
                <w:szCs w:val="24"/>
              </w:rPr>
              <w:t>«О магистральном трубопроводе»</w:t>
            </w:r>
          </w:p>
          <w:p w14:paraId="3AC5EF2D" w14:textId="18A9C076" w:rsidR="00155904" w:rsidRPr="00CC6CC2" w:rsidRDefault="00155904" w:rsidP="00342CE8">
            <w:pPr>
              <w:pStyle w:val="a8"/>
              <w:numPr>
                <w:ilvl w:val="0"/>
                <w:numId w:val="16"/>
              </w:numPr>
              <w:tabs>
                <w:tab w:val="left" w:pos="406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  <w:shd w:val="clear" w:color="auto" w:fill="FFFFFF"/>
              </w:rPr>
              <w:t>Организационно-распорядительные документы и методические материалы, касающиеся производственной деятельности предприятия</w:t>
            </w:r>
          </w:p>
          <w:p w14:paraId="56755575" w14:textId="43493440" w:rsidR="00155904" w:rsidRPr="00CC6CC2" w:rsidRDefault="00155904" w:rsidP="00C62D79">
            <w:pPr>
              <w:pStyle w:val="a8"/>
              <w:numPr>
                <w:ilvl w:val="0"/>
                <w:numId w:val="16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Техническая документация по эксплуатации и ремонту газотранспортного оборудования и требования к ее оформлению</w:t>
            </w:r>
          </w:p>
          <w:p w14:paraId="6E5C479D" w14:textId="6A665CBB" w:rsidR="00917D0E" w:rsidRPr="00CC6CC2" w:rsidRDefault="00917D0E" w:rsidP="003D06FC">
            <w:pPr>
              <w:pStyle w:val="a8"/>
              <w:numPr>
                <w:ilvl w:val="0"/>
                <w:numId w:val="16"/>
              </w:numPr>
              <w:tabs>
                <w:tab w:val="left" w:pos="293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Порядок паспортизации оборудования</w:t>
            </w:r>
          </w:p>
          <w:p w14:paraId="65343144" w14:textId="77777777" w:rsidR="00917D0E" w:rsidRPr="00CC6CC2" w:rsidRDefault="00917D0E" w:rsidP="003D06FC">
            <w:pPr>
              <w:pStyle w:val="a8"/>
              <w:numPr>
                <w:ilvl w:val="0"/>
                <w:numId w:val="16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Порядок списания </w:t>
            </w:r>
            <w:r w:rsidRPr="00CC6CC2">
              <w:rPr>
                <w:rFonts w:cs="Times New Roman"/>
                <w:iCs/>
                <w:szCs w:val="24"/>
              </w:rPr>
              <w:t>материально-технических ресурсов</w:t>
            </w:r>
          </w:p>
        </w:tc>
      </w:tr>
      <w:tr w:rsidR="00155904" w:rsidRPr="00CC6CC2" w14:paraId="2B8B99AE" w14:textId="77777777" w:rsidTr="00EE03FD">
        <w:tc>
          <w:tcPr>
            <w:tcW w:w="2549" w:type="dxa"/>
            <w:vMerge/>
          </w:tcPr>
          <w:p w14:paraId="702007BF" w14:textId="77777777" w:rsidR="00155904" w:rsidRPr="00CC6CC2" w:rsidRDefault="00155904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14:paraId="17D60F78" w14:textId="77777777" w:rsidR="00155904" w:rsidRPr="00CC6CC2" w:rsidRDefault="00155904" w:rsidP="00155904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Задача 2:</w:t>
            </w:r>
          </w:p>
          <w:p w14:paraId="0A1C236C" w14:textId="77777777" w:rsidR="004E3D5F" w:rsidRPr="00CC6CC2" w:rsidRDefault="004E3D5F" w:rsidP="00155904">
            <w:pPr>
              <w:rPr>
                <w:rFonts w:cs="Times New Roman"/>
                <w:b/>
                <w:szCs w:val="24"/>
              </w:rPr>
            </w:pPr>
          </w:p>
          <w:p w14:paraId="74879BE1" w14:textId="77777777" w:rsidR="00155904" w:rsidRPr="00CC6CC2" w:rsidRDefault="004E3D5F" w:rsidP="00342CE8">
            <w:pPr>
              <w:jc w:val="both"/>
              <w:rPr>
                <w:rFonts w:cs="Times New Roman"/>
                <w:szCs w:val="24"/>
                <w:shd w:val="clear" w:color="auto" w:fill="FFFFFF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Оформление нарядов-допусков и других специальных разрешений на проведение работ</w:t>
            </w:r>
          </w:p>
        </w:tc>
        <w:tc>
          <w:tcPr>
            <w:tcW w:w="3972" w:type="dxa"/>
            <w:gridSpan w:val="2"/>
          </w:tcPr>
          <w:p w14:paraId="1174090B" w14:textId="77777777" w:rsidR="00155904" w:rsidRPr="00CC6CC2" w:rsidRDefault="00155904" w:rsidP="00187F99">
            <w:pPr>
              <w:pStyle w:val="a8"/>
              <w:tabs>
                <w:tab w:val="left" w:pos="406"/>
              </w:tabs>
              <w:ind w:left="10"/>
              <w:rPr>
                <w:rFonts w:eastAsia="Times New Roman"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155904" w:rsidRPr="00CC6CC2" w14:paraId="0BABCD04" w14:textId="77777777" w:rsidTr="00EE03FD">
        <w:tc>
          <w:tcPr>
            <w:tcW w:w="2549" w:type="dxa"/>
            <w:vMerge/>
          </w:tcPr>
          <w:p w14:paraId="259361E8" w14:textId="77777777" w:rsidR="00155904" w:rsidRPr="00CC6CC2" w:rsidRDefault="00155904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221FD5E1" w14:textId="77777777" w:rsidR="00155904" w:rsidRPr="00CC6CC2" w:rsidRDefault="00155904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3A5CCEFD" w14:textId="740057D5" w:rsidR="00187F99" w:rsidRPr="00CC6CC2" w:rsidRDefault="00187F99" w:rsidP="00C62D79">
            <w:pPr>
              <w:pStyle w:val="a8"/>
              <w:numPr>
                <w:ilvl w:val="0"/>
                <w:numId w:val="24"/>
              </w:numPr>
              <w:tabs>
                <w:tab w:val="left" w:pos="256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Анализировать документацию по эксплуатации газового оборудования и безопасному выполнению работ</w:t>
            </w:r>
          </w:p>
          <w:p w14:paraId="157D86DF" w14:textId="4C3687C8" w:rsidR="00EB4A8C" w:rsidRPr="00CC6CC2" w:rsidRDefault="00EB4A8C" w:rsidP="00342CE8">
            <w:pPr>
              <w:pStyle w:val="a8"/>
              <w:numPr>
                <w:ilvl w:val="0"/>
                <w:numId w:val="24"/>
              </w:numPr>
              <w:tabs>
                <w:tab w:val="left" w:pos="406"/>
              </w:tabs>
              <w:ind w:left="10" w:firstLine="0"/>
              <w:jc w:val="both"/>
              <w:rPr>
                <w:rFonts w:eastAsia="Times New Roman" w:cs="Times New Roman"/>
                <w:szCs w:val="24"/>
              </w:rPr>
            </w:pPr>
            <w:r w:rsidRPr="00CC6CC2">
              <w:rPr>
                <w:rFonts w:eastAsia="Times New Roman" w:cs="Times New Roman"/>
                <w:szCs w:val="24"/>
              </w:rPr>
              <w:t>Проводить инструктаж по охра</w:t>
            </w:r>
            <w:r w:rsidR="00187F99" w:rsidRPr="00CC6CC2">
              <w:rPr>
                <w:rFonts w:eastAsia="Times New Roman" w:cs="Times New Roman"/>
                <w:szCs w:val="24"/>
              </w:rPr>
              <w:t>не труда и техник</w:t>
            </w:r>
            <w:r w:rsidR="00C62D79">
              <w:rPr>
                <w:rFonts w:eastAsia="Times New Roman" w:cs="Times New Roman"/>
                <w:szCs w:val="24"/>
              </w:rPr>
              <w:t>е</w:t>
            </w:r>
            <w:r w:rsidR="00187F99" w:rsidRPr="00CC6CC2">
              <w:rPr>
                <w:rFonts w:eastAsia="Times New Roman" w:cs="Times New Roman"/>
                <w:szCs w:val="24"/>
              </w:rPr>
              <w:t xml:space="preserve"> безопасности</w:t>
            </w:r>
          </w:p>
        </w:tc>
      </w:tr>
      <w:tr w:rsidR="00155904" w:rsidRPr="00CC6CC2" w14:paraId="7B626F54" w14:textId="77777777" w:rsidTr="00EE03FD">
        <w:tc>
          <w:tcPr>
            <w:tcW w:w="2549" w:type="dxa"/>
            <w:vMerge/>
          </w:tcPr>
          <w:p w14:paraId="58E4C82D" w14:textId="77777777" w:rsidR="00155904" w:rsidRPr="00CC6CC2" w:rsidRDefault="00155904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5BE04940" w14:textId="77777777" w:rsidR="00155904" w:rsidRPr="00CC6CC2" w:rsidRDefault="00155904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46671376" w14:textId="77777777" w:rsidR="00155904" w:rsidRPr="00CC6CC2" w:rsidRDefault="00155904" w:rsidP="00187F99">
            <w:pPr>
              <w:pStyle w:val="a8"/>
              <w:tabs>
                <w:tab w:val="left" w:pos="406"/>
              </w:tabs>
              <w:ind w:left="10"/>
              <w:rPr>
                <w:rFonts w:eastAsia="Times New Roman"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155904" w:rsidRPr="00CC6CC2" w14:paraId="0214148C" w14:textId="77777777" w:rsidTr="00EE03FD">
        <w:tc>
          <w:tcPr>
            <w:tcW w:w="2549" w:type="dxa"/>
            <w:vMerge/>
          </w:tcPr>
          <w:p w14:paraId="0A55E513" w14:textId="77777777" w:rsidR="00155904" w:rsidRPr="00CC6CC2" w:rsidRDefault="00155904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1C41D19C" w14:textId="77777777" w:rsidR="00155904" w:rsidRPr="00CC6CC2" w:rsidRDefault="00155904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241320FF" w14:textId="6303D1CE" w:rsidR="00EB4A8C" w:rsidRPr="00CC6CC2" w:rsidRDefault="00EB4A8C" w:rsidP="00342CE8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10" w:firstLine="0"/>
              <w:jc w:val="both"/>
              <w:rPr>
                <w:rStyle w:val="a9"/>
                <w:rFonts w:eastAsia="Times New Roman" w:cs="Times New Roman"/>
                <w:i w:val="0"/>
                <w:iCs w:val="0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Отраслевые стандарты, технические регламенты, руководства (инструкции), устанавливающие требования к ТОиР газотранспортного оборудования</w:t>
            </w:r>
          </w:p>
          <w:p w14:paraId="0CE58984" w14:textId="2494B6FC" w:rsidR="00EB4A8C" w:rsidRPr="00CC6CC2" w:rsidRDefault="00EB4A8C" w:rsidP="00342CE8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10" w:firstLine="0"/>
              <w:jc w:val="both"/>
              <w:rPr>
                <w:rStyle w:val="a9"/>
                <w:rFonts w:eastAsia="Times New Roman" w:cs="Times New Roman"/>
                <w:i w:val="0"/>
                <w:iCs w:val="0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Порядок оформления нарядов-допусков на проведение работ</w:t>
            </w:r>
          </w:p>
          <w:p w14:paraId="5CD94D3D" w14:textId="783CB1A4" w:rsidR="00EB4A8C" w:rsidRPr="00CC6CC2" w:rsidRDefault="00EB4A8C" w:rsidP="00342CE8">
            <w:pPr>
              <w:pStyle w:val="a8"/>
              <w:numPr>
                <w:ilvl w:val="0"/>
                <w:numId w:val="23"/>
              </w:numPr>
              <w:tabs>
                <w:tab w:val="left" w:pos="293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Нормативные документы по проведению огневых и газоопасных работ</w:t>
            </w:r>
          </w:p>
          <w:p w14:paraId="17751785" w14:textId="77777777" w:rsidR="00187F99" w:rsidRPr="00CC6CC2" w:rsidRDefault="00187F99" w:rsidP="00342CE8">
            <w:pPr>
              <w:pStyle w:val="a8"/>
              <w:numPr>
                <w:ilvl w:val="0"/>
                <w:numId w:val="23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Квалификационные характеристики подчиненного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lastRenderedPageBreak/>
              <w:t>персонала</w:t>
            </w:r>
          </w:p>
        </w:tc>
      </w:tr>
      <w:tr w:rsidR="00A75915" w:rsidRPr="00CC6CC2" w14:paraId="1272227D" w14:textId="77777777" w:rsidTr="00EE03FD">
        <w:tc>
          <w:tcPr>
            <w:tcW w:w="2549" w:type="dxa"/>
            <w:vMerge w:val="restart"/>
          </w:tcPr>
          <w:p w14:paraId="5765006C" w14:textId="77777777" w:rsidR="00A75915" w:rsidRPr="00CC6CC2" w:rsidRDefault="00A75915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lastRenderedPageBreak/>
              <w:t xml:space="preserve">Трудовая функция </w:t>
            </w:r>
            <w:r w:rsidRPr="00CC6CC2">
              <w:rPr>
                <w:rFonts w:cs="Times New Roman"/>
                <w:b/>
                <w:szCs w:val="24"/>
                <w:lang w:val="kk-KZ"/>
              </w:rPr>
              <w:t>3</w:t>
            </w:r>
            <w:r w:rsidRPr="00CC6CC2">
              <w:rPr>
                <w:rFonts w:cs="Times New Roman"/>
                <w:b/>
                <w:szCs w:val="24"/>
              </w:rPr>
              <w:t>:</w:t>
            </w:r>
          </w:p>
          <w:p w14:paraId="58CE069A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  <w:p w14:paraId="72E02AD8" w14:textId="0A02F11D" w:rsidR="00A75915" w:rsidRPr="00CC6CC2" w:rsidRDefault="00A75915" w:rsidP="0080290D">
            <w:pPr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Выполнение мероприятий по повышению долговечности и надежности работы </w:t>
            </w:r>
            <w:r w:rsidR="000A4C2C" w:rsidRPr="00CC6CC2">
              <w:rPr>
                <w:rFonts w:cs="Times New Roman"/>
                <w:szCs w:val="24"/>
              </w:rPr>
              <w:t xml:space="preserve">газотранспортного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t>оборудования</w:t>
            </w:r>
          </w:p>
        </w:tc>
        <w:tc>
          <w:tcPr>
            <w:tcW w:w="3261" w:type="dxa"/>
            <w:gridSpan w:val="2"/>
            <w:vMerge w:val="restart"/>
          </w:tcPr>
          <w:p w14:paraId="1CD885B3" w14:textId="77777777" w:rsidR="00A75915" w:rsidRPr="00CC6CC2" w:rsidRDefault="00A75915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Задача 1:</w:t>
            </w:r>
          </w:p>
          <w:p w14:paraId="398DE6CA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  <w:p w14:paraId="13DBA728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</w:rPr>
            </w:pPr>
            <w:r w:rsidRPr="00CC6CC2">
              <w:rPr>
                <w:rFonts w:cs="Times New Roman"/>
                <w:szCs w:val="24"/>
              </w:rPr>
              <w:t>Подготовка предложений по повышению эффективности работы газотранспортного оборудования</w:t>
            </w:r>
          </w:p>
        </w:tc>
        <w:tc>
          <w:tcPr>
            <w:tcW w:w="3972" w:type="dxa"/>
            <w:gridSpan w:val="2"/>
          </w:tcPr>
          <w:p w14:paraId="6CA85FDA" w14:textId="77777777" w:rsidR="00A75915" w:rsidRPr="00CC6CC2" w:rsidRDefault="00A75915" w:rsidP="00187F99">
            <w:pPr>
              <w:pStyle w:val="a8"/>
              <w:ind w:left="1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A75915" w:rsidRPr="00CC6CC2" w14:paraId="03E30F01" w14:textId="77777777" w:rsidTr="00EE03FD">
        <w:tc>
          <w:tcPr>
            <w:tcW w:w="2549" w:type="dxa"/>
            <w:vMerge/>
          </w:tcPr>
          <w:p w14:paraId="3FA1C54A" w14:textId="77777777" w:rsidR="00A75915" w:rsidRPr="00CC6CC2" w:rsidRDefault="00A75915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3C1A8458" w14:textId="77777777" w:rsidR="00A75915" w:rsidRPr="00CC6CC2" w:rsidRDefault="00A75915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972" w:type="dxa"/>
            <w:gridSpan w:val="2"/>
          </w:tcPr>
          <w:p w14:paraId="6054035A" w14:textId="4B77E773" w:rsidR="00A75915" w:rsidRPr="00CC6CC2" w:rsidRDefault="00A75915" w:rsidP="003D06FC">
            <w:pPr>
              <w:pStyle w:val="a8"/>
              <w:numPr>
                <w:ilvl w:val="0"/>
                <w:numId w:val="14"/>
              </w:numPr>
              <w:tabs>
                <w:tab w:val="left" w:pos="286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Анализировать возможности повышения эффективности работы </w:t>
            </w:r>
            <w:r w:rsidRPr="00CC6CC2">
              <w:rPr>
                <w:rFonts w:cs="Times New Roman"/>
                <w:szCs w:val="24"/>
              </w:rPr>
              <w:t>газотранспортного оборудования</w:t>
            </w:r>
          </w:p>
          <w:p w14:paraId="1211764E" w14:textId="51F6FED1" w:rsidR="00A75915" w:rsidRPr="00CC6CC2" w:rsidRDefault="00A75915" w:rsidP="003D06FC">
            <w:pPr>
              <w:pStyle w:val="a8"/>
              <w:numPr>
                <w:ilvl w:val="0"/>
                <w:numId w:val="14"/>
              </w:numPr>
              <w:tabs>
                <w:tab w:val="left" w:pos="286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Рассчитывать эффективность предлагаемых решений</w:t>
            </w:r>
          </w:p>
          <w:p w14:paraId="42F4434F" w14:textId="0B9A822D" w:rsidR="00A75915" w:rsidRPr="00CC6CC2" w:rsidRDefault="00A75915" w:rsidP="003D06FC">
            <w:pPr>
              <w:pStyle w:val="a8"/>
              <w:numPr>
                <w:ilvl w:val="0"/>
                <w:numId w:val="14"/>
              </w:numPr>
              <w:tabs>
                <w:tab w:val="left" w:pos="286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Формировать предложения по повышению эффективности работы оборудования</w:t>
            </w:r>
          </w:p>
          <w:p w14:paraId="2FC717A6" w14:textId="77777777" w:rsidR="00A75915" w:rsidRPr="00CC6CC2" w:rsidRDefault="00A75915" w:rsidP="003D06FC">
            <w:pPr>
              <w:pStyle w:val="a8"/>
              <w:numPr>
                <w:ilvl w:val="0"/>
                <w:numId w:val="14"/>
              </w:numPr>
              <w:tabs>
                <w:tab w:val="left" w:pos="286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2C55B5">
              <w:rPr>
                <w:rStyle w:val="a9"/>
                <w:rFonts w:cs="Times New Roman"/>
                <w:i w:val="0"/>
                <w:szCs w:val="24"/>
              </w:rPr>
              <w:t>Читать технологические схемы, чертежи и техническую документацию общего и специального назначения</w:t>
            </w:r>
          </w:p>
        </w:tc>
      </w:tr>
      <w:tr w:rsidR="00A75915" w:rsidRPr="00CC6CC2" w14:paraId="39D578A6" w14:textId="77777777" w:rsidTr="00EE03FD">
        <w:tc>
          <w:tcPr>
            <w:tcW w:w="2549" w:type="dxa"/>
            <w:vMerge/>
          </w:tcPr>
          <w:p w14:paraId="38C348B8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36C98CE4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6D2EDCB2" w14:textId="77777777" w:rsidR="00A75915" w:rsidRPr="00CC6CC2" w:rsidRDefault="00A75915" w:rsidP="00187F99">
            <w:pPr>
              <w:pStyle w:val="a8"/>
              <w:ind w:left="1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A75915" w:rsidRPr="00CC6CC2" w14:paraId="3CC4D66A" w14:textId="77777777" w:rsidTr="00EE03FD">
        <w:tc>
          <w:tcPr>
            <w:tcW w:w="2549" w:type="dxa"/>
            <w:vMerge/>
          </w:tcPr>
          <w:p w14:paraId="4D824601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19C47C11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21D85AA4" w14:textId="4180C18E" w:rsidR="00A75915" w:rsidRPr="00CC6CC2" w:rsidRDefault="00A75915" w:rsidP="003D06FC">
            <w:pPr>
              <w:pStyle w:val="a8"/>
              <w:numPr>
                <w:ilvl w:val="0"/>
                <w:numId w:val="15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Передовые технологии ремонта, прогрессивные методы и приемы труда</w:t>
            </w:r>
          </w:p>
          <w:p w14:paraId="0419FD7B" w14:textId="038E29D3" w:rsidR="00A75915" w:rsidRPr="00CC6CC2" w:rsidRDefault="00A75915" w:rsidP="003D06FC">
            <w:pPr>
              <w:pStyle w:val="a8"/>
              <w:numPr>
                <w:ilvl w:val="0"/>
                <w:numId w:val="15"/>
              </w:numPr>
              <w:tabs>
                <w:tab w:val="left" w:pos="293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Передовые энергосберегающие технологии при эксплуатации оборудования</w:t>
            </w:r>
          </w:p>
          <w:p w14:paraId="741DF820" w14:textId="77777777" w:rsidR="00A75915" w:rsidRPr="00CC6CC2" w:rsidRDefault="00A75915" w:rsidP="003D06FC">
            <w:pPr>
              <w:pStyle w:val="a8"/>
              <w:numPr>
                <w:ilvl w:val="0"/>
                <w:numId w:val="15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Основы изобретательской и рационализаторской деятельности</w:t>
            </w:r>
          </w:p>
        </w:tc>
      </w:tr>
      <w:tr w:rsidR="00A75915" w:rsidRPr="00CC6CC2" w14:paraId="40119631" w14:textId="77777777" w:rsidTr="00EE03FD">
        <w:tc>
          <w:tcPr>
            <w:tcW w:w="2549" w:type="dxa"/>
            <w:vMerge/>
          </w:tcPr>
          <w:p w14:paraId="666284D6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14:paraId="6C8EE7E5" w14:textId="77777777" w:rsidR="00A75915" w:rsidRPr="00CC6CC2" w:rsidRDefault="00A75915" w:rsidP="00187F99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 xml:space="preserve">Задача </w:t>
            </w:r>
            <w:r w:rsid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2</w:t>
            </w: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:</w:t>
            </w:r>
          </w:p>
          <w:p w14:paraId="41633A72" w14:textId="77777777" w:rsidR="00A75915" w:rsidRPr="00CC6CC2" w:rsidRDefault="00A75915" w:rsidP="00187F99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</w:p>
          <w:p w14:paraId="16C603CE" w14:textId="2B8371F7" w:rsidR="00A75915" w:rsidRPr="00CC6CC2" w:rsidRDefault="00A75915" w:rsidP="00342CE8">
            <w:pPr>
              <w:jc w:val="both"/>
              <w:rPr>
                <w:rFonts w:cs="Times New Roman"/>
                <w:szCs w:val="24"/>
                <w:shd w:val="clear" w:color="auto" w:fill="FFFFFF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Подготовка предложений в программу мероприятий, направленных на предупреждение аварий, инцидентов, отказов </w:t>
            </w:r>
            <w:r w:rsidR="00071317" w:rsidRPr="00071317">
              <w:rPr>
                <w:rStyle w:val="a9"/>
                <w:rFonts w:cs="Times New Roman"/>
                <w:i w:val="0"/>
                <w:szCs w:val="24"/>
              </w:rPr>
              <w:t>газотранспортного оборудования</w:t>
            </w:r>
          </w:p>
        </w:tc>
        <w:tc>
          <w:tcPr>
            <w:tcW w:w="3972" w:type="dxa"/>
            <w:gridSpan w:val="2"/>
          </w:tcPr>
          <w:p w14:paraId="458CA7E3" w14:textId="77777777" w:rsidR="00A75915" w:rsidRPr="00CC6CC2" w:rsidRDefault="00A75915" w:rsidP="00CC6CC2">
            <w:pPr>
              <w:pStyle w:val="a8"/>
              <w:ind w:left="1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  <w:lang w:val="kk-KZ"/>
              </w:rPr>
              <w:t>Умения:</w:t>
            </w:r>
          </w:p>
        </w:tc>
      </w:tr>
      <w:tr w:rsidR="00A75915" w:rsidRPr="00CC6CC2" w14:paraId="426CB804" w14:textId="77777777" w:rsidTr="00EE03FD">
        <w:tc>
          <w:tcPr>
            <w:tcW w:w="2549" w:type="dxa"/>
            <w:vMerge/>
          </w:tcPr>
          <w:p w14:paraId="7DBBB0C3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24791650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5459BD13" w14:textId="7FE730D5" w:rsidR="00A75915" w:rsidRPr="00CC6CC2" w:rsidRDefault="00A75915" w:rsidP="003D06FC">
            <w:pPr>
              <w:pStyle w:val="a8"/>
              <w:numPr>
                <w:ilvl w:val="0"/>
                <w:numId w:val="25"/>
              </w:numPr>
              <w:tabs>
                <w:tab w:val="left" w:pos="271"/>
              </w:tabs>
              <w:ind w:left="1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Выявлять факторы, влияющие на работу оборудования</w:t>
            </w:r>
          </w:p>
          <w:p w14:paraId="11B75CB8" w14:textId="77777777" w:rsidR="00A75915" w:rsidRPr="00CC6CC2" w:rsidRDefault="00A75915" w:rsidP="003D06FC">
            <w:pPr>
              <w:pStyle w:val="a8"/>
              <w:numPr>
                <w:ilvl w:val="0"/>
                <w:numId w:val="25"/>
              </w:numPr>
              <w:tabs>
                <w:tab w:val="left" w:pos="271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Разрабатывать меры по предупреждению и устранению аварий и инцидентов при эксплуатации оборудования</w:t>
            </w:r>
          </w:p>
        </w:tc>
      </w:tr>
      <w:tr w:rsidR="00A75915" w:rsidRPr="00CC6CC2" w14:paraId="31D0D1B0" w14:textId="77777777" w:rsidTr="00EE03FD">
        <w:tc>
          <w:tcPr>
            <w:tcW w:w="2549" w:type="dxa"/>
            <w:vMerge/>
          </w:tcPr>
          <w:p w14:paraId="5FDC3BA1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1EE888F3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59DA969C" w14:textId="77777777" w:rsidR="00A75915" w:rsidRPr="00CC6CC2" w:rsidRDefault="00A75915" w:rsidP="00CC6CC2">
            <w:pPr>
              <w:pStyle w:val="a8"/>
              <w:ind w:left="1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A75915" w:rsidRPr="00CC6CC2" w14:paraId="6E68654E" w14:textId="77777777" w:rsidTr="00EE03FD">
        <w:tc>
          <w:tcPr>
            <w:tcW w:w="2549" w:type="dxa"/>
            <w:vMerge/>
          </w:tcPr>
          <w:p w14:paraId="33091FCF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00161DFF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6B897249" w14:textId="63494986" w:rsidR="00A75915" w:rsidRPr="00CC6CC2" w:rsidRDefault="00A75915" w:rsidP="003D06FC">
            <w:pPr>
              <w:pStyle w:val="a8"/>
              <w:numPr>
                <w:ilvl w:val="0"/>
                <w:numId w:val="28"/>
              </w:numPr>
              <w:tabs>
                <w:tab w:val="left" w:pos="293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Технологические процессы транспортировки газа</w:t>
            </w:r>
          </w:p>
          <w:p w14:paraId="12F252A2" w14:textId="0D96741F" w:rsidR="00A75915" w:rsidRPr="00CC6CC2" w:rsidRDefault="00A75915" w:rsidP="003D06FC">
            <w:pPr>
              <w:pStyle w:val="a8"/>
              <w:numPr>
                <w:ilvl w:val="0"/>
                <w:numId w:val="28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 Стандарты безопасности труда, требования промышленной безопасности на опасных производственных объектах</w:t>
            </w:r>
          </w:p>
          <w:p w14:paraId="7558D88E" w14:textId="5FF185F4" w:rsidR="00A75915" w:rsidRPr="00CC6CC2" w:rsidRDefault="00A75915" w:rsidP="003D06FC">
            <w:pPr>
              <w:pStyle w:val="a8"/>
              <w:numPr>
                <w:ilvl w:val="0"/>
                <w:numId w:val="28"/>
              </w:numPr>
              <w:tabs>
                <w:tab w:val="left" w:pos="293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Физико-химические свойства природного газа, нестабильных жидких углеводородов, газовых и жидких сред, химических реагентов, порядок и правила их утилизации</w:t>
            </w:r>
          </w:p>
          <w:p w14:paraId="6C78B944" w14:textId="77777777" w:rsidR="00A75915" w:rsidRPr="00CC6CC2" w:rsidRDefault="00F27879" w:rsidP="003D06FC">
            <w:pPr>
              <w:pStyle w:val="a8"/>
              <w:numPr>
                <w:ilvl w:val="0"/>
                <w:numId w:val="28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План мероприятий по локализации и ликвидации последствий аварий и инцидентов</w:t>
            </w:r>
          </w:p>
        </w:tc>
      </w:tr>
      <w:tr w:rsidR="00A75915" w:rsidRPr="00CC6CC2" w14:paraId="0EBA94F2" w14:textId="77777777" w:rsidTr="00EE03FD">
        <w:tc>
          <w:tcPr>
            <w:tcW w:w="2549" w:type="dxa"/>
            <w:vMerge/>
          </w:tcPr>
          <w:p w14:paraId="36034810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14:paraId="36F068DA" w14:textId="77777777" w:rsidR="00A75915" w:rsidRPr="00CC6CC2" w:rsidRDefault="00A75915" w:rsidP="00A75915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 xml:space="preserve">Задача </w:t>
            </w:r>
            <w:r w:rsid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3</w:t>
            </w: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:</w:t>
            </w:r>
          </w:p>
          <w:p w14:paraId="3FF34145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  <w:p w14:paraId="721BD83E" w14:textId="77777777" w:rsidR="00A75915" w:rsidRPr="00CC6CC2" w:rsidRDefault="00A75915" w:rsidP="00342CE8">
            <w:pPr>
              <w:jc w:val="both"/>
              <w:rPr>
                <w:rFonts w:cs="Times New Roman"/>
                <w:szCs w:val="24"/>
                <w:shd w:val="clear" w:color="auto" w:fill="FFFFFF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 xml:space="preserve">Внедрение передовых </w:t>
            </w:r>
            <w:r w:rsidRPr="00CC6CC2">
              <w:rPr>
                <w:rStyle w:val="a9"/>
                <w:rFonts w:cs="Times New Roman"/>
                <w:i w:val="0"/>
                <w:szCs w:val="24"/>
              </w:rPr>
              <w:lastRenderedPageBreak/>
              <w:t>технологий ТОиР, ДО, прогрессивных методов и приемов труда в работе персонала</w:t>
            </w:r>
          </w:p>
        </w:tc>
        <w:tc>
          <w:tcPr>
            <w:tcW w:w="3972" w:type="dxa"/>
            <w:gridSpan w:val="2"/>
          </w:tcPr>
          <w:p w14:paraId="3143BD1B" w14:textId="77777777" w:rsidR="00A75915" w:rsidRPr="00CC6CC2" w:rsidRDefault="00A75915" w:rsidP="00CC6CC2">
            <w:pPr>
              <w:pStyle w:val="a8"/>
              <w:ind w:left="1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  <w:lang w:val="kk-KZ"/>
              </w:rPr>
              <w:lastRenderedPageBreak/>
              <w:t>Умения:</w:t>
            </w:r>
          </w:p>
        </w:tc>
      </w:tr>
      <w:tr w:rsidR="00A75915" w:rsidRPr="00CC6CC2" w14:paraId="49EBF1D7" w14:textId="77777777" w:rsidTr="00EE03FD">
        <w:tc>
          <w:tcPr>
            <w:tcW w:w="2549" w:type="dxa"/>
            <w:vMerge/>
          </w:tcPr>
          <w:p w14:paraId="26F0BD1D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7C93DA06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4F2005E0" w14:textId="4FACC06D" w:rsidR="00A75915" w:rsidRPr="00CC6CC2" w:rsidRDefault="00F35395" w:rsidP="003D06FC">
            <w:pPr>
              <w:pStyle w:val="a8"/>
              <w:numPr>
                <w:ilvl w:val="0"/>
                <w:numId w:val="26"/>
              </w:numPr>
              <w:tabs>
                <w:tab w:val="left" w:pos="286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Оцен</w:t>
            </w:r>
            <w:r>
              <w:rPr>
                <w:rFonts w:cs="Times New Roman"/>
                <w:szCs w:val="24"/>
              </w:rPr>
              <w:t>ивать</w:t>
            </w:r>
            <w:r w:rsidRPr="00CC6CC2">
              <w:rPr>
                <w:rFonts w:cs="Times New Roman"/>
                <w:szCs w:val="24"/>
              </w:rPr>
              <w:t xml:space="preserve"> риск</w:t>
            </w:r>
            <w:r>
              <w:rPr>
                <w:rFonts w:cs="Times New Roman"/>
                <w:szCs w:val="24"/>
              </w:rPr>
              <w:t>и</w:t>
            </w:r>
            <w:r w:rsidRPr="00CC6CC2">
              <w:rPr>
                <w:rFonts w:cs="Times New Roman"/>
                <w:szCs w:val="24"/>
              </w:rPr>
              <w:t xml:space="preserve"> </w:t>
            </w:r>
            <w:r w:rsidR="00A75915" w:rsidRPr="00CC6CC2">
              <w:rPr>
                <w:rFonts w:cs="Times New Roman"/>
                <w:szCs w:val="24"/>
              </w:rPr>
              <w:t xml:space="preserve">от внедрения новой техники, рационализаторских </w:t>
            </w:r>
            <w:r w:rsidR="00A75915" w:rsidRPr="00CC6CC2">
              <w:rPr>
                <w:rFonts w:cs="Times New Roman"/>
                <w:szCs w:val="24"/>
              </w:rPr>
              <w:lastRenderedPageBreak/>
              <w:t>предложений, изменений организационно-технических условий рабочего места</w:t>
            </w:r>
          </w:p>
          <w:p w14:paraId="1A8E3938" w14:textId="315EE6D2" w:rsidR="00A75915" w:rsidRPr="00CC6CC2" w:rsidRDefault="00A75915" w:rsidP="003D06FC">
            <w:pPr>
              <w:pStyle w:val="a8"/>
              <w:numPr>
                <w:ilvl w:val="0"/>
                <w:numId w:val="26"/>
              </w:numPr>
              <w:tabs>
                <w:tab w:val="left" w:pos="328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Оценивать эффективность от внедрения новаций</w:t>
            </w:r>
          </w:p>
          <w:p w14:paraId="5D35E0D3" w14:textId="7B12AA62" w:rsidR="00A75915" w:rsidRPr="00CC6CC2" w:rsidRDefault="00A75915" w:rsidP="003D06FC">
            <w:pPr>
              <w:pStyle w:val="a8"/>
              <w:numPr>
                <w:ilvl w:val="0"/>
                <w:numId w:val="26"/>
              </w:numPr>
              <w:tabs>
                <w:tab w:val="left" w:pos="286"/>
                <w:tab w:val="left" w:pos="328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Применять передовой опыт по энергосбережению, по технологиям ремонта, методам и приемам труда</w:t>
            </w:r>
          </w:p>
          <w:p w14:paraId="76FEE36E" w14:textId="161F6179" w:rsidR="00A75915" w:rsidRPr="00CC6CC2" w:rsidRDefault="00F27879" w:rsidP="003D06FC">
            <w:pPr>
              <w:pStyle w:val="a8"/>
              <w:numPr>
                <w:ilvl w:val="0"/>
                <w:numId w:val="26"/>
              </w:numPr>
              <w:tabs>
                <w:tab w:val="left" w:pos="328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Определять причины изменения и отклонения от нормативных (допустимых) величин эксплуатационных параметров оборудования</w:t>
            </w:r>
          </w:p>
          <w:p w14:paraId="2B67D891" w14:textId="4CEB19C6" w:rsidR="00F27879" w:rsidRPr="00CC6CC2" w:rsidRDefault="00F27879" w:rsidP="001A078F">
            <w:pPr>
              <w:pStyle w:val="a8"/>
              <w:numPr>
                <w:ilvl w:val="0"/>
                <w:numId w:val="26"/>
              </w:numPr>
              <w:tabs>
                <w:tab w:val="left" w:pos="328"/>
              </w:tabs>
              <w:ind w:left="10" w:firstLine="0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Принимать решения по корректировке технологических параметров оборудования газовых объектов</w:t>
            </w:r>
          </w:p>
        </w:tc>
      </w:tr>
      <w:tr w:rsidR="00A75915" w:rsidRPr="00CC6CC2" w14:paraId="6DEB02F8" w14:textId="77777777" w:rsidTr="00EE03FD">
        <w:tc>
          <w:tcPr>
            <w:tcW w:w="2549" w:type="dxa"/>
            <w:vMerge/>
          </w:tcPr>
          <w:p w14:paraId="7BA9A3A9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35F89370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1C3D1212" w14:textId="77777777" w:rsidR="00A75915" w:rsidRPr="00CC6CC2" w:rsidRDefault="00A75915" w:rsidP="00CC6CC2">
            <w:pPr>
              <w:pStyle w:val="a8"/>
              <w:ind w:left="1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A75915" w:rsidRPr="00CC6CC2" w14:paraId="4D79F221" w14:textId="77777777" w:rsidTr="00EE03FD">
        <w:tc>
          <w:tcPr>
            <w:tcW w:w="2549" w:type="dxa"/>
            <w:vMerge/>
          </w:tcPr>
          <w:p w14:paraId="6BDDDA67" w14:textId="77777777" w:rsidR="00A75915" w:rsidRPr="00CC6CC2" w:rsidRDefault="00A7591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14:paraId="39109A6E" w14:textId="77777777" w:rsidR="00A75915" w:rsidRPr="00CC6CC2" w:rsidRDefault="00A75915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2" w:type="dxa"/>
            <w:gridSpan w:val="2"/>
          </w:tcPr>
          <w:p w14:paraId="4D012EEC" w14:textId="7248B152" w:rsidR="00A75915" w:rsidRPr="00CC6CC2" w:rsidRDefault="00A75915" w:rsidP="003D06FC">
            <w:pPr>
              <w:pStyle w:val="a8"/>
              <w:numPr>
                <w:ilvl w:val="0"/>
                <w:numId w:val="27"/>
              </w:numPr>
              <w:tabs>
                <w:tab w:val="left" w:pos="293"/>
              </w:tabs>
              <w:ind w:left="1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Отраслевые документы, регламентирующие внедрение новой техники, передовых технологий, научно-исследовательских и опытно-конструкторских разработок</w:t>
            </w:r>
          </w:p>
          <w:p w14:paraId="41720015" w14:textId="69C7824F" w:rsidR="00A75915" w:rsidRPr="00CC6CC2" w:rsidRDefault="00F27879" w:rsidP="003D06FC">
            <w:pPr>
              <w:pStyle w:val="a8"/>
              <w:numPr>
                <w:ilvl w:val="0"/>
                <w:numId w:val="27"/>
              </w:numPr>
              <w:tabs>
                <w:tab w:val="left" w:pos="293"/>
              </w:tabs>
              <w:ind w:left="10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Style w:val="a9"/>
                <w:rFonts w:cs="Times New Roman"/>
                <w:i w:val="0"/>
                <w:szCs w:val="24"/>
              </w:rPr>
              <w:t>Требования охраны труда, промышленной, пожарной и экологической безопасности</w:t>
            </w:r>
          </w:p>
        </w:tc>
      </w:tr>
      <w:tr w:rsidR="00823C72" w:rsidRPr="00CC6CC2" w14:paraId="735F28C1" w14:textId="77777777" w:rsidTr="00A72B12">
        <w:trPr>
          <w:trHeight w:val="665"/>
        </w:trPr>
        <w:tc>
          <w:tcPr>
            <w:tcW w:w="2549" w:type="dxa"/>
          </w:tcPr>
          <w:p w14:paraId="5A4AC749" w14:textId="77777777" w:rsidR="00823C72" w:rsidRPr="00CC6CC2" w:rsidRDefault="00823C72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Дополнительные трудовые функции:</w:t>
            </w:r>
          </w:p>
        </w:tc>
        <w:tc>
          <w:tcPr>
            <w:tcW w:w="3261" w:type="dxa"/>
            <w:gridSpan w:val="2"/>
          </w:tcPr>
          <w:p w14:paraId="0DFD34DB" w14:textId="75ACEF8E" w:rsidR="00823C72" w:rsidRPr="00CC6CC2" w:rsidRDefault="00823C72" w:rsidP="0080290D">
            <w:pPr>
              <w:jc w:val="both"/>
              <w:rPr>
                <w:rFonts w:cs="Times New Roman"/>
                <w:szCs w:val="24"/>
                <w:shd w:val="clear" w:color="auto" w:fill="FFFFFF"/>
                <w:lang w:val="kk-KZ"/>
              </w:rPr>
            </w:pPr>
            <w: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-</w:t>
            </w:r>
          </w:p>
        </w:tc>
        <w:tc>
          <w:tcPr>
            <w:tcW w:w="3972" w:type="dxa"/>
            <w:gridSpan w:val="2"/>
          </w:tcPr>
          <w:p w14:paraId="50359364" w14:textId="066F1DB7" w:rsidR="00823C72" w:rsidRPr="00CC6CC2" w:rsidRDefault="00823C72" w:rsidP="00C21615">
            <w:pPr>
              <w:ind w:left="31" w:hanging="31"/>
              <w:jc w:val="both"/>
              <w:rPr>
                <w:rFonts w:cs="Times New Roman"/>
                <w:b/>
                <w:szCs w:val="24"/>
                <w:lang w:val="kk-KZ"/>
              </w:rPr>
            </w:pPr>
            <w:r>
              <w:rPr>
                <w:rFonts w:cs="Times New Roman"/>
                <w:b/>
                <w:szCs w:val="24"/>
                <w:lang w:val="kk-KZ"/>
              </w:rPr>
              <w:t>-</w:t>
            </w:r>
          </w:p>
          <w:p w14:paraId="45E167FD" w14:textId="417F41F8" w:rsidR="00823C72" w:rsidRPr="00CC6CC2" w:rsidRDefault="00823C72" w:rsidP="00823C72">
            <w:pPr>
              <w:pStyle w:val="a8"/>
              <w:ind w:left="31" w:hanging="31"/>
              <w:jc w:val="both"/>
              <w:rPr>
                <w:rFonts w:cs="Times New Roman"/>
                <w:b/>
                <w:szCs w:val="24"/>
                <w:lang w:val="kk-KZ"/>
              </w:rPr>
            </w:pPr>
          </w:p>
        </w:tc>
      </w:tr>
      <w:tr w:rsidR="0080290D" w:rsidRPr="00CC6CC2" w14:paraId="4F7A0128" w14:textId="77777777" w:rsidTr="00EE03FD">
        <w:trPr>
          <w:trHeight w:val="339"/>
        </w:trPr>
        <w:tc>
          <w:tcPr>
            <w:tcW w:w="2549" w:type="dxa"/>
          </w:tcPr>
          <w:p w14:paraId="0D98CAEC" w14:textId="77777777" w:rsidR="0080290D" w:rsidRPr="00CC6CC2" w:rsidRDefault="0080290D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3" w:type="dxa"/>
            <w:gridSpan w:val="4"/>
          </w:tcPr>
          <w:p w14:paraId="39AD7BFA" w14:textId="0942A939" w:rsidR="0080290D" w:rsidRPr="00CC6CC2" w:rsidRDefault="00CC6CC2" w:rsidP="002B523E">
            <w:pPr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CC6CC2">
              <w:rPr>
                <w:rFonts w:cs="Times New Roman"/>
                <w:szCs w:val="24"/>
              </w:rPr>
              <w:t>Лидерские качества</w:t>
            </w:r>
            <w:r w:rsidR="002B523E">
              <w:rPr>
                <w:rFonts w:cs="Times New Roman"/>
                <w:szCs w:val="24"/>
              </w:rPr>
              <w:t>,</w:t>
            </w:r>
            <w:r w:rsidR="00C21615" w:rsidRPr="00CC6CC2">
              <w:rPr>
                <w:rFonts w:cs="Times New Roman"/>
                <w:szCs w:val="24"/>
              </w:rPr>
              <w:t xml:space="preserve"> </w:t>
            </w:r>
            <w:r w:rsidRPr="00CC6CC2">
              <w:rPr>
                <w:rFonts w:cs="Times New Roman"/>
                <w:szCs w:val="24"/>
              </w:rPr>
              <w:t>эффективно работать в качестве члена команды, аналитическое мышление</w:t>
            </w:r>
            <w:r w:rsidR="002B523E">
              <w:rPr>
                <w:rFonts w:cs="Times New Roman"/>
                <w:szCs w:val="24"/>
              </w:rPr>
              <w:t>,</w:t>
            </w:r>
            <w:r w:rsidR="00C21615" w:rsidRPr="00CC6CC2">
              <w:rPr>
                <w:rFonts w:cs="Times New Roman"/>
                <w:szCs w:val="24"/>
              </w:rPr>
              <w:t xml:space="preserve"> </w:t>
            </w:r>
            <w:r w:rsidRPr="00CC6CC2">
              <w:rPr>
                <w:rFonts w:cs="Times New Roman"/>
                <w:szCs w:val="24"/>
              </w:rPr>
              <w:t>самостоятельность</w:t>
            </w:r>
            <w:r w:rsidR="002B523E">
              <w:rPr>
                <w:rFonts w:cs="Times New Roman"/>
                <w:szCs w:val="24"/>
              </w:rPr>
              <w:t>,</w:t>
            </w:r>
            <w:r w:rsidR="00C21615" w:rsidRPr="00CC6CC2">
              <w:rPr>
                <w:rFonts w:cs="Times New Roman"/>
                <w:szCs w:val="24"/>
              </w:rPr>
              <w:t xml:space="preserve"> </w:t>
            </w:r>
            <w:r w:rsidRPr="00CC6CC2">
              <w:rPr>
                <w:rFonts w:cs="Times New Roman"/>
                <w:szCs w:val="24"/>
              </w:rPr>
              <w:t>умение быстро принимать решени</w:t>
            </w:r>
            <w:r w:rsidR="002B523E">
              <w:rPr>
                <w:rFonts w:cs="Times New Roman"/>
                <w:szCs w:val="24"/>
              </w:rPr>
              <w:t>е,</w:t>
            </w:r>
            <w:r w:rsidR="00C21615" w:rsidRPr="00CC6CC2">
              <w:rPr>
                <w:rFonts w:cs="Times New Roman"/>
                <w:szCs w:val="24"/>
              </w:rPr>
              <w:t xml:space="preserve"> </w:t>
            </w:r>
            <w:r w:rsidRPr="00CC6CC2">
              <w:rPr>
                <w:rFonts w:cs="Times New Roman"/>
                <w:szCs w:val="24"/>
              </w:rPr>
              <w:t>ответственность за свою работу и за работу команды</w:t>
            </w:r>
            <w:r w:rsidR="002B523E">
              <w:rPr>
                <w:rFonts w:cs="Times New Roman"/>
                <w:szCs w:val="24"/>
              </w:rPr>
              <w:t>,</w:t>
            </w:r>
            <w:r w:rsidR="00C21615" w:rsidRPr="00CC6CC2">
              <w:rPr>
                <w:rFonts w:cs="Times New Roman"/>
                <w:szCs w:val="24"/>
              </w:rPr>
              <w:t xml:space="preserve"> </w:t>
            </w:r>
            <w:r w:rsidRPr="00CC6CC2">
              <w:rPr>
                <w:rFonts w:cs="Times New Roman"/>
                <w:szCs w:val="24"/>
              </w:rPr>
              <w:t>способность самостоятельно развивать профессиональные квалификации и умения</w:t>
            </w:r>
            <w:r w:rsidR="00C21615">
              <w:rPr>
                <w:rFonts w:cs="Times New Roman"/>
                <w:szCs w:val="24"/>
              </w:rPr>
              <w:t>.</w:t>
            </w:r>
          </w:p>
        </w:tc>
      </w:tr>
      <w:tr w:rsidR="00FA53CF" w:rsidRPr="00CC6CC2" w14:paraId="3EFBDA0D" w14:textId="77777777" w:rsidTr="00A72B12">
        <w:trPr>
          <w:trHeight w:val="877"/>
        </w:trPr>
        <w:tc>
          <w:tcPr>
            <w:tcW w:w="2549" w:type="dxa"/>
          </w:tcPr>
          <w:p w14:paraId="168B457C" w14:textId="77777777" w:rsidR="00FA53CF" w:rsidRPr="00CC6CC2" w:rsidRDefault="00FA53CF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1" w:type="dxa"/>
            <w:gridSpan w:val="2"/>
            <w:vAlign w:val="center"/>
          </w:tcPr>
          <w:p w14:paraId="77F55360" w14:textId="49A8EBFE" w:rsidR="00FA53CF" w:rsidRPr="00CC6CC2" w:rsidRDefault="00FA53CF" w:rsidP="00823C72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7</w:t>
            </w:r>
          </w:p>
        </w:tc>
        <w:tc>
          <w:tcPr>
            <w:tcW w:w="3972" w:type="dxa"/>
            <w:gridSpan w:val="2"/>
            <w:vAlign w:val="center"/>
          </w:tcPr>
          <w:p w14:paraId="198C85F5" w14:textId="77777777" w:rsidR="00FA53CF" w:rsidRPr="00CC6CC2" w:rsidRDefault="00FA53CF" w:rsidP="00FA53CF">
            <w:pPr>
              <w:pStyle w:val="a8"/>
              <w:tabs>
                <w:tab w:val="left" w:pos="241"/>
              </w:tabs>
              <w:ind w:left="0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Главный инженер</w:t>
            </w:r>
          </w:p>
        </w:tc>
      </w:tr>
      <w:tr w:rsidR="00FA53CF" w:rsidRPr="00CC6CC2" w14:paraId="00F61E80" w14:textId="77777777" w:rsidTr="00826C05">
        <w:trPr>
          <w:trHeight w:val="591"/>
        </w:trPr>
        <w:tc>
          <w:tcPr>
            <w:tcW w:w="2549" w:type="dxa"/>
            <w:vMerge w:val="restart"/>
          </w:tcPr>
          <w:p w14:paraId="351454E7" w14:textId="2029216A" w:rsidR="00FA53CF" w:rsidRPr="00CC6CC2" w:rsidRDefault="00FA53CF" w:rsidP="00FA53CF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Связь с ЕТКС или КС</w:t>
            </w:r>
            <w:r w:rsidR="00C21615">
              <w:rPr>
                <w:rFonts w:cs="Times New Roman"/>
                <w:szCs w:val="24"/>
              </w:rPr>
              <w:t xml:space="preserve"> </w:t>
            </w:r>
            <w:r w:rsidR="00C21615" w:rsidRPr="00C21615">
              <w:rPr>
                <w:rFonts w:cs="Times New Roman"/>
                <w:szCs w:val="24"/>
              </w:rPr>
              <w:t>или другими справочниками профессии</w:t>
            </w:r>
          </w:p>
        </w:tc>
        <w:tc>
          <w:tcPr>
            <w:tcW w:w="3261" w:type="dxa"/>
            <w:gridSpan w:val="2"/>
          </w:tcPr>
          <w:p w14:paraId="6809E2E1" w14:textId="7415F42A" w:rsidR="00FA53CF" w:rsidRPr="00CC6CC2" w:rsidRDefault="00FA53CF" w:rsidP="00FA53C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Номер выпуска</w:t>
            </w:r>
          </w:p>
        </w:tc>
        <w:tc>
          <w:tcPr>
            <w:tcW w:w="3972" w:type="dxa"/>
            <w:gridSpan w:val="2"/>
          </w:tcPr>
          <w:p w14:paraId="5E51BE15" w14:textId="0944F72E" w:rsidR="00FA53CF" w:rsidRPr="00CC6CC2" w:rsidRDefault="00FA53CF" w:rsidP="00FA53CF">
            <w:pPr>
              <w:pStyle w:val="a8"/>
              <w:tabs>
                <w:tab w:val="left" w:pos="241"/>
              </w:tabs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профессии</w:t>
            </w:r>
          </w:p>
        </w:tc>
      </w:tr>
      <w:tr w:rsidR="00FA53CF" w:rsidRPr="00CC6CC2" w14:paraId="5D54CE96" w14:textId="77777777" w:rsidTr="00826C05">
        <w:trPr>
          <w:trHeight w:val="591"/>
        </w:trPr>
        <w:tc>
          <w:tcPr>
            <w:tcW w:w="2549" w:type="dxa"/>
            <w:vMerge/>
          </w:tcPr>
          <w:p w14:paraId="13B0D5B9" w14:textId="77777777" w:rsidR="00FA53CF" w:rsidRPr="00CC6CC2" w:rsidRDefault="00FA53CF" w:rsidP="00FA53CF">
            <w:pPr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gridSpan w:val="2"/>
          </w:tcPr>
          <w:p w14:paraId="0203C7FE" w14:textId="435B5ED2" w:rsidR="00FA53CF" w:rsidRPr="00CC6CC2" w:rsidRDefault="00C21615" w:rsidP="00FA53CF">
            <w:pPr>
              <w:rPr>
                <w:rFonts w:cs="Times New Roman"/>
                <w:szCs w:val="24"/>
              </w:rPr>
            </w:pPr>
            <w:r w:rsidRPr="00C21615">
              <w:rPr>
                <w:rFonts w:cs="Times New Roman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отрасли:</w:t>
            </w:r>
            <w:r w:rsidR="00FA53CF">
              <w:rPr>
                <w:rFonts w:cs="Times New Roman"/>
                <w:szCs w:val="24"/>
              </w:rPr>
              <w:t xml:space="preserve"> п. 1</w:t>
            </w: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3972" w:type="dxa"/>
            <w:gridSpan w:val="2"/>
          </w:tcPr>
          <w:p w14:paraId="661C0E13" w14:textId="139A2366" w:rsidR="00FA53CF" w:rsidRPr="00CC6CC2" w:rsidRDefault="00C21615" w:rsidP="00FA53CF">
            <w:pPr>
              <w:pStyle w:val="a8"/>
              <w:tabs>
                <w:tab w:val="left" w:pos="241"/>
              </w:tabs>
              <w:ind w:left="0"/>
              <w:rPr>
                <w:rFonts w:cs="Times New Roman"/>
                <w:szCs w:val="24"/>
              </w:rPr>
            </w:pPr>
            <w:r w:rsidRPr="00C21615">
              <w:rPr>
                <w:rFonts w:cs="Times New Roman"/>
                <w:szCs w:val="24"/>
              </w:rPr>
              <w:t>Инженер по эксплуатации оборудования газовых объектов</w:t>
            </w:r>
          </w:p>
        </w:tc>
      </w:tr>
      <w:tr w:rsidR="0080290D" w:rsidRPr="00CC6CC2" w14:paraId="1864385A" w14:textId="77777777" w:rsidTr="00C21615">
        <w:trPr>
          <w:trHeight w:val="404"/>
        </w:trPr>
        <w:tc>
          <w:tcPr>
            <w:tcW w:w="2549" w:type="dxa"/>
            <w:vMerge w:val="restart"/>
          </w:tcPr>
          <w:p w14:paraId="575CB24B" w14:textId="77777777" w:rsidR="0080290D" w:rsidRPr="00CC6CC2" w:rsidRDefault="0080290D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Связь с системой </w:t>
            </w:r>
            <w:r w:rsidRPr="00CC6CC2">
              <w:rPr>
                <w:rFonts w:cs="Times New Roman"/>
                <w:szCs w:val="24"/>
              </w:rPr>
              <w:lastRenderedPageBreak/>
              <w:t xml:space="preserve">образования и квалификации </w:t>
            </w:r>
          </w:p>
        </w:tc>
        <w:tc>
          <w:tcPr>
            <w:tcW w:w="2838" w:type="dxa"/>
          </w:tcPr>
          <w:p w14:paraId="1A30C9B4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lastRenderedPageBreak/>
              <w:t xml:space="preserve">Уровень образования: </w:t>
            </w:r>
          </w:p>
        </w:tc>
        <w:tc>
          <w:tcPr>
            <w:tcW w:w="2407" w:type="dxa"/>
            <w:gridSpan w:val="2"/>
          </w:tcPr>
          <w:p w14:paraId="5CB6CBCA" w14:textId="77777777" w:rsidR="0080290D" w:rsidRPr="00CC6CC2" w:rsidRDefault="0080290D" w:rsidP="0080290D">
            <w:pPr>
              <w:rPr>
                <w:rFonts w:cs="Times New Roman"/>
                <w:bCs/>
                <w:szCs w:val="24"/>
                <w:lang w:val="kk-KZ"/>
              </w:rPr>
            </w:pPr>
            <w:r w:rsidRPr="00CC6CC2">
              <w:rPr>
                <w:rFonts w:cs="Times New Roman"/>
                <w:bCs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88" w:type="dxa"/>
          </w:tcPr>
          <w:p w14:paraId="6BB4F692" w14:textId="77777777" w:rsidR="0080290D" w:rsidRPr="00CC6CC2" w:rsidRDefault="0080290D" w:rsidP="0080290D">
            <w:pPr>
              <w:rPr>
                <w:rFonts w:cs="Times New Roman"/>
                <w:bCs/>
                <w:szCs w:val="24"/>
                <w:lang w:val="kk-KZ"/>
              </w:rPr>
            </w:pPr>
            <w:r w:rsidRPr="00CC6CC2">
              <w:rPr>
                <w:rFonts w:cs="Times New Roman"/>
                <w:bCs/>
                <w:szCs w:val="24"/>
                <w:lang w:val="kk-KZ"/>
              </w:rPr>
              <w:t xml:space="preserve">Квалификация: </w:t>
            </w:r>
          </w:p>
        </w:tc>
      </w:tr>
      <w:tr w:rsidR="0080290D" w:rsidRPr="00CC6CC2" w14:paraId="58201AB8" w14:textId="77777777" w:rsidTr="00C21615">
        <w:trPr>
          <w:trHeight w:val="1140"/>
        </w:trPr>
        <w:tc>
          <w:tcPr>
            <w:tcW w:w="2549" w:type="dxa"/>
            <w:vMerge/>
          </w:tcPr>
          <w:p w14:paraId="57D28B2B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2838" w:type="dxa"/>
          </w:tcPr>
          <w:p w14:paraId="4331CC7C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Высшее образование </w:t>
            </w:r>
          </w:p>
          <w:p w14:paraId="687E7F0C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  <w:lang w:val="kk-KZ"/>
              </w:rPr>
              <w:t>(6 уровень МСКО)</w:t>
            </w:r>
            <w:r w:rsidRPr="00CC6CC2">
              <w:rPr>
                <w:rFonts w:cs="Times New Roman"/>
                <w:szCs w:val="24"/>
              </w:rPr>
              <w:t>.</w:t>
            </w:r>
          </w:p>
        </w:tc>
        <w:tc>
          <w:tcPr>
            <w:tcW w:w="2407" w:type="dxa"/>
            <w:gridSpan w:val="2"/>
          </w:tcPr>
          <w:p w14:paraId="168261BE" w14:textId="09F7B369" w:rsidR="00CD31BC" w:rsidRDefault="00CD31BC" w:rsidP="0080290D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Нефтегазовое дело</w:t>
            </w:r>
          </w:p>
          <w:p w14:paraId="7EAA70D9" w14:textId="77777777" w:rsidR="00CD31BC" w:rsidRDefault="00CD31BC" w:rsidP="0080290D">
            <w:pPr>
              <w:rPr>
                <w:rFonts w:cs="Times New Roman"/>
                <w:szCs w:val="24"/>
              </w:rPr>
            </w:pPr>
          </w:p>
          <w:p w14:paraId="6256C1A4" w14:textId="77777777" w:rsidR="00812B6A" w:rsidRDefault="00812B6A" w:rsidP="0080290D">
            <w:pPr>
              <w:rPr>
                <w:rFonts w:cs="Times New Roman"/>
                <w:szCs w:val="24"/>
              </w:rPr>
            </w:pPr>
            <w:r w:rsidRPr="00812B6A">
              <w:rPr>
                <w:rFonts w:cs="Times New Roman"/>
                <w:szCs w:val="24"/>
              </w:rPr>
              <w:t xml:space="preserve">Технологические машины и оборудование </w:t>
            </w:r>
          </w:p>
          <w:p w14:paraId="57DCCC92" w14:textId="70725480" w:rsidR="0080290D" w:rsidRPr="00CC6CC2" w:rsidRDefault="0080290D" w:rsidP="0080290D">
            <w:pPr>
              <w:rPr>
                <w:rFonts w:cs="Times New Roman"/>
                <w:bCs/>
                <w:szCs w:val="24"/>
                <w:lang w:val="kk-KZ"/>
              </w:rPr>
            </w:pPr>
            <w:r w:rsidRPr="00812B6A">
              <w:rPr>
                <w:rFonts w:cs="Times New Roman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1988" w:type="dxa"/>
          </w:tcPr>
          <w:p w14:paraId="4CA0D561" w14:textId="77777777" w:rsidR="0080290D" w:rsidRPr="00CC6CC2" w:rsidRDefault="0080290D" w:rsidP="0080290D">
            <w:pPr>
              <w:rPr>
                <w:rFonts w:cs="Times New Roman"/>
                <w:bCs/>
                <w:szCs w:val="24"/>
              </w:rPr>
            </w:pPr>
            <w:r w:rsidRPr="00CC6CC2">
              <w:rPr>
                <w:rFonts w:cs="Times New Roman"/>
                <w:bCs/>
                <w:szCs w:val="24"/>
              </w:rPr>
              <w:t>Бакалавр нефтегазового дела.</w:t>
            </w:r>
          </w:p>
          <w:p w14:paraId="5126C9FF" w14:textId="77777777" w:rsidR="0080290D" w:rsidRPr="00CC6CC2" w:rsidRDefault="0080290D" w:rsidP="0080290D">
            <w:pPr>
              <w:rPr>
                <w:rFonts w:cs="Times New Roman"/>
                <w:bCs/>
                <w:szCs w:val="24"/>
                <w:lang w:val="kk-KZ"/>
              </w:rPr>
            </w:pPr>
            <w:r w:rsidRPr="00CC6CC2">
              <w:rPr>
                <w:rFonts w:cs="Times New Roman"/>
                <w:bCs/>
                <w:szCs w:val="24"/>
              </w:rPr>
              <w:t>Инженер.</w:t>
            </w:r>
          </w:p>
        </w:tc>
      </w:tr>
    </w:tbl>
    <w:p w14:paraId="62ADF1F0" w14:textId="77777777" w:rsidR="0012081B" w:rsidRPr="00CC6CC2" w:rsidRDefault="0012081B">
      <w:pPr>
        <w:rPr>
          <w:rFonts w:cs="Times New Roman"/>
          <w:szCs w:val="24"/>
        </w:rPr>
      </w:pPr>
      <w:r w:rsidRPr="00CC6CC2">
        <w:rPr>
          <w:rFonts w:cs="Times New Roman"/>
          <w:szCs w:val="24"/>
        </w:rPr>
        <w:br w:type="page"/>
      </w:r>
    </w:p>
    <w:p w14:paraId="10676500" w14:textId="1B7BF119" w:rsidR="0012081B" w:rsidRPr="00CC6CC2" w:rsidRDefault="0012081B">
      <w:pPr>
        <w:rPr>
          <w:rFonts w:cs="Times New Roman"/>
          <w:szCs w:val="24"/>
        </w:r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49"/>
        <w:gridCol w:w="2555"/>
        <w:gridCol w:w="708"/>
        <w:gridCol w:w="1980"/>
        <w:gridCol w:w="1990"/>
      </w:tblGrid>
      <w:tr w:rsidR="0080290D" w:rsidRPr="00CC6CC2" w14:paraId="441E0744" w14:textId="77777777" w:rsidTr="009300C3">
        <w:trPr>
          <w:trHeight w:val="295"/>
          <w:tblHeader/>
        </w:trPr>
        <w:tc>
          <w:tcPr>
            <w:tcW w:w="9782" w:type="dxa"/>
            <w:gridSpan w:val="5"/>
          </w:tcPr>
          <w:p w14:paraId="699A7482" w14:textId="77777777" w:rsidR="0080290D" w:rsidRPr="00CC6CC2" w:rsidRDefault="0080290D" w:rsidP="0080290D">
            <w:pPr>
              <w:pStyle w:val="a8"/>
              <w:ind w:left="1080"/>
              <w:jc w:val="center"/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 xml:space="preserve">КАРТОЧКА ПРОФЕССИИ: </w:t>
            </w:r>
          </w:p>
          <w:p w14:paraId="65749251" w14:textId="77777777" w:rsidR="0080290D" w:rsidRPr="00CC6CC2" w:rsidRDefault="0080290D" w:rsidP="0080290D">
            <w:pPr>
              <w:pStyle w:val="a8"/>
              <w:ind w:left="1080"/>
              <w:jc w:val="center"/>
              <w:rPr>
                <w:rFonts w:cs="Times New Roman"/>
                <w:b/>
                <w:szCs w:val="24"/>
                <w:lang w:val="kk-KZ"/>
              </w:rPr>
            </w:pPr>
            <w:r w:rsidRPr="00CC6CC2">
              <w:rPr>
                <w:rFonts w:cs="Times New Roman"/>
                <w:b/>
                <w:szCs w:val="24"/>
              </w:rPr>
              <w:t>ТЕХНИК ПО ЭКСПЛУАТАЦИИ ОБОРУДОВАНИЯ ГАЗОВЫХ ОБЪЕКТОВ</w:t>
            </w:r>
          </w:p>
        </w:tc>
      </w:tr>
      <w:tr w:rsidR="0080290D" w:rsidRPr="00CC6CC2" w14:paraId="4D7C7FEE" w14:textId="77777777" w:rsidTr="009300C3">
        <w:trPr>
          <w:trHeight w:val="339"/>
        </w:trPr>
        <w:tc>
          <w:tcPr>
            <w:tcW w:w="2549" w:type="dxa"/>
          </w:tcPr>
          <w:p w14:paraId="4F098D60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Код:</w:t>
            </w:r>
          </w:p>
        </w:tc>
        <w:tc>
          <w:tcPr>
            <w:tcW w:w="7233" w:type="dxa"/>
            <w:gridSpan w:val="4"/>
          </w:tcPr>
          <w:p w14:paraId="3C817544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3118-3-003</w:t>
            </w:r>
          </w:p>
        </w:tc>
      </w:tr>
      <w:tr w:rsidR="0080290D" w:rsidRPr="00CC6CC2" w14:paraId="2EFCFDE3" w14:textId="77777777" w:rsidTr="009300C3">
        <w:trPr>
          <w:trHeight w:val="339"/>
        </w:trPr>
        <w:tc>
          <w:tcPr>
            <w:tcW w:w="2549" w:type="dxa"/>
          </w:tcPr>
          <w:p w14:paraId="3C449937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Код группы:</w:t>
            </w:r>
          </w:p>
        </w:tc>
        <w:tc>
          <w:tcPr>
            <w:tcW w:w="7233" w:type="dxa"/>
            <w:gridSpan w:val="4"/>
          </w:tcPr>
          <w:p w14:paraId="2EB69EF6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3118-3</w:t>
            </w:r>
          </w:p>
        </w:tc>
      </w:tr>
      <w:tr w:rsidR="0080290D" w:rsidRPr="00CC6CC2" w14:paraId="2C0440E1" w14:textId="77777777" w:rsidTr="009300C3">
        <w:trPr>
          <w:trHeight w:val="339"/>
        </w:trPr>
        <w:tc>
          <w:tcPr>
            <w:tcW w:w="2549" w:type="dxa"/>
          </w:tcPr>
          <w:p w14:paraId="3AA4C1FC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Профессия:</w:t>
            </w:r>
          </w:p>
        </w:tc>
        <w:tc>
          <w:tcPr>
            <w:tcW w:w="7233" w:type="dxa"/>
            <w:gridSpan w:val="4"/>
          </w:tcPr>
          <w:p w14:paraId="5DB2B630" w14:textId="77777777" w:rsidR="0080290D" w:rsidRPr="00CC6CC2" w:rsidRDefault="0080290D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Техник по эксплуатации оборудования газовых объектов</w:t>
            </w:r>
          </w:p>
        </w:tc>
      </w:tr>
      <w:tr w:rsidR="0080290D" w:rsidRPr="00CC6CC2" w14:paraId="5AED31DB" w14:textId="77777777" w:rsidTr="009300C3">
        <w:trPr>
          <w:trHeight w:val="339"/>
        </w:trPr>
        <w:tc>
          <w:tcPr>
            <w:tcW w:w="2549" w:type="dxa"/>
          </w:tcPr>
          <w:p w14:paraId="3A39D1BA" w14:textId="77777777" w:rsidR="0080290D" w:rsidRPr="00CC6CC2" w:rsidRDefault="0080290D" w:rsidP="0080290D">
            <w:pPr>
              <w:rPr>
                <w:rFonts w:cs="Times New Roman"/>
                <w:szCs w:val="24"/>
                <w:lang w:val="en-US"/>
              </w:rPr>
            </w:pPr>
            <w:r w:rsidRPr="00CC6CC2">
              <w:rPr>
                <w:rFonts w:cs="Times New Roman"/>
                <w:szCs w:val="24"/>
              </w:rPr>
              <w:t>Другие возможные наименования профессии:</w:t>
            </w:r>
          </w:p>
        </w:tc>
        <w:tc>
          <w:tcPr>
            <w:tcW w:w="7233" w:type="dxa"/>
            <w:gridSpan w:val="4"/>
          </w:tcPr>
          <w:p w14:paraId="572FAC2D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Техник </w:t>
            </w:r>
          </w:p>
        </w:tc>
      </w:tr>
      <w:tr w:rsidR="0080290D" w:rsidRPr="00CC6CC2" w14:paraId="523030D5" w14:textId="77777777" w:rsidTr="009300C3">
        <w:trPr>
          <w:trHeight w:val="339"/>
        </w:trPr>
        <w:tc>
          <w:tcPr>
            <w:tcW w:w="2549" w:type="dxa"/>
          </w:tcPr>
          <w:p w14:paraId="589E93E5" w14:textId="77777777" w:rsidR="0080290D" w:rsidRPr="00CC6CC2" w:rsidRDefault="0080290D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Квалификационный уровень по ОРК:</w:t>
            </w:r>
          </w:p>
        </w:tc>
        <w:tc>
          <w:tcPr>
            <w:tcW w:w="7233" w:type="dxa"/>
            <w:gridSpan w:val="4"/>
          </w:tcPr>
          <w:p w14:paraId="569CA343" w14:textId="6732E814" w:rsidR="0080290D" w:rsidRPr="00CC6CC2" w:rsidRDefault="00A44FEA" w:rsidP="0080290D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k-KZ"/>
              </w:rPr>
              <w:t>4</w:t>
            </w:r>
          </w:p>
        </w:tc>
      </w:tr>
      <w:tr w:rsidR="0080290D" w:rsidRPr="00CC6CC2" w14:paraId="4E6A3E19" w14:textId="77777777" w:rsidTr="009300C3">
        <w:trPr>
          <w:trHeight w:val="339"/>
        </w:trPr>
        <w:tc>
          <w:tcPr>
            <w:tcW w:w="2549" w:type="dxa"/>
          </w:tcPr>
          <w:p w14:paraId="1DCE4003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Основная цель деятельности:</w:t>
            </w:r>
          </w:p>
        </w:tc>
        <w:tc>
          <w:tcPr>
            <w:tcW w:w="7233" w:type="dxa"/>
            <w:gridSpan w:val="4"/>
          </w:tcPr>
          <w:p w14:paraId="0C7A6465" w14:textId="77777777" w:rsidR="0080290D" w:rsidRPr="00CC6CC2" w:rsidRDefault="0080290D" w:rsidP="0080290D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Документационное обеспечение эксплуатации газотранспортного оборудования</w:t>
            </w:r>
          </w:p>
        </w:tc>
      </w:tr>
      <w:tr w:rsidR="0080290D" w:rsidRPr="00CC6CC2" w14:paraId="21F7D0F5" w14:textId="77777777" w:rsidTr="00A72B12">
        <w:trPr>
          <w:trHeight w:val="339"/>
        </w:trPr>
        <w:tc>
          <w:tcPr>
            <w:tcW w:w="2549" w:type="dxa"/>
            <w:vMerge w:val="restart"/>
          </w:tcPr>
          <w:p w14:paraId="5CDD22E4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Трудовые функции:</w:t>
            </w:r>
          </w:p>
        </w:tc>
        <w:tc>
          <w:tcPr>
            <w:tcW w:w="3263" w:type="dxa"/>
            <w:gridSpan w:val="2"/>
            <w:vMerge w:val="restart"/>
          </w:tcPr>
          <w:p w14:paraId="2A906E8E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Обязательные трудовые функции:</w:t>
            </w:r>
          </w:p>
        </w:tc>
        <w:tc>
          <w:tcPr>
            <w:tcW w:w="3970" w:type="dxa"/>
            <w:gridSpan w:val="2"/>
          </w:tcPr>
          <w:p w14:paraId="01EDFC61" w14:textId="77777777" w:rsidR="0080290D" w:rsidRPr="00CC6CC2" w:rsidRDefault="0080290D" w:rsidP="003D06FC">
            <w:pPr>
              <w:pStyle w:val="a8"/>
              <w:numPr>
                <w:ilvl w:val="0"/>
                <w:numId w:val="5"/>
              </w:numPr>
              <w:tabs>
                <w:tab w:val="left" w:pos="268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Ведение документации по эксплуатации газотранспортного оборудования</w:t>
            </w:r>
          </w:p>
        </w:tc>
      </w:tr>
      <w:tr w:rsidR="0080290D" w:rsidRPr="00CC6CC2" w14:paraId="3F4E5420" w14:textId="77777777" w:rsidTr="00A72B12">
        <w:trPr>
          <w:trHeight w:val="339"/>
        </w:trPr>
        <w:tc>
          <w:tcPr>
            <w:tcW w:w="2549" w:type="dxa"/>
            <w:vMerge/>
          </w:tcPr>
          <w:p w14:paraId="3B1817EE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265AD689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970" w:type="dxa"/>
            <w:gridSpan w:val="2"/>
          </w:tcPr>
          <w:p w14:paraId="05E50DC8" w14:textId="7D4FA461" w:rsidR="0080290D" w:rsidRPr="00CC6CC2" w:rsidRDefault="008E4ED9" w:rsidP="003D06FC">
            <w:pPr>
              <w:pStyle w:val="a8"/>
              <w:numPr>
                <w:ilvl w:val="0"/>
                <w:numId w:val="5"/>
              </w:numPr>
              <w:tabs>
                <w:tab w:val="left" w:pos="268"/>
              </w:tabs>
              <w:ind w:left="8" w:firstLine="0"/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CC6CC2">
              <w:rPr>
                <w:rFonts w:cs="Times New Roman"/>
                <w:szCs w:val="24"/>
              </w:rPr>
              <w:t xml:space="preserve">Формирование отчетности по </w:t>
            </w:r>
            <w:r w:rsidRPr="008E4ED9">
              <w:rPr>
                <w:rStyle w:val="a9"/>
                <w:i w:val="0"/>
              </w:rPr>
              <w:t>направлению деятельности</w:t>
            </w:r>
            <w:r w:rsidR="00E610FB">
              <w:rPr>
                <w:rStyle w:val="a9"/>
                <w:i w:val="0"/>
              </w:rPr>
              <w:t xml:space="preserve"> </w:t>
            </w:r>
            <w:r w:rsidR="00E610FB" w:rsidRPr="00CC6CC2">
              <w:rPr>
                <w:rFonts w:cs="Times New Roman"/>
                <w:szCs w:val="24"/>
              </w:rPr>
              <w:t>газотранспортного оборудования</w:t>
            </w:r>
          </w:p>
        </w:tc>
      </w:tr>
      <w:tr w:rsidR="0080290D" w:rsidRPr="00CC6CC2" w14:paraId="5EA694B1" w14:textId="77777777" w:rsidTr="00A72B12">
        <w:trPr>
          <w:trHeight w:val="339"/>
        </w:trPr>
        <w:tc>
          <w:tcPr>
            <w:tcW w:w="2549" w:type="dxa"/>
            <w:vMerge/>
          </w:tcPr>
          <w:p w14:paraId="3AFE1862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</w:tcPr>
          <w:p w14:paraId="40FA2964" w14:textId="77777777" w:rsidR="0080290D" w:rsidRPr="00CC6CC2" w:rsidRDefault="0080290D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Дополнительные трудовые функции:</w:t>
            </w:r>
          </w:p>
        </w:tc>
        <w:tc>
          <w:tcPr>
            <w:tcW w:w="3970" w:type="dxa"/>
            <w:gridSpan w:val="2"/>
          </w:tcPr>
          <w:p w14:paraId="5812A73C" w14:textId="6D209B8C" w:rsidR="0080290D" w:rsidRPr="008E4ED9" w:rsidRDefault="004F6144" w:rsidP="008E4ED9">
            <w:pPr>
              <w:pStyle w:val="a8"/>
              <w:tabs>
                <w:tab w:val="left" w:pos="268"/>
              </w:tabs>
              <w:ind w:left="8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221B56" w:rsidRPr="00CC6CC2" w14:paraId="0A1BCA37" w14:textId="77777777" w:rsidTr="00A72B12">
        <w:tc>
          <w:tcPr>
            <w:tcW w:w="2549" w:type="dxa"/>
            <w:vMerge w:val="restart"/>
          </w:tcPr>
          <w:p w14:paraId="37A339B8" w14:textId="77777777" w:rsidR="00221B56" w:rsidRPr="00CC6CC2" w:rsidRDefault="00221B56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Трудовая функция 1:</w:t>
            </w:r>
          </w:p>
          <w:p w14:paraId="0BEA2582" w14:textId="77777777" w:rsidR="00221B56" w:rsidRPr="00CC6CC2" w:rsidRDefault="00221B56" w:rsidP="0080290D">
            <w:pPr>
              <w:rPr>
                <w:rFonts w:cs="Times New Roman"/>
                <w:b/>
                <w:szCs w:val="24"/>
              </w:rPr>
            </w:pPr>
          </w:p>
          <w:p w14:paraId="30ADA1A7" w14:textId="77777777" w:rsidR="00221B56" w:rsidRPr="00CC6CC2" w:rsidRDefault="00221B56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Ведение документации по эксплуатации газотранспортного оборудования</w:t>
            </w:r>
          </w:p>
        </w:tc>
        <w:tc>
          <w:tcPr>
            <w:tcW w:w="3263" w:type="dxa"/>
            <w:gridSpan w:val="2"/>
            <w:vMerge w:val="restart"/>
          </w:tcPr>
          <w:p w14:paraId="101F4AB4" w14:textId="77777777" w:rsidR="00221B56" w:rsidRPr="00CC6CC2" w:rsidRDefault="00221B56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Задача 1:</w:t>
            </w:r>
          </w:p>
          <w:p w14:paraId="1B81965D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  <w:p w14:paraId="55721F63" w14:textId="77777777" w:rsidR="00221B56" w:rsidRPr="00CC6CC2" w:rsidRDefault="00221B56" w:rsidP="00221B56">
            <w:pPr>
              <w:pStyle w:val="a8"/>
              <w:tabs>
                <w:tab w:val="left" w:pos="268"/>
              </w:tabs>
              <w:ind w:left="8"/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Оформление инструкций по эксплуатации газотранспортного оборудования и безо</w:t>
            </w:r>
            <w:r>
              <w:rPr>
                <w:rFonts w:cs="Times New Roman"/>
                <w:szCs w:val="24"/>
              </w:rPr>
              <w:t>пасному выполнению работ</w:t>
            </w:r>
          </w:p>
        </w:tc>
        <w:tc>
          <w:tcPr>
            <w:tcW w:w="3970" w:type="dxa"/>
            <w:gridSpan w:val="2"/>
          </w:tcPr>
          <w:p w14:paraId="162AFC3F" w14:textId="77777777" w:rsidR="00221B56" w:rsidRPr="008E4ED9" w:rsidRDefault="00221B56" w:rsidP="008E4ED9">
            <w:pPr>
              <w:tabs>
                <w:tab w:val="left" w:pos="268"/>
              </w:tabs>
              <w:ind w:left="8"/>
              <w:rPr>
                <w:rFonts w:cs="Times New Roman"/>
                <w:b/>
                <w:szCs w:val="24"/>
              </w:rPr>
            </w:pPr>
            <w:r w:rsidRPr="008E4ED9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221B56" w:rsidRPr="00CC6CC2" w14:paraId="70503A1A" w14:textId="77777777" w:rsidTr="00A72B12">
        <w:tc>
          <w:tcPr>
            <w:tcW w:w="2549" w:type="dxa"/>
            <w:vMerge/>
          </w:tcPr>
          <w:p w14:paraId="672964D6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3A0E632C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0" w:type="dxa"/>
            <w:gridSpan w:val="2"/>
          </w:tcPr>
          <w:p w14:paraId="54FF6B5F" w14:textId="5D6293E5" w:rsidR="00221B56" w:rsidRPr="008E4ED9" w:rsidRDefault="00221B56" w:rsidP="008E4ED9">
            <w:pPr>
              <w:pStyle w:val="a8"/>
              <w:numPr>
                <w:ilvl w:val="0"/>
                <w:numId w:val="1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Style w:val="a9"/>
                <w:i w:val="0"/>
              </w:rPr>
              <w:t>Читать технологические схемы, чертежи и техническую документацию общего и специального назначения</w:t>
            </w:r>
            <w:r w:rsidRPr="008E4ED9">
              <w:rPr>
                <w:rFonts w:cs="Times New Roman"/>
                <w:szCs w:val="24"/>
              </w:rPr>
              <w:t xml:space="preserve"> </w:t>
            </w:r>
          </w:p>
          <w:p w14:paraId="65C6F3ED" w14:textId="29D0AE21" w:rsidR="00221B56" w:rsidRPr="008E4ED9" w:rsidRDefault="00221B56" w:rsidP="008E4ED9">
            <w:pPr>
              <w:pStyle w:val="a8"/>
              <w:numPr>
                <w:ilvl w:val="0"/>
                <w:numId w:val="1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Fonts w:cs="Times New Roman"/>
                <w:szCs w:val="24"/>
              </w:rPr>
              <w:t>Работать с эксплуатационной документацией</w:t>
            </w:r>
          </w:p>
          <w:p w14:paraId="1C88B1D4" w14:textId="45B4FE15" w:rsidR="00221B56" w:rsidRPr="008E4ED9" w:rsidRDefault="00221B56" w:rsidP="008E4ED9">
            <w:pPr>
              <w:pStyle w:val="a8"/>
              <w:numPr>
                <w:ilvl w:val="0"/>
                <w:numId w:val="1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Style w:val="a9"/>
                <w:i w:val="0"/>
              </w:rPr>
              <w:t>Определять потребность в материально-технических ресурсах, средствах индивидуальной и коллективной защиты на основе имеющихся нормативов</w:t>
            </w:r>
          </w:p>
          <w:p w14:paraId="431AC69E" w14:textId="4B843A27" w:rsidR="00221B56" w:rsidRPr="008E4ED9" w:rsidRDefault="00221B56" w:rsidP="008E4ED9">
            <w:pPr>
              <w:pStyle w:val="a8"/>
              <w:numPr>
                <w:ilvl w:val="0"/>
                <w:numId w:val="1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8E4ED9">
              <w:rPr>
                <w:rStyle w:val="a9"/>
                <w:i w:val="0"/>
              </w:rPr>
              <w:t>Оформлять технологические схемы, чертежи, паспорта оборудования</w:t>
            </w:r>
          </w:p>
          <w:p w14:paraId="75426281" w14:textId="2AB7D1CC" w:rsidR="00221B56" w:rsidRPr="008E4ED9" w:rsidRDefault="00221B56" w:rsidP="008E4ED9">
            <w:pPr>
              <w:pStyle w:val="a8"/>
              <w:numPr>
                <w:ilvl w:val="0"/>
                <w:numId w:val="1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8E4ED9">
              <w:rPr>
                <w:rStyle w:val="a9"/>
                <w:i w:val="0"/>
              </w:rPr>
              <w:t>Оформлять организационно-распорядительные документы</w:t>
            </w:r>
          </w:p>
          <w:p w14:paraId="0EC9D72B" w14:textId="68F83A9A" w:rsidR="00221B56" w:rsidRPr="008E4ED9" w:rsidRDefault="005831B8" w:rsidP="001A078F">
            <w:pPr>
              <w:pStyle w:val="a8"/>
              <w:numPr>
                <w:ilvl w:val="0"/>
                <w:numId w:val="1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</w:t>
            </w:r>
            <w:r w:rsidR="00221B56" w:rsidRPr="008E4ED9">
              <w:rPr>
                <w:rFonts w:cs="Times New Roman"/>
                <w:szCs w:val="24"/>
              </w:rPr>
              <w:t>абот</w:t>
            </w:r>
            <w:r>
              <w:rPr>
                <w:rFonts w:cs="Times New Roman"/>
                <w:szCs w:val="24"/>
              </w:rPr>
              <w:t>ать</w:t>
            </w:r>
            <w:r w:rsidR="00221B56" w:rsidRPr="008E4ED9">
              <w:rPr>
                <w:rFonts w:cs="Times New Roman"/>
                <w:szCs w:val="24"/>
              </w:rPr>
              <w:t xml:space="preserve"> с персональным компьютером и его периферий</w:t>
            </w:r>
            <w:r w:rsidR="008E4ED9">
              <w:rPr>
                <w:rFonts w:cs="Times New Roman"/>
                <w:szCs w:val="24"/>
              </w:rPr>
              <w:t>ными устройствами, оргтехникой</w:t>
            </w:r>
          </w:p>
        </w:tc>
      </w:tr>
      <w:tr w:rsidR="00221B56" w:rsidRPr="00CC6CC2" w14:paraId="4D8C385F" w14:textId="77777777" w:rsidTr="00A72B12">
        <w:tc>
          <w:tcPr>
            <w:tcW w:w="2549" w:type="dxa"/>
            <w:vMerge/>
          </w:tcPr>
          <w:p w14:paraId="50D1DB19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1DCF3E67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0" w:type="dxa"/>
            <w:gridSpan w:val="2"/>
          </w:tcPr>
          <w:p w14:paraId="3299B39C" w14:textId="77777777" w:rsidR="00221B56" w:rsidRPr="008E4ED9" w:rsidRDefault="00221B56" w:rsidP="008E4ED9">
            <w:pPr>
              <w:tabs>
                <w:tab w:val="left" w:pos="291"/>
              </w:tabs>
              <w:ind w:left="8"/>
              <w:rPr>
                <w:rFonts w:cs="Times New Roman"/>
                <w:szCs w:val="24"/>
              </w:rPr>
            </w:pPr>
            <w:r w:rsidRPr="008E4ED9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221B56" w:rsidRPr="00CC6CC2" w14:paraId="63F9DB5E" w14:textId="77777777" w:rsidTr="00A72B12">
        <w:tc>
          <w:tcPr>
            <w:tcW w:w="2549" w:type="dxa"/>
            <w:vMerge/>
          </w:tcPr>
          <w:p w14:paraId="175B600B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27803D12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0" w:type="dxa"/>
            <w:gridSpan w:val="2"/>
          </w:tcPr>
          <w:p w14:paraId="7DB3A26B" w14:textId="15ED0854" w:rsidR="00221B56" w:rsidRPr="008E4ED9" w:rsidRDefault="00221B56" w:rsidP="008E4ED9">
            <w:pPr>
              <w:pStyle w:val="a8"/>
              <w:numPr>
                <w:ilvl w:val="0"/>
                <w:numId w:val="2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Fonts w:cs="Times New Roman"/>
                <w:szCs w:val="24"/>
              </w:rPr>
              <w:t>Основы черчения и составления схем</w:t>
            </w:r>
          </w:p>
          <w:p w14:paraId="6F6ADCA1" w14:textId="416544F3" w:rsidR="00221B56" w:rsidRPr="008E4ED9" w:rsidRDefault="00221B56" w:rsidP="008E4ED9">
            <w:pPr>
              <w:pStyle w:val="a8"/>
              <w:numPr>
                <w:ilvl w:val="0"/>
                <w:numId w:val="2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Style w:val="a9"/>
                <w:i w:val="0"/>
              </w:rPr>
              <w:t>Стандарты, технические условия, руководящие документы по разработке и оформлению технической документации</w:t>
            </w:r>
          </w:p>
          <w:p w14:paraId="719EECC5" w14:textId="6512EE39" w:rsidR="00221B56" w:rsidRPr="008E4ED9" w:rsidRDefault="00221B56" w:rsidP="008E4ED9">
            <w:pPr>
              <w:pStyle w:val="a8"/>
              <w:numPr>
                <w:ilvl w:val="0"/>
                <w:numId w:val="2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Fonts w:cs="Times New Roman"/>
                <w:szCs w:val="24"/>
              </w:rPr>
              <w:t xml:space="preserve">Правила оформления инструкций по эксплуатации газотранспортного </w:t>
            </w:r>
            <w:r w:rsidRPr="008E4ED9">
              <w:rPr>
                <w:rFonts w:cs="Times New Roman"/>
                <w:szCs w:val="24"/>
              </w:rPr>
              <w:lastRenderedPageBreak/>
              <w:t>оборудования и безопасному выполнению работ</w:t>
            </w:r>
          </w:p>
          <w:p w14:paraId="78EE2B23" w14:textId="77777777" w:rsidR="00221B56" w:rsidRPr="008E4ED9" w:rsidRDefault="00221B56" w:rsidP="008E4ED9">
            <w:pPr>
              <w:pStyle w:val="a8"/>
              <w:numPr>
                <w:ilvl w:val="0"/>
                <w:numId w:val="2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Fonts w:cs="Times New Roman"/>
                <w:szCs w:val="24"/>
              </w:rPr>
              <w:t>Назначение, устройство и принцип работы газотранспортного оборудования</w:t>
            </w:r>
          </w:p>
        </w:tc>
      </w:tr>
      <w:tr w:rsidR="00221B56" w:rsidRPr="00CC6CC2" w14:paraId="724461D9" w14:textId="77777777" w:rsidTr="00A72B12">
        <w:tc>
          <w:tcPr>
            <w:tcW w:w="2549" w:type="dxa"/>
            <w:vMerge/>
          </w:tcPr>
          <w:p w14:paraId="03619685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51D818F9" w14:textId="77777777" w:rsidR="00221B56" w:rsidRDefault="00221B56" w:rsidP="00221B56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 xml:space="preserve">Задача </w:t>
            </w:r>
            <w: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2</w:t>
            </w: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:</w:t>
            </w:r>
          </w:p>
          <w:p w14:paraId="6A42EC2F" w14:textId="77777777" w:rsidR="00221B56" w:rsidRPr="00CC6CC2" w:rsidRDefault="00221B56" w:rsidP="00221B56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</w:p>
          <w:p w14:paraId="246BBE36" w14:textId="77777777" w:rsidR="00221B56" w:rsidRPr="008E4ED9" w:rsidRDefault="00221B56" w:rsidP="00342CE8">
            <w:pPr>
              <w:jc w:val="both"/>
              <w:rPr>
                <w:rFonts w:cs="Times New Roman"/>
                <w:i/>
                <w:szCs w:val="24"/>
              </w:rPr>
            </w:pPr>
            <w:r w:rsidRPr="008E4ED9">
              <w:rPr>
                <w:rStyle w:val="a9"/>
                <w:i w:val="0"/>
              </w:rPr>
              <w:t>Ведение и актуализация данных о работе оборудования газовых объектов, в том числе в информационных системах</w:t>
            </w:r>
          </w:p>
        </w:tc>
        <w:tc>
          <w:tcPr>
            <w:tcW w:w="3970" w:type="dxa"/>
            <w:gridSpan w:val="2"/>
          </w:tcPr>
          <w:p w14:paraId="546CF01D" w14:textId="77777777" w:rsidR="00221B56" w:rsidRPr="008E4ED9" w:rsidRDefault="00221B56" w:rsidP="008E4ED9">
            <w:pPr>
              <w:pStyle w:val="a8"/>
              <w:tabs>
                <w:tab w:val="left" w:pos="291"/>
              </w:tabs>
              <w:ind w:left="8"/>
              <w:jc w:val="both"/>
              <w:rPr>
                <w:rFonts w:cs="Times New Roman"/>
                <w:szCs w:val="24"/>
              </w:rPr>
            </w:pPr>
            <w:r w:rsidRPr="008E4ED9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221B56" w:rsidRPr="00CC6CC2" w14:paraId="296119C8" w14:textId="77777777" w:rsidTr="00A72B12">
        <w:tc>
          <w:tcPr>
            <w:tcW w:w="2549" w:type="dxa"/>
            <w:vMerge/>
          </w:tcPr>
          <w:p w14:paraId="446AAF74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4BD9C517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0" w:type="dxa"/>
            <w:gridSpan w:val="2"/>
          </w:tcPr>
          <w:p w14:paraId="7C6AD5EC" w14:textId="2249F9A5" w:rsidR="00221B56" w:rsidRPr="008E4ED9" w:rsidRDefault="005831B8" w:rsidP="003D06FC">
            <w:pPr>
              <w:pStyle w:val="a8"/>
              <w:numPr>
                <w:ilvl w:val="0"/>
                <w:numId w:val="29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8E4ED9">
              <w:rPr>
                <w:rStyle w:val="a9"/>
                <w:i w:val="0"/>
              </w:rPr>
              <w:t>Поддерж</w:t>
            </w:r>
            <w:r>
              <w:rPr>
                <w:rStyle w:val="a9"/>
                <w:i w:val="0"/>
              </w:rPr>
              <w:t>ив</w:t>
            </w:r>
            <w:r w:rsidRPr="008E4ED9">
              <w:rPr>
                <w:rStyle w:val="a9"/>
                <w:i w:val="0"/>
              </w:rPr>
              <w:t>а</w:t>
            </w:r>
            <w:r>
              <w:rPr>
                <w:rStyle w:val="a9"/>
                <w:i w:val="0"/>
              </w:rPr>
              <w:t>ть</w:t>
            </w:r>
            <w:r w:rsidRPr="008E4ED9">
              <w:rPr>
                <w:rStyle w:val="a9"/>
                <w:i w:val="0"/>
              </w:rPr>
              <w:t xml:space="preserve"> </w:t>
            </w:r>
            <w:r w:rsidR="00221B56" w:rsidRPr="008E4ED9">
              <w:rPr>
                <w:rStyle w:val="a9"/>
                <w:i w:val="0"/>
              </w:rPr>
              <w:t xml:space="preserve">в актуальном состоянии </w:t>
            </w:r>
            <w:r w:rsidRPr="008E4ED9">
              <w:rPr>
                <w:rStyle w:val="a9"/>
                <w:i w:val="0"/>
              </w:rPr>
              <w:t>технологически</w:t>
            </w:r>
            <w:r>
              <w:rPr>
                <w:rStyle w:val="a9"/>
                <w:i w:val="0"/>
              </w:rPr>
              <w:t>е</w:t>
            </w:r>
            <w:r w:rsidRPr="008E4ED9">
              <w:rPr>
                <w:rStyle w:val="a9"/>
                <w:i w:val="0"/>
              </w:rPr>
              <w:t xml:space="preserve"> </w:t>
            </w:r>
            <w:r w:rsidR="00221B56" w:rsidRPr="008E4ED9">
              <w:rPr>
                <w:rStyle w:val="a9"/>
                <w:i w:val="0"/>
              </w:rPr>
              <w:t>схем</w:t>
            </w:r>
            <w:r>
              <w:rPr>
                <w:rStyle w:val="a9"/>
                <w:i w:val="0"/>
              </w:rPr>
              <w:t>ы</w:t>
            </w:r>
            <w:r w:rsidR="00221B56" w:rsidRPr="008E4ED9">
              <w:rPr>
                <w:rStyle w:val="a9"/>
                <w:i w:val="0"/>
              </w:rPr>
              <w:t xml:space="preserve"> расположения оборудования и газопроводов, </w:t>
            </w:r>
            <w:r w:rsidRPr="008E4ED9">
              <w:rPr>
                <w:rStyle w:val="a9"/>
                <w:i w:val="0"/>
              </w:rPr>
              <w:t>чертеж</w:t>
            </w:r>
            <w:r>
              <w:rPr>
                <w:rStyle w:val="a9"/>
                <w:i w:val="0"/>
              </w:rPr>
              <w:t>и</w:t>
            </w:r>
          </w:p>
          <w:p w14:paraId="299DC562" w14:textId="0AFAE8DD" w:rsidR="00221B56" w:rsidRPr="008E4ED9" w:rsidRDefault="00221B56" w:rsidP="003D06FC">
            <w:pPr>
              <w:pStyle w:val="a8"/>
              <w:numPr>
                <w:ilvl w:val="0"/>
                <w:numId w:val="29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8E4ED9">
              <w:rPr>
                <w:rStyle w:val="a9"/>
                <w:i w:val="0"/>
              </w:rPr>
              <w:t>Вести учет оборудования, неисправностей в его работе по подразделению</w:t>
            </w:r>
          </w:p>
          <w:p w14:paraId="24AA03D0" w14:textId="56C4296B" w:rsidR="00221B56" w:rsidRPr="008E4ED9" w:rsidRDefault="00221B56" w:rsidP="003D06FC">
            <w:pPr>
              <w:pStyle w:val="a8"/>
              <w:numPr>
                <w:ilvl w:val="0"/>
                <w:numId w:val="29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Style w:val="a9"/>
                <w:i w:val="0"/>
              </w:rPr>
              <w:t>Пользоваться специализированным программным обеспечением</w:t>
            </w:r>
          </w:p>
        </w:tc>
      </w:tr>
      <w:tr w:rsidR="00221B56" w:rsidRPr="00CC6CC2" w14:paraId="7B6C7DDF" w14:textId="77777777" w:rsidTr="00A72B12">
        <w:tc>
          <w:tcPr>
            <w:tcW w:w="2549" w:type="dxa"/>
            <w:vMerge/>
          </w:tcPr>
          <w:p w14:paraId="0D26D19F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25446A93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0" w:type="dxa"/>
            <w:gridSpan w:val="2"/>
          </w:tcPr>
          <w:p w14:paraId="4CB94A84" w14:textId="77777777" w:rsidR="00221B56" w:rsidRPr="008E4ED9" w:rsidRDefault="00221B56" w:rsidP="008E4ED9">
            <w:pPr>
              <w:pStyle w:val="a8"/>
              <w:tabs>
                <w:tab w:val="left" w:pos="291"/>
              </w:tabs>
              <w:ind w:left="8"/>
              <w:jc w:val="both"/>
              <w:rPr>
                <w:rFonts w:cs="Times New Roman"/>
                <w:szCs w:val="24"/>
              </w:rPr>
            </w:pPr>
            <w:r w:rsidRPr="008E4ED9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221B56" w:rsidRPr="00CC6CC2" w14:paraId="7D928809" w14:textId="77777777" w:rsidTr="00A72B12">
        <w:tc>
          <w:tcPr>
            <w:tcW w:w="2549" w:type="dxa"/>
            <w:vMerge/>
          </w:tcPr>
          <w:p w14:paraId="0C25BEA3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1F0F38FA" w14:textId="77777777" w:rsidR="00221B56" w:rsidRPr="00CC6CC2" w:rsidRDefault="00221B56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0" w:type="dxa"/>
            <w:gridSpan w:val="2"/>
          </w:tcPr>
          <w:p w14:paraId="2609866B" w14:textId="3E75E47C" w:rsidR="00221B56" w:rsidRPr="008E4ED9" w:rsidRDefault="00221B56" w:rsidP="003D06FC">
            <w:pPr>
              <w:pStyle w:val="a8"/>
              <w:numPr>
                <w:ilvl w:val="0"/>
                <w:numId w:val="30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Fonts w:cs="Times New Roman"/>
                <w:szCs w:val="24"/>
              </w:rPr>
              <w:t>Порядок хранения исполнительной, проектной документации</w:t>
            </w:r>
          </w:p>
          <w:p w14:paraId="5676882B" w14:textId="4BCB3121" w:rsidR="00221B56" w:rsidRPr="008E4ED9" w:rsidRDefault="00221B56" w:rsidP="003D06FC">
            <w:pPr>
              <w:pStyle w:val="a8"/>
              <w:numPr>
                <w:ilvl w:val="0"/>
                <w:numId w:val="30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8E4ED9">
              <w:rPr>
                <w:rStyle w:val="a9"/>
                <w:i w:val="0"/>
              </w:rPr>
              <w:t>Требования нормативных актов и распорядительных документов по делопроизводству</w:t>
            </w:r>
          </w:p>
          <w:p w14:paraId="1C52B689" w14:textId="4D288EC9" w:rsidR="00221B56" w:rsidRPr="008E4ED9" w:rsidRDefault="00221B56" w:rsidP="003D06FC">
            <w:pPr>
              <w:pStyle w:val="a8"/>
              <w:numPr>
                <w:ilvl w:val="0"/>
                <w:numId w:val="30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8E4ED9">
              <w:rPr>
                <w:rStyle w:val="a9"/>
                <w:i w:val="0"/>
              </w:rPr>
              <w:t>Правила работы на персональном компьютере на уровне пользователя, используемое программное обеспечение по направлению деятельности</w:t>
            </w:r>
          </w:p>
          <w:p w14:paraId="2C31623D" w14:textId="27FAA005" w:rsidR="008E4ED9" w:rsidRPr="008E4ED9" w:rsidRDefault="008E4ED9" w:rsidP="003D06FC">
            <w:pPr>
              <w:pStyle w:val="a8"/>
              <w:numPr>
                <w:ilvl w:val="0"/>
                <w:numId w:val="30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i/>
                <w:szCs w:val="24"/>
              </w:rPr>
            </w:pPr>
            <w:r w:rsidRPr="008E4ED9">
              <w:rPr>
                <w:rStyle w:val="a9"/>
                <w:i w:val="0"/>
              </w:rPr>
              <w:t>Информационные системы</w:t>
            </w:r>
            <w:r w:rsidR="001A078F">
              <w:rPr>
                <w:rStyle w:val="a9"/>
                <w:i w:val="0"/>
              </w:rPr>
              <w:t>,</w:t>
            </w:r>
            <w:r w:rsidRPr="008E4ED9">
              <w:rPr>
                <w:rStyle w:val="a9"/>
                <w:i w:val="0"/>
              </w:rPr>
              <w:t xml:space="preserve"> связанные с работой газового оборудования по направлению деятельности</w:t>
            </w:r>
          </w:p>
        </w:tc>
      </w:tr>
      <w:tr w:rsidR="008E4ED9" w:rsidRPr="00CC6CC2" w14:paraId="6DAC2C8C" w14:textId="77777777" w:rsidTr="00A72B12">
        <w:tc>
          <w:tcPr>
            <w:tcW w:w="2549" w:type="dxa"/>
            <w:vMerge w:val="restart"/>
          </w:tcPr>
          <w:p w14:paraId="7979C537" w14:textId="77777777" w:rsidR="008E4ED9" w:rsidRPr="00CC6CC2" w:rsidRDefault="008E4ED9" w:rsidP="0080290D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 xml:space="preserve">Трудовая функция </w:t>
            </w:r>
            <w:r w:rsidRPr="00CC6CC2">
              <w:rPr>
                <w:rFonts w:cs="Times New Roman"/>
                <w:b/>
                <w:szCs w:val="24"/>
                <w:lang w:val="kk-KZ"/>
              </w:rPr>
              <w:t>2</w:t>
            </w:r>
            <w:r w:rsidRPr="00CC6CC2">
              <w:rPr>
                <w:rFonts w:cs="Times New Roman"/>
                <w:b/>
                <w:szCs w:val="24"/>
              </w:rPr>
              <w:t>:</w:t>
            </w:r>
          </w:p>
          <w:p w14:paraId="4F8FCA3D" w14:textId="77777777" w:rsidR="008E4ED9" w:rsidRPr="00CC6CC2" w:rsidRDefault="008E4ED9" w:rsidP="0080290D">
            <w:pPr>
              <w:rPr>
                <w:rFonts w:cs="Times New Roman"/>
                <w:b/>
                <w:szCs w:val="24"/>
              </w:rPr>
            </w:pPr>
          </w:p>
          <w:p w14:paraId="5A4E585B" w14:textId="77777777" w:rsidR="008E4ED9" w:rsidRPr="00CC6CC2" w:rsidRDefault="008E4ED9" w:rsidP="00342CE8">
            <w:pPr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Формирование отчетности по </w:t>
            </w:r>
            <w:r w:rsidRPr="008E4ED9">
              <w:rPr>
                <w:rStyle w:val="a9"/>
                <w:i w:val="0"/>
              </w:rPr>
              <w:t>направлению деятельности</w:t>
            </w:r>
          </w:p>
        </w:tc>
        <w:tc>
          <w:tcPr>
            <w:tcW w:w="3263" w:type="dxa"/>
            <w:gridSpan w:val="2"/>
            <w:vMerge w:val="restart"/>
          </w:tcPr>
          <w:p w14:paraId="0AA07EDE" w14:textId="77777777" w:rsidR="008E4ED9" w:rsidRPr="00CC6CC2" w:rsidRDefault="008E4ED9" w:rsidP="0080290D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Задача 1:</w:t>
            </w:r>
          </w:p>
          <w:p w14:paraId="4A2FBC07" w14:textId="77777777" w:rsidR="008E4ED9" w:rsidRPr="00CC6CC2" w:rsidRDefault="008E4ED9" w:rsidP="0080290D">
            <w:pPr>
              <w:rPr>
                <w:rFonts w:cs="Times New Roman"/>
                <w:szCs w:val="24"/>
              </w:rPr>
            </w:pPr>
          </w:p>
          <w:p w14:paraId="244D26EC" w14:textId="77777777" w:rsidR="008E4ED9" w:rsidRPr="008E4ED9" w:rsidRDefault="008E4ED9" w:rsidP="00342CE8">
            <w:pPr>
              <w:jc w:val="both"/>
              <w:rPr>
                <w:rFonts w:cs="Times New Roman"/>
                <w:i/>
                <w:szCs w:val="24"/>
              </w:rPr>
            </w:pPr>
            <w:r w:rsidRPr="008E4ED9">
              <w:rPr>
                <w:rStyle w:val="a9"/>
                <w:i w:val="0"/>
              </w:rPr>
              <w:t>Составление отчетов по использованию материально-технических ресурсов</w:t>
            </w:r>
          </w:p>
        </w:tc>
        <w:tc>
          <w:tcPr>
            <w:tcW w:w="3970" w:type="dxa"/>
            <w:gridSpan w:val="2"/>
          </w:tcPr>
          <w:p w14:paraId="3EDADF10" w14:textId="77777777" w:rsidR="008E4ED9" w:rsidRPr="008E4ED9" w:rsidRDefault="008E4ED9" w:rsidP="008E4ED9">
            <w:pPr>
              <w:tabs>
                <w:tab w:val="left" w:pos="291"/>
              </w:tabs>
              <w:ind w:left="8"/>
              <w:rPr>
                <w:rFonts w:cs="Times New Roman"/>
                <w:szCs w:val="24"/>
                <w:shd w:val="clear" w:color="auto" w:fill="FFFFFF"/>
                <w:lang w:val="kk-KZ"/>
              </w:rPr>
            </w:pPr>
            <w:r w:rsidRPr="008E4ED9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8E4ED9" w:rsidRPr="00CC6CC2" w14:paraId="0625AC5B" w14:textId="77777777" w:rsidTr="00A72B12">
        <w:tc>
          <w:tcPr>
            <w:tcW w:w="2549" w:type="dxa"/>
            <w:vMerge/>
          </w:tcPr>
          <w:p w14:paraId="0135D87F" w14:textId="77777777" w:rsidR="008E4ED9" w:rsidRPr="00CC6CC2" w:rsidRDefault="008E4ED9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09BF2754" w14:textId="77777777" w:rsidR="008E4ED9" w:rsidRPr="00CC6CC2" w:rsidRDefault="008E4ED9" w:rsidP="0080290D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0" w:type="dxa"/>
            <w:gridSpan w:val="2"/>
          </w:tcPr>
          <w:p w14:paraId="055474EC" w14:textId="54D9A1FA" w:rsidR="008E4ED9" w:rsidRPr="008E4ED9" w:rsidRDefault="008E4ED9" w:rsidP="003D06FC">
            <w:pPr>
              <w:pStyle w:val="a8"/>
              <w:numPr>
                <w:ilvl w:val="0"/>
                <w:numId w:val="7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Fonts w:cs="Times New Roman"/>
                <w:szCs w:val="24"/>
              </w:rPr>
              <w:t>Определ</w:t>
            </w:r>
            <w:r>
              <w:rPr>
                <w:rFonts w:cs="Times New Roman"/>
                <w:szCs w:val="24"/>
              </w:rPr>
              <w:t>ять</w:t>
            </w:r>
            <w:r w:rsidRPr="008E4ED9">
              <w:rPr>
                <w:rFonts w:cs="Times New Roman"/>
                <w:szCs w:val="24"/>
              </w:rPr>
              <w:t xml:space="preserve"> потребност</w:t>
            </w:r>
            <w:r>
              <w:rPr>
                <w:rFonts w:cs="Times New Roman"/>
                <w:szCs w:val="24"/>
              </w:rPr>
              <w:t>ь</w:t>
            </w:r>
            <w:r w:rsidRPr="008E4ED9">
              <w:rPr>
                <w:rFonts w:cs="Times New Roman"/>
                <w:szCs w:val="24"/>
              </w:rPr>
              <w:t xml:space="preserve"> в материально-технических и топливно-энергетических ресурсах</w:t>
            </w:r>
          </w:p>
          <w:p w14:paraId="14163194" w14:textId="3C27DC92" w:rsidR="008E4ED9" w:rsidRPr="008E4ED9" w:rsidRDefault="008E4ED9" w:rsidP="003D06FC">
            <w:pPr>
              <w:pStyle w:val="a8"/>
              <w:numPr>
                <w:ilvl w:val="0"/>
                <w:numId w:val="7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8E4ED9">
              <w:rPr>
                <w:rStyle w:val="a9"/>
                <w:i w:val="0"/>
              </w:rPr>
              <w:t>Анализировать информацию, предоставляемую в рамках установленной отчетности</w:t>
            </w:r>
          </w:p>
          <w:p w14:paraId="3278C090" w14:textId="6045A454" w:rsidR="008E4ED9" w:rsidRPr="008E4ED9" w:rsidRDefault="008E4ED9" w:rsidP="003D06FC">
            <w:pPr>
              <w:pStyle w:val="a8"/>
              <w:numPr>
                <w:ilvl w:val="0"/>
                <w:numId w:val="7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Style w:val="a9"/>
                <w:i w:val="0"/>
              </w:rPr>
              <w:t xml:space="preserve">Формировать отчеты по использованию </w:t>
            </w:r>
            <w:r w:rsidRPr="008E4ED9">
              <w:rPr>
                <w:rFonts w:cs="Times New Roman"/>
                <w:szCs w:val="24"/>
              </w:rPr>
              <w:t>материально-технических и топливно-энергетических ресурсов</w:t>
            </w:r>
          </w:p>
          <w:p w14:paraId="5D802293" w14:textId="6ABE1BCE" w:rsidR="008E4ED9" w:rsidRPr="008E4ED9" w:rsidRDefault="008E4ED9" w:rsidP="003D06FC">
            <w:pPr>
              <w:pStyle w:val="a8"/>
              <w:numPr>
                <w:ilvl w:val="0"/>
                <w:numId w:val="7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8E4ED9">
              <w:rPr>
                <w:rStyle w:val="a9"/>
                <w:i w:val="0"/>
              </w:rPr>
              <w:t>Оформлять акты на списание изношенного инструмента и оснастки</w:t>
            </w:r>
          </w:p>
          <w:p w14:paraId="17BB43D3" w14:textId="77777777" w:rsidR="008E4ED9" w:rsidRPr="008E4ED9" w:rsidRDefault="008E4ED9" w:rsidP="003D06FC">
            <w:pPr>
              <w:pStyle w:val="a8"/>
              <w:numPr>
                <w:ilvl w:val="0"/>
                <w:numId w:val="7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8E4ED9">
              <w:rPr>
                <w:rStyle w:val="a9"/>
                <w:i w:val="0"/>
              </w:rPr>
              <w:t>Формировать отчетность в области эксплуатации газовых объектов</w:t>
            </w:r>
          </w:p>
        </w:tc>
      </w:tr>
      <w:tr w:rsidR="008E4ED9" w:rsidRPr="00CC6CC2" w14:paraId="35C3D682" w14:textId="77777777" w:rsidTr="00A72B12">
        <w:tc>
          <w:tcPr>
            <w:tcW w:w="2549" w:type="dxa"/>
            <w:vMerge/>
          </w:tcPr>
          <w:p w14:paraId="6E51C319" w14:textId="77777777" w:rsidR="008E4ED9" w:rsidRPr="00CC6CC2" w:rsidRDefault="008E4ED9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1B67E15" w14:textId="77777777" w:rsidR="008E4ED9" w:rsidRPr="00CC6CC2" w:rsidRDefault="008E4ED9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0" w:type="dxa"/>
            <w:gridSpan w:val="2"/>
          </w:tcPr>
          <w:p w14:paraId="610FC9F6" w14:textId="77777777" w:rsidR="008E4ED9" w:rsidRPr="008E4ED9" w:rsidRDefault="008E4ED9" w:rsidP="008E4ED9">
            <w:pPr>
              <w:tabs>
                <w:tab w:val="left" w:pos="291"/>
              </w:tabs>
              <w:ind w:left="8"/>
              <w:rPr>
                <w:rFonts w:cs="Times New Roman"/>
                <w:b/>
                <w:szCs w:val="24"/>
              </w:rPr>
            </w:pPr>
            <w:r w:rsidRPr="008E4ED9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8E4ED9" w:rsidRPr="00CC6CC2" w14:paraId="1A9BF718" w14:textId="77777777" w:rsidTr="00A72B12">
        <w:tc>
          <w:tcPr>
            <w:tcW w:w="2549" w:type="dxa"/>
            <w:vMerge/>
          </w:tcPr>
          <w:p w14:paraId="35090189" w14:textId="77777777" w:rsidR="008E4ED9" w:rsidRPr="00CC6CC2" w:rsidRDefault="008E4ED9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358CA31C" w14:textId="77777777" w:rsidR="008E4ED9" w:rsidRPr="00CC6CC2" w:rsidRDefault="008E4ED9" w:rsidP="0080290D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70" w:type="dxa"/>
            <w:gridSpan w:val="2"/>
          </w:tcPr>
          <w:p w14:paraId="6F5A47CE" w14:textId="1A3DA041" w:rsidR="008E4ED9" w:rsidRPr="00AE321E" w:rsidRDefault="008E4ED9" w:rsidP="003D06FC">
            <w:pPr>
              <w:pStyle w:val="a8"/>
              <w:numPr>
                <w:ilvl w:val="0"/>
                <w:numId w:val="8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AE321E">
              <w:rPr>
                <w:rFonts w:cs="Times New Roman"/>
                <w:szCs w:val="24"/>
              </w:rPr>
              <w:t>Порядок составления отчетности</w:t>
            </w:r>
          </w:p>
          <w:p w14:paraId="7581937B" w14:textId="49399F1A" w:rsidR="008E4ED9" w:rsidRPr="00AE321E" w:rsidRDefault="008E4ED9" w:rsidP="003D06FC">
            <w:pPr>
              <w:pStyle w:val="a8"/>
              <w:numPr>
                <w:ilvl w:val="0"/>
                <w:numId w:val="8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AE321E">
              <w:rPr>
                <w:rFonts w:cs="Times New Roman"/>
                <w:szCs w:val="24"/>
              </w:rPr>
              <w:t>Нормативные материалы по расходу сырья, материалов, СИЗ, топлива и энергии</w:t>
            </w:r>
          </w:p>
          <w:p w14:paraId="0703DA63" w14:textId="429978D8" w:rsidR="008E4ED9" w:rsidRPr="00AE321E" w:rsidRDefault="008E4ED9" w:rsidP="003D06FC">
            <w:pPr>
              <w:pStyle w:val="a8"/>
              <w:numPr>
                <w:ilvl w:val="0"/>
                <w:numId w:val="8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AE321E">
              <w:rPr>
                <w:rFonts w:cs="Times New Roman"/>
                <w:szCs w:val="24"/>
              </w:rPr>
              <w:t>Правила работы на персональном компьютере в объеме пользователя, используемое программное обеспечение</w:t>
            </w:r>
          </w:p>
          <w:p w14:paraId="39DDAF74" w14:textId="14BDCC7D" w:rsidR="008E4ED9" w:rsidRDefault="008E4ED9" w:rsidP="00342CE8">
            <w:pPr>
              <w:pStyle w:val="a8"/>
              <w:numPr>
                <w:ilvl w:val="0"/>
                <w:numId w:val="8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AE321E">
              <w:rPr>
                <w:rFonts w:cs="Times New Roman"/>
                <w:szCs w:val="24"/>
              </w:rPr>
              <w:t>Стандарты, технический регламент, руководства (инструкции), устанавливающие требования к формированию отчетности в области эксплуатации оборудования газовых объектов</w:t>
            </w:r>
          </w:p>
          <w:p w14:paraId="08A0C46B" w14:textId="505A9EF7" w:rsidR="00AE321E" w:rsidRPr="00AE321E" w:rsidRDefault="00AE321E" w:rsidP="003D06FC">
            <w:pPr>
              <w:pStyle w:val="a8"/>
              <w:numPr>
                <w:ilvl w:val="0"/>
                <w:numId w:val="8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i/>
                <w:szCs w:val="24"/>
              </w:rPr>
            </w:pPr>
            <w:r w:rsidRPr="00AE321E">
              <w:rPr>
                <w:rStyle w:val="a9"/>
                <w:i w:val="0"/>
              </w:rPr>
              <w:t>Порядок списания изношенного инструмента и оснастки</w:t>
            </w:r>
          </w:p>
        </w:tc>
      </w:tr>
      <w:tr w:rsidR="008E4ED9" w:rsidRPr="00CC6CC2" w14:paraId="0B2AAF1F" w14:textId="77777777" w:rsidTr="00A72B12">
        <w:trPr>
          <w:trHeight w:val="161"/>
        </w:trPr>
        <w:tc>
          <w:tcPr>
            <w:tcW w:w="2549" w:type="dxa"/>
            <w:vMerge/>
          </w:tcPr>
          <w:p w14:paraId="6C630C5D" w14:textId="77777777" w:rsidR="008E4ED9" w:rsidRPr="00CC6CC2" w:rsidRDefault="008E4ED9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2EDE31EA" w14:textId="77777777" w:rsidR="008E4ED9" w:rsidRDefault="008E4ED9" w:rsidP="008E4ED9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  <w:r w:rsidRPr="00CC6CC2"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 xml:space="preserve">Задача </w:t>
            </w:r>
            <w: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2:</w:t>
            </w:r>
          </w:p>
          <w:p w14:paraId="1D2DA7AA" w14:textId="77777777" w:rsidR="00AE321E" w:rsidRDefault="00AE321E" w:rsidP="008E4ED9">
            <w:pP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</w:pPr>
          </w:p>
          <w:p w14:paraId="7B85ED6F" w14:textId="77777777" w:rsidR="00AE321E" w:rsidRPr="00AE321E" w:rsidRDefault="00AE321E" w:rsidP="00342CE8">
            <w:pPr>
              <w:jc w:val="both"/>
              <w:rPr>
                <w:rFonts w:cs="Times New Roman"/>
                <w:b/>
                <w:i/>
                <w:szCs w:val="24"/>
                <w:shd w:val="clear" w:color="auto" w:fill="FFFFFF"/>
                <w:lang w:val="kk-KZ"/>
              </w:rPr>
            </w:pPr>
            <w:r w:rsidRPr="00AE321E">
              <w:rPr>
                <w:rStyle w:val="a9"/>
                <w:i w:val="0"/>
              </w:rPr>
              <w:t>Ведение табеля учета использования рабочего времени</w:t>
            </w:r>
          </w:p>
        </w:tc>
        <w:tc>
          <w:tcPr>
            <w:tcW w:w="3970" w:type="dxa"/>
            <w:gridSpan w:val="2"/>
          </w:tcPr>
          <w:p w14:paraId="5BF2C2DE" w14:textId="77777777" w:rsidR="008E4ED9" w:rsidRPr="00AE321E" w:rsidRDefault="008E4ED9" w:rsidP="00AE321E">
            <w:pPr>
              <w:tabs>
                <w:tab w:val="left" w:pos="291"/>
              </w:tabs>
              <w:ind w:left="8"/>
              <w:jc w:val="both"/>
              <w:rPr>
                <w:rFonts w:cs="Times New Roman"/>
                <w:b/>
                <w:szCs w:val="24"/>
                <w:lang w:val="kk-KZ"/>
              </w:rPr>
            </w:pPr>
            <w:r w:rsidRPr="00AE321E">
              <w:rPr>
                <w:rFonts w:cs="Times New Roman"/>
                <w:b/>
                <w:szCs w:val="24"/>
                <w:lang w:val="kk-KZ"/>
              </w:rPr>
              <w:t>Умения:</w:t>
            </w:r>
          </w:p>
        </w:tc>
      </w:tr>
      <w:tr w:rsidR="008E4ED9" w:rsidRPr="00CC6CC2" w14:paraId="69997B4D" w14:textId="77777777" w:rsidTr="00A72B12">
        <w:trPr>
          <w:trHeight w:val="200"/>
        </w:trPr>
        <w:tc>
          <w:tcPr>
            <w:tcW w:w="2549" w:type="dxa"/>
            <w:vMerge/>
          </w:tcPr>
          <w:p w14:paraId="7F8CDE06" w14:textId="77777777" w:rsidR="008E4ED9" w:rsidRPr="00CC6CC2" w:rsidRDefault="008E4ED9" w:rsidP="009300C3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A2E7AFF" w14:textId="77777777" w:rsidR="008E4ED9" w:rsidRPr="00CC6CC2" w:rsidRDefault="008E4ED9" w:rsidP="009300C3">
            <w:pPr>
              <w:jc w:val="both"/>
              <w:rPr>
                <w:rFonts w:cs="Times New Roman"/>
                <w:szCs w:val="24"/>
                <w:shd w:val="clear" w:color="auto" w:fill="FFFFFF"/>
              </w:rPr>
            </w:pPr>
          </w:p>
        </w:tc>
        <w:tc>
          <w:tcPr>
            <w:tcW w:w="3970" w:type="dxa"/>
            <w:gridSpan w:val="2"/>
          </w:tcPr>
          <w:p w14:paraId="44317B5A" w14:textId="3F91557A" w:rsidR="008E4ED9" w:rsidRPr="00AE321E" w:rsidRDefault="00AE321E" w:rsidP="003D06FC">
            <w:pPr>
              <w:pStyle w:val="a8"/>
              <w:numPr>
                <w:ilvl w:val="0"/>
                <w:numId w:val="31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AE321E">
              <w:rPr>
                <w:rStyle w:val="a9"/>
                <w:i w:val="0"/>
              </w:rPr>
              <w:t>Оформлять табель учета использования рабочего времени</w:t>
            </w:r>
          </w:p>
          <w:p w14:paraId="3956090F" w14:textId="45890ACD" w:rsidR="00AE321E" w:rsidRPr="00AE321E" w:rsidRDefault="00AE321E" w:rsidP="003D06FC">
            <w:pPr>
              <w:pStyle w:val="a8"/>
              <w:numPr>
                <w:ilvl w:val="0"/>
                <w:numId w:val="31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AE321E">
              <w:rPr>
                <w:rStyle w:val="a9"/>
                <w:i w:val="0"/>
              </w:rPr>
              <w:t>Рассчитывать баланс рабочего времени</w:t>
            </w:r>
          </w:p>
          <w:p w14:paraId="34A6445D" w14:textId="35704060" w:rsidR="00AE321E" w:rsidRPr="00AE321E" w:rsidRDefault="00AE321E" w:rsidP="003D06FC">
            <w:pPr>
              <w:pStyle w:val="a8"/>
              <w:numPr>
                <w:ilvl w:val="0"/>
                <w:numId w:val="31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  <w:lang w:val="kk-KZ"/>
              </w:rPr>
            </w:pPr>
            <w:r>
              <w:rPr>
                <w:rStyle w:val="a9"/>
                <w:i w:val="0"/>
              </w:rPr>
              <w:t>Составлять графики для сменных рабочих</w:t>
            </w:r>
          </w:p>
        </w:tc>
      </w:tr>
      <w:tr w:rsidR="008E4ED9" w:rsidRPr="00CC6CC2" w14:paraId="4EB529E2" w14:textId="77777777" w:rsidTr="00A72B12">
        <w:trPr>
          <w:trHeight w:val="169"/>
        </w:trPr>
        <w:tc>
          <w:tcPr>
            <w:tcW w:w="2549" w:type="dxa"/>
            <w:vMerge/>
          </w:tcPr>
          <w:p w14:paraId="401C18CE" w14:textId="77777777" w:rsidR="008E4ED9" w:rsidRPr="00CC6CC2" w:rsidRDefault="008E4ED9" w:rsidP="009300C3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10F07CE4" w14:textId="77777777" w:rsidR="008E4ED9" w:rsidRPr="00CC6CC2" w:rsidRDefault="008E4ED9" w:rsidP="009300C3">
            <w:pPr>
              <w:jc w:val="both"/>
              <w:rPr>
                <w:rFonts w:cs="Times New Roman"/>
                <w:szCs w:val="24"/>
                <w:shd w:val="clear" w:color="auto" w:fill="FFFFFF"/>
              </w:rPr>
            </w:pPr>
          </w:p>
        </w:tc>
        <w:tc>
          <w:tcPr>
            <w:tcW w:w="3970" w:type="dxa"/>
            <w:gridSpan w:val="2"/>
          </w:tcPr>
          <w:p w14:paraId="74F3F970" w14:textId="77777777" w:rsidR="008E4ED9" w:rsidRPr="00AE321E" w:rsidRDefault="008E4ED9" w:rsidP="00AE321E">
            <w:pPr>
              <w:tabs>
                <w:tab w:val="left" w:pos="291"/>
              </w:tabs>
              <w:ind w:left="8"/>
              <w:jc w:val="both"/>
              <w:rPr>
                <w:rFonts w:cs="Times New Roman"/>
                <w:b/>
                <w:szCs w:val="24"/>
                <w:lang w:val="kk-KZ"/>
              </w:rPr>
            </w:pPr>
            <w:r w:rsidRPr="00AE321E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8E4ED9" w:rsidRPr="00CC6CC2" w14:paraId="0E2C1C16" w14:textId="77777777" w:rsidTr="00A72B12">
        <w:trPr>
          <w:trHeight w:val="272"/>
        </w:trPr>
        <w:tc>
          <w:tcPr>
            <w:tcW w:w="2549" w:type="dxa"/>
            <w:vMerge/>
          </w:tcPr>
          <w:p w14:paraId="1714A808" w14:textId="77777777" w:rsidR="008E4ED9" w:rsidRPr="00CC6CC2" w:rsidRDefault="008E4ED9" w:rsidP="009300C3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0E7F0816" w14:textId="77777777" w:rsidR="008E4ED9" w:rsidRPr="00CC6CC2" w:rsidRDefault="008E4ED9" w:rsidP="009300C3">
            <w:pPr>
              <w:jc w:val="both"/>
              <w:rPr>
                <w:rFonts w:cs="Times New Roman"/>
                <w:szCs w:val="24"/>
                <w:shd w:val="clear" w:color="auto" w:fill="FFFFFF"/>
              </w:rPr>
            </w:pPr>
          </w:p>
        </w:tc>
        <w:tc>
          <w:tcPr>
            <w:tcW w:w="3970" w:type="dxa"/>
            <w:gridSpan w:val="2"/>
          </w:tcPr>
          <w:p w14:paraId="3A65EAEA" w14:textId="2E627DEA" w:rsidR="00AE321E" w:rsidRPr="00AE321E" w:rsidRDefault="00AE321E" w:rsidP="00342CE8">
            <w:pPr>
              <w:pStyle w:val="a8"/>
              <w:numPr>
                <w:ilvl w:val="0"/>
                <w:numId w:val="32"/>
              </w:numPr>
              <w:tabs>
                <w:tab w:val="left" w:pos="291"/>
                <w:tab w:val="left" w:pos="317"/>
                <w:tab w:val="left" w:pos="406"/>
                <w:tab w:val="left" w:pos="993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AE321E">
              <w:rPr>
                <w:rFonts w:cs="Times New Roman"/>
                <w:szCs w:val="24"/>
              </w:rPr>
              <w:t>Нормативно-технические, методические и организационно-распорядительные документы организации в области профессиональной деятельности</w:t>
            </w:r>
          </w:p>
          <w:p w14:paraId="72F1F250" w14:textId="13854816" w:rsidR="00AE321E" w:rsidRPr="00AE321E" w:rsidRDefault="00AE321E" w:rsidP="00342CE8">
            <w:pPr>
              <w:pStyle w:val="a8"/>
              <w:numPr>
                <w:ilvl w:val="0"/>
                <w:numId w:val="32"/>
              </w:numPr>
              <w:tabs>
                <w:tab w:val="left" w:pos="291"/>
                <w:tab w:val="left" w:pos="317"/>
                <w:tab w:val="left" w:pos="406"/>
                <w:tab w:val="left" w:pos="993"/>
              </w:tabs>
              <w:ind w:left="8" w:firstLine="0"/>
              <w:jc w:val="both"/>
              <w:rPr>
                <w:rFonts w:cs="Times New Roman"/>
                <w:szCs w:val="24"/>
              </w:rPr>
            </w:pPr>
            <w:r w:rsidRPr="00AE321E">
              <w:rPr>
                <w:rFonts w:cs="Times New Roman"/>
                <w:szCs w:val="24"/>
              </w:rPr>
              <w:t>Основы экономической деятельности, организации труда, производства и управления в организации</w:t>
            </w:r>
          </w:p>
          <w:p w14:paraId="169EEA59" w14:textId="7B2B31CE" w:rsidR="008E4ED9" w:rsidRPr="00AE321E" w:rsidRDefault="00AE321E" w:rsidP="003D06FC">
            <w:pPr>
              <w:pStyle w:val="a8"/>
              <w:numPr>
                <w:ilvl w:val="0"/>
                <w:numId w:val="32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AE321E">
              <w:rPr>
                <w:rStyle w:val="a9"/>
                <w:i w:val="0"/>
              </w:rPr>
              <w:t>Режимы труда и отдыха</w:t>
            </w:r>
          </w:p>
          <w:p w14:paraId="69912282" w14:textId="4322A66B" w:rsidR="00AE321E" w:rsidRPr="00AE321E" w:rsidRDefault="00AE321E" w:rsidP="003D06FC">
            <w:pPr>
              <w:pStyle w:val="a8"/>
              <w:numPr>
                <w:ilvl w:val="0"/>
                <w:numId w:val="32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  <w:lang w:val="kk-KZ"/>
              </w:rPr>
            </w:pPr>
            <w:r w:rsidRPr="00AE321E">
              <w:rPr>
                <w:rStyle w:val="a9"/>
                <w:i w:val="0"/>
              </w:rPr>
              <w:t>Графики сменности</w:t>
            </w:r>
          </w:p>
          <w:p w14:paraId="7FE5CEAF" w14:textId="23573702" w:rsidR="00AE321E" w:rsidRPr="00AE321E" w:rsidRDefault="00AE321E" w:rsidP="003D06FC">
            <w:pPr>
              <w:pStyle w:val="a8"/>
              <w:numPr>
                <w:ilvl w:val="0"/>
                <w:numId w:val="32"/>
              </w:numPr>
              <w:tabs>
                <w:tab w:val="left" w:pos="291"/>
              </w:tabs>
              <w:ind w:left="8" w:firstLine="0"/>
              <w:jc w:val="both"/>
              <w:rPr>
                <w:rStyle w:val="a9"/>
                <w:i w:val="0"/>
              </w:rPr>
            </w:pPr>
            <w:r w:rsidRPr="00AE321E">
              <w:rPr>
                <w:rStyle w:val="a9"/>
                <w:i w:val="0"/>
              </w:rPr>
              <w:t>Правила внутреннего трудового распорядка</w:t>
            </w:r>
          </w:p>
          <w:p w14:paraId="2E36FA46" w14:textId="63E5FCEC" w:rsidR="00AE321E" w:rsidRPr="00AE321E" w:rsidRDefault="00AE321E" w:rsidP="003D06FC">
            <w:pPr>
              <w:pStyle w:val="a8"/>
              <w:numPr>
                <w:ilvl w:val="0"/>
                <w:numId w:val="32"/>
              </w:numPr>
              <w:tabs>
                <w:tab w:val="left" w:pos="291"/>
              </w:tabs>
              <w:ind w:left="8" w:firstLine="0"/>
              <w:jc w:val="both"/>
              <w:rPr>
                <w:rFonts w:cs="Times New Roman"/>
                <w:szCs w:val="24"/>
                <w:lang w:val="kk-KZ"/>
              </w:rPr>
            </w:pPr>
            <w:r w:rsidRPr="00AE321E">
              <w:rPr>
                <w:rStyle w:val="a9"/>
                <w:i w:val="0"/>
              </w:rPr>
              <w:t>Производственные санитарные правила</w:t>
            </w:r>
          </w:p>
        </w:tc>
      </w:tr>
      <w:tr w:rsidR="00823C72" w:rsidRPr="00CC6CC2" w14:paraId="2B88B217" w14:textId="77777777" w:rsidTr="00A72B12">
        <w:trPr>
          <w:trHeight w:val="699"/>
        </w:trPr>
        <w:tc>
          <w:tcPr>
            <w:tcW w:w="2549" w:type="dxa"/>
          </w:tcPr>
          <w:p w14:paraId="4D3E2480" w14:textId="77777777" w:rsidR="00823C72" w:rsidRPr="00CC6CC2" w:rsidRDefault="00823C72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Дополнительные трудовые функции:</w:t>
            </w:r>
          </w:p>
        </w:tc>
        <w:tc>
          <w:tcPr>
            <w:tcW w:w="3263" w:type="dxa"/>
            <w:gridSpan w:val="2"/>
          </w:tcPr>
          <w:p w14:paraId="640B184B" w14:textId="37686C26" w:rsidR="00823C72" w:rsidRPr="00CC6CC2" w:rsidRDefault="00823C72" w:rsidP="00AE321E">
            <w:pPr>
              <w:rPr>
                <w:rFonts w:cs="Times New Roman"/>
                <w:szCs w:val="24"/>
                <w:shd w:val="clear" w:color="auto" w:fill="FFFFFF"/>
                <w:lang w:val="kk-KZ"/>
              </w:rPr>
            </w:pPr>
            <w:r>
              <w:rPr>
                <w:rFonts w:cs="Times New Roman"/>
                <w:b/>
                <w:szCs w:val="24"/>
                <w:shd w:val="clear" w:color="auto" w:fill="FFFFFF"/>
                <w:lang w:val="kk-KZ"/>
              </w:rPr>
              <w:t>-</w:t>
            </w:r>
          </w:p>
        </w:tc>
        <w:tc>
          <w:tcPr>
            <w:tcW w:w="3970" w:type="dxa"/>
            <w:gridSpan w:val="2"/>
          </w:tcPr>
          <w:p w14:paraId="6A874983" w14:textId="3C09C219" w:rsidR="00823C72" w:rsidRPr="00AE321E" w:rsidRDefault="00823C72" w:rsidP="00DD5E1E">
            <w:pPr>
              <w:tabs>
                <w:tab w:val="left" w:pos="291"/>
              </w:tabs>
              <w:ind w:left="8"/>
              <w:jc w:val="both"/>
              <w:rPr>
                <w:rFonts w:cs="Times New Roman"/>
                <w:b/>
                <w:szCs w:val="24"/>
                <w:lang w:val="kk-KZ"/>
              </w:rPr>
            </w:pPr>
            <w:r>
              <w:rPr>
                <w:rFonts w:cs="Times New Roman"/>
                <w:b/>
                <w:szCs w:val="24"/>
                <w:lang w:val="kk-KZ"/>
              </w:rPr>
              <w:t>-</w:t>
            </w:r>
          </w:p>
          <w:p w14:paraId="18AFCE43" w14:textId="68456E3F" w:rsidR="00823C72" w:rsidRPr="00AE321E" w:rsidRDefault="00823C72" w:rsidP="00A72B12">
            <w:pPr>
              <w:pStyle w:val="a8"/>
              <w:tabs>
                <w:tab w:val="left" w:pos="291"/>
              </w:tabs>
              <w:ind w:left="8"/>
              <w:jc w:val="both"/>
              <w:rPr>
                <w:rFonts w:cs="Times New Roman"/>
                <w:b/>
                <w:szCs w:val="24"/>
                <w:lang w:val="kk-KZ"/>
              </w:rPr>
            </w:pPr>
          </w:p>
        </w:tc>
      </w:tr>
      <w:tr w:rsidR="0080290D" w:rsidRPr="00CC6CC2" w14:paraId="48D3BCD6" w14:textId="77777777" w:rsidTr="009300C3">
        <w:trPr>
          <w:trHeight w:val="339"/>
        </w:trPr>
        <w:tc>
          <w:tcPr>
            <w:tcW w:w="2549" w:type="dxa"/>
          </w:tcPr>
          <w:p w14:paraId="6E7C3199" w14:textId="77777777" w:rsidR="0080290D" w:rsidRPr="00CC6CC2" w:rsidRDefault="0080290D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3" w:type="dxa"/>
            <w:gridSpan w:val="4"/>
          </w:tcPr>
          <w:p w14:paraId="2D87ABBA" w14:textId="1F0E457B" w:rsidR="0080290D" w:rsidRPr="00CC6CC2" w:rsidRDefault="00342802" w:rsidP="00F457A7">
            <w:pPr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6508D5">
              <w:rPr>
                <w:rFonts w:cs="Times New Roman"/>
                <w:szCs w:val="24"/>
                <w:shd w:val="clear" w:color="auto" w:fill="FFFFFF"/>
              </w:rPr>
              <w:t>Техническая грамотность</w:t>
            </w:r>
            <w:r w:rsidR="00F457A7">
              <w:rPr>
                <w:rFonts w:cs="Times New Roman"/>
                <w:szCs w:val="24"/>
                <w:shd w:val="clear" w:color="auto" w:fill="FFFFFF"/>
              </w:rPr>
              <w:t>,</w:t>
            </w:r>
            <w:r w:rsidRPr="006508D5">
              <w:rPr>
                <w:rFonts w:cs="Times New Roman"/>
                <w:szCs w:val="24"/>
                <w:shd w:val="clear" w:color="auto" w:fill="FFFFFF"/>
              </w:rPr>
              <w:t xml:space="preserve"> аккуратность</w:t>
            </w:r>
            <w:r w:rsidR="00F457A7">
              <w:rPr>
                <w:rFonts w:cs="Times New Roman"/>
                <w:szCs w:val="24"/>
                <w:shd w:val="clear" w:color="auto" w:fill="FFFFFF"/>
              </w:rPr>
              <w:t>,</w:t>
            </w:r>
            <w:r w:rsidRPr="006508D5">
              <w:rPr>
                <w:rFonts w:cs="Times New Roman"/>
                <w:szCs w:val="24"/>
                <w:shd w:val="clear" w:color="auto" w:fill="FFFFFF"/>
              </w:rPr>
              <w:t xml:space="preserve"> эффективн</w:t>
            </w:r>
            <w:r w:rsidR="00F457A7">
              <w:rPr>
                <w:rFonts w:cs="Times New Roman"/>
                <w:szCs w:val="24"/>
                <w:shd w:val="clear" w:color="auto" w:fill="FFFFFF"/>
              </w:rPr>
              <w:t>ая</w:t>
            </w:r>
            <w:r w:rsidRPr="006508D5">
              <w:rPr>
                <w:rFonts w:cs="Times New Roman"/>
                <w:szCs w:val="24"/>
                <w:shd w:val="clear" w:color="auto" w:fill="FFFFFF"/>
              </w:rPr>
              <w:t xml:space="preserve"> работа в качестве члена команды</w:t>
            </w:r>
            <w:r w:rsidR="00F457A7">
              <w:rPr>
                <w:rFonts w:cs="Times New Roman"/>
                <w:szCs w:val="24"/>
                <w:shd w:val="clear" w:color="auto" w:fill="FFFFFF"/>
              </w:rPr>
              <w:t>,</w:t>
            </w:r>
            <w:r w:rsidR="00EE296D" w:rsidRPr="006508D5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r w:rsidRPr="006508D5">
              <w:rPr>
                <w:rFonts w:cs="Times New Roman"/>
                <w:szCs w:val="24"/>
                <w:shd w:val="clear" w:color="auto" w:fill="FFFFFF"/>
              </w:rPr>
              <w:t>аналитическое мышление</w:t>
            </w:r>
            <w:r w:rsidR="00F457A7">
              <w:rPr>
                <w:rFonts w:cs="Times New Roman"/>
                <w:szCs w:val="24"/>
                <w:shd w:val="clear" w:color="auto" w:fill="FFFFFF"/>
              </w:rPr>
              <w:t>,</w:t>
            </w:r>
            <w:r w:rsidR="00EE296D" w:rsidRPr="006508D5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r w:rsidRPr="006508D5">
              <w:rPr>
                <w:rFonts w:cs="Times New Roman"/>
                <w:szCs w:val="24"/>
                <w:shd w:val="clear" w:color="auto" w:fill="FFFFFF"/>
              </w:rPr>
              <w:t>самостоятельность</w:t>
            </w:r>
            <w:r w:rsidR="00F457A7">
              <w:rPr>
                <w:rFonts w:cs="Times New Roman"/>
                <w:szCs w:val="24"/>
                <w:shd w:val="clear" w:color="auto" w:fill="FFFFFF"/>
              </w:rPr>
              <w:t>,</w:t>
            </w:r>
            <w:r w:rsidR="00EE296D" w:rsidRPr="006508D5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r w:rsidRPr="006508D5">
              <w:rPr>
                <w:rFonts w:cs="Times New Roman"/>
                <w:szCs w:val="24"/>
                <w:shd w:val="clear" w:color="auto" w:fill="FFFFFF"/>
              </w:rPr>
              <w:t>умение быстро принимать решение</w:t>
            </w:r>
            <w:r w:rsidR="00F457A7">
              <w:rPr>
                <w:rFonts w:cs="Times New Roman"/>
                <w:szCs w:val="24"/>
                <w:shd w:val="clear" w:color="auto" w:fill="FFFFFF"/>
              </w:rPr>
              <w:t>,</w:t>
            </w:r>
            <w:r w:rsidR="00EE296D" w:rsidRPr="006508D5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r w:rsidRPr="006508D5">
              <w:rPr>
                <w:rFonts w:cs="Times New Roman"/>
                <w:szCs w:val="24"/>
                <w:shd w:val="clear" w:color="auto" w:fill="FFFFFF"/>
              </w:rPr>
              <w:t>ответственность за свою работу</w:t>
            </w:r>
            <w:r w:rsidR="00F457A7">
              <w:rPr>
                <w:rFonts w:cs="Times New Roman"/>
                <w:szCs w:val="24"/>
                <w:shd w:val="clear" w:color="auto" w:fill="FFFFFF"/>
              </w:rPr>
              <w:t>,</w:t>
            </w:r>
            <w:r w:rsidR="00EE296D" w:rsidRPr="006508D5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r w:rsidRPr="006508D5">
              <w:rPr>
                <w:rFonts w:cs="Times New Roman"/>
                <w:szCs w:val="24"/>
                <w:shd w:val="clear" w:color="auto" w:fill="FFFFFF"/>
              </w:rPr>
              <w:t>способность самостоятельно развивать профессиональные квалификации и умения</w:t>
            </w:r>
            <w:r w:rsidR="00EE296D">
              <w:rPr>
                <w:rFonts w:cs="Times New Roman"/>
                <w:szCs w:val="24"/>
                <w:shd w:val="clear" w:color="auto" w:fill="FFFFFF"/>
              </w:rPr>
              <w:t>.</w:t>
            </w:r>
          </w:p>
        </w:tc>
      </w:tr>
      <w:tr w:rsidR="00342802" w:rsidRPr="00CC6CC2" w14:paraId="63C78380" w14:textId="77777777" w:rsidTr="00EE296D">
        <w:trPr>
          <w:trHeight w:val="748"/>
        </w:trPr>
        <w:tc>
          <w:tcPr>
            <w:tcW w:w="2549" w:type="dxa"/>
          </w:tcPr>
          <w:p w14:paraId="7E003568" w14:textId="77777777" w:rsidR="00342802" w:rsidRPr="00CC6CC2" w:rsidRDefault="00342802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lastRenderedPageBreak/>
              <w:t xml:space="preserve">Связь с другими профессиями в рамках ОРК </w:t>
            </w:r>
          </w:p>
        </w:tc>
        <w:tc>
          <w:tcPr>
            <w:tcW w:w="3263" w:type="dxa"/>
            <w:gridSpan w:val="2"/>
            <w:vAlign w:val="center"/>
          </w:tcPr>
          <w:p w14:paraId="690DC48D" w14:textId="4D3086ED" w:rsidR="00342802" w:rsidRPr="00CC6CC2" w:rsidRDefault="00342802" w:rsidP="00823C72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6</w:t>
            </w:r>
          </w:p>
        </w:tc>
        <w:tc>
          <w:tcPr>
            <w:tcW w:w="3970" w:type="dxa"/>
            <w:gridSpan w:val="2"/>
            <w:vAlign w:val="center"/>
          </w:tcPr>
          <w:p w14:paraId="503A331B" w14:textId="77777777" w:rsidR="00342802" w:rsidRPr="00CC6CC2" w:rsidRDefault="00342802" w:rsidP="00342CE8">
            <w:pPr>
              <w:pStyle w:val="a8"/>
              <w:tabs>
                <w:tab w:val="left" w:pos="241"/>
              </w:tabs>
              <w:ind w:left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Инженер по эксплуатации оборудования газовых объектов</w:t>
            </w:r>
          </w:p>
        </w:tc>
      </w:tr>
      <w:tr w:rsidR="00DD5E1E" w:rsidRPr="00CC6CC2" w14:paraId="1BB749B7" w14:textId="77777777" w:rsidTr="00EE296D">
        <w:trPr>
          <w:trHeight w:val="331"/>
        </w:trPr>
        <w:tc>
          <w:tcPr>
            <w:tcW w:w="2549" w:type="dxa"/>
            <w:vMerge w:val="restart"/>
          </w:tcPr>
          <w:p w14:paraId="238E7CA4" w14:textId="7B5858F5" w:rsidR="00DD5E1E" w:rsidRPr="00CC6CC2" w:rsidRDefault="00DD5E1E" w:rsidP="00342CE8">
            <w:pPr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Связь с ЕТКС или КС</w:t>
            </w:r>
            <w:r w:rsidR="00EE296D">
              <w:rPr>
                <w:rFonts w:cs="Times New Roman"/>
                <w:szCs w:val="24"/>
              </w:rPr>
              <w:t xml:space="preserve"> </w:t>
            </w:r>
            <w:r w:rsidR="00EE296D" w:rsidRPr="00EE296D">
              <w:rPr>
                <w:rFonts w:cs="Times New Roman"/>
                <w:szCs w:val="24"/>
              </w:rPr>
              <w:t>или другими справочниками профессии</w:t>
            </w:r>
          </w:p>
        </w:tc>
        <w:tc>
          <w:tcPr>
            <w:tcW w:w="3263" w:type="dxa"/>
            <w:gridSpan w:val="2"/>
          </w:tcPr>
          <w:p w14:paraId="2C505AB3" w14:textId="65589127" w:rsidR="00DD5E1E" w:rsidRPr="00CC6CC2" w:rsidRDefault="00DD5E1E" w:rsidP="00DD5E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Номер выпуска</w:t>
            </w:r>
          </w:p>
        </w:tc>
        <w:tc>
          <w:tcPr>
            <w:tcW w:w="3970" w:type="dxa"/>
            <w:gridSpan w:val="2"/>
          </w:tcPr>
          <w:p w14:paraId="21B44492" w14:textId="11C56A40" w:rsidR="00DD5E1E" w:rsidRPr="00CC6CC2" w:rsidRDefault="00DD5E1E" w:rsidP="00DD5E1E">
            <w:pPr>
              <w:pStyle w:val="a8"/>
              <w:tabs>
                <w:tab w:val="left" w:pos="241"/>
              </w:tabs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профессии</w:t>
            </w:r>
          </w:p>
        </w:tc>
      </w:tr>
      <w:tr w:rsidR="00DD5E1E" w:rsidRPr="00CC6CC2" w14:paraId="7F9E079F" w14:textId="77777777" w:rsidTr="00EE296D">
        <w:trPr>
          <w:trHeight w:val="748"/>
        </w:trPr>
        <w:tc>
          <w:tcPr>
            <w:tcW w:w="2549" w:type="dxa"/>
            <w:vMerge/>
          </w:tcPr>
          <w:p w14:paraId="74C2463E" w14:textId="77777777" w:rsidR="00DD5E1E" w:rsidRPr="00CC6CC2" w:rsidRDefault="00DD5E1E" w:rsidP="00DD5E1E">
            <w:pPr>
              <w:rPr>
                <w:rFonts w:cs="Times New Roman"/>
                <w:szCs w:val="24"/>
              </w:rPr>
            </w:pPr>
          </w:p>
        </w:tc>
        <w:tc>
          <w:tcPr>
            <w:tcW w:w="3263" w:type="dxa"/>
            <w:gridSpan w:val="2"/>
          </w:tcPr>
          <w:p w14:paraId="5C0DB6C7" w14:textId="59B51D2B" w:rsidR="00DD5E1E" w:rsidRPr="00CC6CC2" w:rsidRDefault="00EE296D" w:rsidP="00342CE8">
            <w:pPr>
              <w:jc w:val="both"/>
              <w:rPr>
                <w:rFonts w:cs="Times New Roman"/>
                <w:szCs w:val="24"/>
              </w:rPr>
            </w:pPr>
            <w:r w:rsidRPr="00EE296D">
              <w:rPr>
                <w:rFonts w:cs="Times New Roman"/>
                <w:szCs w:val="24"/>
              </w:rPr>
              <w:t xml:space="preserve">Типовые квалификационные характеристики должностей руководителей, специалистов и других служащих организаций </w:t>
            </w:r>
            <w:r w:rsidRPr="00C3388B">
              <w:rPr>
                <w:rFonts w:cs="Times New Roman"/>
                <w:szCs w:val="24"/>
              </w:rPr>
              <w:t>нефтегазодобывающей отрасли:</w:t>
            </w:r>
            <w:r w:rsidR="00DD5E1E" w:rsidRPr="00C3388B">
              <w:rPr>
                <w:rFonts w:cs="Times New Roman"/>
                <w:szCs w:val="24"/>
              </w:rPr>
              <w:t xml:space="preserve"> п. 1</w:t>
            </w:r>
            <w:r w:rsidRPr="00A72B12">
              <w:rPr>
                <w:rFonts w:cs="Times New Roman"/>
                <w:szCs w:val="24"/>
              </w:rPr>
              <w:t>19</w:t>
            </w:r>
            <w:r w:rsidR="00DD5E1E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</w:tcPr>
          <w:p w14:paraId="1529CCAF" w14:textId="142CEA1E" w:rsidR="00DD5E1E" w:rsidRPr="00CC6CC2" w:rsidRDefault="00DD5E1E" w:rsidP="00342CE8">
            <w:pPr>
              <w:pStyle w:val="a8"/>
              <w:tabs>
                <w:tab w:val="left" w:pos="241"/>
              </w:tabs>
              <w:ind w:left="0"/>
              <w:jc w:val="both"/>
              <w:rPr>
                <w:rFonts w:cs="Times New Roman"/>
                <w:szCs w:val="24"/>
              </w:rPr>
            </w:pPr>
            <w:r w:rsidRPr="00C3388B">
              <w:rPr>
                <w:rFonts w:cs="Times New Roman"/>
                <w:szCs w:val="24"/>
              </w:rPr>
              <w:t xml:space="preserve">Техник по </w:t>
            </w:r>
            <w:r w:rsidR="00EE296D" w:rsidRPr="00C3388B">
              <w:rPr>
                <w:rFonts w:cs="Times New Roman"/>
                <w:szCs w:val="24"/>
              </w:rPr>
              <w:t>эксплуатации оборудования</w:t>
            </w:r>
            <w:r w:rsidR="00EE296D" w:rsidRPr="00EE296D">
              <w:rPr>
                <w:rFonts w:cs="Times New Roman"/>
                <w:szCs w:val="24"/>
              </w:rPr>
              <w:t xml:space="preserve"> газовых объектов</w:t>
            </w:r>
          </w:p>
        </w:tc>
      </w:tr>
      <w:tr w:rsidR="0080290D" w:rsidRPr="00CC6CC2" w14:paraId="695276F9" w14:textId="77777777" w:rsidTr="00A72B12">
        <w:trPr>
          <w:trHeight w:val="296"/>
        </w:trPr>
        <w:tc>
          <w:tcPr>
            <w:tcW w:w="2549" w:type="dxa"/>
            <w:vMerge w:val="restart"/>
          </w:tcPr>
          <w:p w14:paraId="30412382" w14:textId="77777777" w:rsidR="0080290D" w:rsidRPr="00CC6CC2" w:rsidRDefault="0080290D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555" w:type="dxa"/>
          </w:tcPr>
          <w:p w14:paraId="4DFBFCEE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Уровень образования: </w:t>
            </w:r>
          </w:p>
        </w:tc>
        <w:tc>
          <w:tcPr>
            <w:tcW w:w="2688" w:type="dxa"/>
            <w:gridSpan w:val="2"/>
          </w:tcPr>
          <w:p w14:paraId="572313F8" w14:textId="77777777" w:rsidR="0080290D" w:rsidRPr="00CC6CC2" w:rsidRDefault="0080290D" w:rsidP="0080290D">
            <w:pPr>
              <w:rPr>
                <w:rFonts w:cs="Times New Roman"/>
                <w:bCs/>
                <w:szCs w:val="24"/>
                <w:lang w:val="kk-KZ"/>
              </w:rPr>
            </w:pPr>
            <w:r w:rsidRPr="00CC6CC2">
              <w:rPr>
                <w:rFonts w:cs="Times New Roman"/>
                <w:bCs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90" w:type="dxa"/>
          </w:tcPr>
          <w:p w14:paraId="77C2054E" w14:textId="77777777" w:rsidR="0080290D" w:rsidRPr="00CC6CC2" w:rsidRDefault="0080290D" w:rsidP="0080290D">
            <w:pPr>
              <w:rPr>
                <w:rFonts w:cs="Times New Roman"/>
                <w:bCs/>
                <w:szCs w:val="24"/>
                <w:lang w:val="kk-KZ"/>
              </w:rPr>
            </w:pPr>
            <w:r w:rsidRPr="00CC6CC2">
              <w:rPr>
                <w:rFonts w:cs="Times New Roman"/>
                <w:bCs/>
                <w:szCs w:val="24"/>
                <w:lang w:val="kk-KZ"/>
              </w:rPr>
              <w:t xml:space="preserve">Квалификация: </w:t>
            </w:r>
          </w:p>
        </w:tc>
      </w:tr>
      <w:tr w:rsidR="00240A54" w:rsidRPr="00CC6CC2" w14:paraId="09327EC3" w14:textId="77777777" w:rsidTr="00A72B12">
        <w:trPr>
          <w:trHeight w:val="1140"/>
        </w:trPr>
        <w:tc>
          <w:tcPr>
            <w:tcW w:w="2549" w:type="dxa"/>
            <w:vMerge/>
          </w:tcPr>
          <w:p w14:paraId="1BAB0F31" w14:textId="77777777" w:rsidR="00240A54" w:rsidRPr="00CC6CC2" w:rsidRDefault="00240A54" w:rsidP="00240A54">
            <w:pPr>
              <w:rPr>
                <w:rFonts w:cs="Times New Roman"/>
                <w:szCs w:val="24"/>
              </w:rPr>
            </w:pPr>
          </w:p>
        </w:tc>
        <w:tc>
          <w:tcPr>
            <w:tcW w:w="2555" w:type="dxa"/>
          </w:tcPr>
          <w:p w14:paraId="0C729163" w14:textId="0AEB2CDB" w:rsidR="00240A54" w:rsidRPr="00CC6CC2" w:rsidRDefault="004038E5" w:rsidP="00240A54">
            <w:pPr>
              <w:rPr>
                <w:rFonts w:cs="Times New Roman"/>
                <w:szCs w:val="24"/>
              </w:rPr>
            </w:pPr>
            <w:r w:rsidRPr="004038E5">
              <w:rPr>
                <w:rFonts w:cs="Times New Roman"/>
                <w:szCs w:val="24"/>
              </w:rPr>
              <w:t>Общее среднее образование и техническое и профессиональное образование</w:t>
            </w:r>
          </w:p>
          <w:p w14:paraId="22403A7D" w14:textId="18232809" w:rsidR="00240A54" w:rsidRPr="00EC39F6" w:rsidRDefault="00240A54" w:rsidP="00240A54">
            <w:r w:rsidRPr="00CC6CC2">
              <w:rPr>
                <w:rFonts w:cs="Times New Roman"/>
                <w:szCs w:val="24"/>
              </w:rPr>
              <w:t>(4 уровень МСКО)</w:t>
            </w:r>
            <w:r w:rsidR="00995B0E">
              <w:t xml:space="preserve"> </w:t>
            </w:r>
          </w:p>
        </w:tc>
        <w:tc>
          <w:tcPr>
            <w:tcW w:w="2688" w:type="dxa"/>
            <w:gridSpan w:val="2"/>
          </w:tcPr>
          <w:p w14:paraId="151097BE" w14:textId="77777777" w:rsidR="00240A54" w:rsidRPr="00CC6CC2" w:rsidRDefault="00240A54" w:rsidP="00240A54">
            <w:pPr>
              <w:jc w:val="both"/>
              <w:rPr>
                <w:rFonts w:cs="Times New Roman"/>
                <w:bCs/>
                <w:szCs w:val="24"/>
                <w:lang w:val="kk-KZ"/>
              </w:rPr>
            </w:pPr>
            <w:r w:rsidRPr="00CC6CC2">
              <w:rPr>
                <w:rFonts w:cs="Times New Roman"/>
                <w:bCs/>
                <w:szCs w:val="24"/>
                <w:lang w:val="kk-KZ"/>
              </w:rPr>
              <w:t xml:space="preserve">Техническое обслуживание и ремонт оборудования предприятий нефтегазодобывающей и химической промышленностей </w:t>
            </w:r>
            <w:r w:rsidRPr="00CC6CC2">
              <w:rPr>
                <w:rFonts w:cs="Times New Roman"/>
                <w:bCs/>
                <w:szCs w:val="24"/>
              </w:rPr>
              <w:t>(в т.ч. др. специальности, приравненные к данной специальности)</w:t>
            </w:r>
          </w:p>
        </w:tc>
        <w:tc>
          <w:tcPr>
            <w:tcW w:w="1990" w:type="dxa"/>
          </w:tcPr>
          <w:p w14:paraId="389A0EB1" w14:textId="77777777" w:rsidR="00240A54" w:rsidRPr="00CC6CC2" w:rsidRDefault="00240A54" w:rsidP="00240A54">
            <w:pPr>
              <w:rPr>
                <w:rFonts w:cs="Times New Roman"/>
                <w:bCs/>
                <w:szCs w:val="24"/>
                <w:lang w:val="kk-KZ"/>
              </w:rPr>
            </w:pPr>
            <w:r w:rsidRPr="00CC6CC2">
              <w:rPr>
                <w:rFonts w:cs="Times New Roman"/>
                <w:bCs/>
                <w:szCs w:val="24"/>
                <w:lang w:val="kk-KZ"/>
              </w:rPr>
              <w:t>Техник-механик</w:t>
            </w:r>
          </w:p>
        </w:tc>
      </w:tr>
    </w:tbl>
    <w:p w14:paraId="7135A5E0" w14:textId="77777777" w:rsidR="0012081B" w:rsidRPr="00CC6CC2" w:rsidRDefault="0012081B">
      <w:pPr>
        <w:rPr>
          <w:rFonts w:cs="Times New Roman"/>
          <w:szCs w:val="24"/>
        </w:rPr>
      </w:pPr>
      <w:r w:rsidRPr="00CC6CC2">
        <w:rPr>
          <w:rFonts w:cs="Times New Roman"/>
          <w:szCs w:val="24"/>
        </w:rP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47"/>
        <w:gridCol w:w="2414"/>
        <w:gridCol w:w="848"/>
        <w:gridCol w:w="1984"/>
        <w:gridCol w:w="1989"/>
      </w:tblGrid>
      <w:tr w:rsidR="0080290D" w:rsidRPr="00CC6CC2" w14:paraId="20CFFD86" w14:textId="77777777" w:rsidTr="00E50EB2">
        <w:trPr>
          <w:trHeight w:val="20"/>
          <w:tblHeader/>
        </w:trPr>
        <w:tc>
          <w:tcPr>
            <w:tcW w:w="9782" w:type="dxa"/>
            <w:gridSpan w:val="5"/>
          </w:tcPr>
          <w:p w14:paraId="32297491" w14:textId="77777777" w:rsidR="0080290D" w:rsidRPr="00CC6CC2" w:rsidRDefault="0080290D" w:rsidP="0080290D">
            <w:pPr>
              <w:spacing w:after="30" w:line="270" w:lineRule="atLeast"/>
              <w:jc w:val="center"/>
              <w:textAlignment w:val="baseline"/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lastRenderedPageBreak/>
              <w:t xml:space="preserve">КАРТОЧКА ПРОФЕССИИ: </w:t>
            </w:r>
          </w:p>
          <w:p w14:paraId="7B69B19E" w14:textId="77777777" w:rsidR="0080290D" w:rsidRPr="00CC6CC2" w:rsidRDefault="0080290D" w:rsidP="007C76FC">
            <w:pPr>
              <w:spacing w:after="30" w:line="270" w:lineRule="atLeast"/>
              <w:jc w:val="center"/>
              <w:textAlignment w:val="baseline"/>
              <w:rPr>
                <w:rFonts w:cs="Times New Roman"/>
                <w:b/>
                <w:szCs w:val="24"/>
                <w:lang w:val="kk-KZ"/>
              </w:rPr>
            </w:pPr>
            <w:r w:rsidRPr="00CC6CC2">
              <w:rPr>
                <w:rFonts w:cs="Times New Roman"/>
                <w:b/>
                <w:szCs w:val="24"/>
              </w:rPr>
              <w:t xml:space="preserve">СЛЕСАРЬ </w:t>
            </w:r>
            <w:r w:rsidR="007C76FC" w:rsidRPr="00CC6CC2">
              <w:rPr>
                <w:rFonts w:cs="Times New Roman"/>
                <w:b/>
                <w:szCs w:val="24"/>
              </w:rPr>
              <w:t>ПО ЭКСПЛУАТАЦИИ И РЕМОНТУ ГАЗОВОГО ОБОРУДОВАНИЯ</w:t>
            </w:r>
          </w:p>
        </w:tc>
      </w:tr>
      <w:tr w:rsidR="0080290D" w:rsidRPr="00CC6CC2" w14:paraId="18207C4D" w14:textId="77777777" w:rsidTr="003C1B1E">
        <w:trPr>
          <w:trHeight w:val="20"/>
        </w:trPr>
        <w:tc>
          <w:tcPr>
            <w:tcW w:w="2547" w:type="dxa"/>
          </w:tcPr>
          <w:p w14:paraId="663DD2B9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Код:</w:t>
            </w:r>
          </w:p>
        </w:tc>
        <w:tc>
          <w:tcPr>
            <w:tcW w:w="7235" w:type="dxa"/>
            <w:gridSpan w:val="4"/>
          </w:tcPr>
          <w:p w14:paraId="6CC9E343" w14:textId="77777777" w:rsidR="0080290D" w:rsidRPr="00CC6CC2" w:rsidRDefault="007C76FC" w:rsidP="0080290D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7126-9-020</w:t>
            </w:r>
          </w:p>
        </w:tc>
      </w:tr>
      <w:tr w:rsidR="0080290D" w:rsidRPr="00CC6CC2" w14:paraId="04FDD704" w14:textId="77777777" w:rsidTr="003C1B1E">
        <w:trPr>
          <w:trHeight w:val="20"/>
        </w:trPr>
        <w:tc>
          <w:tcPr>
            <w:tcW w:w="2547" w:type="dxa"/>
          </w:tcPr>
          <w:p w14:paraId="314D4C4C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Код группы:</w:t>
            </w:r>
          </w:p>
        </w:tc>
        <w:tc>
          <w:tcPr>
            <w:tcW w:w="7235" w:type="dxa"/>
            <w:gridSpan w:val="4"/>
          </w:tcPr>
          <w:p w14:paraId="7D74CD88" w14:textId="77777777" w:rsidR="0080290D" w:rsidRPr="00CC6CC2" w:rsidRDefault="0080290D" w:rsidP="0080290D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7126-9</w:t>
            </w:r>
          </w:p>
        </w:tc>
      </w:tr>
      <w:tr w:rsidR="0080290D" w:rsidRPr="00CC6CC2" w14:paraId="1077C0CF" w14:textId="77777777" w:rsidTr="003C1B1E">
        <w:trPr>
          <w:trHeight w:val="20"/>
        </w:trPr>
        <w:tc>
          <w:tcPr>
            <w:tcW w:w="2547" w:type="dxa"/>
          </w:tcPr>
          <w:p w14:paraId="192E6AA1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Профессия:</w:t>
            </w:r>
          </w:p>
        </w:tc>
        <w:tc>
          <w:tcPr>
            <w:tcW w:w="7235" w:type="dxa"/>
            <w:gridSpan w:val="4"/>
          </w:tcPr>
          <w:p w14:paraId="24BD627B" w14:textId="77777777" w:rsidR="0080290D" w:rsidRPr="00CC6CC2" w:rsidRDefault="0080290D" w:rsidP="0080290D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Слесарь </w:t>
            </w:r>
            <w:r w:rsidR="007C76FC" w:rsidRPr="00CC6CC2">
              <w:rPr>
                <w:rFonts w:cs="Times New Roman"/>
                <w:szCs w:val="24"/>
              </w:rPr>
              <w:t>по эксплуатации и ремонту газового оборудования</w:t>
            </w:r>
          </w:p>
        </w:tc>
      </w:tr>
      <w:tr w:rsidR="0080290D" w:rsidRPr="00CC6CC2" w14:paraId="4990406B" w14:textId="77777777" w:rsidTr="003C1B1E">
        <w:trPr>
          <w:trHeight w:val="20"/>
        </w:trPr>
        <w:tc>
          <w:tcPr>
            <w:tcW w:w="2547" w:type="dxa"/>
          </w:tcPr>
          <w:p w14:paraId="5D2C7A8C" w14:textId="77777777" w:rsidR="0080290D" w:rsidRPr="00CC6CC2" w:rsidRDefault="0080290D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5" w:type="dxa"/>
            <w:gridSpan w:val="4"/>
          </w:tcPr>
          <w:p w14:paraId="0E66334A" w14:textId="15C8AF74" w:rsidR="007C76FC" w:rsidRPr="00CC6CC2" w:rsidRDefault="0080290D" w:rsidP="007C76FC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Слесарь </w:t>
            </w:r>
            <w:r w:rsidR="00DF7933" w:rsidRPr="00CC6CC2">
              <w:rPr>
                <w:rFonts w:cs="Times New Roman"/>
                <w:szCs w:val="24"/>
              </w:rPr>
              <w:t>по эксплуатации и ремонту газового оборудования 2</w:t>
            </w:r>
            <w:r w:rsidR="00473148">
              <w:rPr>
                <w:rFonts w:cs="Times New Roman"/>
                <w:szCs w:val="24"/>
              </w:rPr>
              <w:t>-5</w:t>
            </w:r>
            <w:r w:rsidR="00DF7933" w:rsidRPr="00CC6CC2">
              <w:rPr>
                <w:rFonts w:cs="Times New Roman"/>
                <w:szCs w:val="24"/>
              </w:rPr>
              <w:t>-го разряда</w:t>
            </w:r>
          </w:p>
          <w:p w14:paraId="4CB958D4" w14:textId="77777777" w:rsidR="007D6595" w:rsidRDefault="007D6595" w:rsidP="0080290D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Слесарь по ремонту</w:t>
            </w:r>
          </w:p>
          <w:p w14:paraId="7D919D4C" w14:textId="0125E999" w:rsidR="007D6595" w:rsidRDefault="006E721B" w:rsidP="007D6595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Слесарь-</w:t>
            </w:r>
            <w:r w:rsidR="007D6595">
              <w:rPr>
                <w:rFonts w:cs="Times New Roman"/>
                <w:szCs w:val="24"/>
              </w:rPr>
              <w:t>ремонтник</w:t>
            </w:r>
          </w:p>
          <w:p w14:paraId="564C561B" w14:textId="77777777" w:rsidR="007D6595" w:rsidRPr="00CC6CC2" w:rsidRDefault="005C6B8D" w:rsidP="007D6595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Слесарь по ремонту технологического оборудования</w:t>
            </w:r>
          </w:p>
        </w:tc>
      </w:tr>
      <w:tr w:rsidR="0080290D" w:rsidRPr="00CC6CC2" w14:paraId="7E21EBB3" w14:textId="77777777" w:rsidTr="003C1B1E">
        <w:trPr>
          <w:trHeight w:val="20"/>
        </w:trPr>
        <w:tc>
          <w:tcPr>
            <w:tcW w:w="2547" w:type="dxa"/>
          </w:tcPr>
          <w:p w14:paraId="3E043751" w14:textId="77777777" w:rsidR="0080290D" w:rsidRPr="00CC6CC2" w:rsidRDefault="0080290D" w:rsidP="0080290D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5" w:type="dxa"/>
            <w:gridSpan w:val="4"/>
          </w:tcPr>
          <w:p w14:paraId="42CAEE39" w14:textId="7D8D45AC" w:rsidR="0080290D" w:rsidRPr="00F36871" w:rsidRDefault="007C76FC" w:rsidP="0080290D">
            <w:pPr>
              <w:spacing w:after="30" w:line="270" w:lineRule="atLeast"/>
              <w:textAlignment w:val="baseline"/>
              <w:rPr>
                <w:rFonts w:cs="Times New Roman"/>
                <w:szCs w:val="24"/>
                <w:highlight w:val="yellow"/>
              </w:rPr>
            </w:pPr>
            <w:r w:rsidRPr="00C476E8">
              <w:rPr>
                <w:rFonts w:cs="Times New Roman"/>
                <w:szCs w:val="24"/>
              </w:rPr>
              <w:t>3</w:t>
            </w:r>
          </w:p>
        </w:tc>
      </w:tr>
      <w:tr w:rsidR="0080290D" w:rsidRPr="00CC6CC2" w14:paraId="643E7EB6" w14:textId="77777777" w:rsidTr="003C1B1E">
        <w:trPr>
          <w:trHeight w:val="20"/>
        </w:trPr>
        <w:tc>
          <w:tcPr>
            <w:tcW w:w="2547" w:type="dxa"/>
          </w:tcPr>
          <w:p w14:paraId="765C40EA" w14:textId="77777777" w:rsidR="0080290D" w:rsidRPr="00CC6CC2" w:rsidRDefault="0080290D" w:rsidP="0080290D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Основная цель деятельности:</w:t>
            </w:r>
          </w:p>
        </w:tc>
        <w:tc>
          <w:tcPr>
            <w:tcW w:w="7235" w:type="dxa"/>
            <w:gridSpan w:val="4"/>
          </w:tcPr>
          <w:p w14:paraId="4C3339D5" w14:textId="77777777" w:rsidR="0080290D" w:rsidRPr="00342802" w:rsidRDefault="00342802" w:rsidP="0080290D">
            <w:pPr>
              <w:tabs>
                <w:tab w:val="left" w:pos="2730"/>
              </w:tabs>
              <w:spacing w:after="30" w:line="270" w:lineRule="atLeast"/>
              <w:textAlignment w:val="baseline"/>
              <w:rPr>
                <w:rFonts w:cs="Times New Roman"/>
                <w:i/>
                <w:szCs w:val="24"/>
              </w:rPr>
            </w:pPr>
            <w:r w:rsidRPr="00342802">
              <w:rPr>
                <w:rStyle w:val="a9"/>
                <w:i w:val="0"/>
              </w:rPr>
              <w:t>Обеспечение надежного и эффективного функционирования газотранспортного оборудования</w:t>
            </w:r>
          </w:p>
        </w:tc>
      </w:tr>
      <w:tr w:rsidR="007D6595" w:rsidRPr="00BC1E10" w14:paraId="4B35188E" w14:textId="77777777" w:rsidTr="003C1B1E">
        <w:trPr>
          <w:trHeight w:val="20"/>
        </w:trPr>
        <w:tc>
          <w:tcPr>
            <w:tcW w:w="2547" w:type="dxa"/>
            <w:vMerge w:val="restart"/>
          </w:tcPr>
          <w:p w14:paraId="4C900041" w14:textId="77777777" w:rsidR="007D6595" w:rsidRPr="000471BD" w:rsidRDefault="007D6595" w:rsidP="0080290D">
            <w:pPr>
              <w:rPr>
                <w:rFonts w:cs="Times New Roman"/>
                <w:b/>
                <w:szCs w:val="24"/>
              </w:rPr>
            </w:pPr>
            <w:r w:rsidRPr="000471BD">
              <w:rPr>
                <w:rFonts w:cs="Times New Roman"/>
                <w:b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4B66AC48" w14:textId="77777777" w:rsidR="007D6595" w:rsidRPr="000471BD" w:rsidRDefault="007D6595" w:rsidP="00342CE8">
            <w:pPr>
              <w:jc w:val="both"/>
              <w:rPr>
                <w:rFonts w:cs="Times New Roman"/>
                <w:b/>
                <w:szCs w:val="24"/>
                <w:lang w:val="kk-KZ"/>
              </w:rPr>
            </w:pPr>
            <w:r w:rsidRPr="000471BD">
              <w:rPr>
                <w:rFonts w:cs="Times New Roman"/>
                <w:b/>
                <w:szCs w:val="24"/>
              </w:rPr>
              <w:t>Обязательные трудовые функции:</w:t>
            </w:r>
          </w:p>
        </w:tc>
        <w:tc>
          <w:tcPr>
            <w:tcW w:w="3973" w:type="dxa"/>
            <w:gridSpan w:val="2"/>
          </w:tcPr>
          <w:p w14:paraId="3CEC2ADC" w14:textId="77777777" w:rsidR="007D6595" w:rsidRPr="000471BD" w:rsidRDefault="007D6595" w:rsidP="003D06FC">
            <w:pPr>
              <w:pStyle w:val="a8"/>
              <w:numPr>
                <w:ilvl w:val="0"/>
                <w:numId w:val="9"/>
              </w:numPr>
              <w:tabs>
                <w:tab w:val="left" w:pos="462"/>
              </w:tabs>
              <w:ind w:left="0" w:firstLine="0"/>
              <w:jc w:val="both"/>
              <w:rPr>
                <w:rFonts w:cs="Times New Roman"/>
                <w:i/>
                <w:szCs w:val="24"/>
                <w:lang w:val="kk-KZ"/>
              </w:rPr>
            </w:pPr>
            <w:r w:rsidRPr="000471BD">
              <w:rPr>
                <w:rStyle w:val="a9"/>
                <w:i w:val="0"/>
              </w:rPr>
              <w:t>Техническое обслуживание и ремонт (ТОиР) простых и средней сложности элементов газотранспортного оборудования</w:t>
            </w:r>
          </w:p>
        </w:tc>
      </w:tr>
      <w:tr w:rsidR="007D6595" w:rsidRPr="00BC1E10" w14:paraId="2BB2BD84" w14:textId="77777777" w:rsidTr="003C1B1E">
        <w:trPr>
          <w:trHeight w:val="20"/>
        </w:trPr>
        <w:tc>
          <w:tcPr>
            <w:tcW w:w="2547" w:type="dxa"/>
            <w:vMerge/>
          </w:tcPr>
          <w:p w14:paraId="4EFBE93C" w14:textId="77777777" w:rsidR="007D6595" w:rsidRPr="000471BD" w:rsidRDefault="007D6595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12F80FC" w14:textId="77777777" w:rsidR="007D6595" w:rsidRPr="000471BD" w:rsidRDefault="007D6595" w:rsidP="0080290D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973" w:type="dxa"/>
            <w:gridSpan w:val="2"/>
          </w:tcPr>
          <w:p w14:paraId="06740364" w14:textId="77777777" w:rsidR="007D6595" w:rsidRPr="000471BD" w:rsidRDefault="007D6595" w:rsidP="003D06FC">
            <w:pPr>
              <w:pStyle w:val="a8"/>
              <w:numPr>
                <w:ilvl w:val="0"/>
                <w:numId w:val="9"/>
              </w:numPr>
              <w:tabs>
                <w:tab w:val="left" w:pos="462"/>
              </w:tabs>
              <w:ind w:left="0" w:firstLine="0"/>
              <w:jc w:val="both"/>
              <w:rPr>
                <w:rStyle w:val="a9"/>
                <w:i w:val="0"/>
              </w:rPr>
            </w:pPr>
            <w:r w:rsidRPr="000471BD">
              <w:rPr>
                <w:rStyle w:val="a9"/>
                <w:i w:val="0"/>
              </w:rPr>
              <w:t>ТОиР сложного газотранспортного оборудования</w:t>
            </w:r>
          </w:p>
        </w:tc>
      </w:tr>
      <w:tr w:rsidR="0080290D" w:rsidRPr="00BC1E10" w14:paraId="161D4421" w14:textId="77777777" w:rsidTr="003C1B1E">
        <w:trPr>
          <w:trHeight w:val="20"/>
        </w:trPr>
        <w:tc>
          <w:tcPr>
            <w:tcW w:w="2547" w:type="dxa"/>
            <w:vMerge/>
          </w:tcPr>
          <w:p w14:paraId="031D2E8C" w14:textId="77777777" w:rsidR="0080290D" w:rsidRPr="000471BD" w:rsidRDefault="0080290D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118F702D" w14:textId="77777777" w:rsidR="0080290D" w:rsidRPr="000471BD" w:rsidRDefault="0080290D" w:rsidP="00342CE8">
            <w:pPr>
              <w:jc w:val="both"/>
              <w:rPr>
                <w:rFonts w:cs="Times New Roman"/>
                <w:b/>
                <w:szCs w:val="24"/>
              </w:rPr>
            </w:pPr>
            <w:r w:rsidRPr="000471BD">
              <w:rPr>
                <w:rFonts w:cs="Times New Roman"/>
                <w:b/>
                <w:szCs w:val="24"/>
              </w:rPr>
              <w:t>Дополнительные трудовые функции:</w:t>
            </w:r>
          </w:p>
        </w:tc>
        <w:tc>
          <w:tcPr>
            <w:tcW w:w="3973" w:type="dxa"/>
            <w:gridSpan w:val="2"/>
          </w:tcPr>
          <w:p w14:paraId="46CF347C" w14:textId="66424DDB" w:rsidR="0080290D" w:rsidRPr="000471BD" w:rsidRDefault="00C3388B" w:rsidP="00C27E1B">
            <w:pPr>
              <w:pStyle w:val="a8"/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7D6595" w:rsidRPr="00BC1E10" w14:paraId="112000E8" w14:textId="77777777" w:rsidTr="003C1B1E">
        <w:trPr>
          <w:trHeight w:val="20"/>
        </w:trPr>
        <w:tc>
          <w:tcPr>
            <w:tcW w:w="2547" w:type="dxa"/>
            <w:vMerge w:val="restart"/>
          </w:tcPr>
          <w:p w14:paraId="7BCB599C" w14:textId="77777777" w:rsidR="007D6595" w:rsidRPr="000471BD" w:rsidRDefault="007D6595" w:rsidP="0080290D">
            <w:pPr>
              <w:rPr>
                <w:rFonts w:cs="Times New Roman"/>
                <w:b/>
                <w:szCs w:val="24"/>
              </w:rPr>
            </w:pPr>
            <w:r w:rsidRPr="000471BD">
              <w:rPr>
                <w:rFonts w:cs="Times New Roman"/>
                <w:b/>
                <w:szCs w:val="24"/>
              </w:rPr>
              <w:t>Трудовая функция 1:</w:t>
            </w:r>
          </w:p>
          <w:p w14:paraId="4339BBA5" w14:textId="77777777" w:rsidR="007D6595" w:rsidRPr="000471BD" w:rsidRDefault="007D6595" w:rsidP="0080290D">
            <w:pPr>
              <w:rPr>
                <w:rFonts w:cs="Times New Roman"/>
                <w:szCs w:val="24"/>
              </w:rPr>
            </w:pPr>
          </w:p>
          <w:p w14:paraId="18E07A17" w14:textId="77777777" w:rsidR="007D6595" w:rsidRPr="000471BD" w:rsidRDefault="007D6595" w:rsidP="00342CE8">
            <w:pPr>
              <w:jc w:val="both"/>
              <w:rPr>
                <w:rFonts w:cs="Times New Roman"/>
                <w:szCs w:val="24"/>
              </w:rPr>
            </w:pPr>
            <w:r w:rsidRPr="000471BD">
              <w:rPr>
                <w:rStyle w:val="a9"/>
                <w:i w:val="0"/>
              </w:rPr>
              <w:t>Техническое обслуживание и ремонт (ТОиР) простых и средней сложности элементов газотранспортного оборудования</w:t>
            </w:r>
          </w:p>
        </w:tc>
        <w:tc>
          <w:tcPr>
            <w:tcW w:w="3262" w:type="dxa"/>
            <w:gridSpan w:val="2"/>
            <w:vMerge w:val="restart"/>
          </w:tcPr>
          <w:p w14:paraId="76B89354" w14:textId="77777777" w:rsidR="007D6595" w:rsidRPr="000471BD" w:rsidRDefault="007D6595" w:rsidP="0080290D">
            <w:pPr>
              <w:rPr>
                <w:rFonts w:cs="Times New Roman"/>
                <w:b/>
                <w:szCs w:val="24"/>
              </w:rPr>
            </w:pPr>
            <w:r w:rsidRPr="000471BD">
              <w:rPr>
                <w:rFonts w:cs="Times New Roman"/>
                <w:b/>
                <w:szCs w:val="24"/>
              </w:rPr>
              <w:t>Задача 1:</w:t>
            </w:r>
          </w:p>
          <w:p w14:paraId="21F8E897" w14:textId="77777777" w:rsidR="007D6595" w:rsidRPr="000471BD" w:rsidRDefault="007D6595" w:rsidP="0080290D">
            <w:pPr>
              <w:rPr>
                <w:rFonts w:cs="Times New Roman"/>
                <w:szCs w:val="24"/>
              </w:rPr>
            </w:pPr>
          </w:p>
          <w:p w14:paraId="64FFB20F" w14:textId="156A05ED" w:rsidR="007D6595" w:rsidRPr="00A72B12" w:rsidRDefault="000E6F2C" w:rsidP="00342CE8">
            <w:pPr>
              <w:jc w:val="both"/>
              <w:rPr>
                <w:rFonts w:cs="Times New Roman"/>
                <w:szCs w:val="24"/>
              </w:rPr>
            </w:pPr>
            <w:r w:rsidRPr="000471BD">
              <w:t>П</w:t>
            </w:r>
            <w:r w:rsidRPr="000471BD">
              <w:rPr>
                <w:rFonts w:cs="Times New Roman"/>
                <w:szCs w:val="24"/>
              </w:rPr>
              <w:t>оддержание газотранспортного оборудования в работоспособном состоянии</w:t>
            </w:r>
          </w:p>
        </w:tc>
        <w:tc>
          <w:tcPr>
            <w:tcW w:w="3973" w:type="dxa"/>
            <w:gridSpan w:val="2"/>
          </w:tcPr>
          <w:p w14:paraId="405ED50C" w14:textId="77777777" w:rsidR="007D6595" w:rsidRPr="000471BD" w:rsidRDefault="007D6595" w:rsidP="00C27E1B">
            <w:pPr>
              <w:tabs>
                <w:tab w:val="left" w:pos="8"/>
                <w:tab w:val="left" w:pos="230"/>
                <w:tab w:val="left" w:pos="433"/>
              </w:tabs>
              <w:ind w:firstLine="8"/>
              <w:rPr>
                <w:rFonts w:cs="Times New Roman"/>
                <w:b/>
                <w:szCs w:val="24"/>
              </w:rPr>
            </w:pPr>
            <w:r w:rsidRPr="000471BD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7D6595" w:rsidRPr="00CC6CC2" w14:paraId="391A648A" w14:textId="77777777" w:rsidTr="003C1B1E">
        <w:trPr>
          <w:trHeight w:val="20"/>
        </w:trPr>
        <w:tc>
          <w:tcPr>
            <w:tcW w:w="2547" w:type="dxa"/>
            <w:vMerge/>
          </w:tcPr>
          <w:p w14:paraId="13CF8C11" w14:textId="77777777" w:rsidR="007D6595" w:rsidRPr="000471BD" w:rsidRDefault="007D659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C3D1C1B" w14:textId="77777777" w:rsidR="007D6595" w:rsidRPr="000471BD" w:rsidRDefault="007D659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6F6BE690" w14:textId="728C9F6D" w:rsidR="007D6595" w:rsidRPr="000471BD" w:rsidRDefault="007D6595" w:rsidP="00C27E1B">
            <w:pPr>
              <w:tabs>
                <w:tab w:val="left" w:pos="8"/>
                <w:tab w:val="left" w:pos="230"/>
                <w:tab w:val="left" w:pos="433"/>
              </w:tabs>
              <w:ind w:firstLine="8"/>
              <w:jc w:val="both"/>
              <w:rPr>
                <w:rFonts w:cs="Times New Roman"/>
                <w:szCs w:val="24"/>
              </w:rPr>
            </w:pPr>
            <w:r w:rsidRPr="000471BD">
              <w:rPr>
                <w:rFonts w:cs="Times New Roman"/>
                <w:szCs w:val="24"/>
              </w:rPr>
              <w:t>Разряд 2</w:t>
            </w:r>
            <w:r w:rsidR="004038E5">
              <w:rPr>
                <w:rFonts w:cs="Times New Roman"/>
                <w:szCs w:val="24"/>
              </w:rPr>
              <w:t>-</w:t>
            </w:r>
            <w:r w:rsidR="00C27E1B" w:rsidRPr="000471BD">
              <w:rPr>
                <w:rFonts w:cs="Times New Roman"/>
                <w:szCs w:val="24"/>
              </w:rPr>
              <w:t>3</w:t>
            </w:r>
          </w:p>
          <w:p w14:paraId="53681F27" w14:textId="018C3C01" w:rsidR="00C27E1B" w:rsidRPr="000471BD" w:rsidRDefault="00C27E1B" w:rsidP="003D06FC">
            <w:pPr>
              <w:pStyle w:val="a8"/>
              <w:numPr>
                <w:ilvl w:val="0"/>
                <w:numId w:val="33"/>
              </w:numPr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0471BD">
              <w:rPr>
                <w:rStyle w:val="a9"/>
                <w:i w:val="0"/>
              </w:rPr>
              <w:t>Читать техническую документацию общего и специализированного назначения</w:t>
            </w:r>
          </w:p>
          <w:p w14:paraId="5C7FFF1F" w14:textId="7BE6AE4D" w:rsidR="00C27E1B" w:rsidRPr="00A72B12" w:rsidRDefault="00C27E1B" w:rsidP="003D06FC">
            <w:pPr>
              <w:pStyle w:val="a8"/>
              <w:numPr>
                <w:ilvl w:val="0"/>
                <w:numId w:val="33"/>
              </w:numPr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Fonts w:cs="Times New Roman"/>
                <w:szCs w:val="24"/>
              </w:rPr>
            </w:pPr>
            <w:r w:rsidRPr="000471BD">
              <w:rPr>
                <w:rStyle w:val="a9"/>
                <w:i w:val="0"/>
              </w:rPr>
              <w:t>Работать ручным слесарным инструментом</w:t>
            </w:r>
          </w:p>
          <w:p w14:paraId="356B2DF1" w14:textId="5BB9CC2A" w:rsidR="00C27E1B" w:rsidRPr="00A72B12" w:rsidRDefault="00C27E1B" w:rsidP="003D06FC">
            <w:pPr>
              <w:pStyle w:val="a8"/>
              <w:numPr>
                <w:ilvl w:val="0"/>
                <w:numId w:val="33"/>
              </w:numPr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72B12">
              <w:rPr>
                <w:rStyle w:val="a9"/>
                <w:i w:val="0"/>
              </w:rPr>
              <w:t xml:space="preserve">Выявлять и устранять мелкие неполадки на простых и средней сложности узлах и механизмах машин и аппаратов, насосов, трубопроводов и </w:t>
            </w:r>
            <w:r w:rsidR="009300C3" w:rsidRPr="00A72B12">
              <w:rPr>
                <w:rStyle w:val="a9"/>
                <w:i w:val="0"/>
              </w:rPr>
              <w:t>трубопроводной арматуры</w:t>
            </w:r>
          </w:p>
          <w:p w14:paraId="6BCE3CAE" w14:textId="01DA46F2" w:rsidR="00C27E1B" w:rsidRPr="00A72B12" w:rsidRDefault="00C27E1B" w:rsidP="003D06FC">
            <w:pPr>
              <w:pStyle w:val="a8"/>
              <w:numPr>
                <w:ilvl w:val="0"/>
                <w:numId w:val="33"/>
              </w:numPr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Fonts w:cs="Times New Roman"/>
                <w:szCs w:val="24"/>
              </w:rPr>
            </w:pPr>
            <w:r w:rsidRPr="00A72B12">
              <w:rPr>
                <w:rStyle w:val="a9"/>
                <w:i w:val="0"/>
              </w:rPr>
              <w:t>Работать с изоляционными материалами</w:t>
            </w:r>
          </w:p>
          <w:p w14:paraId="61FAE003" w14:textId="2DE063AB" w:rsidR="00C27E1B" w:rsidRPr="00A72B12" w:rsidRDefault="00C27E1B" w:rsidP="003D06FC">
            <w:pPr>
              <w:pStyle w:val="a8"/>
              <w:numPr>
                <w:ilvl w:val="0"/>
                <w:numId w:val="33"/>
              </w:numPr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72B12">
              <w:rPr>
                <w:rStyle w:val="a9"/>
                <w:i w:val="0"/>
              </w:rPr>
              <w:t>Производить настройку редукционных клапанов на поршневых, винтовых, шестеренчатых насосах</w:t>
            </w:r>
          </w:p>
          <w:p w14:paraId="7070B638" w14:textId="145C61FB" w:rsidR="00C27E1B" w:rsidRPr="00A72B12" w:rsidRDefault="00C27E1B" w:rsidP="003D06FC">
            <w:pPr>
              <w:pStyle w:val="a8"/>
              <w:numPr>
                <w:ilvl w:val="0"/>
                <w:numId w:val="33"/>
              </w:numPr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72B12">
              <w:rPr>
                <w:rStyle w:val="a9"/>
                <w:i w:val="0"/>
              </w:rPr>
              <w:t>Отбирать пробу масла на химический анализ</w:t>
            </w:r>
          </w:p>
          <w:p w14:paraId="2F0B6819" w14:textId="37278FE8" w:rsidR="00C27E1B" w:rsidRPr="00A72B12" w:rsidRDefault="00C27E1B" w:rsidP="003D06FC">
            <w:pPr>
              <w:pStyle w:val="a8"/>
              <w:numPr>
                <w:ilvl w:val="0"/>
                <w:numId w:val="33"/>
              </w:numPr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72B12">
              <w:rPr>
                <w:rStyle w:val="a9"/>
                <w:i w:val="0"/>
              </w:rPr>
              <w:t>Производить замену элементов масляных и воздушных фильтров ГПА, ТХА</w:t>
            </w:r>
          </w:p>
          <w:p w14:paraId="63A55455" w14:textId="03C89A31" w:rsidR="00C27E1B" w:rsidRPr="00A72B12" w:rsidRDefault="00C27E1B" w:rsidP="003D06FC">
            <w:pPr>
              <w:pStyle w:val="a8"/>
              <w:numPr>
                <w:ilvl w:val="0"/>
                <w:numId w:val="33"/>
              </w:numPr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72B12">
              <w:rPr>
                <w:rStyle w:val="a9"/>
                <w:i w:val="0"/>
              </w:rPr>
              <w:t>Пользоваться парогенераторными установками и компрессорами для очистки оборудования</w:t>
            </w:r>
          </w:p>
          <w:p w14:paraId="58A12522" w14:textId="77777777" w:rsidR="007D6595" w:rsidRPr="00A72B12" w:rsidRDefault="00C27E1B" w:rsidP="003D06FC">
            <w:pPr>
              <w:pStyle w:val="a8"/>
              <w:numPr>
                <w:ilvl w:val="0"/>
                <w:numId w:val="33"/>
              </w:numPr>
              <w:tabs>
                <w:tab w:val="left" w:pos="8"/>
                <w:tab w:val="left" w:pos="230"/>
                <w:tab w:val="left" w:pos="433"/>
              </w:tabs>
              <w:ind w:left="0" w:firstLine="8"/>
              <w:jc w:val="both"/>
              <w:rPr>
                <w:rFonts w:cs="Times New Roman"/>
                <w:szCs w:val="24"/>
              </w:rPr>
            </w:pPr>
            <w:r w:rsidRPr="00A72B12">
              <w:rPr>
                <w:rStyle w:val="a9"/>
                <w:i w:val="0"/>
              </w:rPr>
              <w:t xml:space="preserve">Выполнять разметочные работы и </w:t>
            </w:r>
            <w:r w:rsidRPr="00A72B12">
              <w:rPr>
                <w:rStyle w:val="a9"/>
                <w:i w:val="0"/>
              </w:rPr>
              <w:lastRenderedPageBreak/>
              <w:t>работы по резке металла</w:t>
            </w:r>
          </w:p>
        </w:tc>
      </w:tr>
      <w:tr w:rsidR="007D6595" w:rsidRPr="00CC6CC2" w14:paraId="6AB72557" w14:textId="77777777" w:rsidTr="003C1B1E">
        <w:trPr>
          <w:trHeight w:val="20"/>
        </w:trPr>
        <w:tc>
          <w:tcPr>
            <w:tcW w:w="2547" w:type="dxa"/>
            <w:vMerge/>
          </w:tcPr>
          <w:p w14:paraId="448FDE25" w14:textId="77777777" w:rsidR="007D6595" w:rsidRPr="00CC6CC2" w:rsidRDefault="007D659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E4A0D60" w14:textId="77777777" w:rsidR="007D6595" w:rsidRPr="00CC6CC2" w:rsidRDefault="007D659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59F01735" w14:textId="77777777" w:rsidR="007D6595" w:rsidRPr="00C27E1B" w:rsidRDefault="007D6595" w:rsidP="00C27E1B">
            <w:pPr>
              <w:tabs>
                <w:tab w:val="left" w:pos="8"/>
                <w:tab w:val="left" w:pos="230"/>
                <w:tab w:val="left" w:pos="433"/>
              </w:tabs>
              <w:ind w:firstLine="8"/>
              <w:rPr>
                <w:rFonts w:cs="Times New Roman"/>
                <w:b/>
                <w:szCs w:val="24"/>
              </w:rPr>
            </w:pPr>
            <w:r w:rsidRPr="00C27E1B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7D6595" w:rsidRPr="00CC6CC2" w14:paraId="5F4C7AF1" w14:textId="77777777" w:rsidTr="003C1B1E">
        <w:trPr>
          <w:trHeight w:val="20"/>
        </w:trPr>
        <w:tc>
          <w:tcPr>
            <w:tcW w:w="2547" w:type="dxa"/>
            <w:vMerge/>
          </w:tcPr>
          <w:p w14:paraId="0F2079B0" w14:textId="77777777" w:rsidR="007D6595" w:rsidRPr="00CC6CC2" w:rsidRDefault="007D659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BE90ACF" w14:textId="77777777" w:rsidR="007D6595" w:rsidRPr="00CC6CC2" w:rsidRDefault="007D6595" w:rsidP="0080290D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6650980A" w14:textId="37420C56" w:rsidR="007D6595" w:rsidRDefault="007D6595" w:rsidP="00C27E1B">
            <w:pPr>
              <w:tabs>
                <w:tab w:val="left" w:pos="230"/>
                <w:tab w:val="left" w:pos="291"/>
                <w:tab w:val="left" w:pos="433"/>
              </w:tabs>
              <w:ind w:firstLine="8"/>
              <w:jc w:val="both"/>
              <w:rPr>
                <w:rFonts w:cs="Times New Roman"/>
                <w:szCs w:val="24"/>
              </w:rPr>
            </w:pPr>
            <w:r w:rsidRPr="00C27E1B">
              <w:rPr>
                <w:rFonts w:cs="Times New Roman"/>
                <w:szCs w:val="24"/>
              </w:rPr>
              <w:t>Разряд 2</w:t>
            </w:r>
            <w:r w:rsidR="004038E5">
              <w:rPr>
                <w:rFonts w:cs="Times New Roman"/>
                <w:szCs w:val="24"/>
              </w:rPr>
              <w:t>-</w:t>
            </w:r>
            <w:r w:rsidR="00C27E1B" w:rsidRPr="00C27E1B">
              <w:rPr>
                <w:rFonts w:cs="Times New Roman"/>
                <w:szCs w:val="24"/>
              </w:rPr>
              <w:t xml:space="preserve">3 </w:t>
            </w:r>
          </w:p>
          <w:p w14:paraId="513AFBE6" w14:textId="41CFF449" w:rsidR="00C27E1B" w:rsidRPr="00C27E1B" w:rsidRDefault="00C27E1B" w:rsidP="003D06FC">
            <w:pPr>
              <w:pStyle w:val="a8"/>
              <w:numPr>
                <w:ilvl w:val="0"/>
                <w:numId w:val="17"/>
              </w:numPr>
              <w:tabs>
                <w:tab w:val="left" w:pos="230"/>
                <w:tab w:val="left" w:pos="291"/>
                <w:tab w:val="left" w:pos="433"/>
              </w:tabs>
              <w:ind w:left="0" w:firstLine="8"/>
              <w:jc w:val="both"/>
              <w:rPr>
                <w:rFonts w:cs="Times New Roman"/>
                <w:szCs w:val="24"/>
              </w:rPr>
            </w:pPr>
            <w:r w:rsidRPr="00C27E1B">
              <w:rPr>
                <w:rStyle w:val="a9"/>
                <w:i w:val="0"/>
              </w:rPr>
              <w:t>Основы материаловедения</w:t>
            </w:r>
          </w:p>
          <w:p w14:paraId="5EDE92D3" w14:textId="61DB6DFB" w:rsidR="00C27E1B" w:rsidRPr="00C27E1B" w:rsidRDefault="00C27E1B" w:rsidP="003D06FC">
            <w:pPr>
              <w:pStyle w:val="a8"/>
              <w:numPr>
                <w:ilvl w:val="0"/>
                <w:numId w:val="17"/>
              </w:numPr>
              <w:tabs>
                <w:tab w:val="left" w:pos="230"/>
                <w:tab w:val="left" w:pos="291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27E1B">
              <w:rPr>
                <w:rStyle w:val="a9"/>
                <w:i w:val="0"/>
              </w:rPr>
              <w:t xml:space="preserve">Устройство, назначение и принцип действия простых и средней сложности узлов и механизмов машин и аппаратов, насосов, трубопроводов и </w:t>
            </w:r>
            <w:r w:rsidR="009300C3">
              <w:rPr>
                <w:rStyle w:val="a9"/>
                <w:i w:val="0"/>
              </w:rPr>
              <w:t>трубопроводной арматуры</w:t>
            </w:r>
          </w:p>
          <w:p w14:paraId="1BB3948D" w14:textId="3A1731BE" w:rsidR="00C27E1B" w:rsidRPr="00C27E1B" w:rsidRDefault="00C27E1B" w:rsidP="003D06FC">
            <w:pPr>
              <w:pStyle w:val="a8"/>
              <w:numPr>
                <w:ilvl w:val="0"/>
                <w:numId w:val="17"/>
              </w:numPr>
              <w:tabs>
                <w:tab w:val="left" w:pos="230"/>
                <w:tab w:val="left" w:pos="291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27E1B">
              <w:rPr>
                <w:rStyle w:val="a9"/>
                <w:i w:val="0"/>
              </w:rPr>
              <w:t>Основные приемы слесарных работ</w:t>
            </w:r>
          </w:p>
          <w:p w14:paraId="5356AE47" w14:textId="26DC0DA8" w:rsidR="00C27E1B" w:rsidRPr="00C27E1B" w:rsidRDefault="00C27E1B" w:rsidP="003D06FC">
            <w:pPr>
              <w:pStyle w:val="a8"/>
              <w:numPr>
                <w:ilvl w:val="0"/>
                <w:numId w:val="17"/>
              </w:numPr>
              <w:tabs>
                <w:tab w:val="left" w:pos="230"/>
                <w:tab w:val="left" w:pos="291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27E1B">
              <w:rPr>
                <w:rStyle w:val="a9"/>
                <w:i w:val="0"/>
              </w:rPr>
              <w:t xml:space="preserve">Характерные неисправности простых и средней сложности узлов и механизмов машин и аппаратов, насосов, трубопроводов и </w:t>
            </w:r>
            <w:r w:rsidR="009300C3">
              <w:rPr>
                <w:rStyle w:val="a9"/>
                <w:i w:val="0"/>
              </w:rPr>
              <w:t>трубопроводной арматуры</w:t>
            </w:r>
          </w:p>
          <w:p w14:paraId="3F68B774" w14:textId="6304B262" w:rsidR="00C27E1B" w:rsidRPr="00C27E1B" w:rsidRDefault="00C27E1B" w:rsidP="003D06FC">
            <w:pPr>
              <w:pStyle w:val="a8"/>
              <w:numPr>
                <w:ilvl w:val="0"/>
                <w:numId w:val="17"/>
              </w:numPr>
              <w:tabs>
                <w:tab w:val="left" w:pos="230"/>
                <w:tab w:val="left" w:pos="291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27E1B">
              <w:rPr>
                <w:rStyle w:val="a9"/>
                <w:i w:val="0"/>
              </w:rPr>
              <w:t>Нормы расхода сырья и материалов на выполняемые работы</w:t>
            </w:r>
          </w:p>
          <w:p w14:paraId="2F52B8EE" w14:textId="463C36F6" w:rsidR="00C27E1B" w:rsidRPr="00C27E1B" w:rsidRDefault="00C27E1B" w:rsidP="003D06FC">
            <w:pPr>
              <w:pStyle w:val="a8"/>
              <w:numPr>
                <w:ilvl w:val="0"/>
                <w:numId w:val="17"/>
              </w:numPr>
              <w:tabs>
                <w:tab w:val="left" w:pos="230"/>
                <w:tab w:val="left" w:pos="291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27E1B">
              <w:rPr>
                <w:rStyle w:val="a9"/>
                <w:i w:val="0"/>
              </w:rPr>
              <w:t xml:space="preserve">Последовательность и содержание операций при выполнении технического обслуживания простых и средней сложности узлов и механизмов машин и аппаратов, насосов, трубопроводов и </w:t>
            </w:r>
            <w:r w:rsidR="009300C3">
              <w:rPr>
                <w:rStyle w:val="a9"/>
                <w:i w:val="0"/>
              </w:rPr>
              <w:t>трубопроводной арматуры</w:t>
            </w:r>
          </w:p>
          <w:p w14:paraId="138D497F" w14:textId="0F1561A6" w:rsidR="00C27E1B" w:rsidRPr="00C27E1B" w:rsidRDefault="00C27E1B" w:rsidP="003D06FC">
            <w:pPr>
              <w:pStyle w:val="a8"/>
              <w:numPr>
                <w:ilvl w:val="0"/>
                <w:numId w:val="17"/>
              </w:numPr>
              <w:tabs>
                <w:tab w:val="left" w:pos="230"/>
                <w:tab w:val="left" w:pos="291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27E1B">
              <w:rPr>
                <w:rStyle w:val="a9"/>
                <w:i w:val="0"/>
              </w:rPr>
              <w:t>Признаки, характеризующие состояние обслуживаемого оборудования (горячий резерв, резерв, техническое обслуживание, ремонт, консервация)</w:t>
            </w:r>
          </w:p>
          <w:p w14:paraId="2E49481B" w14:textId="424FCE75" w:rsidR="00C27E1B" w:rsidRPr="00C27E1B" w:rsidRDefault="00C27E1B" w:rsidP="003D06FC">
            <w:pPr>
              <w:pStyle w:val="a8"/>
              <w:numPr>
                <w:ilvl w:val="0"/>
                <w:numId w:val="17"/>
              </w:numPr>
              <w:tabs>
                <w:tab w:val="left" w:pos="230"/>
                <w:tab w:val="left" w:pos="291"/>
                <w:tab w:val="left" w:pos="433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27E1B">
              <w:rPr>
                <w:rStyle w:val="a9"/>
                <w:i w:val="0"/>
              </w:rPr>
              <w:t>Правила и способы отбора проб масла для химического анализа</w:t>
            </w:r>
          </w:p>
          <w:p w14:paraId="1BB08E36" w14:textId="0AB03E57" w:rsidR="007D6595" w:rsidRPr="00C27E1B" w:rsidRDefault="00C27E1B" w:rsidP="003D06FC">
            <w:pPr>
              <w:pStyle w:val="a8"/>
              <w:numPr>
                <w:ilvl w:val="0"/>
                <w:numId w:val="17"/>
              </w:numPr>
              <w:tabs>
                <w:tab w:val="left" w:pos="230"/>
                <w:tab w:val="left" w:pos="291"/>
                <w:tab w:val="left" w:pos="433"/>
              </w:tabs>
              <w:ind w:left="0" w:firstLine="8"/>
              <w:jc w:val="both"/>
              <w:rPr>
                <w:rFonts w:cs="Times New Roman"/>
                <w:szCs w:val="24"/>
              </w:rPr>
            </w:pPr>
            <w:r w:rsidRPr="00C27E1B">
              <w:rPr>
                <w:rStyle w:val="a9"/>
                <w:i w:val="0"/>
              </w:rPr>
              <w:t>Правила, инструкции по эксплуатации оборудования, используемых инструментов и приспособлений</w:t>
            </w:r>
          </w:p>
        </w:tc>
      </w:tr>
      <w:tr w:rsidR="007D6595" w:rsidRPr="00CC6CC2" w14:paraId="799AF8E0" w14:textId="77777777" w:rsidTr="003C1B1E">
        <w:trPr>
          <w:trHeight w:val="20"/>
        </w:trPr>
        <w:tc>
          <w:tcPr>
            <w:tcW w:w="2547" w:type="dxa"/>
            <w:vMerge/>
          </w:tcPr>
          <w:p w14:paraId="14155AC7" w14:textId="77777777" w:rsidR="007D6595" w:rsidRPr="00CC6CC2" w:rsidRDefault="007D6595" w:rsidP="009300C3">
            <w:pPr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12483500" w14:textId="77777777" w:rsidR="007D6595" w:rsidRDefault="007D6595" w:rsidP="009300C3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 xml:space="preserve">Задача </w:t>
            </w:r>
            <w:r w:rsidR="00C27E1B">
              <w:rPr>
                <w:rFonts w:cs="Times New Roman"/>
                <w:b/>
                <w:szCs w:val="24"/>
              </w:rPr>
              <w:t>2</w:t>
            </w:r>
            <w:r w:rsidRPr="00CC6CC2">
              <w:rPr>
                <w:rFonts w:cs="Times New Roman"/>
                <w:b/>
                <w:szCs w:val="24"/>
              </w:rPr>
              <w:t>:</w:t>
            </w:r>
          </w:p>
          <w:p w14:paraId="7725F705" w14:textId="77777777" w:rsidR="00C27E1B" w:rsidRDefault="00C27E1B" w:rsidP="009300C3">
            <w:pPr>
              <w:rPr>
                <w:rStyle w:val="a9"/>
              </w:rPr>
            </w:pPr>
          </w:p>
          <w:p w14:paraId="06827999" w14:textId="77777777" w:rsidR="00C27E1B" w:rsidRPr="001F56EE" w:rsidRDefault="00C27E1B" w:rsidP="00342CE8">
            <w:pPr>
              <w:jc w:val="both"/>
              <w:rPr>
                <w:rFonts w:cs="Times New Roman"/>
                <w:i/>
                <w:szCs w:val="24"/>
              </w:rPr>
            </w:pPr>
            <w:r w:rsidRPr="001F56EE">
              <w:rPr>
                <w:rStyle w:val="a9"/>
                <w:i w:val="0"/>
              </w:rPr>
              <w:t>Подготовка к ремонту узлов и механизмов машин и аппаратов, агрегатов газотранспортного оборудования</w:t>
            </w:r>
          </w:p>
        </w:tc>
        <w:tc>
          <w:tcPr>
            <w:tcW w:w="3973" w:type="dxa"/>
            <w:gridSpan w:val="2"/>
          </w:tcPr>
          <w:p w14:paraId="567FA2F2" w14:textId="77777777" w:rsidR="007D6595" w:rsidRPr="00C27E1B" w:rsidRDefault="007D6595" w:rsidP="00C27E1B">
            <w:pPr>
              <w:tabs>
                <w:tab w:val="left" w:pos="291"/>
              </w:tabs>
              <w:ind w:firstLine="8"/>
              <w:rPr>
                <w:rFonts w:cs="Times New Roman"/>
                <w:b/>
                <w:szCs w:val="24"/>
              </w:rPr>
            </w:pPr>
            <w:r w:rsidRPr="00C27E1B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7D6595" w:rsidRPr="00CC6CC2" w14:paraId="1DEC73FE" w14:textId="77777777" w:rsidTr="003C1B1E">
        <w:trPr>
          <w:trHeight w:val="20"/>
        </w:trPr>
        <w:tc>
          <w:tcPr>
            <w:tcW w:w="2547" w:type="dxa"/>
            <w:vMerge/>
          </w:tcPr>
          <w:p w14:paraId="494A96D8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D89C4D8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05A8E877" w14:textId="33B1881A" w:rsidR="00D67673" w:rsidRDefault="004038E5" w:rsidP="00D67673">
            <w:pPr>
              <w:tabs>
                <w:tab w:val="left" w:pos="8"/>
                <w:tab w:val="left" w:pos="230"/>
                <w:tab w:val="left" w:pos="433"/>
              </w:tabs>
              <w:ind w:firstLine="8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2-</w:t>
            </w:r>
            <w:r w:rsidR="00206DFC">
              <w:rPr>
                <w:rFonts w:cs="Times New Roman"/>
                <w:szCs w:val="24"/>
              </w:rPr>
              <w:t xml:space="preserve">3 </w:t>
            </w:r>
          </w:p>
          <w:p w14:paraId="39516D48" w14:textId="26544F4C" w:rsidR="007D6595" w:rsidRPr="001F56EE" w:rsidRDefault="00C27E1B" w:rsidP="003D06FC">
            <w:pPr>
              <w:pStyle w:val="a8"/>
              <w:numPr>
                <w:ilvl w:val="0"/>
                <w:numId w:val="3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Использовать простые приспособления для разборки, сборки узлов и механизмов</w:t>
            </w:r>
          </w:p>
          <w:p w14:paraId="03DA42B2" w14:textId="0B72D939" w:rsidR="00C27E1B" w:rsidRPr="001F56EE" w:rsidRDefault="00C27E1B" w:rsidP="003D06FC">
            <w:pPr>
              <w:pStyle w:val="a8"/>
              <w:numPr>
                <w:ilvl w:val="0"/>
                <w:numId w:val="3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Изготавливать уплотнительные прокладки несложной конфигурации</w:t>
            </w:r>
          </w:p>
          <w:p w14:paraId="673D4A7A" w14:textId="5004258A" w:rsidR="00C27E1B" w:rsidRPr="001F56EE" w:rsidRDefault="00C27E1B" w:rsidP="003D06FC">
            <w:pPr>
              <w:pStyle w:val="a8"/>
              <w:numPr>
                <w:ilvl w:val="0"/>
                <w:numId w:val="3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Осуществлять шурфовку трубопроводов и оборудования, расположенного под землей</w:t>
            </w:r>
          </w:p>
          <w:p w14:paraId="355F23C8" w14:textId="4A210410" w:rsidR="00C27E1B" w:rsidRPr="001F56EE" w:rsidRDefault="00C27E1B" w:rsidP="003D06FC">
            <w:pPr>
              <w:pStyle w:val="a8"/>
              <w:numPr>
                <w:ilvl w:val="0"/>
                <w:numId w:val="3"/>
              </w:numPr>
              <w:tabs>
                <w:tab w:val="left" w:pos="291"/>
              </w:tabs>
              <w:ind w:left="0" w:firstLine="8"/>
              <w:jc w:val="both"/>
              <w:rPr>
                <w:rFonts w:cs="Times New Roman"/>
                <w:i/>
                <w:szCs w:val="24"/>
              </w:rPr>
            </w:pPr>
            <w:r w:rsidRPr="001F56EE">
              <w:rPr>
                <w:rStyle w:val="a9"/>
                <w:i w:val="0"/>
              </w:rPr>
              <w:lastRenderedPageBreak/>
              <w:t>Содержать оборудование, инструменты, приспособления в надлежащем состоянии</w:t>
            </w:r>
          </w:p>
        </w:tc>
      </w:tr>
      <w:tr w:rsidR="007D6595" w:rsidRPr="00CC6CC2" w14:paraId="22D1357B" w14:textId="77777777" w:rsidTr="003C1B1E">
        <w:trPr>
          <w:trHeight w:val="20"/>
        </w:trPr>
        <w:tc>
          <w:tcPr>
            <w:tcW w:w="2547" w:type="dxa"/>
            <w:vMerge/>
          </w:tcPr>
          <w:p w14:paraId="132AA3EE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5DF8DF7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4C5638E3" w14:textId="77777777" w:rsidR="007D6595" w:rsidRPr="001F56EE" w:rsidRDefault="007D6595" w:rsidP="00C27E1B">
            <w:pPr>
              <w:tabs>
                <w:tab w:val="left" w:pos="291"/>
              </w:tabs>
              <w:ind w:firstLine="8"/>
              <w:rPr>
                <w:rFonts w:cs="Times New Roman"/>
                <w:b/>
                <w:szCs w:val="24"/>
              </w:rPr>
            </w:pPr>
            <w:r w:rsidRPr="001F56EE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7D6595" w:rsidRPr="00CC6CC2" w14:paraId="2730B313" w14:textId="77777777" w:rsidTr="003C1B1E">
        <w:trPr>
          <w:trHeight w:val="20"/>
        </w:trPr>
        <w:tc>
          <w:tcPr>
            <w:tcW w:w="2547" w:type="dxa"/>
            <w:vMerge/>
          </w:tcPr>
          <w:p w14:paraId="4EFD816E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E5B3951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41839CD8" w14:textId="09A52FF2" w:rsidR="00D67673" w:rsidRDefault="004038E5" w:rsidP="00D67673">
            <w:pPr>
              <w:tabs>
                <w:tab w:val="left" w:pos="8"/>
                <w:tab w:val="left" w:pos="230"/>
                <w:tab w:val="left" w:pos="433"/>
              </w:tabs>
              <w:ind w:firstLine="8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2-</w:t>
            </w:r>
            <w:r w:rsidR="00206DFC">
              <w:rPr>
                <w:rFonts w:cs="Times New Roman"/>
                <w:szCs w:val="24"/>
              </w:rPr>
              <w:t>3</w:t>
            </w:r>
          </w:p>
          <w:p w14:paraId="3CB2C8E5" w14:textId="6FA5A6FC" w:rsidR="007D6595" w:rsidRPr="001F56EE" w:rsidRDefault="00C27E1B" w:rsidP="003D06FC">
            <w:pPr>
              <w:pStyle w:val="a8"/>
              <w:numPr>
                <w:ilvl w:val="0"/>
                <w:numId w:val="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Устройство отдельных аппаратов, узлов и арматуры</w:t>
            </w:r>
          </w:p>
          <w:p w14:paraId="31D1C565" w14:textId="41041532" w:rsidR="00C27E1B" w:rsidRPr="001F56EE" w:rsidRDefault="00C27E1B" w:rsidP="003D06FC">
            <w:pPr>
              <w:pStyle w:val="a8"/>
              <w:numPr>
                <w:ilvl w:val="0"/>
                <w:numId w:val="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Принципиальная технологическая схема и схема коммуникаций обслуживаемого оборудования</w:t>
            </w:r>
          </w:p>
          <w:p w14:paraId="578E831D" w14:textId="54ADFE8C" w:rsidR="00C27E1B" w:rsidRPr="001F56EE" w:rsidRDefault="00C27E1B" w:rsidP="003D06FC">
            <w:pPr>
              <w:pStyle w:val="a8"/>
              <w:numPr>
                <w:ilvl w:val="0"/>
                <w:numId w:val="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Порядок выполнения земляных работ при шурфовке трубопроводов и оборудования, расположенного под землей</w:t>
            </w:r>
          </w:p>
          <w:p w14:paraId="1148DE0F" w14:textId="320B2377" w:rsidR="00C27E1B" w:rsidRPr="001F56EE" w:rsidRDefault="00C27E1B" w:rsidP="003D06FC">
            <w:pPr>
              <w:pStyle w:val="a8"/>
              <w:numPr>
                <w:ilvl w:val="0"/>
                <w:numId w:val="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Правила выполнения погрузочно-разгрузочных работ</w:t>
            </w:r>
          </w:p>
          <w:p w14:paraId="337B95DB" w14:textId="77777777" w:rsidR="00C27E1B" w:rsidRPr="001F56EE" w:rsidRDefault="001F56EE" w:rsidP="003D06FC">
            <w:pPr>
              <w:pStyle w:val="a8"/>
              <w:numPr>
                <w:ilvl w:val="0"/>
                <w:numId w:val="4"/>
              </w:numPr>
              <w:tabs>
                <w:tab w:val="left" w:pos="291"/>
              </w:tabs>
              <w:ind w:left="0" w:firstLine="8"/>
              <w:jc w:val="both"/>
              <w:rPr>
                <w:rFonts w:cs="Times New Roman"/>
                <w:i/>
                <w:szCs w:val="24"/>
              </w:rPr>
            </w:pPr>
            <w:r w:rsidRPr="001F56EE">
              <w:rPr>
                <w:rStyle w:val="a9"/>
                <w:i w:val="0"/>
              </w:rPr>
              <w:t>Правила, инструкции по эксплуатации газотранспортного оборудования, используемых инструментов и приспособлений</w:t>
            </w:r>
          </w:p>
        </w:tc>
      </w:tr>
      <w:tr w:rsidR="007D6595" w:rsidRPr="00CC6CC2" w14:paraId="1D422A01" w14:textId="77777777" w:rsidTr="003C1B1E">
        <w:trPr>
          <w:trHeight w:val="20"/>
        </w:trPr>
        <w:tc>
          <w:tcPr>
            <w:tcW w:w="2547" w:type="dxa"/>
            <w:vMerge/>
          </w:tcPr>
          <w:p w14:paraId="1252A271" w14:textId="77777777" w:rsidR="007D6595" w:rsidRPr="00CC6CC2" w:rsidRDefault="007D6595" w:rsidP="009300C3">
            <w:pPr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072E87EB" w14:textId="46D29C92" w:rsidR="007D6595" w:rsidRDefault="007D6595" w:rsidP="009300C3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 xml:space="preserve">Задача </w:t>
            </w:r>
            <w:r w:rsidR="00473148">
              <w:rPr>
                <w:rFonts w:cs="Times New Roman"/>
                <w:b/>
                <w:szCs w:val="24"/>
              </w:rPr>
              <w:t>3</w:t>
            </w:r>
            <w:r w:rsidRPr="00CC6CC2">
              <w:rPr>
                <w:rFonts w:cs="Times New Roman"/>
                <w:b/>
                <w:szCs w:val="24"/>
              </w:rPr>
              <w:t>:</w:t>
            </w:r>
          </w:p>
          <w:p w14:paraId="1F21050F" w14:textId="77777777" w:rsidR="001F56EE" w:rsidRDefault="001F56EE" w:rsidP="009300C3">
            <w:pPr>
              <w:rPr>
                <w:rFonts w:cs="Times New Roman"/>
                <w:b/>
                <w:szCs w:val="24"/>
              </w:rPr>
            </w:pPr>
          </w:p>
          <w:p w14:paraId="50CBDD40" w14:textId="77777777" w:rsidR="001F56EE" w:rsidRPr="001F56EE" w:rsidRDefault="001F56EE" w:rsidP="00342CE8">
            <w:pPr>
              <w:jc w:val="both"/>
              <w:rPr>
                <w:rFonts w:cs="Times New Roman"/>
                <w:i/>
                <w:szCs w:val="24"/>
              </w:rPr>
            </w:pPr>
            <w:r w:rsidRPr="001F56EE">
              <w:rPr>
                <w:rStyle w:val="a9"/>
                <w:i w:val="0"/>
              </w:rPr>
              <w:t>Ремонт простых и средней сложности элементов газотранспортного оборудования</w:t>
            </w:r>
          </w:p>
        </w:tc>
        <w:tc>
          <w:tcPr>
            <w:tcW w:w="3973" w:type="dxa"/>
            <w:gridSpan w:val="2"/>
          </w:tcPr>
          <w:p w14:paraId="37F3C10F" w14:textId="77777777" w:rsidR="007D6595" w:rsidRPr="001F56EE" w:rsidRDefault="007D6595" w:rsidP="001F56EE">
            <w:pPr>
              <w:tabs>
                <w:tab w:val="left" w:pos="291"/>
              </w:tabs>
              <w:ind w:firstLine="8"/>
              <w:rPr>
                <w:rFonts w:cs="Times New Roman"/>
                <w:b/>
                <w:szCs w:val="24"/>
              </w:rPr>
            </w:pPr>
            <w:r w:rsidRPr="001F56EE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7D6595" w:rsidRPr="00CC6CC2" w14:paraId="3B5EC855" w14:textId="77777777" w:rsidTr="003C1B1E">
        <w:trPr>
          <w:trHeight w:val="20"/>
        </w:trPr>
        <w:tc>
          <w:tcPr>
            <w:tcW w:w="2547" w:type="dxa"/>
            <w:vMerge/>
          </w:tcPr>
          <w:p w14:paraId="0E521BC4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EFFF8E7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5739FB21" w14:textId="48D9C71A" w:rsidR="00D67673" w:rsidRDefault="004038E5" w:rsidP="00D67673">
            <w:pPr>
              <w:tabs>
                <w:tab w:val="left" w:pos="8"/>
                <w:tab w:val="left" w:pos="230"/>
                <w:tab w:val="left" w:pos="433"/>
              </w:tabs>
              <w:ind w:firstLine="8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2-</w:t>
            </w:r>
            <w:r w:rsidR="00206DFC">
              <w:rPr>
                <w:rFonts w:cs="Times New Roman"/>
                <w:szCs w:val="24"/>
              </w:rPr>
              <w:t>3</w:t>
            </w:r>
          </w:p>
          <w:p w14:paraId="3CFCB9CB" w14:textId="705C6791" w:rsidR="001F56EE" w:rsidRPr="001F56EE" w:rsidRDefault="001F56EE" w:rsidP="003D06FC">
            <w:pPr>
              <w:pStyle w:val="a8"/>
              <w:numPr>
                <w:ilvl w:val="0"/>
                <w:numId w:val="3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 xml:space="preserve">Производить разборку и сборку простых и средней сложности узлов и механизмов машин и аппаратов, насосов, трубопроводов и </w:t>
            </w:r>
            <w:r w:rsidR="009300C3">
              <w:rPr>
                <w:rStyle w:val="a9"/>
                <w:i w:val="0"/>
              </w:rPr>
              <w:t>трубопроводной арматуры</w:t>
            </w:r>
          </w:p>
          <w:p w14:paraId="46706E99" w14:textId="23FE0FA0" w:rsidR="001F56EE" w:rsidRPr="001F56EE" w:rsidRDefault="001F56EE" w:rsidP="003D06FC">
            <w:pPr>
              <w:pStyle w:val="a8"/>
              <w:numPr>
                <w:ilvl w:val="0"/>
                <w:numId w:val="3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Выполнять подготовку простых и средней сложности узлов и механизмов машин и аппаратов, насосов, трубопроводов и трубопроводной арматуры к сборке</w:t>
            </w:r>
          </w:p>
          <w:p w14:paraId="624FB2DB" w14:textId="64AA40F8" w:rsidR="001F56EE" w:rsidRPr="001F56EE" w:rsidRDefault="001F56EE" w:rsidP="003D06FC">
            <w:pPr>
              <w:pStyle w:val="a8"/>
              <w:numPr>
                <w:ilvl w:val="0"/>
                <w:numId w:val="3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 xml:space="preserve">Использовать слесарный инструмент и приспособления для сборки и разборки простых узлов и механизмов машин и аппаратов, насосов, трубопроводов и </w:t>
            </w:r>
            <w:r w:rsidR="009300C3">
              <w:rPr>
                <w:rStyle w:val="a9"/>
                <w:i w:val="0"/>
              </w:rPr>
              <w:t>трубопроводной арматуры</w:t>
            </w:r>
          </w:p>
          <w:p w14:paraId="268D5C25" w14:textId="728B4DBF" w:rsidR="001F56EE" w:rsidRPr="001F56EE" w:rsidRDefault="001F56EE" w:rsidP="003D06FC">
            <w:pPr>
              <w:pStyle w:val="a8"/>
              <w:numPr>
                <w:ilvl w:val="0"/>
                <w:numId w:val="3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Производить измерения при помощи измерительных приборов и инструментов</w:t>
            </w:r>
          </w:p>
          <w:p w14:paraId="1814B017" w14:textId="6532888D" w:rsidR="001F56EE" w:rsidRPr="001F56EE" w:rsidRDefault="001F56EE" w:rsidP="003D06FC">
            <w:pPr>
              <w:pStyle w:val="a8"/>
              <w:numPr>
                <w:ilvl w:val="0"/>
                <w:numId w:val="3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Работать на сверлильных, наждачных станках</w:t>
            </w:r>
          </w:p>
          <w:p w14:paraId="6CB4221E" w14:textId="5EAD8647" w:rsidR="001F56EE" w:rsidRPr="001F56EE" w:rsidRDefault="001F56EE" w:rsidP="003D06FC">
            <w:pPr>
              <w:pStyle w:val="a8"/>
              <w:numPr>
                <w:ilvl w:val="0"/>
                <w:numId w:val="34"/>
              </w:numPr>
              <w:tabs>
                <w:tab w:val="left" w:pos="291"/>
              </w:tabs>
              <w:ind w:left="0" w:firstLine="8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1F56EE">
              <w:rPr>
                <w:rStyle w:val="a9"/>
                <w:i w:val="0"/>
              </w:rPr>
              <w:t>Работать ручным инструментом</w:t>
            </w:r>
          </w:p>
          <w:p w14:paraId="558DC8D7" w14:textId="420531B4" w:rsidR="001F56EE" w:rsidRPr="001F56EE" w:rsidRDefault="001F56EE" w:rsidP="003D06FC">
            <w:pPr>
              <w:pStyle w:val="a8"/>
              <w:numPr>
                <w:ilvl w:val="0"/>
                <w:numId w:val="34"/>
              </w:numPr>
              <w:tabs>
                <w:tab w:val="left" w:pos="291"/>
              </w:tabs>
              <w:ind w:left="0" w:firstLine="8"/>
              <w:jc w:val="both"/>
              <w:rPr>
                <w:rFonts w:cs="Times New Roman"/>
                <w:i/>
                <w:szCs w:val="24"/>
              </w:rPr>
            </w:pPr>
            <w:r w:rsidRPr="001F56EE">
              <w:rPr>
                <w:rStyle w:val="a9"/>
                <w:i w:val="0"/>
              </w:rPr>
              <w:t>Производить рубку, правку, гибку, резку, опиливание, сверление простых деталей</w:t>
            </w:r>
          </w:p>
        </w:tc>
      </w:tr>
      <w:tr w:rsidR="007D6595" w:rsidRPr="00CC6CC2" w14:paraId="155C021E" w14:textId="77777777" w:rsidTr="003C1B1E">
        <w:trPr>
          <w:trHeight w:val="20"/>
        </w:trPr>
        <w:tc>
          <w:tcPr>
            <w:tcW w:w="2547" w:type="dxa"/>
            <w:vMerge/>
          </w:tcPr>
          <w:p w14:paraId="3E3831C1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CD9A0E4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13FE1443" w14:textId="77777777" w:rsidR="007D6595" w:rsidRPr="001F56EE" w:rsidRDefault="007D6595" w:rsidP="001F56EE">
            <w:pPr>
              <w:tabs>
                <w:tab w:val="left" w:pos="291"/>
              </w:tabs>
              <w:ind w:firstLine="8"/>
              <w:rPr>
                <w:rFonts w:cs="Times New Roman"/>
                <w:b/>
                <w:szCs w:val="24"/>
              </w:rPr>
            </w:pPr>
            <w:r w:rsidRPr="001F56EE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7D6595" w:rsidRPr="00CC6CC2" w14:paraId="53D92855" w14:textId="77777777" w:rsidTr="003C1B1E">
        <w:trPr>
          <w:trHeight w:val="20"/>
        </w:trPr>
        <w:tc>
          <w:tcPr>
            <w:tcW w:w="2547" w:type="dxa"/>
            <w:vMerge/>
          </w:tcPr>
          <w:p w14:paraId="05CA0016" w14:textId="77777777" w:rsidR="007D6595" w:rsidRPr="00CC6CC2" w:rsidRDefault="007D6595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171EE89" w14:textId="77777777" w:rsidR="007D6595" w:rsidRPr="00A65B3F" w:rsidRDefault="007D6595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1B3A2B01" w14:textId="69D02C26" w:rsidR="00782B14" w:rsidRDefault="004038E5" w:rsidP="00782B14">
            <w:pPr>
              <w:tabs>
                <w:tab w:val="left" w:pos="8"/>
                <w:tab w:val="left" w:pos="230"/>
                <w:tab w:val="left" w:pos="433"/>
              </w:tabs>
              <w:ind w:firstLine="8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2-</w:t>
            </w:r>
            <w:r w:rsidR="00206DFC">
              <w:rPr>
                <w:rFonts w:cs="Times New Roman"/>
                <w:szCs w:val="24"/>
              </w:rPr>
              <w:t xml:space="preserve">3 </w:t>
            </w:r>
          </w:p>
          <w:p w14:paraId="7AD8CD7D" w14:textId="5C508D0C" w:rsidR="007D6595" w:rsidRPr="00A65B3F" w:rsidRDefault="001F56EE" w:rsidP="003D06FC">
            <w:pPr>
              <w:pStyle w:val="a8"/>
              <w:numPr>
                <w:ilvl w:val="0"/>
                <w:numId w:val="35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Основные понятия о допусках и посадках, квалитетах, классах точности и чистоты обработки деталей</w:t>
            </w:r>
          </w:p>
          <w:p w14:paraId="6A503ECD" w14:textId="193FEA37" w:rsidR="001F56EE" w:rsidRPr="00A65B3F" w:rsidRDefault="001F56EE" w:rsidP="003D06FC">
            <w:pPr>
              <w:pStyle w:val="a8"/>
              <w:numPr>
                <w:ilvl w:val="0"/>
                <w:numId w:val="35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Способы технических измерений</w:t>
            </w:r>
          </w:p>
          <w:p w14:paraId="23862B32" w14:textId="44090630" w:rsidR="001F56EE" w:rsidRPr="00A65B3F" w:rsidRDefault="001F56EE" w:rsidP="003D06FC">
            <w:pPr>
              <w:pStyle w:val="a8"/>
              <w:numPr>
                <w:ilvl w:val="0"/>
                <w:numId w:val="35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 xml:space="preserve">Характерные неисправности простых и средней сложности узлов и механизмов машин и аппаратов, насосов, трубопроводов и </w:t>
            </w:r>
            <w:r w:rsidR="009300C3">
              <w:rPr>
                <w:rStyle w:val="a9"/>
                <w:i w:val="0"/>
              </w:rPr>
              <w:t>трубопроводной арматуры</w:t>
            </w:r>
          </w:p>
          <w:p w14:paraId="7B10F021" w14:textId="293F40D9" w:rsidR="001F56EE" w:rsidRPr="00A65B3F" w:rsidRDefault="001F56EE" w:rsidP="003D06FC">
            <w:pPr>
              <w:pStyle w:val="a8"/>
              <w:numPr>
                <w:ilvl w:val="0"/>
                <w:numId w:val="35"/>
              </w:numPr>
              <w:tabs>
                <w:tab w:val="left" w:pos="295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A65B3F">
              <w:rPr>
                <w:rStyle w:val="a9"/>
                <w:i w:val="0"/>
              </w:rPr>
              <w:t>Правила применения смазок, масел, моющих составов</w:t>
            </w:r>
          </w:p>
        </w:tc>
      </w:tr>
      <w:tr w:rsidR="009300C3" w:rsidRPr="00CC6CC2" w14:paraId="494CE596" w14:textId="77777777" w:rsidTr="003C1B1E">
        <w:trPr>
          <w:trHeight w:val="20"/>
        </w:trPr>
        <w:tc>
          <w:tcPr>
            <w:tcW w:w="2547" w:type="dxa"/>
            <w:vMerge w:val="restart"/>
          </w:tcPr>
          <w:p w14:paraId="4CED38F1" w14:textId="77777777" w:rsidR="009300C3" w:rsidRPr="00CC6CC2" w:rsidRDefault="009300C3" w:rsidP="001F56EE">
            <w:pPr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 xml:space="preserve">Трудовая функция </w:t>
            </w:r>
            <w:r>
              <w:rPr>
                <w:rFonts w:cs="Times New Roman"/>
                <w:b/>
                <w:szCs w:val="24"/>
              </w:rPr>
              <w:t>2</w:t>
            </w:r>
            <w:r w:rsidRPr="00CC6CC2">
              <w:rPr>
                <w:rFonts w:cs="Times New Roman"/>
                <w:b/>
                <w:szCs w:val="24"/>
              </w:rPr>
              <w:t>:</w:t>
            </w:r>
          </w:p>
          <w:p w14:paraId="43AE5D40" w14:textId="77777777" w:rsidR="009300C3" w:rsidRDefault="009300C3" w:rsidP="009300C3">
            <w:pPr>
              <w:rPr>
                <w:rStyle w:val="a9"/>
              </w:rPr>
            </w:pPr>
          </w:p>
          <w:p w14:paraId="133C4914" w14:textId="77777777" w:rsidR="009300C3" w:rsidRPr="001F56EE" w:rsidRDefault="009300C3" w:rsidP="00342CE8">
            <w:pPr>
              <w:jc w:val="both"/>
              <w:rPr>
                <w:rFonts w:cs="Times New Roman"/>
                <w:i/>
                <w:szCs w:val="24"/>
                <w:lang w:val="kk-KZ"/>
              </w:rPr>
            </w:pPr>
            <w:r w:rsidRPr="001F56EE">
              <w:rPr>
                <w:rStyle w:val="a9"/>
                <w:i w:val="0"/>
              </w:rPr>
              <w:t>ТОиР сложного газотранспортного оборудования</w:t>
            </w:r>
          </w:p>
        </w:tc>
        <w:tc>
          <w:tcPr>
            <w:tcW w:w="3262" w:type="dxa"/>
            <w:gridSpan w:val="2"/>
            <w:vMerge w:val="restart"/>
          </w:tcPr>
          <w:p w14:paraId="0ACC3C2A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A65B3F">
              <w:rPr>
                <w:rFonts w:cs="Times New Roman"/>
                <w:b/>
                <w:szCs w:val="24"/>
              </w:rPr>
              <w:t>Задача 1:</w:t>
            </w:r>
          </w:p>
          <w:p w14:paraId="582CDE10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</w:p>
          <w:p w14:paraId="4C4FFE9A" w14:textId="77777777" w:rsidR="009300C3" w:rsidRPr="00A65B3F" w:rsidRDefault="009300C3" w:rsidP="00342CE8">
            <w:pPr>
              <w:tabs>
                <w:tab w:val="left" w:pos="295"/>
              </w:tabs>
              <w:jc w:val="both"/>
              <w:rPr>
                <w:rFonts w:cs="Times New Roman"/>
                <w:szCs w:val="24"/>
              </w:rPr>
            </w:pPr>
            <w:r w:rsidRPr="00A65B3F">
              <w:rPr>
                <w:rStyle w:val="a9"/>
                <w:i w:val="0"/>
              </w:rPr>
              <w:t>Техническое обслуживание сложных узлов и механизмов машин и аппаратов, агрегатов, технологических трубопроводов</w:t>
            </w:r>
          </w:p>
        </w:tc>
        <w:tc>
          <w:tcPr>
            <w:tcW w:w="3973" w:type="dxa"/>
            <w:gridSpan w:val="2"/>
          </w:tcPr>
          <w:p w14:paraId="33E73E46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A65B3F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9300C3" w:rsidRPr="00CC6CC2" w14:paraId="788EC6A5" w14:textId="77777777" w:rsidTr="003C1B1E">
        <w:trPr>
          <w:trHeight w:val="20"/>
        </w:trPr>
        <w:tc>
          <w:tcPr>
            <w:tcW w:w="2547" w:type="dxa"/>
            <w:vMerge/>
          </w:tcPr>
          <w:p w14:paraId="26108363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28D22E9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5B813C74" w14:textId="317C39F9" w:rsidR="009300C3" w:rsidRPr="00A65B3F" w:rsidRDefault="004038E5" w:rsidP="00A65B3F">
            <w:pPr>
              <w:tabs>
                <w:tab w:val="left" w:pos="295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206DFC">
              <w:rPr>
                <w:rFonts w:cs="Times New Roman"/>
                <w:szCs w:val="24"/>
              </w:rPr>
              <w:t xml:space="preserve">5 </w:t>
            </w:r>
          </w:p>
          <w:p w14:paraId="7A407C7F" w14:textId="7AA77D66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Читать техническую документацию общего и специализированного назначения</w:t>
            </w:r>
          </w:p>
          <w:p w14:paraId="16F50522" w14:textId="0682B795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Использовать инструмент и приспособления для выполнения технического обслуживания сложных узлов и механизмов машин и аппаратов, агрегатов, технологических трубопроводов</w:t>
            </w:r>
          </w:p>
          <w:p w14:paraId="50D29988" w14:textId="5FC9769D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Работать ручным слесарным и механизированным инструментом</w:t>
            </w:r>
          </w:p>
          <w:p w14:paraId="3A58C861" w14:textId="4ED85AAC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 xml:space="preserve">Выставлять необходимый угол атаки лопастей </w:t>
            </w:r>
            <w:r w:rsidR="00BB2DC3">
              <w:rPr>
                <w:rStyle w:val="a9"/>
                <w:i w:val="0"/>
              </w:rPr>
              <w:t>аппарата воздушного охлаждения</w:t>
            </w:r>
            <w:r w:rsidRPr="00A65B3F">
              <w:rPr>
                <w:rStyle w:val="a9"/>
                <w:i w:val="0"/>
              </w:rPr>
              <w:t xml:space="preserve"> газа</w:t>
            </w:r>
          </w:p>
          <w:p w14:paraId="7B0C0022" w14:textId="5D1B5911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 xml:space="preserve">Пользоваться приспособлениями для настройки отдельных элементов системы регулирования </w:t>
            </w:r>
            <w:r w:rsidR="00BB2DC3">
              <w:rPr>
                <w:rStyle w:val="a9"/>
                <w:i w:val="0"/>
              </w:rPr>
              <w:t>газоперекачивающих агрегатов</w:t>
            </w:r>
          </w:p>
          <w:p w14:paraId="166E22D2" w14:textId="7D34C02E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Пользоваться устройствами для набивки уплотнительных материалов в шаровые краны</w:t>
            </w:r>
          </w:p>
          <w:p w14:paraId="1A3A9F8B" w14:textId="6BBDB133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Использовать поверхностно-активные вещества для определения утечек газа</w:t>
            </w:r>
          </w:p>
          <w:p w14:paraId="56075563" w14:textId="6743E18B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Пользоваться переносным газоанализатором</w:t>
            </w:r>
          </w:p>
          <w:p w14:paraId="72639226" w14:textId="3230809E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 xml:space="preserve">Пользоваться приспособлением для промывки газовоздушного тракта </w:t>
            </w:r>
            <w:r w:rsidR="00BB2DC3">
              <w:rPr>
                <w:rStyle w:val="a9"/>
                <w:i w:val="0"/>
              </w:rPr>
              <w:t>газотурбинных двигателей</w:t>
            </w:r>
          </w:p>
          <w:p w14:paraId="70EABE2D" w14:textId="77777777" w:rsidR="009300C3" w:rsidRPr="00A65B3F" w:rsidRDefault="009300C3" w:rsidP="003D06FC">
            <w:pPr>
              <w:pStyle w:val="a8"/>
              <w:numPr>
                <w:ilvl w:val="0"/>
                <w:numId w:val="36"/>
              </w:numPr>
              <w:tabs>
                <w:tab w:val="left" w:pos="295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A65B3F">
              <w:rPr>
                <w:rStyle w:val="a9"/>
                <w:i w:val="0"/>
              </w:rPr>
              <w:t>Использовать очищающие вещества</w:t>
            </w:r>
          </w:p>
        </w:tc>
      </w:tr>
      <w:tr w:rsidR="009300C3" w:rsidRPr="00CC6CC2" w14:paraId="3941C93D" w14:textId="77777777" w:rsidTr="003C1B1E">
        <w:trPr>
          <w:trHeight w:val="20"/>
        </w:trPr>
        <w:tc>
          <w:tcPr>
            <w:tcW w:w="2547" w:type="dxa"/>
            <w:vMerge/>
          </w:tcPr>
          <w:p w14:paraId="1867A35A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AF26D77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215E49CC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A65B3F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9300C3" w:rsidRPr="00CC6CC2" w14:paraId="4A3F6B70" w14:textId="77777777" w:rsidTr="003C1B1E">
        <w:trPr>
          <w:trHeight w:val="20"/>
        </w:trPr>
        <w:tc>
          <w:tcPr>
            <w:tcW w:w="2547" w:type="dxa"/>
            <w:vMerge/>
          </w:tcPr>
          <w:p w14:paraId="2BD1F07E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003E89E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20FFBCE2" w14:textId="64B61235" w:rsidR="009300C3" w:rsidRPr="00A65B3F" w:rsidRDefault="004038E5" w:rsidP="00A65B3F">
            <w:pPr>
              <w:tabs>
                <w:tab w:val="left" w:pos="295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206DFC">
              <w:rPr>
                <w:rFonts w:cs="Times New Roman"/>
                <w:szCs w:val="24"/>
              </w:rPr>
              <w:t xml:space="preserve">5 </w:t>
            </w:r>
          </w:p>
          <w:p w14:paraId="60CDF58E" w14:textId="09C2EF30" w:rsidR="009300C3" w:rsidRPr="00A65B3F" w:rsidRDefault="009300C3" w:rsidP="003D06FC">
            <w:pPr>
              <w:pStyle w:val="a8"/>
              <w:numPr>
                <w:ilvl w:val="0"/>
                <w:numId w:val="18"/>
              </w:numPr>
              <w:tabs>
                <w:tab w:val="left" w:pos="241"/>
                <w:tab w:val="left" w:pos="295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Материаловедение</w:t>
            </w:r>
          </w:p>
          <w:p w14:paraId="58522E1D" w14:textId="165ECA59" w:rsidR="009300C3" w:rsidRPr="00A65B3F" w:rsidRDefault="009300C3" w:rsidP="003D06FC">
            <w:pPr>
              <w:pStyle w:val="a8"/>
              <w:numPr>
                <w:ilvl w:val="0"/>
                <w:numId w:val="18"/>
              </w:numPr>
              <w:tabs>
                <w:tab w:val="left" w:pos="241"/>
                <w:tab w:val="left" w:pos="295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lastRenderedPageBreak/>
              <w:t>Основы газовой динамики</w:t>
            </w:r>
          </w:p>
          <w:p w14:paraId="63BFED18" w14:textId="4D857DDD" w:rsidR="009300C3" w:rsidRPr="00A65B3F" w:rsidRDefault="009300C3" w:rsidP="003D06FC">
            <w:pPr>
              <w:pStyle w:val="a8"/>
              <w:numPr>
                <w:ilvl w:val="0"/>
                <w:numId w:val="18"/>
              </w:numPr>
              <w:tabs>
                <w:tab w:val="left" w:pos="241"/>
                <w:tab w:val="left" w:pos="295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Физико-химические свойства газового конденсата, порядок и правила его утилизации</w:t>
            </w:r>
          </w:p>
          <w:p w14:paraId="54F79466" w14:textId="153A76B5" w:rsidR="009300C3" w:rsidRPr="00A65B3F" w:rsidRDefault="009300C3" w:rsidP="003D06FC">
            <w:pPr>
              <w:pStyle w:val="a8"/>
              <w:numPr>
                <w:ilvl w:val="0"/>
                <w:numId w:val="18"/>
              </w:numPr>
              <w:tabs>
                <w:tab w:val="left" w:pos="241"/>
                <w:tab w:val="left" w:pos="295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Виды, типы и характеристики устройств для набивки шаровых кранов</w:t>
            </w:r>
          </w:p>
          <w:p w14:paraId="3904EF5D" w14:textId="7EE8B50C" w:rsidR="009300C3" w:rsidRPr="00A65B3F" w:rsidRDefault="009300C3" w:rsidP="003D06FC">
            <w:pPr>
              <w:pStyle w:val="a8"/>
              <w:numPr>
                <w:ilvl w:val="0"/>
                <w:numId w:val="18"/>
              </w:numPr>
              <w:tabs>
                <w:tab w:val="left" w:pos="241"/>
                <w:tab w:val="left" w:pos="295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Возможные дефекты резиновых уплотнений и мембран</w:t>
            </w:r>
          </w:p>
          <w:p w14:paraId="0D5F8241" w14:textId="40768F83" w:rsidR="009300C3" w:rsidRPr="00A65B3F" w:rsidRDefault="009300C3" w:rsidP="003D06FC">
            <w:pPr>
              <w:pStyle w:val="a8"/>
              <w:numPr>
                <w:ilvl w:val="0"/>
                <w:numId w:val="18"/>
              </w:numPr>
              <w:tabs>
                <w:tab w:val="left" w:pos="241"/>
                <w:tab w:val="left" w:pos="295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 xml:space="preserve">Инструкции по эксплуатации </w:t>
            </w:r>
            <w:r w:rsidR="00BB2DC3">
              <w:rPr>
                <w:rStyle w:val="a9"/>
                <w:i w:val="0"/>
              </w:rPr>
              <w:t>газоперекачивающих агрегатов</w:t>
            </w:r>
            <w:r w:rsidRPr="00A65B3F">
              <w:rPr>
                <w:rStyle w:val="a9"/>
                <w:i w:val="0"/>
              </w:rPr>
              <w:t xml:space="preserve">, </w:t>
            </w:r>
            <w:r w:rsidR="00BB2DC3">
              <w:rPr>
                <w:rStyle w:val="a9"/>
                <w:i w:val="0"/>
              </w:rPr>
              <w:t>турбохолодильных агрегатов</w:t>
            </w:r>
            <w:r w:rsidRPr="00A65B3F">
              <w:rPr>
                <w:rStyle w:val="a9"/>
                <w:i w:val="0"/>
              </w:rPr>
              <w:t xml:space="preserve"> и </w:t>
            </w:r>
            <w:r w:rsidR="00BB2DC3">
              <w:rPr>
                <w:rStyle w:val="a9"/>
                <w:i w:val="0"/>
              </w:rPr>
              <w:t>газотурбинных двигателей</w:t>
            </w:r>
          </w:p>
          <w:p w14:paraId="2414A552" w14:textId="1F6C5BB3" w:rsidR="009300C3" w:rsidRPr="00A65B3F" w:rsidRDefault="009300C3" w:rsidP="003D06FC">
            <w:pPr>
              <w:pStyle w:val="a8"/>
              <w:numPr>
                <w:ilvl w:val="0"/>
                <w:numId w:val="18"/>
              </w:numPr>
              <w:tabs>
                <w:tab w:val="left" w:pos="241"/>
                <w:tab w:val="left" w:pos="295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Порядок регулировки упоров шаровых кранов</w:t>
            </w:r>
          </w:p>
          <w:p w14:paraId="47170CFC" w14:textId="1B06A3F8" w:rsidR="009300C3" w:rsidRPr="00A65B3F" w:rsidRDefault="009300C3" w:rsidP="003D06FC">
            <w:pPr>
              <w:pStyle w:val="a8"/>
              <w:numPr>
                <w:ilvl w:val="0"/>
                <w:numId w:val="18"/>
              </w:numPr>
              <w:tabs>
                <w:tab w:val="left" w:pos="241"/>
                <w:tab w:val="left" w:pos="295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Проектное положение технологического оборудования</w:t>
            </w:r>
          </w:p>
          <w:p w14:paraId="5A5A035A" w14:textId="77777777" w:rsidR="009300C3" w:rsidRPr="00A65B3F" w:rsidRDefault="009300C3" w:rsidP="003D06FC">
            <w:pPr>
              <w:pStyle w:val="a8"/>
              <w:numPr>
                <w:ilvl w:val="0"/>
                <w:numId w:val="18"/>
              </w:numPr>
              <w:tabs>
                <w:tab w:val="left" w:pos="241"/>
                <w:tab w:val="left" w:pos="295"/>
                <w:tab w:val="left" w:pos="462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A65B3F">
              <w:rPr>
                <w:rStyle w:val="a9"/>
                <w:i w:val="0"/>
              </w:rPr>
              <w:t>Требования к техническому освидетельствованию оборудования, подконтрольного надзорным органам Республики Казахстан</w:t>
            </w:r>
          </w:p>
        </w:tc>
      </w:tr>
      <w:tr w:rsidR="009300C3" w:rsidRPr="00CC6CC2" w14:paraId="16385681" w14:textId="77777777" w:rsidTr="003C1B1E">
        <w:trPr>
          <w:trHeight w:val="20"/>
        </w:trPr>
        <w:tc>
          <w:tcPr>
            <w:tcW w:w="2547" w:type="dxa"/>
            <w:vMerge/>
          </w:tcPr>
          <w:p w14:paraId="7E09760F" w14:textId="77777777" w:rsidR="009300C3" w:rsidRPr="00CC6CC2" w:rsidRDefault="009300C3" w:rsidP="009300C3">
            <w:pPr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4C031D80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A65B3F">
              <w:rPr>
                <w:rFonts w:cs="Times New Roman"/>
                <w:b/>
                <w:szCs w:val="24"/>
              </w:rPr>
              <w:t>Задача 2:</w:t>
            </w:r>
          </w:p>
          <w:p w14:paraId="2E8FA1AD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  <w:p w14:paraId="573A2C15" w14:textId="77777777" w:rsidR="009300C3" w:rsidRPr="00A65B3F" w:rsidRDefault="009300C3" w:rsidP="00342CE8">
            <w:pPr>
              <w:tabs>
                <w:tab w:val="left" w:pos="295"/>
              </w:tabs>
              <w:jc w:val="both"/>
              <w:rPr>
                <w:rFonts w:cs="Times New Roman"/>
                <w:szCs w:val="24"/>
              </w:rPr>
            </w:pPr>
            <w:r w:rsidRPr="00A65B3F">
              <w:rPr>
                <w:rStyle w:val="a9"/>
                <w:i w:val="0"/>
              </w:rPr>
              <w:t>Демонтаж, монтаж сложных узлов и механизмов машин и аппаратов, агрегатов, технологических трубопроводов</w:t>
            </w:r>
          </w:p>
        </w:tc>
        <w:tc>
          <w:tcPr>
            <w:tcW w:w="3973" w:type="dxa"/>
            <w:gridSpan w:val="2"/>
          </w:tcPr>
          <w:p w14:paraId="6DBA1158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A65B3F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9300C3" w:rsidRPr="00CC6CC2" w14:paraId="504F8E3F" w14:textId="77777777" w:rsidTr="003C1B1E">
        <w:trPr>
          <w:trHeight w:val="20"/>
        </w:trPr>
        <w:tc>
          <w:tcPr>
            <w:tcW w:w="2547" w:type="dxa"/>
            <w:vMerge/>
          </w:tcPr>
          <w:p w14:paraId="0A5B5E52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E3E1FE4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605A5F31" w14:textId="0B1634D0" w:rsidR="009300C3" w:rsidRPr="00A65B3F" w:rsidRDefault="004038E5" w:rsidP="00A65B3F">
            <w:pPr>
              <w:tabs>
                <w:tab w:val="left" w:pos="295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206DFC">
              <w:rPr>
                <w:rFonts w:cs="Times New Roman"/>
                <w:szCs w:val="24"/>
              </w:rPr>
              <w:t xml:space="preserve">5 </w:t>
            </w:r>
          </w:p>
          <w:p w14:paraId="3595D2AD" w14:textId="68CD0E93" w:rsidR="009300C3" w:rsidRPr="00A65B3F" w:rsidRDefault="009300C3" w:rsidP="003D06FC">
            <w:pPr>
              <w:pStyle w:val="a8"/>
              <w:numPr>
                <w:ilvl w:val="0"/>
                <w:numId w:val="37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Выполнять измерения контрольно-измерительными приборами и инструментами</w:t>
            </w:r>
          </w:p>
          <w:p w14:paraId="4FC00380" w14:textId="1DB5010F" w:rsidR="009300C3" w:rsidRPr="00A65B3F" w:rsidRDefault="009300C3" w:rsidP="003D06FC">
            <w:pPr>
              <w:pStyle w:val="a8"/>
              <w:numPr>
                <w:ilvl w:val="0"/>
                <w:numId w:val="37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Выполнять подготовку сложных узлов и механизмов машин и аппаратов, агрегатов, технологических трубопроводов к монтажу, демонтажу</w:t>
            </w:r>
          </w:p>
          <w:p w14:paraId="52DACA4E" w14:textId="43F66641" w:rsidR="009300C3" w:rsidRPr="00A65B3F" w:rsidRDefault="009300C3" w:rsidP="003D06FC">
            <w:pPr>
              <w:pStyle w:val="a8"/>
              <w:numPr>
                <w:ilvl w:val="0"/>
                <w:numId w:val="37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Использовать слесарный, механизированный инструмент и приспособления при выполнении монтажных и демонтажных работ</w:t>
            </w:r>
          </w:p>
          <w:p w14:paraId="2E8FEB5A" w14:textId="5EBDA23B" w:rsidR="009300C3" w:rsidRPr="00A65B3F" w:rsidRDefault="009300C3" w:rsidP="003D06FC">
            <w:pPr>
              <w:pStyle w:val="a8"/>
              <w:numPr>
                <w:ilvl w:val="0"/>
                <w:numId w:val="37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Изготавливать приспособления для монтажных и демонтажных работ</w:t>
            </w:r>
          </w:p>
          <w:p w14:paraId="6244AD71" w14:textId="2C058A60" w:rsidR="009300C3" w:rsidRPr="00A65B3F" w:rsidRDefault="009300C3" w:rsidP="003D06FC">
            <w:pPr>
              <w:pStyle w:val="a8"/>
              <w:numPr>
                <w:ilvl w:val="0"/>
                <w:numId w:val="37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Выполнять установку сложного оборудования и машин на различной высоте</w:t>
            </w:r>
          </w:p>
          <w:p w14:paraId="7FBEA868" w14:textId="6B9A4FA7" w:rsidR="009300C3" w:rsidRPr="00A65B3F" w:rsidRDefault="009300C3" w:rsidP="003D06FC">
            <w:pPr>
              <w:pStyle w:val="a8"/>
              <w:numPr>
                <w:ilvl w:val="0"/>
                <w:numId w:val="37"/>
              </w:numPr>
              <w:tabs>
                <w:tab w:val="left" w:pos="295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A65B3F">
              <w:rPr>
                <w:rStyle w:val="a9"/>
                <w:i w:val="0"/>
              </w:rPr>
              <w:t>Проверять исправность грузозахватных приспособлений перед использованием</w:t>
            </w:r>
          </w:p>
        </w:tc>
      </w:tr>
      <w:tr w:rsidR="009300C3" w:rsidRPr="00CC6CC2" w14:paraId="2AC05226" w14:textId="77777777" w:rsidTr="003C1B1E">
        <w:trPr>
          <w:trHeight w:val="20"/>
        </w:trPr>
        <w:tc>
          <w:tcPr>
            <w:tcW w:w="2547" w:type="dxa"/>
            <w:vMerge/>
          </w:tcPr>
          <w:p w14:paraId="1710F974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13EA692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5B88D0D5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A65B3F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9300C3" w:rsidRPr="00CC6CC2" w14:paraId="3ECE5A71" w14:textId="77777777" w:rsidTr="003C1B1E">
        <w:trPr>
          <w:trHeight w:val="20"/>
        </w:trPr>
        <w:tc>
          <w:tcPr>
            <w:tcW w:w="2547" w:type="dxa"/>
            <w:vMerge/>
          </w:tcPr>
          <w:p w14:paraId="2F1C47C9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AFAA489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2C8716A7" w14:textId="47BF8911" w:rsidR="009300C3" w:rsidRPr="00A65B3F" w:rsidRDefault="004038E5" w:rsidP="00A65B3F">
            <w:pPr>
              <w:tabs>
                <w:tab w:val="left" w:pos="295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206DFC">
              <w:rPr>
                <w:rFonts w:cs="Times New Roman"/>
                <w:szCs w:val="24"/>
              </w:rPr>
              <w:t xml:space="preserve">5 </w:t>
            </w:r>
          </w:p>
          <w:p w14:paraId="557CDA4F" w14:textId="19EE9E26" w:rsidR="009300C3" w:rsidRPr="00A65B3F" w:rsidRDefault="009300C3" w:rsidP="003D06FC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Приемы слесарных работ</w:t>
            </w:r>
          </w:p>
          <w:p w14:paraId="31CFFA24" w14:textId="7235E19B" w:rsidR="009300C3" w:rsidRPr="00A65B3F" w:rsidRDefault="009300C3" w:rsidP="003D06FC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 xml:space="preserve">Правила чтения чертежей </w:t>
            </w:r>
            <w:r w:rsidRPr="00A65B3F">
              <w:rPr>
                <w:rStyle w:val="a9"/>
                <w:i w:val="0"/>
              </w:rPr>
              <w:lastRenderedPageBreak/>
              <w:t>деталей</w:t>
            </w:r>
          </w:p>
          <w:p w14:paraId="12BC1112" w14:textId="181CF44B" w:rsidR="009300C3" w:rsidRPr="00A65B3F" w:rsidRDefault="009300C3" w:rsidP="003D06FC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Правила и последовательность операций при выполнении монтажных и демонтажных работ</w:t>
            </w:r>
          </w:p>
          <w:p w14:paraId="53E798C9" w14:textId="29D493D3" w:rsidR="009300C3" w:rsidRPr="00A65B3F" w:rsidRDefault="009300C3" w:rsidP="003D06FC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>Назначение, устройство и правила применения контрольно-измерительных приборов и инструментов</w:t>
            </w:r>
          </w:p>
          <w:p w14:paraId="76DD282A" w14:textId="5B37D06E" w:rsidR="009300C3" w:rsidRPr="00A65B3F" w:rsidRDefault="009300C3" w:rsidP="003D06FC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A65B3F">
              <w:rPr>
                <w:rStyle w:val="a9"/>
                <w:i w:val="0"/>
              </w:rPr>
              <w:t xml:space="preserve">Требования по эксплуатации грузозахватных приспособлений и </w:t>
            </w:r>
            <w:r w:rsidR="00072090">
              <w:rPr>
                <w:rStyle w:val="a9"/>
                <w:i w:val="0"/>
              </w:rPr>
              <w:t>грузоподъемных механизмов</w:t>
            </w:r>
          </w:p>
          <w:p w14:paraId="1D5AC899" w14:textId="77777777" w:rsidR="009300C3" w:rsidRPr="00A65B3F" w:rsidRDefault="009300C3" w:rsidP="003D06FC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A65B3F">
              <w:rPr>
                <w:rStyle w:val="a9"/>
                <w:i w:val="0"/>
              </w:rPr>
              <w:t>Виды и назначение ручного и механизированного инструмента</w:t>
            </w:r>
          </w:p>
        </w:tc>
      </w:tr>
      <w:tr w:rsidR="009300C3" w:rsidRPr="00CC6CC2" w14:paraId="5CED7EB1" w14:textId="77777777" w:rsidTr="003C1B1E">
        <w:trPr>
          <w:trHeight w:val="20"/>
        </w:trPr>
        <w:tc>
          <w:tcPr>
            <w:tcW w:w="2547" w:type="dxa"/>
            <w:vMerge/>
          </w:tcPr>
          <w:p w14:paraId="0D70781F" w14:textId="77777777" w:rsidR="009300C3" w:rsidRPr="00CC6CC2" w:rsidRDefault="009300C3" w:rsidP="001F56EE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2EBCF349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A65B3F">
              <w:rPr>
                <w:rFonts w:cs="Times New Roman"/>
                <w:b/>
                <w:szCs w:val="24"/>
              </w:rPr>
              <w:t>Задача 3:</w:t>
            </w:r>
          </w:p>
          <w:p w14:paraId="21CE0FF0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  <w:p w14:paraId="79462A8C" w14:textId="77777777" w:rsidR="009300C3" w:rsidRPr="00A65B3F" w:rsidRDefault="009300C3" w:rsidP="00342CE8">
            <w:pPr>
              <w:tabs>
                <w:tab w:val="left" w:pos="295"/>
              </w:tabs>
              <w:jc w:val="both"/>
              <w:rPr>
                <w:rFonts w:cs="Times New Roman"/>
                <w:szCs w:val="24"/>
              </w:rPr>
            </w:pPr>
            <w:r w:rsidRPr="00A65B3F">
              <w:rPr>
                <w:rStyle w:val="a9"/>
                <w:i w:val="0"/>
              </w:rPr>
              <w:t>Разборка, сборка сложных узлов и механизмов машин и аппаратов, агрегатов, технологических трубопроводов</w:t>
            </w:r>
          </w:p>
        </w:tc>
        <w:tc>
          <w:tcPr>
            <w:tcW w:w="3973" w:type="dxa"/>
            <w:gridSpan w:val="2"/>
          </w:tcPr>
          <w:p w14:paraId="13DB3E30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A65B3F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9300C3" w:rsidRPr="00CC6CC2" w14:paraId="5005C055" w14:textId="77777777" w:rsidTr="003C1B1E">
        <w:trPr>
          <w:trHeight w:val="20"/>
        </w:trPr>
        <w:tc>
          <w:tcPr>
            <w:tcW w:w="2547" w:type="dxa"/>
            <w:vMerge/>
          </w:tcPr>
          <w:p w14:paraId="1E22428A" w14:textId="77777777" w:rsidR="009300C3" w:rsidRPr="00CC6CC2" w:rsidRDefault="009300C3" w:rsidP="001F56EE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35F73BD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1FE7D7B4" w14:textId="13B7875E" w:rsidR="009300C3" w:rsidRDefault="004038E5" w:rsidP="00A65B3F">
            <w:pPr>
              <w:tabs>
                <w:tab w:val="left" w:pos="295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206DFC">
              <w:rPr>
                <w:rFonts w:cs="Times New Roman"/>
                <w:szCs w:val="24"/>
              </w:rPr>
              <w:t xml:space="preserve">5 </w:t>
            </w:r>
          </w:p>
          <w:p w14:paraId="08FF00F3" w14:textId="0743F072" w:rsidR="00C31AB6" w:rsidRDefault="00C31AB6" w:rsidP="00342CE8">
            <w:pPr>
              <w:jc w:val="both"/>
              <w:rPr>
                <w:rStyle w:val="a9"/>
                <w:i w:val="0"/>
              </w:rPr>
            </w:pPr>
            <w:r w:rsidRPr="00C31AB6">
              <w:rPr>
                <w:rStyle w:val="a9"/>
                <w:i w:val="0"/>
              </w:rPr>
              <w:t>1.</w:t>
            </w:r>
            <w:r w:rsidRPr="00C31AB6">
              <w:rPr>
                <w:rStyle w:val="a9"/>
                <w:i w:val="0"/>
              </w:rPr>
              <w:tab/>
              <w:t>Производить разборку и сборку сложных узлов и механизмов машин и аппаратов, агрегатов, технологических трубопроводов</w:t>
            </w:r>
          </w:p>
          <w:p w14:paraId="16D8C1E0" w14:textId="546BE8C8" w:rsidR="009300C3" w:rsidRPr="00A65B3F" w:rsidRDefault="00C31AB6" w:rsidP="00342CE8">
            <w:pPr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>
              <w:rPr>
                <w:rStyle w:val="a9"/>
                <w:i w:val="0"/>
              </w:rPr>
              <w:t xml:space="preserve">2. </w:t>
            </w:r>
            <w:r w:rsidR="009300C3" w:rsidRPr="00A65B3F">
              <w:rPr>
                <w:rStyle w:val="a9"/>
                <w:i w:val="0"/>
              </w:rPr>
              <w:t>Выполнять подгонку сложных узлов и механизмов машин и аппаратов, агрегатов, технологических трубопроводов</w:t>
            </w:r>
          </w:p>
          <w:p w14:paraId="14927C61" w14:textId="4ACE104E" w:rsidR="009300C3" w:rsidRPr="00C31AB6" w:rsidRDefault="009300C3" w:rsidP="00CF1B5C">
            <w:pPr>
              <w:pStyle w:val="a8"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C31AB6">
              <w:rPr>
                <w:rStyle w:val="a9"/>
                <w:i w:val="0"/>
              </w:rPr>
              <w:t>Использовать слесарный инструмент и приспособления для сборки и разборки сложных узлов и механизмов машин и аппаратов, агрегатов, технологических трубопроводов</w:t>
            </w:r>
          </w:p>
          <w:p w14:paraId="52BA4C16" w14:textId="5E545D65" w:rsidR="009300C3" w:rsidRPr="00A65B3F" w:rsidRDefault="009300C3" w:rsidP="003D06FC">
            <w:pPr>
              <w:pStyle w:val="a8"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A65B3F">
              <w:rPr>
                <w:rStyle w:val="a9"/>
                <w:i w:val="0"/>
              </w:rPr>
              <w:t>Производить измерения при помощи контрольно-измерительных приборов и инструментов</w:t>
            </w:r>
          </w:p>
        </w:tc>
      </w:tr>
      <w:tr w:rsidR="009300C3" w:rsidRPr="00CC6CC2" w14:paraId="5E936D36" w14:textId="77777777" w:rsidTr="003C1B1E">
        <w:trPr>
          <w:trHeight w:val="20"/>
        </w:trPr>
        <w:tc>
          <w:tcPr>
            <w:tcW w:w="2547" w:type="dxa"/>
            <w:vMerge/>
          </w:tcPr>
          <w:p w14:paraId="07B05CA4" w14:textId="77777777" w:rsidR="009300C3" w:rsidRPr="00CC6CC2" w:rsidRDefault="009300C3" w:rsidP="001F56EE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3DEB84D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625128B4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A65B3F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9300C3" w:rsidRPr="00CC6CC2" w14:paraId="6F720613" w14:textId="77777777" w:rsidTr="003C1B1E">
        <w:trPr>
          <w:trHeight w:val="20"/>
        </w:trPr>
        <w:tc>
          <w:tcPr>
            <w:tcW w:w="2547" w:type="dxa"/>
            <w:vMerge/>
          </w:tcPr>
          <w:p w14:paraId="58D19911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BEA02F4" w14:textId="77777777" w:rsidR="009300C3" w:rsidRPr="00A65B3F" w:rsidRDefault="009300C3" w:rsidP="00A65B3F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5B804C6A" w14:textId="215D95C9" w:rsidR="009300C3" w:rsidRPr="009300C3" w:rsidRDefault="004038E5" w:rsidP="009300C3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206DFC">
              <w:rPr>
                <w:rFonts w:cs="Times New Roman"/>
                <w:szCs w:val="24"/>
              </w:rPr>
              <w:t xml:space="preserve">5 </w:t>
            </w:r>
          </w:p>
          <w:p w14:paraId="7FBF782B" w14:textId="658FDC75" w:rsidR="009300C3" w:rsidRPr="009300C3" w:rsidRDefault="009300C3" w:rsidP="003D06FC">
            <w:pPr>
              <w:pStyle w:val="a8"/>
              <w:numPr>
                <w:ilvl w:val="0"/>
                <w:numId w:val="39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9300C3">
              <w:rPr>
                <w:rStyle w:val="a9"/>
                <w:i w:val="0"/>
              </w:rPr>
              <w:t>Методы и способы контроля качества при выполнении разборки, сборки сложных узлов и механизмов машин и аппаратов, агрегатов, технологических трубопроводов</w:t>
            </w:r>
          </w:p>
        </w:tc>
      </w:tr>
      <w:tr w:rsidR="009300C3" w:rsidRPr="00CC6CC2" w14:paraId="398A0068" w14:textId="77777777" w:rsidTr="003C1B1E">
        <w:trPr>
          <w:trHeight w:val="20"/>
        </w:trPr>
        <w:tc>
          <w:tcPr>
            <w:tcW w:w="2547" w:type="dxa"/>
            <w:vMerge/>
          </w:tcPr>
          <w:p w14:paraId="045FFBDF" w14:textId="77777777" w:rsidR="009300C3" w:rsidRPr="00CC6CC2" w:rsidRDefault="009300C3" w:rsidP="00A65B3F">
            <w:pPr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714E3BF4" w14:textId="77777777" w:rsidR="009300C3" w:rsidRPr="009300C3" w:rsidRDefault="009300C3" w:rsidP="009300C3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9300C3">
              <w:rPr>
                <w:rFonts w:cs="Times New Roman"/>
                <w:b/>
                <w:szCs w:val="24"/>
              </w:rPr>
              <w:t>Задача 4:</w:t>
            </w:r>
          </w:p>
          <w:p w14:paraId="615EE458" w14:textId="77777777" w:rsidR="009300C3" w:rsidRPr="009300C3" w:rsidRDefault="009300C3" w:rsidP="009300C3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</w:p>
          <w:p w14:paraId="106AE29B" w14:textId="77777777" w:rsidR="009300C3" w:rsidRPr="009300C3" w:rsidRDefault="009300C3" w:rsidP="00342CE8">
            <w:pPr>
              <w:tabs>
                <w:tab w:val="left" w:pos="295"/>
              </w:tabs>
              <w:jc w:val="both"/>
              <w:rPr>
                <w:rFonts w:cs="Times New Roman"/>
                <w:szCs w:val="24"/>
              </w:rPr>
            </w:pPr>
            <w:r w:rsidRPr="009300C3">
              <w:rPr>
                <w:rStyle w:val="a9"/>
                <w:i w:val="0"/>
              </w:rPr>
              <w:t>Ремонт сложных узлов и механизмов машин и аппаратов, агрегатов, технологических трубопроводов</w:t>
            </w:r>
          </w:p>
        </w:tc>
        <w:tc>
          <w:tcPr>
            <w:tcW w:w="3973" w:type="dxa"/>
            <w:gridSpan w:val="2"/>
          </w:tcPr>
          <w:p w14:paraId="6F841797" w14:textId="77777777" w:rsidR="009300C3" w:rsidRPr="009300C3" w:rsidRDefault="009300C3" w:rsidP="009300C3">
            <w:pPr>
              <w:tabs>
                <w:tab w:val="left" w:pos="149"/>
                <w:tab w:val="left" w:pos="291"/>
              </w:tabs>
              <w:rPr>
                <w:rFonts w:cs="Times New Roman"/>
                <w:b/>
                <w:szCs w:val="24"/>
              </w:rPr>
            </w:pPr>
            <w:r w:rsidRPr="009300C3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9300C3" w:rsidRPr="00CC6CC2" w14:paraId="738841EC" w14:textId="77777777" w:rsidTr="003C1B1E">
        <w:trPr>
          <w:trHeight w:val="20"/>
        </w:trPr>
        <w:tc>
          <w:tcPr>
            <w:tcW w:w="2547" w:type="dxa"/>
            <w:vMerge/>
          </w:tcPr>
          <w:p w14:paraId="7E3E55B1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86A652E" w14:textId="77777777" w:rsidR="009300C3" w:rsidRPr="009300C3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64B8758B" w14:textId="2BD5F712" w:rsidR="009300C3" w:rsidRPr="009300C3" w:rsidRDefault="004038E5" w:rsidP="009300C3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206DFC">
              <w:rPr>
                <w:rFonts w:cs="Times New Roman"/>
                <w:szCs w:val="24"/>
              </w:rPr>
              <w:t xml:space="preserve">5 </w:t>
            </w:r>
          </w:p>
          <w:p w14:paraId="063352D6" w14:textId="5B095C81" w:rsidR="009300C3" w:rsidRPr="009300C3" w:rsidRDefault="009300C3" w:rsidP="003D06FC">
            <w:pPr>
              <w:pStyle w:val="a8"/>
              <w:numPr>
                <w:ilvl w:val="0"/>
                <w:numId w:val="40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 xml:space="preserve">Визуально </w:t>
            </w:r>
            <w:r w:rsidR="0098477C">
              <w:rPr>
                <w:rStyle w:val="a9"/>
                <w:i w:val="0"/>
              </w:rPr>
              <w:t>оценивать</w:t>
            </w:r>
            <w:r w:rsidR="0098477C" w:rsidRPr="009300C3">
              <w:rPr>
                <w:rStyle w:val="a9"/>
                <w:i w:val="0"/>
              </w:rPr>
              <w:t xml:space="preserve"> </w:t>
            </w:r>
            <w:r w:rsidRPr="009300C3">
              <w:rPr>
                <w:rStyle w:val="a9"/>
                <w:i w:val="0"/>
              </w:rPr>
              <w:t>изношенность узлов и механизмов</w:t>
            </w:r>
          </w:p>
          <w:p w14:paraId="79FDA192" w14:textId="112E9F34" w:rsidR="009300C3" w:rsidRPr="009300C3" w:rsidRDefault="009300C3" w:rsidP="003D06FC">
            <w:pPr>
              <w:pStyle w:val="a8"/>
              <w:numPr>
                <w:ilvl w:val="0"/>
                <w:numId w:val="40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Подготавливать узлы и детали для выполнения ремонта с помощью сварки и наплавки</w:t>
            </w:r>
          </w:p>
          <w:p w14:paraId="122C6955" w14:textId="449E354E" w:rsidR="009300C3" w:rsidRPr="009300C3" w:rsidRDefault="009300C3" w:rsidP="003D06FC">
            <w:pPr>
              <w:pStyle w:val="a8"/>
              <w:numPr>
                <w:ilvl w:val="0"/>
                <w:numId w:val="40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 xml:space="preserve">Выполнять шабрение, </w:t>
            </w:r>
            <w:r w:rsidRPr="009300C3">
              <w:rPr>
                <w:rStyle w:val="a9"/>
                <w:i w:val="0"/>
              </w:rPr>
              <w:lastRenderedPageBreak/>
              <w:t>распиливание, пригонку и припасовку, притирку, доводку, полирование</w:t>
            </w:r>
          </w:p>
          <w:p w14:paraId="4CD1AF21" w14:textId="046FB9A5" w:rsidR="009300C3" w:rsidRPr="009300C3" w:rsidRDefault="009300C3" w:rsidP="003D06FC">
            <w:pPr>
              <w:pStyle w:val="a8"/>
              <w:numPr>
                <w:ilvl w:val="0"/>
                <w:numId w:val="40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Производить рубку, правку, гибку, резку, опиливание, сверление, сложных деталей</w:t>
            </w:r>
          </w:p>
          <w:p w14:paraId="2338693F" w14:textId="4D31AD48" w:rsidR="009300C3" w:rsidRPr="009300C3" w:rsidRDefault="009300C3" w:rsidP="003D06FC">
            <w:pPr>
              <w:pStyle w:val="a8"/>
              <w:numPr>
                <w:ilvl w:val="0"/>
                <w:numId w:val="40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Выполнять жестяные, регулировочные, смазочные, крепежные работы</w:t>
            </w:r>
          </w:p>
          <w:p w14:paraId="462A4AB6" w14:textId="05D181CB" w:rsidR="009300C3" w:rsidRPr="009300C3" w:rsidRDefault="009300C3" w:rsidP="003D06FC">
            <w:pPr>
              <w:pStyle w:val="a8"/>
              <w:numPr>
                <w:ilvl w:val="0"/>
                <w:numId w:val="40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Выполнять работы на обдирочном, настольно-сверлильном, заточном станке и шлифовальной машинке</w:t>
            </w:r>
          </w:p>
          <w:p w14:paraId="5F810421" w14:textId="77777777" w:rsidR="009300C3" w:rsidRPr="009300C3" w:rsidRDefault="009300C3" w:rsidP="003D06FC">
            <w:pPr>
              <w:pStyle w:val="a8"/>
              <w:numPr>
                <w:ilvl w:val="0"/>
                <w:numId w:val="40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9300C3">
              <w:rPr>
                <w:rStyle w:val="a9"/>
                <w:i w:val="0"/>
              </w:rPr>
              <w:t>Выполнять подгонку сложных узлов и механизмов машин и аппаратов, агрегатов, технологических трубопроводов</w:t>
            </w:r>
          </w:p>
        </w:tc>
      </w:tr>
      <w:tr w:rsidR="009300C3" w:rsidRPr="00CC6CC2" w14:paraId="1EE3190B" w14:textId="77777777" w:rsidTr="003C1B1E">
        <w:trPr>
          <w:trHeight w:val="20"/>
        </w:trPr>
        <w:tc>
          <w:tcPr>
            <w:tcW w:w="2547" w:type="dxa"/>
            <w:vMerge/>
          </w:tcPr>
          <w:p w14:paraId="4D55F611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5CDC36A" w14:textId="77777777" w:rsidR="009300C3" w:rsidRPr="009300C3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71CEA028" w14:textId="77777777" w:rsidR="009300C3" w:rsidRPr="009300C3" w:rsidRDefault="009300C3" w:rsidP="009300C3">
            <w:pPr>
              <w:tabs>
                <w:tab w:val="left" w:pos="149"/>
                <w:tab w:val="left" w:pos="291"/>
              </w:tabs>
              <w:rPr>
                <w:rFonts w:cs="Times New Roman"/>
                <w:b/>
                <w:szCs w:val="24"/>
              </w:rPr>
            </w:pPr>
            <w:r w:rsidRPr="009300C3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9300C3" w:rsidRPr="00CC6CC2" w14:paraId="1D07D364" w14:textId="77777777" w:rsidTr="003C1B1E">
        <w:trPr>
          <w:trHeight w:val="20"/>
        </w:trPr>
        <w:tc>
          <w:tcPr>
            <w:tcW w:w="2547" w:type="dxa"/>
            <w:vMerge/>
          </w:tcPr>
          <w:p w14:paraId="09446DE0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137EAAA" w14:textId="77777777" w:rsidR="009300C3" w:rsidRPr="009300C3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79324FC0" w14:textId="537B007C" w:rsidR="009300C3" w:rsidRPr="009300C3" w:rsidRDefault="004038E5" w:rsidP="009300C3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9300C3" w:rsidRPr="009300C3">
              <w:rPr>
                <w:rFonts w:cs="Times New Roman"/>
                <w:szCs w:val="24"/>
              </w:rPr>
              <w:t xml:space="preserve">5 </w:t>
            </w:r>
          </w:p>
          <w:p w14:paraId="683E7387" w14:textId="516D0C08" w:rsidR="009300C3" w:rsidRPr="009300C3" w:rsidRDefault="009300C3" w:rsidP="003D06FC">
            <w:pPr>
              <w:pStyle w:val="a8"/>
              <w:numPr>
                <w:ilvl w:val="0"/>
                <w:numId w:val="41"/>
              </w:numPr>
              <w:tabs>
                <w:tab w:val="left" w:pos="149"/>
                <w:tab w:val="left" w:pos="291"/>
              </w:tabs>
              <w:ind w:left="0" w:firstLine="0"/>
              <w:rPr>
                <w:rStyle w:val="a9"/>
                <w:rFonts w:cs="Times New Roman"/>
                <w:b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Основы сварочного дела</w:t>
            </w:r>
          </w:p>
          <w:p w14:paraId="3EE2FFC6" w14:textId="5F736D17" w:rsidR="009300C3" w:rsidRPr="009300C3" w:rsidRDefault="009300C3" w:rsidP="00342CE8">
            <w:pPr>
              <w:pStyle w:val="a8"/>
              <w:numPr>
                <w:ilvl w:val="0"/>
                <w:numId w:val="41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b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Требования к пружинным механизмам</w:t>
            </w:r>
          </w:p>
          <w:p w14:paraId="257B20D4" w14:textId="6A2CF18E" w:rsidR="009300C3" w:rsidRPr="009300C3" w:rsidRDefault="009300C3" w:rsidP="00342CE8">
            <w:pPr>
              <w:pStyle w:val="a8"/>
              <w:numPr>
                <w:ilvl w:val="0"/>
                <w:numId w:val="41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b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Устройство, назначение и принцип действия сложных узлов, механизмов, машин, агрегатов, аппаратов, технологических трубопроводов</w:t>
            </w:r>
          </w:p>
          <w:p w14:paraId="7FA72CF1" w14:textId="593BCB7F" w:rsidR="009300C3" w:rsidRPr="009300C3" w:rsidRDefault="009300C3" w:rsidP="00342CE8">
            <w:pPr>
              <w:pStyle w:val="a8"/>
              <w:numPr>
                <w:ilvl w:val="0"/>
                <w:numId w:val="41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b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Общие сведения о системе допусков и посадок, квалитетах и параметрах шероховатости по квалитетам</w:t>
            </w:r>
          </w:p>
          <w:p w14:paraId="4B742824" w14:textId="65FAAB17" w:rsidR="009300C3" w:rsidRPr="009300C3" w:rsidRDefault="009300C3" w:rsidP="00342CE8">
            <w:pPr>
              <w:pStyle w:val="a8"/>
              <w:numPr>
                <w:ilvl w:val="0"/>
                <w:numId w:val="41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b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Принципы действия слесарных электро- и пневмоинструментов</w:t>
            </w:r>
          </w:p>
          <w:p w14:paraId="4234BA08" w14:textId="5C827708" w:rsidR="009300C3" w:rsidRPr="009300C3" w:rsidRDefault="009300C3" w:rsidP="00342CE8">
            <w:pPr>
              <w:pStyle w:val="a8"/>
              <w:numPr>
                <w:ilvl w:val="0"/>
                <w:numId w:val="41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b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Причины возникновения и способы устранения дефектов оборудования</w:t>
            </w:r>
          </w:p>
          <w:p w14:paraId="7BD18D49" w14:textId="141D5A68" w:rsidR="009300C3" w:rsidRPr="009300C3" w:rsidRDefault="009300C3" w:rsidP="00342CE8">
            <w:pPr>
              <w:pStyle w:val="a8"/>
              <w:numPr>
                <w:ilvl w:val="0"/>
                <w:numId w:val="41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Style w:val="a9"/>
                <w:rFonts w:cs="Times New Roman"/>
                <w:b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Технологические операции ремонта сложных узлов и механизмов машин и аппаратов, агрегатов, технологических трубопроводов</w:t>
            </w:r>
          </w:p>
          <w:p w14:paraId="31261531" w14:textId="77777777" w:rsidR="009300C3" w:rsidRPr="009300C3" w:rsidRDefault="009300C3" w:rsidP="00342CE8">
            <w:pPr>
              <w:pStyle w:val="a8"/>
              <w:numPr>
                <w:ilvl w:val="0"/>
                <w:numId w:val="41"/>
              </w:numPr>
              <w:tabs>
                <w:tab w:val="left" w:pos="149"/>
                <w:tab w:val="left" w:pos="291"/>
              </w:tabs>
              <w:ind w:left="0" w:firstLine="0"/>
              <w:jc w:val="both"/>
              <w:rPr>
                <w:rFonts w:cs="Times New Roman"/>
                <w:b/>
                <w:szCs w:val="24"/>
              </w:rPr>
            </w:pPr>
            <w:r w:rsidRPr="009300C3">
              <w:rPr>
                <w:rStyle w:val="a9"/>
                <w:i w:val="0"/>
              </w:rPr>
              <w:t>Способы регулировки сложных узлов и механизмов</w:t>
            </w:r>
          </w:p>
        </w:tc>
      </w:tr>
      <w:tr w:rsidR="009300C3" w:rsidRPr="00CC6CC2" w14:paraId="4AC23BAD" w14:textId="77777777" w:rsidTr="003C1B1E">
        <w:trPr>
          <w:trHeight w:val="20"/>
        </w:trPr>
        <w:tc>
          <w:tcPr>
            <w:tcW w:w="2547" w:type="dxa"/>
            <w:vMerge/>
          </w:tcPr>
          <w:p w14:paraId="50456DF5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1298268D" w14:textId="77777777" w:rsidR="009300C3" w:rsidRPr="009300C3" w:rsidRDefault="009300C3" w:rsidP="009300C3">
            <w:pPr>
              <w:rPr>
                <w:rFonts w:cs="Times New Roman"/>
                <w:b/>
                <w:szCs w:val="24"/>
              </w:rPr>
            </w:pPr>
            <w:r w:rsidRPr="009300C3">
              <w:rPr>
                <w:rFonts w:cs="Times New Roman"/>
                <w:b/>
                <w:szCs w:val="24"/>
              </w:rPr>
              <w:t>Задача 5:</w:t>
            </w:r>
          </w:p>
          <w:p w14:paraId="720B9AD4" w14:textId="77777777" w:rsidR="009300C3" w:rsidRPr="009300C3" w:rsidRDefault="009300C3" w:rsidP="009300C3">
            <w:pPr>
              <w:rPr>
                <w:rFonts w:cs="Times New Roman"/>
                <w:b/>
                <w:szCs w:val="24"/>
              </w:rPr>
            </w:pPr>
          </w:p>
          <w:p w14:paraId="423FAC47" w14:textId="77777777" w:rsidR="009300C3" w:rsidRPr="009300C3" w:rsidRDefault="009300C3" w:rsidP="00342CE8">
            <w:pPr>
              <w:jc w:val="both"/>
              <w:rPr>
                <w:rFonts w:cs="Times New Roman"/>
                <w:szCs w:val="24"/>
              </w:rPr>
            </w:pPr>
            <w:r w:rsidRPr="009300C3">
              <w:rPr>
                <w:rStyle w:val="a9"/>
                <w:i w:val="0"/>
              </w:rPr>
              <w:t xml:space="preserve">Испытание сложных узлов и механизмов машин и аппаратов, агрегатов, технологических </w:t>
            </w:r>
            <w:r w:rsidRPr="009300C3">
              <w:rPr>
                <w:rStyle w:val="a9"/>
                <w:i w:val="0"/>
              </w:rPr>
              <w:lastRenderedPageBreak/>
              <w:t>трубопроводов</w:t>
            </w:r>
          </w:p>
        </w:tc>
        <w:tc>
          <w:tcPr>
            <w:tcW w:w="3973" w:type="dxa"/>
            <w:gridSpan w:val="2"/>
          </w:tcPr>
          <w:p w14:paraId="1FC103F9" w14:textId="77777777" w:rsidR="009300C3" w:rsidRPr="009300C3" w:rsidRDefault="009300C3" w:rsidP="009300C3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 w:rsidRPr="009300C3">
              <w:rPr>
                <w:rFonts w:cs="Times New Roman"/>
                <w:b/>
                <w:szCs w:val="24"/>
              </w:rPr>
              <w:lastRenderedPageBreak/>
              <w:t>Умения:</w:t>
            </w:r>
          </w:p>
        </w:tc>
      </w:tr>
      <w:tr w:rsidR="009300C3" w:rsidRPr="00CC6CC2" w14:paraId="426E5368" w14:textId="77777777" w:rsidTr="003C1B1E">
        <w:trPr>
          <w:trHeight w:val="20"/>
        </w:trPr>
        <w:tc>
          <w:tcPr>
            <w:tcW w:w="2547" w:type="dxa"/>
            <w:vMerge/>
          </w:tcPr>
          <w:p w14:paraId="18783BFC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7A1E7BF" w14:textId="77777777" w:rsidR="009300C3" w:rsidRPr="009300C3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794462E0" w14:textId="1959C573" w:rsidR="009300C3" w:rsidRPr="009300C3" w:rsidRDefault="004038E5" w:rsidP="009300C3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206DFC">
              <w:rPr>
                <w:rFonts w:cs="Times New Roman"/>
                <w:szCs w:val="24"/>
              </w:rPr>
              <w:t xml:space="preserve">5 </w:t>
            </w:r>
          </w:p>
          <w:p w14:paraId="32D89E62" w14:textId="4521FBDB" w:rsidR="009300C3" w:rsidRPr="009300C3" w:rsidRDefault="009300C3" w:rsidP="003D06FC">
            <w:pPr>
              <w:pStyle w:val="a8"/>
              <w:numPr>
                <w:ilvl w:val="0"/>
                <w:numId w:val="42"/>
              </w:numPr>
              <w:tabs>
                <w:tab w:val="left" w:pos="149"/>
                <w:tab w:val="left" w:pos="291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Оценивать правильность работы обслуживаемого оборудования при проведении испытания</w:t>
            </w:r>
          </w:p>
          <w:p w14:paraId="3B40DD15" w14:textId="77777777" w:rsidR="009300C3" w:rsidRPr="009300C3" w:rsidRDefault="009300C3" w:rsidP="003D06FC">
            <w:pPr>
              <w:pStyle w:val="a8"/>
              <w:numPr>
                <w:ilvl w:val="0"/>
                <w:numId w:val="42"/>
              </w:numPr>
              <w:tabs>
                <w:tab w:val="left" w:pos="149"/>
                <w:tab w:val="left" w:pos="291"/>
                <w:tab w:val="left" w:pos="462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9300C3">
              <w:rPr>
                <w:rStyle w:val="a9"/>
                <w:i w:val="0"/>
              </w:rPr>
              <w:t xml:space="preserve">Проводить испытание </w:t>
            </w:r>
            <w:r w:rsidRPr="009300C3">
              <w:rPr>
                <w:rStyle w:val="a9"/>
                <w:i w:val="0"/>
              </w:rPr>
              <w:lastRenderedPageBreak/>
              <w:t>оборудования во время ремонта</w:t>
            </w:r>
          </w:p>
        </w:tc>
      </w:tr>
      <w:tr w:rsidR="009300C3" w:rsidRPr="00CC6CC2" w14:paraId="0E40948B" w14:textId="77777777" w:rsidTr="003C1B1E">
        <w:trPr>
          <w:trHeight w:val="20"/>
        </w:trPr>
        <w:tc>
          <w:tcPr>
            <w:tcW w:w="2547" w:type="dxa"/>
            <w:vMerge/>
          </w:tcPr>
          <w:p w14:paraId="1D82A263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79C6F21" w14:textId="77777777" w:rsidR="009300C3" w:rsidRPr="009300C3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0760238D" w14:textId="77777777" w:rsidR="009300C3" w:rsidRPr="009300C3" w:rsidRDefault="009300C3" w:rsidP="009300C3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 w:rsidRPr="009300C3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9300C3" w:rsidRPr="00CC6CC2" w14:paraId="1FDBD2EC" w14:textId="77777777" w:rsidTr="003C1B1E">
        <w:trPr>
          <w:trHeight w:val="20"/>
        </w:trPr>
        <w:tc>
          <w:tcPr>
            <w:tcW w:w="2547" w:type="dxa"/>
            <w:vMerge/>
          </w:tcPr>
          <w:p w14:paraId="5E8F5470" w14:textId="77777777" w:rsidR="009300C3" w:rsidRPr="00CC6CC2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BA73284" w14:textId="77777777" w:rsidR="009300C3" w:rsidRPr="009300C3" w:rsidRDefault="009300C3" w:rsidP="009300C3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1849C607" w14:textId="10FFAA7E" w:rsidR="009300C3" w:rsidRPr="009300C3" w:rsidRDefault="004038E5" w:rsidP="009300C3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4-</w:t>
            </w:r>
            <w:r w:rsidR="00206DFC">
              <w:rPr>
                <w:rFonts w:cs="Times New Roman"/>
                <w:szCs w:val="24"/>
              </w:rPr>
              <w:t xml:space="preserve">5 </w:t>
            </w:r>
          </w:p>
          <w:p w14:paraId="3B8194AE" w14:textId="43C7E39D" w:rsidR="009300C3" w:rsidRPr="009300C3" w:rsidRDefault="009300C3" w:rsidP="003D06FC">
            <w:pPr>
              <w:pStyle w:val="a8"/>
              <w:numPr>
                <w:ilvl w:val="0"/>
                <w:numId w:val="43"/>
              </w:numPr>
              <w:tabs>
                <w:tab w:val="left" w:pos="149"/>
                <w:tab w:val="left" w:pos="291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Характерные признаки дефектов элементов трубопроводов при проведении гидроиспытаний</w:t>
            </w:r>
          </w:p>
          <w:p w14:paraId="7531AEF3" w14:textId="6673DCD1" w:rsidR="009300C3" w:rsidRPr="009300C3" w:rsidRDefault="009300C3" w:rsidP="003D06FC">
            <w:pPr>
              <w:pStyle w:val="a8"/>
              <w:numPr>
                <w:ilvl w:val="0"/>
                <w:numId w:val="43"/>
              </w:numPr>
              <w:tabs>
                <w:tab w:val="left" w:pos="149"/>
                <w:tab w:val="left" w:pos="291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Порядок проведения испытаний сложных узлов и механизмов машин и аппаратов, агрегатов, технологических трубопроводов</w:t>
            </w:r>
          </w:p>
          <w:p w14:paraId="0E119505" w14:textId="05EB3584" w:rsidR="009300C3" w:rsidRPr="009300C3" w:rsidRDefault="009300C3" w:rsidP="003D06FC">
            <w:pPr>
              <w:pStyle w:val="a8"/>
              <w:numPr>
                <w:ilvl w:val="0"/>
                <w:numId w:val="43"/>
              </w:numPr>
              <w:tabs>
                <w:tab w:val="left" w:pos="149"/>
                <w:tab w:val="left" w:pos="291"/>
                <w:tab w:val="left" w:pos="462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9300C3">
              <w:rPr>
                <w:rStyle w:val="a9"/>
                <w:i w:val="0"/>
              </w:rPr>
              <w:t>Порядок выполнения центровки насосов, вентиляторов с приводными двигателями</w:t>
            </w:r>
          </w:p>
          <w:p w14:paraId="538E944B" w14:textId="34B1F236" w:rsidR="009300C3" w:rsidRPr="009300C3" w:rsidRDefault="009300C3" w:rsidP="003D06FC">
            <w:pPr>
              <w:pStyle w:val="a8"/>
              <w:numPr>
                <w:ilvl w:val="0"/>
                <w:numId w:val="43"/>
              </w:numPr>
              <w:tabs>
                <w:tab w:val="left" w:pos="149"/>
                <w:tab w:val="left" w:pos="291"/>
                <w:tab w:val="left" w:pos="462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9300C3">
              <w:rPr>
                <w:rStyle w:val="a9"/>
                <w:i w:val="0"/>
              </w:rPr>
              <w:t xml:space="preserve">Требования </w:t>
            </w:r>
            <w:r w:rsidR="0098477C">
              <w:rPr>
                <w:rStyle w:val="a9"/>
                <w:i w:val="0"/>
              </w:rPr>
              <w:t>нормативно-технической документации</w:t>
            </w:r>
            <w:r w:rsidR="0098477C" w:rsidRPr="009300C3">
              <w:rPr>
                <w:rStyle w:val="a9"/>
                <w:i w:val="0"/>
              </w:rPr>
              <w:t xml:space="preserve"> </w:t>
            </w:r>
            <w:r w:rsidRPr="009300C3">
              <w:rPr>
                <w:rStyle w:val="a9"/>
                <w:i w:val="0"/>
              </w:rPr>
              <w:t>по проведению гидропневмоиспытаний</w:t>
            </w:r>
          </w:p>
        </w:tc>
      </w:tr>
      <w:tr w:rsidR="00CE45F3" w:rsidRPr="00CC6CC2" w14:paraId="433C5270" w14:textId="77777777" w:rsidTr="00A72B12">
        <w:trPr>
          <w:trHeight w:val="515"/>
        </w:trPr>
        <w:tc>
          <w:tcPr>
            <w:tcW w:w="2547" w:type="dxa"/>
          </w:tcPr>
          <w:p w14:paraId="4F375AC3" w14:textId="77777777" w:rsidR="00CE45F3" w:rsidRPr="00CC6CC2" w:rsidRDefault="00CE45F3" w:rsidP="007D6595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b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  <w:gridSpan w:val="2"/>
          </w:tcPr>
          <w:p w14:paraId="19A1B911" w14:textId="29A5CCFF" w:rsidR="00CE45F3" w:rsidRPr="009300C3" w:rsidRDefault="00CE45F3" w:rsidP="009300C3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-</w:t>
            </w:r>
          </w:p>
        </w:tc>
        <w:tc>
          <w:tcPr>
            <w:tcW w:w="3973" w:type="dxa"/>
            <w:gridSpan w:val="2"/>
          </w:tcPr>
          <w:p w14:paraId="727EB580" w14:textId="58B62222" w:rsidR="00CE45F3" w:rsidRPr="009300C3" w:rsidRDefault="00CE45F3" w:rsidP="009300C3">
            <w:pPr>
              <w:tabs>
                <w:tab w:val="left" w:pos="149"/>
                <w:tab w:val="left" w:pos="291"/>
              </w:tabs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-</w:t>
            </w:r>
          </w:p>
          <w:p w14:paraId="6C458CED" w14:textId="5E4867D6" w:rsidR="00CE45F3" w:rsidRPr="009300C3" w:rsidRDefault="00CE45F3" w:rsidP="00A65B3F">
            <w:pPr>
              <w:rPr>
                <w:rFonts w:cs="Times New Roman"/>
                <w:b/>
                <w:szCs w:val="24"/>
              </w:rPr>
            </w:pPr>
          </w:p>
        </w:tc>
      </w:tr>
      <w:tr w:rsidR="0080290D" w:rsidRPr="00CC6CC2" w14:paraId="286CEBCE" w14:textId="77777777" w:rsidTr="003C1B1E">
        <w:trPr>
          <w:trHeight w:val="20"/>
        </w:trPr>
        <w:tc>
          <w:tcPr>
            <w:tcW w:w="2547" w:type="dxa"/>
          </w:tcPr>
          <w:p w14:paraId="30599F79" w14:textId="77777777" w:rsidR="0080290D" w:rsidRPr="00CC6CC2" w:rsidRDefault="0080290D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5" w:type="dxa"/>
            <w:gridSpan w:val="4"/>
          </w:tcPr>
          <w:p w14:paraId="7947A8EA" w14:textId="65A00E4F" w:rsidR="00DB19A1" w:rsidRPr="004038E5" w:rsidRDefault="004038E5" w:rsidP="00DB19A1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 w:rsidRPr="004038E5">
              <w:rPr>
                <w:rFonts w:cs="Times New Roman"/>
                <w:szCs w:val="24"/>
              </w:rPr>
              <w:t>Разряд 2-</w:t>
            </w:r>
            <w:r w:rsidR="00DB19A1" w:rsidRPr="004038E5">
              <w:rPr>
                <w:rFonts w:cs="Times New Roman"/>
                <w:szCs w:val="24"/>
              </w:rPr>
              <w:t>3</w:t>
            </w:r>
          </w:p>
          <w:p w14:paraId="14E92F20" w14:textId="0DC08F35" w:rsidR="0080290D" w:rsidRDefault="00DB19A1" w:rsidP="0080290D">
            <w:pPr>
              <w:jc w:val="both"/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Ответственность</w:t>
            </w:r>
            <w:r w:rsidR="00CF1B5C">
              <w:rPr>
                <w:szCs w:val="24"/>
                <w:shd w:val="clear" w:color="auto" w:fill="FFFFFF"/>
              </w:rPr>
              <w:t>,</w:t>
            </w:r>
            <w:r w:rsidRPr="00DB19A1">
              <w:rPr>
                <w:rFonts w:cs="Times New Roman"/>
                <w:szCs w:val="24"/>
                <w:shd w:val="clear" w:color="auto" w:fill="FFFFFF"/>
              </w:rPr>
              <w:t xml:space="preserve"> внимательность</w:t>
            </w:r>
            <w:r w:rsidR="00CF1B5C">
              <w:rPr>
                <w:szCs w:val="24"/>
                <w:shd w:val="clear" w:color="auto" w:fill="FFFFFF"/>
              </w:rPr>
              <w:t>,</w:t>
            </w:r>
            <w:r w:rsidRPr="00DB19A1">
              <w:rPr>
                <w:rFonts w:cs="Times New Roman"/>
                <w:szCs w:val="24"/>
              </w:rPr>
              <w:t xml:space="preserve"> самостоятельность</w:t>
            </w:r>
            <w:r w:rsidR="00CF1B5C">
              <w:rPr>
                <w:szCs w:val="24"/>
              </w:rPr>
              <w:t>,</w:t>
            </w:r>
            <w:r w:rsidRPr="00DB19A1">
              <w:rPr>
                <w:rFonts w:cs="Times New Roman"/>
                <w:szCs w:val="24"/>
              </w:rPr>
              <w:t xml:space="preserve"> </w:t>
            </w:r>
            <w:r>
              <w:rPr>
                <w:szCs w:val="24"/>
              </w:rPr>
              <w:t>ч</w:t>
            </w:r>
            <w:r w:rsidRPr="004E5D24">
              <w:rPr>
                <w:szCs w:val="24"/>
              </w:rPr>
              <w:t>увство ответственности за свою работу</w:t>
            </w:r>
            <w:r w:rsidR="00CF1B5C">
              <w:rPr>
                <w:szCs w:val="24"/>
              </w:rPr>
              <w:t>,</w:t>
            </w:r>
            <w:r>
              <w:rPr>
                <w:szCs w:val="24"/>
              </w:rPr>
              <w:t xml:space="preserve"> с</w:t>
            </w:r>
            <w:r w:rsidRPr="004E5D24">
              <w:rPr>
                <w:szCs w:val="24"/>
              </w:rPr>
              <w:t>пособность самостоятельно развивать професс</w:t>
            </w:r>
            <w:r>
              <w:rPr>
                <w:szCs w:val="24"/>
              </w:rPr>
              <w:t>иональные квалификации и умения.</w:t>
            </w:r>
          </w:p>
          <w:p w14:paraId="50C19A1E" w14:textId="77777777" w:rsidR="00DB19A1" w:rsidRDefault="00DB19A1" w:rsidP="00DB19A1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</w:p>
          <w:p w14:paraId="2E425348" w14:textId="3F37D52D" w:rsidR="00DB19A1" w:rsidRPr="004038E5" w:rsidRDefault="004038E5" w:rsidP="00DB19A1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 w:rsidRPr="004038E5">
              <w:rPr>
                <w:rFonts w:cs="Times New Roman"/>
                <w:szCs w:val="24"/>
              </w:rPr>
              <w:t>Разряд 4-</w:t>
            </w:r>
            <w:r w:rsidR="002D65F0" w:rsidRPr="004038E5">
              <w:rPr>
                <w:rFonts w:cs="Times New Roman"/>
                <w:szCs w:val="24"/>
              </w:rPr>
              <w:t>5</w:t>
            </w:r>
          </w:p>
          <w:p w14:paraId="4181B797" w14:textId="678263F2" w:rsidR="00DB19A1" w:rsidRPr="00CC6CC2" w:rsidRDefault="00DB19A1" w:rsidP="00CF1B5C">
            <w:pPr>
              <w:jc w:val="both"/>
              <w:rPr>
                <w:rFonts w:cs="Times New Roman"/>
                <w:szCs w:val="24"/>
              </w:rPr>
            </w:pPr>
            <w:r>
              <w:rPr>
                <w:szCs w:val="24"/>
                <w:shd w:val="clear" w:color="auto" w:fill="FFFFFF"/>
              </w:rPr>
              <w:t>Ответственность</w:t>
            </w:r>
            <w:r w:rsidR="00CF1B5C">
              <w:rPr>
                <w:szCs w:val="24"/>
                <w:shd w:val="clear" w:color="auto" w:fill="FFFFFF"/>
              </w:rPr>
              <w:t>,</w:t>
            </w:r>
            <w:r w:rsidRPr="00DB19A1">
              <w:rPr>
                <w:rFonts w:cs="Times New Roman"/>
                <w:szCs w:val="24"/>
                <w:shd w:val="clear" w:color="auto" w:fill="FFFFFF"/>
              </w:rPr>
              <w:t xml:space="preserve"> внимательность</w:t>
            </w:r>
            <w:r w:rsidR="00CF1B5C">
              <w:rPr>
                <w:szCs w:val="24"/>
                <w:shd w:val="clear" w:color="auto" w:fill="FFFFFF"/>
              </w:rPr>
              <w:t>,</w:t>
            </w:r>
            <w:r w:rsidRPr="00DB19A1">
              <w:rPr>
                <w:rFonts w:cs="Times New Roman"/>
                <w:szCs w:val="24"/>
              </w:rPr>
              <w:t xml:space="preserve"> самостоятельность</w:t>
            </w:r>
            <w:r w:rsidR="00CF1B5C">
              <w:rPr>
                <w:szCs w:val="24"/>
              </w:rPr>
              <w:t>,</w:t>
            </w:r>
            <w:r w:rsidRPr="00DB19A1">
              <w:rPr>
                <w:rFonts w:cs="Times New Roman"/>
                <w:szCs w:val="24"/>
              </w:rPr>
              <w:t xml:space="preserve"> </w:t>
            </w:r>
            <w:r>
              <w:rPr>
                <w:szCs w:val="24"/>
              </w:rPr>
              <w:t>ч</w:t>
            </w:r>
            <w:r w:rsidRPr="004E5D24">
              <w:rPr>
                <w:szCs w:val="24"/>
              </w:rPr>
              <w:t>увство ответственности за свою работу</w:t>
            </w:r>
            <w:r>
              <w:rPr>
                <w:szCs w:val="24"/>
              </w:rPr>
              <w:t xml:space="preserve"> </w:t>
            </w:r>
            <w:r w:rsidRPr="004E5D24">
              <w:rPr>
                <w:szCs w:val="24"/>
              </w:rPr>
              <w:t>и за работу команды</w:t>
            </w:r>
            <w:r w:rsidR="00CF1B5C">
              <w:rPr>
                <w:szCs w:val="24"/>
              </w:rPr>
              <w:t>,</w:t>
            </w:r>
            <w:r>
              <w:rPr>
                <w:szCs w:val="24"/>
              </w:rPr>
              <w:t xml:space="preserve"> с</w:t>
            </w:r>
            <w:r w:rsidRPr="004E5D24">
              <w:rPr>
                <w:szCs w:val="24"/>
              </w:rPr>
              <w:t>пособность самостоятельно развивать профессиональные квалификации и умения</w:t>
            </w:r>
            <w:r w:rsidR="00CF1B5C">
              <w:rPr>
                <w:szCs w:val="24"/>
              </w:rPr>
              <w:t>,</w:t>
            </w:r>
            <w:r>
              <w:rPr>
                <w:szCs w:val="24"/>
              </w:rPr>
              <w:t xml:space="preserve"> у</w:t>
            </w:r>
            <w:r w:rsidRPr="004E5D24">
              <w:rPr>
                <w:szCs w:val="24"/>
              </w:rPr>
              <w:t>мение решать проблемы</w:t>
            </w:r>
          </w:p>
        </w:tc>
      </w:tr>
      <w:tr w:rsidR="003D06FC" w:rsidRPr="00CC6CC2" w14:paraId="7BBBF2D7" w14:textId="77777777" w:rsidTr="000D07E6">
        <w:trPr>
          <w:trHeight w:val="828"/>
        </w:trPr>
        <w:tc>
          <w:tcPr>
            <w:tcW w:w="2547" w:type="dxa"/>
          </w:tcPr>
          <w:p w14:paraId="21325AEA" w14:textId="77777777" w:rsidR="003D06FC" w:rsidRPr="00CC6CC2" w:rsidRDefault="003D06FC" w:rsidP="00342CE8">
            <w:pPr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2" w:type="dxa"/>
            <w:gridSpan w:val="2"/>
          </w:tcPr>
          <w:p w14:paraId="23D678CF" w14:textId="7CB79DDE" w:rsidR="003D06FC" w:rsidRPr="00CC6CC2" w:rsidRDefault="00206DFC" w:rsidP="000D07E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973" w:type="dxa"/>
            <w:gridSpan w:val="2"/>
          </w:tcPr>
          <w:p w14:paraId="75E560B5" w14:textId="77777777" w:rsidR="003D06FC" w:rsidRPr="00CC6CC2" w:rsidRDefault="003D06FC" w:rsidP="00342CE8">
            <w:pPr>
              <w:pStyle w:val="a8"/>
              <w:tabs>
                <w:tab w:val="left" w:pos="241"/>
              </w:tabs>
              <w:ind w:left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Техник по эксплуатации оборудования газовых объектов</w:t>
            </w:r>
          </w:p>
        </w:tc>
      </w:tr>
      <w:tr w:rsidR="003D06FC" w:rsidRPr="00CC6CC2" w14:paraId="2041E8E8" w14:textId="77777777" w:rsidTr="000D07E6">
        <w:trPr>
          <w:trHeight w:val="20"/>
        </w:trPr>
        <w:tc>
          <w:tcPr>
            <w:tcW w:w="2547" w:type="dxa"/>
            <w:vMerge w:val="restart"/>
          </w:tcPr>
          <w:p w14:paraId="7460224E" w14:textId="77777777" w:rsidR="003D06FC" w:rsidRPr="00CC6CC2" w:rsidRDefault="003D06FC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Связь с ЕТКС или КС</w:t>
            </w:r>
            <w:r>
              <w:t xml:space="preserve"> </w:t>
            </w:r>
            <w:r w:rsidRPr="0086634C">
              <w:rPr>
                <w:rFonts w:cs="Times New Roman"/>
                <w:szCs w:val="24"/>
              </w:rPr>
              <w:t>или другими справочниками профессии</w:t>
            </w:r>
          </w:p>
        </w:tc>
        <w:tc>
          <w:tcPr>
            <w:tcW w:w="3262" w:type="dxa"/>
            <w:gridSpan w:val="2"/>
          </w:tcPr>
          <w:p w14:paraId="27110273" w14:textId="77777777" w:rsidR="003D06FC" w:rsidRPr="00CC6CC2" w:rsidRDefault="003D06FC" w:rsidP="000D07E6">
            <w:pPr>
              <w:jc w:val="both"/>
              <w:rPr>
                <w:rFonts w:cs="Times New Roman"/>
                <w:szCs w:val="24"/>
              </w:rPr>
            </w:pPr>
            <w:r w:rsidRPr="00264854">
              <w:rPr>
                <w:rFonts w:cs="Times New Roman"/>
                <w:szCs w:val="24"/>
              </w:rPr>
              <w:t>Номер выпуска</w:t>
            </w:r>
          </w:p>
        </w:tc>
        <w:tc>
          <w:tcPr>
            <w:tcW w:w="3973" w:type="dxa"/>
            <w:gridSpan w:val="2"/>
          </w:tcPr>
          <w:p w14:paraId="5297AFD9" w14:textId="77777777" w:rsidR="003D06FC" w:rsidRPr="00CC6CC2" w:rsidRDefault="003D06FC" w:rsidP="000D07E6">
            <w:pPr>
              <w:jc w:val="both"/>
              <w:rPr>
                <w:rFonts w:cs="Times New Roman"/>
                <w:szCs w:val="24"/>
              </w:rPr>
            </w:pPr>
            <w:r w:rsidRPr="00264854">
              <w:rPr>
                <w:rFonts w:cs="Times New Roman"/>
                <w:szCs w:val="24"/>
              </w:rPr>
              <w:t>Название профессии</w:t>
            </w:r>
          </w:p>
        </w:tc>
      </w:tr>
      <w:tr w:rsidR="003D06FC" w:rsidRPr="00CC6CC2" w14:paraId="447F8FF9" w14:textId="77777777" w:rsidTr="000D07E6">
        <w:trPr>
          <w:trHeight w:val="20"/>
        </w:trPr>
        <w:tc>
          <w:tcPr>
            <w:tcW w:w="2547" w:type="dxa"/>
            <w:vMerge/>
          </w:tcPr>
          <w:p w14:paraId="1B90D44A" w14:textId="77777777" w:rsidR="003D06FC" w:rsidRPr="00CC6CC2" w:rsidRDefault="003D06FC" w:rsidP="000D07E6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3B28AC3D" w14:textId="104125EA" w:rsidR="003D06FC" w:rsidRPr="00286332" w:rsidRDefault="003D06FC" w:rsidP="000D07E6">
            <w:pPr>
              <w:jc w:val="both"/>
              <w:rPr>
                <w:rFonts w:cs="Times New Roman"/>
                <w:szCs w:val="24"/>
              </w:rPr>
            </w:pPr>
            <w:r w:rsidRPr="00286332">
              <w:rPr>
                <w:rFonts w:cs="Times New Roman"/>
                <w:szCs w:val="24"/>
              </w:rPr>
              <w:t>Единый тарифно-квалификационный справочник</w:t>
            </w:r>
            <w:r w:rsidR="000E07A1">
              <w:rPr>
                <w:rFonts w:cs="Times New Roman"/>
                <w:szCs w:val="24"/>
              </w:rPr>
              <w:t xml:space="preserve"> </w:t>
            </w:r>
            <w:r w:rsidRPr="00286332">
              <w:rPr>
                <w:rFonts w:cs="Times New Roman"/>
                <w:szCs w:val="24"/>
              </w:rPr>
              <w:t>работ и профессий рабочих</w:t>
            </w:r>
            <w:r>
              <w:rPr>
                <w:rFonts w:cs="Times New Roman"/>
                <w:szCs w:val="24"/>
              </w:rPr>
              <w:t>.</w:t>
            </w:r>
            <w:r w:rsidRPr="00286332">
              <w:rPr>
                <w:rFonts w:cs="Times New Roman"/>
                <w:szCs w:val="24"/>
              </w:rPr>
              <w:t xml:space="preserve"> </w:t>
            </w:r>
          </w:p>
          <w:p w14:paraId="226461F3" w14:textId="77777777" w:rsidR="003D06FC" w:rsidRPr="00CC6CC2" w:rsidRDefault="003D06FC" w:rsidP="000D07E6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Выпуск 63</w:t>
            </w:r>
          </w:p>
        </w:tc>
        <w:tc>
          <w:tcPr>
            <w:tcW w:w="3973" w:type="dxa"/>
            <w:gridSpan w:val="2"/>
          </w:tcPr>
          <w:p w14:paraId="000E6D31" w14:textId="77777777" w:rsidR="003D06FC" w:rsidRPr="00CC6CC2" w:rsidRDefault="003D06FC" w:rsidP="000D07E6">
            <w:pPr>
              <w:jc w:val="both"/>
              <w:rPr>
                <w:rFonts w:cs="Times New Roman"/>
                <w:szCs w:val="24"/>
              </w:rPr>
            </w:pPr>
            <w:r w:rsidRPr="00286332">
              <w:rPr>
                <w:rFonts w:cs="Times New Roman"/>
                <w:szCs w:val="24"/>
              </w:rPr>
              <w:t>Слесарь по эксплуатации и ремонту газового оборудования</w:t>
            </w:r>
            <w:r>
              <w:rPr>
                <w:rFonts w:cs="Times New Roman"/>
                <w:szCs w:val="24"/>
              </w:rPr>
              <w:t xml:space="preserve"> (2-5 р)</w:t>
            </w:r>
          </w:p>
        </w:tc>
      </w:tr>
      <w:tr w:rsidR="003D06FC" w:rsidRPr="00CC6CC2" w14:paraId="676D5FFE" w14:textId="77777777" w:rsidTr="000D07E6">
        <w:trPr>
          <w:trHeight w:val="20"/>
        </w:trPr>
        <w:tc>
          <w:tcPr>
            <w:tcW w:w="2547" w:type="dxa"/>
            <w:vMerge w:val="restart"/>
          </w:tcPr>
          <w:p w14:paraId="6CC30C83" w14:textId="77777777" w:rsidR="003D06FC" w:rsidRPr="00CC6CC2" w:rsidRDefault="003D06FC" w:rsidP="000D07E6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414" w:type="dxa"/>
          </w:tcPr>
          <w:p w14:paraId="11C3E8E4" w14:textId="77777777" w:rsidR="003D06FC" w:rsidRPr="002D65F0" w:rsidRDefault="003D06FC" w:rsidP="000D07E6">
            <w:pPr>
              <w:rPr>
                <w:rFonts w:cs="Times New Roman"/>
                <w:szCs w:val="24"/>
              </w:rPr>
            </w:pPr>
            <w:r w:rsidRPr="002D65F0">
              <w:rPr>
                <w:rFonts w:cs="Times New Roman"/>
                <w:szCs w:val="24"/>
              </w:rPr>
              <w:t>Уровень образования:</w:t>
            </w:r>
          </w:p>
        </w:tc>
        <w:tc>
          <w:tcPr>
            <w:tcW w:w="2832" w:type="dxa"/>
            <w:gridSpan w:val="2"/>
          </w:tcPr>
          <w:p w14:paraId="23CA2A80" w14:textId="77777777" w:rsidR="003D06FC" w:rsidRPr="002D65F0" w:rsidRDefault="003D06FC" w:rsidP="000D07E6">
            <w:pPr>
              <w:rPr>
                <w:rFonts w:cs="Times New Roman"/>
                <w:szCs w:val="24"/>
              </w:rPr>
            </w:pPr>
            <w:r w:rsidRPr="002D65F0">
              <w:rPr>
                <w:rFonts w:cs="Times New Roman"/>
                <w:szCs w:val="24"/>
              </w:rPr>
              <w:t xml:space="preserve">Специальность: </w:t>
            </w:r>
          </w:p>
        </w:tc>
        <w:tc>
          <w:tcPr>
            <w:tcW w:w="1989" w:type="dxa"/>
          </w:tcPr>
          <w:p w14:paraId="1DCD48C5" w14:textId="77777777" w:rsidR="003D06FC" w:rsidRPr="002D65F0" w:rsidRDefault="003D06FC" w:rsidP="000D07E6">
            <w:pPr>
              <w:rPr>
                <w:rFonts w:cs="Times New Roman"/>
                <w:szCs w:val="24"/>
              </w:rPr>
            </w:pPr>
            <w:r w:rsidRPr="002D65F0">
              <w:rPr>
                <w:rFonts w:cs="Times New Roman"/>
                <w:szCs w:val="24"/>
              </w:rPr>
              <w:t xml:space="preserve">Квалификация: </w:t>
            </w:r>
          </w:p>
        </w:tc>
      </w:tr>
      <w:tr w:rsidR="003D06FC" w:rsidRPr="00CC6CC2" w14:paraId="44801363" w14:textId="77777777" w:rsidTr="000D07E6">
        <w:trPr>
          <w:trHeight w:val="20"/>
        </w:trPr>
        <w:tc>
          <w:tcPr>
            <w:tcW w:w="2547" w:type="dxa"/>
            <w:vMerge/>
          </w:tcPr>
          <w:p w14:paraId="6A08767A" w14:textId="77777777" w:rsidR="003D06FC" w:rsidRPr="00CC6CC2" w:rsidRDefault="003D06FC" w:rsidP="000D07E6">
            <w:pPr>
              <w:rPr>
                <w:rFonts w:cs="Times New Roman"/>
                <w:szCs w:val="24"/>
              </w:rPr>
            </w:pPr>
          </w:p>
        </w:tc>
        <w:tc>
          <w:tcPr>
            <w:tcW w:w="2414" w:type="dxa"/>
          </w:tcPr>
          <w:p w14:paraId="2C0AB817" w14:textId="77777777" w:rsidR="00F36871" w:rsidRPr="00C476E8" w:rsidRDefault="00F36871" w:rsidP="00342CE8">
            <w:pPr>
              <w:jc w:val="both"/>
              <w:rPr>
                <w:rFonts w:cs="Times New Roman"/>
                <w:szCs w:val="24"/>
              </w:rPr>
            </w:pPr>
            <w:r w:rsidRPr="00C476E8">
              <w:rPr>
                <w:rFonts w:cs="Times New Roman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программам </w:t>
            </w:r>
            <w:r w:rsidRPr="00C476E8">
              <w:rPr>
                <w:rFonts w:cs="Times New Roman"/>
                <w:szCs w:val="24"/>
              </w:rPr>
              <w:lastRenderedPageBreak/>
              <w:t>профессиональной подготовки до одного года или обучение на предприятии)</w:t>
            </w:r>
          </w:p>
          <w:p w14:paraId="64C02E83" w14:textId="32450FD1" w:rsidR="003D06FC" w:rsidRPr="00C476E8" w:rsidRDefault="00F36871" w:rsidP="00F36871">
            <w:pPr>
              <w:rPr>
                <w:rFonts w:cs="Times New Roman"/>
                <w:b/>
                <w:szCs w:val="24"/>
              </w:rPr>
            </w:pPr>
            <w:r w:rsidRPr="00C476E8">
              <w:rPr>
                <w:rFonts w:cs="Times New Roman"/>
                <w:szCs w:val="24"/>
              </w:rPr>
              <w:t>(3 уровень МСКО)</w:t>
            </w:r>
          </w:p>
        </w:tc>
        <w:tc>
          <w:tcPr>
            <w:tcW w:w="2832" w:type="dxa"/>
            <w:gridSpan w:val="2"/>
          </w:tcPr>
          <w:p w14:paraId="3BC53780" w14:textId="5D261A58" w:rsidR="003D06FC" w:rsidRPr="00CC6CC2" w:rsidRDefault="009C20F2" w:rsidP="009C20F2">
            <w:pPr>
              <w:jc w:val="center"/>
              <w:rPr>
                <w:rFonts w:cs="Times New Roman"/>
                <w:bCs/>
                <w:szCs w:val="24"/>
                <w:lang w:val="kk-KZ"/>
              </w:rPr>
            </w:pPr>
            <w:r>
              <w:rPr>
                <w:rFonts w:cs="Times New Roman"/>
                <w:bCs/>
                <w:szCs w:val="24"/>
              </w:rPr>
              <w:lastRenderedPageBreak/>
              <w:t>-</w:t>
            </w:r>
          </w:p>
        </w:tc>
        <w:tc>
          <w:tcPr>
            <w:tcW w:w="1989" w:type="dxa"/>
          </w:tcPr>
          <w:p w14:paraId="17EEF029" w14:textId="0BB967BF" w:rsidR="003D06FC" w:rsidRPr="00CC6CC2" w:rsidRDefault="009C20F2" w:rsidP="009C20F2">
            <w:pPr>
              <w:jc w:val="center"/>
              <w:rPr>
                <w:rFonts w:cs="Times New Roman"/>
                <w:bCs/>
                <w:szCs w:val="24"/>
                <w:lang w:val="kk-KZ"/>
              </w:rPr>
            </w:pPr>
            <w:r>
              <w:rPr>
                <w:rFonts w:cs="Times New Roman"/>
                <w:bCs/>
                <w:szCs w:val="24"/>
                <w:lang w:val="kk-KZ"/>
              </w:rPr>
              <w:t>-</w:t>
            </w:r>
          </w:p>
        </w:tc>
      </w:tr>
    </w:tbl>
    <w:p w14:paraId="3632F45B" w14:textId="77777777" w:rsidR="003D06FC" w:rsidRDefault="003D06FC"/>
    <w:p w14:paraId="267CE9F9" w14:textId="77777777" w:rsidR="003D06FC" w:rsidRDefault="003D06FC"/>
    <w:p w14:paraId="3B19185E" w14:textId="38C2DBF4" w:rsidR="0020254F" w:rsidRDefault="0020254F">
      <w:r>
        <w:br w:type="page"/>
      </w:r>
    </w:p>
    <w:p w14:paraId="2E942241" w14:textId="70619416" w:rsidR="0020254F" w:rsidRDefault="0020254F"/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47"/>
        <w:gridCol w:w="2414"/>
        <w:gridCol w:w="848"/>
        <w:gridCol w:w="1984"/>
        <w:gridCol w:w="1989"/>
      </w:tblGrid>
      <w:tr w:rsidR="0020254F" w:rsidRPr="00CC6CC2" w14:paraId="633C2003" w14:textId="77777777" w:rsidTr="004A5865">
        <w:trPr>
          <w:trHeight w:val="20"/>
          <w:tblHeader/>
        </w:trPr>
        <w:tc>
          <w:tcPr>
            <w:tcW w:w="9782" w:type="dxa"/>
            <w:gridSpan w:val="5"/>
          </w:tcPr>
          <w:p w14:paraId="31FB07BE" w14:textId="77777777" w:rsidR="0020254F" w:rsidRPr="00CC6CC2" w:rsidRDefault="0020254F" w:rsidP="004A5865">
            <w:pPr>
              <w:spacing w:after="30" w:line="270" w:lineRule="atLeast"/>
              <w:jc w:val="center"/>
              <w:textAlignment w:val="baseline"/>
              <w:rPr>
                <w:rFonts w:cs="Times New Roman"/>
                <w:b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 xml:space="preserve">КАРТОЧКА ПРОФЕССИИ: </w:t>
            </w:r>
          </w:p>
          <w:p w14:paraId="0664C73D" w14:textId="4F127D56" w:rsidR="0020254F" w:rsidRPr="0020254F" w:rsidRDefault="0020254F" w:rsidP="0020254F">
            <w:pPr>
              <w:spacing w:after="30" w:line="270" w:lineRule="atLeast"/>
              <w:jc w:val="center"/>
              <w:textAlignment w:val="baseline"/>
              <w:rPr>
                <w:rFonts w:cs="Times New Roman"/>
                <w:b/>
                <w:szCs w:val="24"/>
                <w:lang w:val="kk-KZ"/>
              </w:rPr>
            </w:pPr>
            <w:r w:rsidRPr="0020254F">
              <w:rPr>
                <w:b/>
                <w:bCs/>
                <w:color w:val="000000"/>
                <w:szCs w:val="28"/>
              </w:rPr>
              <w:t xml:space="preserve">СЛЕСАРЬ АВАРИЙНО-ВОССТАНОВИТЕЛЬНЫХ РАБОТ </w:t>
            </w:r>
          </w:p>
        </w:tc>
      </w:tr>
      <w:tr w:rsidR="0020254F" w:rsidRPr="00CC6CC2" w14:paraId="7E5349AF" w14:textId="77777777" w:rsidTr="004A5865">
        <w:trPr>
          <w:trHeight w:val="20"/>
        </w:trPr>
        <w:tc>
          <w:tcPr>
            <w:tcW w:w="2547" w:type="dxa"/>
          </w:tcPr>
          <w:p w14:paraId="14A4FD6B" w14:textId="77777777" w:rsidR="0020254F" w:rsidRPr="00CC6CC2" w:rsidRDefault="0020254F" w:rsidP="004A5865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Код:</w:t>
            </w:r>
          </w:p>
        </w:tc>
        <w:tc>
          <w:tcPr>
            <w:tcW w:w="7235" w:type="dxa"/>
            <w:gridSpan w:val="4"/>
          </w:tcPr>
          <w:p w14:paraId="189A9BAF" w14:textId="3FA2C6FB" w:rsidR="0020254F" w:rsidRPr="00CC6CC2" w:rsidRDefault="0020254F" w:rsidP="0020254F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7126-9-0</w:t>
            </w:r>
            <w:r>
              <w:rPr>
                <w:rFonts w:cs="Times New Roman"/>
                <w:szCs w:val="24"/>
              </w:rPr>
              <w:t>15</w:t>
            </w:r>
          </w:p>
        </w:tc>
      </w:tr>
      <w:tr w:rsidR="0020254F" w:rsidRPr="00CC6CC2" w14:paraId="47AF94C2" w14:textId="77777777" w:rsidTr="004A5865">
        <w:trPr>
          <w:trHeight w:val="20"/>
        </w:trPr>
        <w:tc>
          <w:tcPr>
            <w:tcW w:w="2547" w:type="dxa"/>
          </w:tcPr>
          <w:p w14:paraId="5C3EB8DB" w14:textId="77777777" w:rsidR="0020254F" w:rsidRPr="00CC6CC2" w:rsidRDefault="0020254F" w:rsidP="004A5865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Код группы:</w:t>
            </w:r>
          </w:p>
        </w:tc>
        <w:tc>
          <w:tcPr>
            <w:tcW w:w="7235" w:type="dxa"/>
            <w:gridSpan w:val="4"/>
          </w:tcPr>
          <w:p w14:paraId="6D46942E" w14:textId="77777777" w:rsidR="0020254F" w:rsidRPr="00CC6CC2" w:rsidRDefault="0020254F" w:rsidP="004A5865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7126-9</w:t>
            </w:r>
          </w:p>
        </w:tc>
      </w:tr>
      <w:tr w:rsidR="0020254F" w:rsidRPr="00CC6CC2" w14:paraId="0ECCE569" w14:textId="77777777" w:rsidTr="004A5865">
        <w:trPr>
          <w:trHeight w:val="20"/>
        </w:trPr>
        <w:tc>
          <w:tcPr>
            <w:tcW w:w="2547" w:type="dxa"/>
          </w:tcPr>
          <w:p w14:paraId="35EAAD9E" w14:textId="77777777" w:rsidR="0020254F" w:rsidRPr="00CC6CC2" w:rsidRDefault="0020254F" w:rsidP="004A5865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Профессия:</w:t>
            </w:r>
          </w:p>
        </w:tc>
        <w:tc>
          <w:tcPr>
            <w:tcW w:w="7235" w:type="dxa"/>
            <w:gridSpan w:val="4"/>
          </w:tcPr>
          <w:p w14:paraId="071369C2" w14:textId="3F4B10B9" w:rsidR="0020254F" w:rsidRPr="00CC6CC2" w:rsidRDefault="0020254F" w:rsidP="0020254F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20254F">
              <w:rPr>
                <w:bCs/>
                <w:color w:val="000000"/>
                <w:szCs w:val="28"/>
              </w:rPr>
              <w:t xml:space="preserve">Слесарь аварийно-восстановительных работ </w:t>
            </w:r>
          </w:p>
        </w:tc>
      </w:tr>
      <w:tr w:rsidR="0020254F" w:rsidRPr="00CC6CC2" w14:paraId="660D8293" w14:textId="77777777" w:rsidTr="004A5865">
        <w:trPr>
          <w:trHeight w:val="20"/>
        </w:trPr>
        <w:tc>
          <w:tcPr>
            <w:tcW w:w="2547" w:type="dxa"/>
          </w:tcPr>
          <w:p w14:paraId="6589ADE1" w14:textId="77777777" w:rsidR="0020254F" w:rsidRPr="00CC6CC2" w:rsidRDefault="0020254F" w:rsidP="004A5865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5" w:type="dxa"/>
            <w:gridSpan w:val="4"/>
          </w:tcPr>
          <w:p w14:paraId="621037DB" w14:textId="4E8E8229" w:rsidR="0020254F" w:rsidRPr="0020254F" w:rsidRDefault="0020254F" w:rsidP="004A5865">
            <w:pPr>
              <w:spacing w:after="30" w:line="270" w:lineRule="atLeast"/>
              <w:textAlignment w:val="baseline"/>
              <w:rPr>
                <w:rFonts w:cs="Times New Roman"/>
                <w:sz w:val="22"/>
                <w:szCs w:val="24"/>
              </w:rPr>
            </w:pPr>
            <w:r w:rsidRPr="0020254F">
              <w:rPr>
                <w:bCs/>
                <w:color w:val="000000"/>
                <w:szCs w:val="28"/>
              </w:rPr>
              <w:t>Слесарь аварийно-восстановительных работ в газовом хозяйстве</w:t>
            </w:r>
            <w:r>
              <w:rPr>
                <w:bCs/>
                <w:color w:val="000000"/>
                <w:szCs w:val="28"/>
              </w:rPr>
              <w:t xml:space="preserve"> 4-6 разряд</w:t>
            </w:r>
          </w:p>
          <w:p w14:paraId="45EB118F" w14:textId="2DF16D3A" w:rsidR="0020254F" w:rsidRPr="00CC6CC2" w:rsidRDefault="0020254F" w:rsidP="004A5865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</w:p>
        </w:tc>
      </w:tr>
      <w:tr w:rsidR="0020254F" w:rsidRPr="00CC6CC2" w14:paraId="7105F8DA" w14:textId="77777777" w:rsidTr="004A5865">
        <w:trPr>
          <w:trHeight w:val="20"/>
        </w:trPr>
        <w:tc>
          <w:tcPr>
            <w:tcW w:w="2547" w:type="dxa"/>
          </w:tcPr>
          <w:p w14:paraId="2F572343" w14:textId="77777777" w:rsidR="0020254F" w:rsidRPr="00CC6CC2" w:rsidRDefault="0020254F" w:rsidP="004A5865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5" w:type="dxa"/>
            <w:gridSpan w:val="4"/>
          </w:tcPr>
          <w:p w14:paraId="3CF07D5C" w14:textId="14C91283" w:rsidR="0020254F" w:rsidRPr="00CC6CC2" w:rsidRDefault="00FE5D08" w:rsidP="004A5865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  <w:tr w:rsidR="0020254F" w:rsidRPr="00CC6CC2" w14:paraId="2DE68C44" w14:textId="77777777" w:rsidTr="004A5865">
        <w:trPr>
          <w:trHeight w:val="20"/>
        </w:trPr>
        <w:tc>
          <w:tcPr>
            <w:tcW w:w="2547" w:type="dxa"/>
          </w:tcPr>
          <w:p w14:paraId="0D28B983" w14:textId="77777777" w:rsidR="0020254F" w:rsidRPr="00CC6CC2" w:rsidRDefault="0020254F" w:rsidP="004A5865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Основная цель деятельности:</w:t>
            </w:r>
          </w:p>
        </w:tc>
        <w:tc>
          <w:tcPr>
            <w:tcW w:w="7235" w:type="dxa"/>
            <w:gridSpan w:val="4"/>
          </w:tcPr>
          <w:p w14:paraId="6E6182DF" w14:textId="41BE775F" w:rsidR="0020254F" w:rsidRPr="00342802" w:rsidRDefault="0020254F" w:rsidP="00816842">
            <w:pPr>
              <w:tabs>
                <w:tab w:val="left" w:pos="2730"/>
              </w:tabs>
              <w:spacing w:after="30" w:line="270" w:lineRule="atLeast"/>
              <w:textAlignment w:val="baseline"/>
              <w:rPr>
                <w:rFonts w:cs="Times New Roman"/>
                <w:i/>
                <w:szCs w:val="24"/>
              </w:rPr>
            </w:pPr>
            <w:r w:rsidRPr="00342802">
              <w:rPr>
                <w:rStyle w:val="a9"/>
                <w:i w:val="0"/>
              </w:rPr>
              <w:t xml:space="preserve">Обеспечение </w:t>
            </w:r>
            <w:r w:rsidR="004A5865">
              <w:rPr>
                <w:rStyle w:val="a9"/>
                <w:i w:val="0"/>
              </w:rPr>
              <w:t>ремонтно</w:t>
            </w:r>
            <w:r w:rsidR="00816842">
              <w:rPr>
                <w:rStyle w:val="a9"/>
                <w:i w:val="0"/>
              </w:rPr>
              <w:t xml:space="preserve"> (аварийно) </w:t>
            </w:r>
            <w:r>
              <w:rPr>
                <w:rStyle w:val="a9"/>
                <w:i w:val="0"/>
              </w:rPr>
              <w:t xml:space="preserve">-восстановительных работ в </w:t>
            </w:r>
            <w:r w:rsidR="004A5865">
              <w:rPr>
                <w:rStyle w:val="a9"/>
                <w:i w:val="0"/>
              </w:rPr>
              <w:t>газовой отрасли</w:t>
            </w:r>
          </w:p>
        </w:tc>
      </w:tr>
      <w:tr w:rsidR="0020254F" w:rsidRPr="00BC1E10" w14:paraId="37DAD7A2" w14:textId="77777777" w:rsidTr="004A5865">
        <w:trPr>
          <w:trHeight w:val="20"/>
        </w:trPr>
        <w:tc>
          <w:tcPr>
            <w:tcW w:w="2547" w:type="dxa"/>
            <w:vMerge w:val="restart"/>
          </w:tcPr>
          <w:p w14:paraId="009FCBDF" w14:textId="77777777" w:rsidR="0020254F" w:rsidRPr="000471BD" w:rsidRDefault="0020254F" w:rsidP="004A5865">
            <w:pPr>
              <w:rPr>
                <w:rFonts w:cs="Times New Roman"/>
                <w:b/>
                <w:szCs w:val="24"/>
              </w:rPr>
            </w:pPr>
            <w:r w:rsidRPr="000471BD">
              <w:rPr>
                <w:rFonts w:cs="Times New Roman"/>
                <w:b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0D5CE236" w14:textId="77777777" w:rsidR="0020254F" w:rsidRPr="000471BD" w:rsidRDefault="0020254F" w:rsidP="004A5865">
            <w:pPr>
              <w:rPr>
                <w:rFonts w:cs="Times New Roman"/>
                <w:b/>
                <w:szCs w:val="24"/>
                <w:lang w:val="kk-KZ"/>
              </w:rPr>
            </w:pPr>
            <w:r w:rsidRPr="000471BD">
              <w:rPr>
                <w:rFonts w:cs="Times New Roman"/>
                <w:b/>
                <w:szCs w:val="24"/>
              </w:rPr>
              <w:t>Обязательные трудовые функции:</w:t>
            </w:r>
          </w:p>
        </w:tc>
        <w:tc>
          <w:tcPr>
            <w:tcW w:w="3973" w:type="dxa"/>
            <w:gridSpan w:val="2"/>
          </w:tcPr>
          <w:p w14:paraId="3F5EEDF0" w14:textId="08290136" w:rsidR="0020254F" w:rsidRPr="003D06FC" w:rsidRDefault="0036779E" w:rsidP="0036779E">
            <w:pPr>
              <w:pStyle w:val="a8"/>
              <w:numPr>
                <w:ilvl w:val="0"/>
                <w:numId w:val="48"/>
              </w:numPr>
              <w:tabs>
                <w:tab w:val="left" w:pos="462"/>
              </w:tabs>
              <w:ind w:left="31" w:firstLine="0"/>
              <w:jc w:val="both"/>
              <w:rPr>
                <w:rFonts w:cs="Times New Roman"/>
                <w:szCs w:val="24"/>
                <w:lang w:val="kk-KZ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Выполнение подготовительных работ при проведении ремонтно-восстановительных работ на объектах газовой отрасли</w:t>
            </w:r>
          </w:p>
        </w:tc>
      </w:tr>
      <w:tr w:rsidR="0020254F" w:rsidRPr="00BC1E10" w14:paraId="1DB17E3A" w14:textId="77777777" w:rsidTr="004A5865">
        <w:trPr>
          <w:trHeight w:val="20"/>
        </w:trPr>
        <w:tc>
          <w:tcPr>
            <w:tcW w:w="2547" w:type="dxa"/>
            <w:vMerge/>
          </w:tcPr>
          <w:p w14:paraId="618F2FED" w14:textId="77777777" w:rsidR="0020254F" w:rsidRPr="000471BD" w:rsidRDefault="0020254F" w:rsidP="004A5865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D2E7B47" w14:textId="77777777" w:rsidR="0020254F" w:rsidRPr="000471BD" w:rsidRDefault="0020254F" w:rsidP="004A5865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973" w:type="dxa"/>
            <w:gridSpan w:val="2"/>
          </w:tcPr>
          <w:p w14:paraId="0B3C2704" w14:textId="66199A54" w:rsidR="0020254F" w:rsidRPr="003D06FC" w:rsidRDefault="00816842" w:rsidP="0036779E">
            <w:pPr>
              <w:pStyle w:val="a8"/>
              <w:numPr>
                <w:ilvl w:val="0"/>
                <w:numId w:val="48"/>
              </w:numPr>
              <w:tabs>
                <w:tab w:val="left" w:pos="462"/>
              </w:tabs>
              <w:ind w:left="31" w:firstLine="0"/>
              <w:jc w:val="both"/>
              <w:rPr>
                <w:rStyle w:val="a9"/>
                <w:i w:val="0"/>
              </w:rPr>
            </w:pPr>
            <w:r w:rsidRPr="003D06FC">
              <w:rPr>
                <w:rStyle w:val="a9"/>
                <w:i w:val="0"/>
              </w:rPr>
              <w:t>Выполнение аварийно-восстановительных работ в газовой отрасли</w:t>
            </w:r>
          </w:p>
        </w:tc>
      </w:tr>
      <w:tr w:rsidR="0020254F" w:rsidRPr="00BC1E10" w14:paraId="36FEA500" w14:textId="77777777" w:rsidTr="004A5865">
        <w:trPr>
          <w:trHeight w:val="20"/>
        </w:trPr>
        <w:tc>
          <w:tcPr>
            <w:tcW w:w="2547" w:type="dxa"/>
            <w:vMerge/>
          </w:tcPr>
          <w:p w14:paraId="3D442C45" w14:textId="77777777" w:rsidR="0020254F" w:rsidRPr="000471BD" w:rsidRDefault="0020254F" w:rsidP="004A5865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7B632B8E" w14:textId="77777777" w:rsidR="0020254F" w:rsidRPr="000471BD" w:rsidRDefault="0020254F" w:rsidP="004A5865">
            <w:pPr>
              <w:rPr>
                <w:rFonts w:cs="Times New Roman"/>
                <w:b/>
                <w:szCs w:val="24"/>
              </w:rPr>
            </w:pPr>
            <w:r w:rsidRPr="000471BD">
              <w:rPr>
                <w:rFonts w:cs="Times New Roman"/>
                <w:b/>
                <w:szCs w:val="24"/>
              </w:rPr>
              <w:t>Дополнительные трудовые функции:</w:t>
            </w:r>
          </w:p>
        </w:tc>
        <w:tc>
          <w:tcPr>
            <w:tcW w:w="3973" w:type="dxa"/>
            <w:gridSpan w:val="2"/>
          </w:tcPr>
          <w:p w14:paraId="268AD448" w14:textId="77777777" w:rsidR="0020254F" w:rsidRPr="003D06FC" w:rsidRDefault="0020254F" w:rsidP="0036779E">
            <w:pPr>
              <w:pStyle w:val="a8"/>
              <w:tabs>
                <w:tab w:val="left" w:pos="8"/>
                <w:tab w:val="left" w:pos="230"/>
                <w:tab w:val="left" w:pos="433"/>
              </w:tabs>
              <w:ind w:left="31"/>
              <w:jc w:val="both"/>
              <w:rPr>
                <w:rFonts w:cs="Times New Roman"/>
                <w:szCs w:val="24"/>
              </w:rPr>
            </w:pPr>
            <w:r w:rsidRPr="003D06FC">
              <w:rPr>
                <w:rFonts w:cs="Times New Roman"/>
                <w:szCs w:val="24"/>
              </w:rPr>
              <w:t>-</w:t>
            </w:r>
          </w:p>
        </w:tc>
      </w:tr>
      <w:tr w:rsidR="0020254F" w:rsidRPr="00BC1E10" w14:paraId="5C14ABE1" w14:textId="77777777" w:rsidTr="004A5865">
        <w:trPr>
          <w:trHeight w:val="20"/>
        </w:trPr>
        <w:tc>
          <w:tcPr>
            <w:tcW w:w="2547" w:type="dxa"/>
            <w:vMerge w:val="restart"/>
          </w:tcPr>
          <w:p w14:paraId="620CB87B" w14:textId="77777777" w:rsidR="0020254F" w:rsidRPr="003D06FC" w:rsidRDefault="0020254F" w:rsidP="003D06FC">
            <w:pPr>
              <w:rPr>
                <w:rFonts w:cs="Times New Roman"/>
                <w:b/>
                <w:szCs w:val="24"/>
              </w:rPr>
            </w:pPr>
            <w:r w:rsidRPr="003D06FC">
              <w:rPr>
                <w:rFonts w:cs="Times New Roman"/>
                <w:b/>
                <w:szCs w:val="24"/>
              </w:rPr>
              <w:t>Трудовая функция 1:</w:t>
            </w:r>
          </w:p>
          <w:p w14:paraId="1D0E2B77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  <w:p w14:paraId="43A63378" w14:textId="547F6626" w:rsidR="0020254F" w:rsidRPr="003D06FC" w:rsidRDefault="003D06FC" w:rsidP="00342CE8">
            <w:pPr>
              <w:jc w:val="both"/>
              <w:rPr>
                <w:rFonts w:cs="Times New Roman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Выполнение подготовительных работ при проведении ремонтно-восстановительных работ на объектах газовой отрасли</w:t>
            </w:r>
          </w:p>
        </w:tc>
        <w:tc>
          <w:tcPr>
            <w:tcW w:w="3262" w:type="dxa"/>
            <w:gridSpan w:val="2"/>
            <w:vMerge w:val="restart"/>
          </w:tcPr>
          <w:p w14:paraId="5A11681F" w14:textId="77777777" w:rsidR="0020254F" w:rsidRPr="003D06FC" w:rsidRDefault="0020254F" w:rsidP="003D06FC">
            <w:pPr>
              <w:rPr>
                <w:rFonts w:cs="Times New Roman"/>
                <w:b/>
                <w:szCs w:val="24"/>
              </w:rPr>
            </w:pPr>
            <w:r w:rsidRPr="003D06FC">
              <w:rPr>
                <w:rFonts w:cs="Times New Roman"/>
                <w:b/>
                <w:szCs w:val="24"/>
              </w:rPr>
              <w:t>Задача 1:</w:t>
            </w:r>
          </w:p>
          <w:p w14:paraId="68D44BD2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  <w:p w14:paraId="336D99F9" w14:textId="7639F3A2" w:rsidR="0020254F" w:rsidRPr="003D06FC" w:rsidRDefault="00816842" w:rsidP="00342CE8">
            <w:pPr>
              <w:jc w:val="both"/>
              <w:rPr>
                <w:rFonts w:cs="Times New Roman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Выполнение погрузочно-разгрузочных работ при проведении аварийно-восстановительных работ на объектах газовой отрасли</w:t>
            </w:r>
          </w:p>
        </w:tc>
        <w:tc>
          <w:tcPr>
            <w:tcW w:w="3973" w:type="dxa"/>
            <w:gridSpan w:val="2"/>
          </w:tcPr>
          <w:p w14:paraId="0EB8A167" w14:textId="77777777" w:rsidR="0020254F" w:rsidRPr="003D06FC" w:rsidRDefault="0020254F" w:rsidP="0036779E">
            <w:pPr>
              <w:tabs>
                <w:tab w:val="left" w:pos="8"/>
                <w:tab w:val="left" w:pos="230"/>
                <w:tab w:val="left" w:pos="433"/>
              </w:tabs>
              <w:ind w:left="31"/>
              <w:rPr>
                <w:rFonts w:cs="Times New Roman"/>
                <w:b/>
                <w:szCs w:val="24"/>
              </w:rPr>
            </w:pPr>
            <w:r w:rsidRPr="003D06FC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20254F" w:rsidRPr="00CC6CC2" w14:paraId="2C9E1A7D" w14:textId="77777777" w:rsidTr="004A5865">
        <w:trPr>
          <w:trHeight w:val="20"/>
        </w:trPr>
        <w:tc>
          <w:tcPr>
            <w:tcW w:w="2547" w:type="dxa"/>
            <w:vMerge/>
          </w:tcPr>
          <w:p w14:paraId="2012D12C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CEF572F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54F06384" w14:textId="23DB570C" w:rsidR="0020254F" w:rsidRPr="003D06FC" w:rsidRDefault="004A5865" w:rsidP="003D06FC">
            <w:pPr>
              <w:tabs>
                <w:tab w:val="left" w:pos="8"/>
                <w:tab w:val="left" w:pos="230"/>
                <w:tab w:val="left" w:pos="433"/>
              </w:tabs>
              <w:jc w:val="both"/>
              <w:rPr>
                <w:rFonts w:cs="Times New Roman"/>
                <w:szCs w:val="24"/>
              </w:rPr>
            </w:pPr>
            <w:r w:rsidRPr="003D06FC">
              <w:rPr>
                <w:rFonts w:cs="Times New Roman"/>
                <w:szCs w:val="24"/>
              </w:rPr>
              <w:t>Для всех разрядов:</w:t>
            </w:r>
          </w:p>
          <w:p w14:paraId="723EAD7E" w14:textId="2E58442C" w:rsidR="004A5865" w:rsidRPr="003D06FC" w:rsidRDefault="00816842" w:rsidP="003D06FC">
            <w:pPr>
              <w:pStyle w:val="a8"/>
              <w:numPr>
                <w:ilvl w:val="0"/>
                <w:numId w:val="44"/>
              </w:numPr>
              <w:tabs>
                <w:tab w:val="left" w:pos="8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Выполнять погрузочно-разгрузочные работы</w:t>
            </w:r>
          </w:p>
          <w:p w14:paraId="790A2EDE" w14:textId="0B3C0E60" w:rsidR="00816842" w:rsidRPr="003D06FC" w:rsidRDefault="00816842" w:rsidP="003D06FC">
            <w:pPr>
              <w:pStyle w:val="a8"/>
              <w:numPr>
                <w:ilvl w:val="0"/>
                <w:numId w:val="44"/>
              </w:numPr>
              <w:tabs>
                <w:tab w:val="left" w:pos="8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Устанавливать защитные и оградительные устройства на местах проведения погрузочно-разгрузочных работ</w:t>
            </w:r>
          </w:p>
          <w:p w14:paraId="159E417E" w14:textId="1A0029CE" w:rsidR="00816842" w:rsidRPr="003D06FC" w:rsidRDefault="00816842" w:rsidP="003D06FC">
            <w:pPr>
              <w:pStyle w:val="a8"/>
              <w:numPr>
                <w:ilvl w:val="0"/>
                <w:numId w:val="44"/>
              </w:numPr>
              <w:tabs>
                <w:tab w:val="left" w:pos="8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Визуально определять центр тяжести перемещаемых грузов</w:t>
            </w:r>
          </w:p>
          <w:p w14:paraId="0ADBB396" w14:textId="13508EC4" w:rsidR="00816842" w:rsidRPr="003D06FC" w:rsidRDefault="00816842" w:rsidP="003D06FC">
            <w:pPr>
              <w:pStyle w:val="a8"/>
              <w:numPr>
                <w:ilvl w:val="0"/>
                <w:numId w:val="44"/>
              </w:numPr>
              <w:tabs>
                <w:tab w:val="left" w:pos="8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Выбирать способы безопасной строповки и перемещения грузов, в том числе тяжеловесных и негабаритных</w:t>
            </w:r>
          </w:p>
          <w:p w14:paraId="138BC14B" w14:textId="1481C142" w:rsidR="00816842" w:rsidRPr="003D06FC" w:rsidRDefault="00816842" w:rsidP="003D06FC">
            <w:pPr>
              <w:pStyle w:val="a8"/>
              <w:numPr>
                <w:ilvl w:val="0"/>
                <w:numId w:val="44"/>
              </w:numPr>
              <w:tabs>
                <w:tab w:val="left" w:pos="8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Выполнять строповку и расстроповку грузов, в том числе тяжеловесных и негабаритных</w:t>
            </w:r>
          </w:p>
          <w:p w14:paraId="0218D2CA" w14:textId="50DFC277" w:rsidR="00816842" w:rsidRPr="003D06FC" w:rsidRDefault="00816842" w:rsidP="003D06FC">
            <w:pPr>
              <w:pStyle w:val="a8"/>
              <w:numPr>
                <w:ilvl w:val="0"/>
                <w:numId w:val="44"/>
              </w:numPr>
              <w:tabs>
                <w:tab w:val="left" w:pos="8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Выполнять сборку оборудования подъемных сооружений, дорожно-строительной и специальной техники</w:t>
            </w:r>
          </w:p>
          <w:p w14:paraId="708B9444" w14:textId="31DAD23C" w:rsidR="00816842" w:rsidRPr="003D06FC" w:rsidRDefault="00816842" w:rsidP="003D06FC">
            <w:pPr>
              <w:pStyle w:val="a8"/>
              <w:numPr>
                <w:ilvl w:val="0"/>
                <w:numId w:val="44"/>
              </w:numPr>
              <w:tabs>
                <w:tab w:val="left" w:pos="8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Проверять исправность стропов и грузозахватных приспособлений перед использованием</w:t>
            </w:r>
          </w:p>
          <w:p w14:paraId="65A601C0" w14:textId="415D9358" w:rsidR="0020254F" w:rsidRPr="003D06FC" w:rsidRDefault="00816842" w:rsidP="003D06FC">
            <w:pPr>
              <w:pStyle w:val="a8"/>
              <w:numPr>
                <w:ilvl w:val="0"/>
                <w:numId w:val="44"/>
              </w:numPr>
              <w:tabs>
                <w:tab w:val="left" w:pos="8"/>
                <w:tab w:val="left" w:pos="230"/>
                <w:tab w:val="left" w:pos="433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Работать ручным слесарным инструментом</w:t>
            </w:r>
          </w:p>
        </w:tc>
      </w:tr>
      <w:tr w:rsidR="0020254F" w:rsidRPr="00CC6CC2" w14:paraId="6D842174" w14:textId="77777777" w:rsidTr="004A5865">
        <w:trPr>
          <w:trHeight w:val="20"/>
        </w:trPr>
        <w:tc>
          <w:tcPr>
            <w:tcW w:w="2547" w:type="dxa"/>
            <w:vMerge/>
          </w:tcPr>
          <w:p w14:paraId="486B01EE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C35DD1B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49701FE3" w14:textId="77777777" w:rsidR="0020254F" w:rsidRPr="003D06FC" w:rsidRDefault="0020254F" w:rsidP="003D06FC">
            <w:pPr>
              <w:tabs>
                <w:tab w:val="left" w:pos="8"/>
                <w:tab w:val="left" w:pos="230"/>
                <w:tab w:val="left" w:pos="433"/>
              </w:tabs>
              <w:rPr>
                <w:rFonts w:cs="Times New Roman"/>
                <w:b/>
                <w:szCs w:val="24"/>
              </w:rPr>
            </w:pPr>
            <w:r w:rsidRPr="003D06FC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20254F" w:rsidRPr="00CC6CC2" w14:paraId="20907BFD" w14:textId="77777777" w:rsidTr="004A5865">
        <w:trPr>
          <w:trHeight w:val="20"/>
        </w:trPr>
        <w:tc>
          <w:tcPr>
            <w:tcW w:w="2547" w:type="dxa"/>
            <w:vMerge/>
          </w:tcPr>
          <w:p w14:paraId="01043EC1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AE81CE6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0C96BC5A" w14:textId="77777777" w:rsidR="00816842" w:rsidRPr="003D06FC" w:rsidRDefault="00816842" w:rsidP="003D06FC">
            <w:pPr>
              <w:tabs>
                <w:tab w:val="left" w:pos="173"/>
                <w:tab w:val="left" w:pos="230"/>
                <w:tab w:val="left" w:pos="433"/>
              </w:tabs>
              <w:jc w:val="both"/>
              <w:rPr>
                <w:rFonts w:cs="Times New Roman"/>
                <w:szCs w:val="24"/>
              </w:rPr>
            </w:pPr>
            <w:r w:rsidRPr="003D06FC">
              <w:rPr>
                <w:rFonts w:cs="Times New Roman"/>
                <w:szCs w:val="24"/>
              </w:rPr>
              <w:t>Для всех разрядов:</w:t>
            </w:r>
          </w:p>
          <w:p w14:paraId="2F51204A" w14:textId="33341FA1" w:rsidR="00816842" w:rsidRPr="003D06FC" w:rsidRDefault="00816842" w:rsidP="003D06FC">
            <w:pPr>
              <w:pStyle w:val="a8"/>
              <w:numPr>
                <w:ilvl w:val="0"/>
                <w:numId w:val="45"/>
              </w:numPr>
              <w:tabs>
                <w:tab w:val="left" w:pos="173"/>
                <w:tab w:val="left" w:pos="230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lastRenderedPageBreak/>
              <w:t>Правила выполнения погрузочно-разгрузочных работ</w:t>
            </w:r>
          </w:p>
          <w:p w14:paraId="24EACB48" w14:textId="71AE3981" w:rsidR="00816842" w:rsidRPr="003D06FC" w:rsidRDefault="00816842" w:rsidP="003D06FC">
            <w:pPr>
              <w:pStyle w:val="a8"/>
              <w:numPr>
                <w:ilvl w:val="0"/>
                <w:numId w:val="45"/>
              </w:numPr>
              <w:tabs>
                <w:tab w:val="left" w:pos="173"/>
                <w:tab w:val="left" w:pos="230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Устройство и способы применения подъемно-такелажных приспособлений</w:t>
            </w:r>
          </w:p>
          <w:p w14:paraId="34BB382A" w14:textId="43E0F7C8" w:rsidR="00816842" w:rsidRPr="003D06FC" w:rsidRDefault="00816842" w:rsidP="003D06FC">
            <w:pPr>
              <w:pStyle w:val="a8"/>
              <w:numPr>
                <w:ilvl w:val="0"/>
                <w:numId w:val="45"/>
              </w:numPr>
              <w:tabs>
                <w:tab w:val="left" w:pos="173"/>
                <w:tab w:val="left" w:pos="230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Правила и способы строповки, подъема, перемещения грузов</w:t>
            </w:r>
          </w:p>
          <w:p w14:paraId="6AE70560" w14:textId="288E9F7B" w:rsidR="00816842" w:rsidRPr="003D06FC" w:rsidRDefault="00816842" w:rsidP="003D06FC">
            <w:pPr>
              <w:pStyle w:val="a8"/>
              <w:numPr>
                <w:ilvl w:val="0"/>
                <w:numId w:val="45"/>
              </w:numPr>
              <w:tabs>
                <w:tab w:val="left" w:pos="173"/>
                <w:tab w:val="left" w:pos="230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Назначение и правила применения стропов-тросов, цепей, канатов</w:t>
            </w:r>
          </w:p>
          <w:p w14:paraId="415B4301" w14:textId="0288F3C6" w:rsidR="00816842" w:rsidRPr="003D06FC" w:rsidRDefault="00816842" w:rsidP="003D06FC">
            <w:pPr>
              <w:pStyle w:val="a8"/>
              <w:numPr>
                <w:ilvl w:val="0"/>
                <w:numId w:val="45"/>
              </w:numPr>
              <w:tabs>
                <w:tab w:val="left" w:pos="173"/>
                <w:tab w:val="left" w:pos="230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Устройство и принцип работы грузозахватных приспособлений, применяемых при подъеме и перемещении грузов</w:t>
            </w:r>
          </w:p>
          <w:p w14:paraId="2F925BF2" w14:textId="5AFCAE59" w:rsidR="00816842" w:rsidRPr="003D06FC" w:rsidRDefault="00816842" w:rsidP="003D06FC">
            <w:pPr>
              <w:pStyle w:val="a8"/>
              <w:numPr>
                <w:ilvl w:val="0"/>
                <w:numId w:val="45"/>
              </w:numPr>
              <w:tabs>
                <w:tab w:val="left" w:pos="173"/>
                <w:tab w:val="left" w:pos="230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Правила и способы сращивания и связывания стропов</w:t>
            </w:r>
          </w:p>
          <w:p w14:paraId="58E7A024" w14:textId="2AB967C0" w:rsidR="00816842" w:rsidRPr="003D06FC" w:rsidRDefault="00816842" w:rsidP="003D06FC">
            <w:pPr>
              <w:pStyle w:val="a8"/>
              <w:numPr>
                <w:ilvl w:val="0"/>
                <w:numId w:val="45"/>
              </w:numPr>
              <w:tabs>
                <w:tab w:val="left" w:pos="173"/>
                <w:tab w:val="left" w:pos="230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Сроки эксплуатации стропов и их грузоподъемность</w:t>
            </w:r>
          </w:p>
          <w:p w14:paraId="5EAB5B09" w14:textId="25CDEBF2" w:rsidR="00816842" w:rsidRPr="003D06FC" w:rsidRDefault="00816842" w:rsidP="003D06FC">
            <w:pPr>
              <w:pStyle w:val="a8"/>
              <w:numPr>
                <w:ilvl w:val="0"/>
                <w:numId w:val="45"/>
              </w:numPr>
              <w:tabs>
                <w:tab w:val="left" w:pos="173"/>
                <w:tab w:val="left" w:pos="230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Устройство, назначение и порядок сборки подъемных сооружений, дорожно-строительной и специальной техники</w:t>
            </w:r>
          </w:p>
          <w:p w14:paraId="422856A3" w14:textId="67E1696B" w:rsidR="0020254F" w:rsidRPr="003D06FC" w:rsidRDefault="0020254F" w:rsidP="003D06FC">
            <w:pPr>
              <w:pStyle w:val="a8"/>
              <w:numPr>
                <w:ilvl w:val="0"/>
                <w:numId w:val="45"/>
              </w:numPr>
              <w:tabs>
                <w:tab w:val="left" w:pos="173"/>
                <w:tab w:val="left" w:pos="230"/>
                <w:tab w:val="left" w:pos="291"/>
                <w:tab w:val="left" w:pos="433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Правила, инструкции по эксплуатации оборудования, используемых инструментов и приспособлений</w:t>
            </w:r>
          </w:p>
        </w:tc>
      </w:tr>
      <w:tr w:rsidR="0020254F" w:rsidRPr="00CC6CC2" w14:paraId="618293EC" w14:textId="77777777" w:rsidTr="004A5865">
        <w:trPr>
          <w:trHeight w:val="20"/>
        </w:trPr>
        <w:tc>
          <w:tcPr>
            <w:tcW w:w="2547" w:type="dxa"/>
            <w:vMerge/>
          </w:tcPr>
          <w:p w14:paraId="61F16B68" w14:textId="77777777" w:rsidR="0020254F" w:rsidRPr="003D06FC" w:rsidRDefault="0020254F" w:rsidP="003D06FC">
            <w:pPr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05B24E1A" w14:textId="77777777" w:rsidR="0020254F" w:rsidRPr="003D06FC" w:rsidRDefault="0020254F" w:rsidP="003D06FC">
            <w:pPr>
              <w:rPr>
                <w:rFonts w:cs="Times New Roman"/>
                <w:b/>
                <w:szCs w:val="24"/>
              </w:rPr>
            </w:pPr>
            <w:r w:rsidRPr="003D06FC">
              <w:rPr>
                <w:rFonts w:cs="Times New Roman"/>
                <w:b/>
                <w:szCs w:val="24"/>
              </w:rPr>
              <w:t>Задача 2:</w:t>
            </w:r>
          </w:p>
          <w:p w14:paraId="246ADC57" w14:textId="77777777" w:rsidR="0020254F" w:rsidRPr="003D06FC" w:rsidRDefault="0020254F" w:rsidP="003D06FC">
            <w:pPr>
              <w:rPr>
                <w:rStyle w:val="a9"/>
                <w:rFonts w:cs="Times New Roman"/>
                <w:i w:val="0"/>
                <w:szCs w:val="24"/>
              </w:rPr>
            </w:pPr>
          </w:p>
          <w:p w14:paraId="3293C57B" w14:textId="34CD5134" w:rsidR="0020254F" w:rsidRPr="003D06FC" w:rsidRDefault="00816842" w:rsidP="00342CE8">
            <w:pPr>
              <w:jc w:val="both"/>
              <w:rPr>
                <w:rFonts w:cs="Times New Roman"/>
                <w:szCs w:val="24"/>
              </w:rPr>
            </w:pPr>
            <w:r w:rsidRPr="003D06FC">
              <w:rPr>
                <w:rStyle w:val="a9"/>
                <w:rFonts w:cs="Times New Roman"/>
                <w:i w:val="0"/>
                <w:szCs w:val="24"/>
              </w:rPr>
              <w:t>Выполнение вспомогательных работ при проведении ремонтно-восстановительных работ на объектах газовой отрасли</w:t>
            </w:r>
          </w:p>
        </w:tc>
        <w:tc>
          <w:tcPr>
            <w:tcW w:w="3973" w:type="dxa"/>
            <w:gridSpan w:val="2"/>
          </w:tcPr>
          <w:p w14:paraId="6A0BCB49" w14:textId="77777777" w:rsidR="0020254F" w:rsidRPr="003D06FC" w:rsidRDefault="0020254F" w:rsidP="003D06FC">
            <w:pPr>
              <w:tabs>
                <w:tab w:val="left" w:pos="173"/>
                <w:tab w:val="left" w:pos="291"/>
              </w:tabs>
              <w:rPr>
                <w:rFonts w:cs="Times New Roman"/>
                <w:b/>
                <w:szCs w:val="24"/>
              </w:rPr>
            </w:pPr>
            <w:r w:rsidRPr="003D06FC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20254F" w:rsidRPr="00CC6CC2" w14:paraId="352F58C7" w14:textId="77777777" w:rsidTr="004A5865">
        <w:trPr>
          <w:trHeight w:val="20"/>
        </w:trPr>
        <w:tc>
          <w:tcPr>
            <w:tcW w:w="2547" w:type="dxa"/>
            <w:vMerge/>
          </w:tcPr>
          <w:p w14:paraId="6971ADDB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927A4B1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10E5F6FE" w14:textId="7B403E8D" w:rsidR="0020254F" w:rsidRPr="0036779E" w:rsidRDefault="00816842" w:rsidP="0036779E">
            <w:pPr>
              <w:tabs>
                <w:tab w:val="left" w:pos="173"/>
                <w:tab w:val="left" w:pos="230"/>
                <w:tab w:val="left" w:pos="433"/>
              </w:tabs>
              <w:jc w:val="both"/>
              <w:rPr>
                <w:rFonts w:cs="Times New Roman"/>
                <w:szCs w:val="24"/>
              </w:rPr>
            </w:pPr>
            <w:r w:rsidRPr="0036779E">
              <w:rPr>
                <w:rFonts w:cs="Times New Roman"/>
                <w:szCs w:val="24"/>
              </w:rPr>
              <w:t>Для всех разрядов:</w:t>
            </w:r>
          </w:p>
          <w:p w14:paraId="6AAC961D" w14:textId="4D962B27" w:rsidR="00816842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Читать схемы, карты, чертежи и техническую документацию общего и специализированного назначения</w:t>
            </w:r>
          </w:p>
          <w:p w14:paraId="23D35931" w14:textId="1502459F" w:rsidR="00816842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Определять фактическое местоположение трубопровода, подземных коммуникаций</w:t>
            </w:r>
          </w:p>
          <w:p w14:paraId="7D96BB5F" w14:textId="13359F0F" w:rsidR="00816842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Выполнять плотницкие работы</w:t>
            </w:r>
          </w:p>
          <w:p w14:paraId="710B1567" w14:textId="0B23C211" w:rsidR="00816842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Крепить стенки траншей и котлованов</w:t>
            </w:r>
          </w:p>
          <w:p w14:paraId="1EEFC045" w14:textId="75D8C1D1" w:rsidR="00816842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Определять концентрацию метана и тяжелых углеводородов с помощью газоанализаторов</w:t>
            </w:r>
          </w:p>
          <w:p w14:paraId="2C4ACDA1" w14:textId="17905F3F" w:rsidR="00816842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Обеспечивать страховку работающих в колодцах, котлованах</w:t>
            </w:r>
          </w:p>
          <w:p w14:paraId="3F2E982E" w14:textId="18A2B228" w:rsidR="00816842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Считывать показания приборов, установленных на трубопроводах</w:t>
            </w:r>
          </w:p>
          <w:p w14:paraId="7B6963CD" w14:textId="349959D6" w:rsidR="003D06FC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Выполнять дренажные работы</w:t>
            </w:r>
          </w:p>
          <w:p w14:paraId="67D26A49" w14:textId="7A182E25" w:rsidR="003D06FC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Изготавливать приспособления для ремонта и монтажа оборудования, агрегатов и машин, трубопроводов</w:t>
            </w:r>
          </w:p>
          <w:p w14:paraId="7368F7CC" w14:textId="0CAF459E" w:rsidR="003D06FC" w:rsidRPr="0036779E" w:rsidRDefault="00816842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lastRenderedPageBreak/>
              <w:t>Выполнять простые кузнечные работы</w:t>
            </w:r>
          </w:p>
          <w:p w14:paraId="773293D0" w14:textId="3B0E81C2" w:rsidR="003D06FC" w:rsidRPr="0036779E" w:rsidRDefault="003D06FC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Сортировать трубы, фасонные части и средства крепления</w:t>
            </w:r>
          </w:p>
          <w:p w14:paraId="614115D5" w14:textId="3694D4A1" w:rsidR="0020254F" w:rsidRPr="0036779E" w:rsidRDefault="0020254F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Использовать простые приспособления для разборки, сборки узлов и механизмов</w:t>
            </w:r>
          </w:p>
          <w:p w14:paraId="63AB141C" w14:textId="06AE0693" w:rsidR="0020254F" w:rsidRPr="0036779E" w:rsidRDefault="0020254F" w:rsidP="0036779E">
            <w:pPr>
              <w:pStyle w:val="a8"/>
              <w:numPr>
                <w:ilvl w:val="0"/>
                <w:numId w:val="46"/>
              </w:numPr>
              <w:tabs>
                <w:tab w:val="left" w:pos="173"/>
                <w:tab w:val="left" w:pos="230"/>
                <w:tab w:val="left" w:pos="433"/>
              </w:tabs>
              <w:ind w:left="0" w:firstLine="0"/>
              <w:jc w:val="both"/>
              <w:rPr>
                <w:rFonts w:cs="Times New Roman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Содержать оборудование, инструменты, приспособления в надлежащем состоянии</w:t>
            </w:r>
          </w:p>
        </w:tc>
      </w:tr>
      <w:tr w:rsidR="0020254F" w:rsidRPr="00CC6CC2" w14:paraId="668E040F" w14:textId="77777777" w:rsidTr="004A5865">
        <w:trPr>
          <w:trHeight w:val="20"/>
        </w:trPr>
        <w:tc>
          <w:tcPr>
            <w:tcW w:w="2547" w:type="dxa"/>
            <w:vMerge/>
          </w:tcPr>
          <w:p w14:paraId="746DA5A1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D77FB70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6EF5CB88" w14:textId="77777777" w:rsidR="0020254F" w:rsidRPr="0036779E" w:rsidRDefault="0020254F" w:rsidP="0036779E">
            <w:pPr>
              <w:tabs>
                <w:tab w:val="left" w:pos="173"/>
                <w:tab w:val="left" w:pos="291"/>
                <w:tab w:val="left" w:pos="433"/>
              </w:tabs>
              <w:rPr>
                <w:rFonts w:cs="Times New Roman"/>
                <w:b/>
                <w:szCs w:val="24"/>
              </w:rPr>
            </w:pPr>
            <w:r w:rsidRPr="0036779E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20254F" w:rsidRPr="00CC6CC2" w14:paraId="0558DBA0" w14:textId="77777777" w:rsidTr="004A5865">
        <w:trPr>
          <w:trHeight w:val="20"/>
        </w:trPr>
        <w:tc>
          <w:tcPr>
            <w:tcW w:w="2547" w:type="dxa"/>
            <w:vMerge/>
          </w:tcPr>
          <w:p w14:paraId="713EA3C4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B1D7AC3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54E50FD2" w14:textId="77777777" w:rsidR="003D06FC" w:rsidRPr="00DC5F70" w:rsidRDefault="003D06FC" w:rsidP="0036779E">
            <w:pPr>
              <w:tabs>
                <w:tab w:val="left" w:pos="173"/>
                <w:tab w:val="left" w:pos="230"/>
                <w:tab w:val="left" w:pos="433"/>
              </w:tabs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DC5F70">
              <w:rPr>
                <w:rStyle w:val="a9"/>
                <w:rFonts w:cs="Times New Roman"/>
                <w:i w:val="0"/>
                <w:szCs w:val="24"/>
              </w:rPr>
              <w:t>Для всех разрядов:</w:t>
            </w:r>
          </w:p>
          <w:p w14:paraId="2E2B7256" w14:textId="5D3EDFF6" w:rsidR="0020254F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Правила чтения схем, карт и чертежей</w:t>
            </w:r>
          </w:p>
          <w:p w14:paraId="2129FF59" w14:textId="5022C0CD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Виды и назначение оборудования, инструментов и приспособлений, применяемых при проведении аварийно-восстановительных работ</w:t>
            </w:r>
          </w:p>
          <w:p w14:paraId="4F03A0D6" w14:textId="604B498B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Правила выполнения плотницких, малярных и штукатурных работ</w:t>
            </w:r>
          </w:p>
          <w:p w14:paraId="700F4EFA" w14:textId="435147DE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Правила крепления и перекрепления траншей и котлованов</w:t>
            </w:r>
          </w:p>
          <w:p w14:paraId="739F989F" w14:textId="203ED87B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Виды труб, фасонных частей, средств крепления и деталей трубопроводов и арматуры</w:t>
            </w:r>
          </w:p>
          <w:p w14:paraId="7D24F4F1" w14:textId="2603AF71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Порядок выполнения земляных работ вручную и с использованием механизмов</w:t>
            </w:r>
          </w:p>
          <w:p w14:paraId="753BAD81" w14:textId="766E43D6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Правила эксплуатации приборов (трассоискателей</w:t>
            </w:r>
            <w:r w:rsidR="006E721B">
              <w:rPr>
                <w:rStyle w:val="a9"/>
                <w:rFonts w:cs="Times New Roman"/>
                <w:i w:val="0"/>
                <w:szCs w:val="24"/>
              </w:rPr>
              <w:t>)</w:t>
            </w:r>
          </w:p>
          <w:p w14:paraId="563EE191" w14:textId="7F2D5503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Типы креплений стенок траншей в зависимости от характеристики грунта)</w:t>
            </w:r>
          </w:p>
          <w:p w14:paraId="4AD6D4AB" w14:textId="09234011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Способы и средства страховки</w:t>
            </w:r>
            <w:r w:rsidR="006E721B">
              <w:rPr>
                <w:rStyle w:val="a9"/>
                <w:rFonts w:cs="Times New Roman"/>
                <w:i w:val="0"/>
                <w:szCs w:val="24"/>
              </w:rPr>
              <w:t xml:space="preserve"> </w:t>
            </w:r>
            <w:r w:rsidRPr="0036779E">
              <w:rPr>
                <w:rStyle w:val="a9"/>
                <w:rFonts w:cs="Times New Roman"/>
                <w:i w:val="0"/>
                <w:szCs w:val="24"/>
              </w:rPr>
              <w:t>работающих в колодцах, котлованах</w:t>
            </w:r>
          </w:p>
          <w:p w14:paraId="62DBB088" w14:textId="285D75EA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Порядок вывода трубопровода в ремонт, проведения работ по отключению участков трубопроводов для проведения работ и ввода трубопровода в эксплуатации</w:t>
            </w:r>
          </w:p>
          <w:p w14:paraId="77D6C538" w14:textId="221892A4" w:rsidR="003D06FC" w:rsidRPr="0036779E" w:rsidRDefault="003D06FC" w:rsidP="0036779E">
            <w:pPr>
              <w:pStyle w:val="a8"/>
              <w:numPr>
                <w:ilvl w:val="0"/>
                <w:numId w:val="47"/>
              </w:numPr>
              <w:tabs>
                <w:tab w:val="left" w:pos="173"/>
                <w:tab w:val="left" w:pos="291"/>
                <w:tab w:val="left" w:pos="433"/>
              </w:tabs>
              <w:ind w:left="0" w:firstLine="0"/>
              <w:jc w:val="both"/>
              <w:rPr>
                <w:rStyle w:val="a9"/>
                <w:rFonts w:cs="Times New Roman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Правила выполнения простых кузнечных работ</w:t>
            </w:r>
          </w:p>
        </w:tc>
      </w:tr>
      <w:tr w:rsidR="0020254F" w:rsidRPr="00CC6CC2" w14:paraId="04198935" w14:textId="77777777" w:rsidTr="004A5865">
        <w:trPr>
          <w:trHeight w:val="20"/>
        </w:trPr>
        <w:tc>
          <w:tcPr>
            <w:tcW w:w="2547" w:type="dxa"/>
            <w:vMerge w:val="restart"/>
          </w:tcPr>
          <w:p w14:paraId="069AF376" w14:textId="77777777" w:rsidR="0020254F" w:rsidRPr="003D06FC" w:rsidRDefault="0020254F" w:rsidP="003D06FC">
            <w:pPr>
              <w:rPr>
                <w:rFonts w:cs="Times New Roman"/>
                <w:b/>
                <w:szCs w:val="24"/>
              </w:rPr>
            </w:pPr>
            <w:r w:rsidRPr="003D06FC">
              <w:rPr>
                <w:rFonts w:cs="Times New Roman"/>
                <w:b/>
                <w:szCs w:val="24"/>
              </w:rPr>
              <w:t>Трудовая функция 2:</w:t>
            </w:r>
          </w:p>
          <w:p w14:paraId="017AAD65" w14:textId="77777777" w:rsidR="0020254F" w:rsidRPr="003D06FC" w:rsidRDefault="0020254F" w:rsidP="003D06FC">
            <w:pPr>
              <w:rPr>
                <w:rStyle w:val="a9"/>
                <w:rFonts w:cs="Times New Roman"/>
                <w:i w:val="0"/>
                <w:szCs w:val="24"/>
              </w:rPr>
            </w:pPr>
          </w:p>
          <w:p w14:paraId="5A5A9FA8" w14:textId="5BED207E" w:rsidR="0020254F" w:rsidRPr="003D06FC" w:rsidRDefault="0036779E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3D06FC">
              <w:rPr>
                <w:rStyle w:val="a9"/>
                <w:i w:val="0"/>
              </w:rPr>
              <w:t xml:space="preserve">Выполнение </w:t>
            </w:r>
            <w:r w:rsidRPr="003D06FC">
              <w:rPr>
                <w:rStyle w:val="a9"/>
                <w:i w:val="0"/>
              </w:rPr>
              <w:lastRenderedPageBreak/>
              <w:t>аварийно-восстановительных работ в газовой отрасли</w:t>
            </w:r>
          </w:p>
        </w:tc>
        <w:tc>
          <w:tcPr>
            <w:tcW w:w="3262" w:type="dxa"/>
            <w:gridSpan w:val="2"/>
            <w:vMerge w:val="restart"/>
          </w:tcPr>
          <w:p w14:paraId="61ABD110" w14:textId="77777777" w:rsidR="0020254F" w:rsidRPr="003D06FC" w:rsidRDefault="0020254F" w:rsidP="003D06FC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  <w:r w:rsidRPr="003D06FC">
              <w:rPr>
                <w:rFonts w:cs="Times New Roman"/>
                <w:b/>
                <w:szCs w:val="24"/>
              </w:rPr>
              <w:lastRenderedPageBreak/>
              <w:t>Задача 1:</w:t>
            </w:r>
          </w:p>
          <w:p w14:paraId="178040BC" w14:textId="77777777" w:rsidR="0020254F" w:rsidRPr="003D06FC" w:rsidRDefault="0020254F" w:rsidP="003D06FC">
            <w:pPr>
              <w:tabs>
                <w:tab w:val="left" w:pos="295"/>
              </w:tabs>
              <w:rPr>
                <w:rFonts w:cs="Times New Roman"/>
                <w:b/>
                <w:szCs w:val="24"/>
              </w:rPr>
            </w:pPr>
          </w:p>
          <w:p w14:paraId="2E4031AF" w14:textId="7A8C7A6C" w:rsidR="0020254F" w:rsidRPr="003D06FC" w:rsidRDefault="0036779E" w:rsidP="00342CE8">
            <w:pPr>
              <w:tabs>
                <w:tab w:val="left" w:pos="295"/>
              </w:tabs>
              <w:jc w:val="both"/>
              <w:rPr>
                <w:rFonts w:cs="Times New Roman"/>
                <w:szCs w:val="24"/>
              </w:rPr>
            </w:pPr>
            <w:r>
              <w:rPr>
                <w:rStyle w:val="a9"/>
                <w:rFonts w:cs="Times New Roman"/>
                <w:i w:val="0"/>
                <w:szCs w:val="24"/>
              </w:rPr>
              <w:t xml:space="preserve">Выполнение ремонтных </w:t>
            </w:r>
            <w:r>
              <w:rPr>
                <w:rStyle w:val="a9"/>
                <w:rFonts w:cs="Times New Roman"/>
                <w:i w:val="0"/>
                <w:szCs w:val="24"/>
              </w:rPr>
              <w:lastRenderedPageBreak/>
              <w:t>работ</w:t>
            </w:r>
          </w:p>
        </w:tc>
        <w:tc>
          <w:tcPr>
            <w:tcW w:w="3973" w:type="dxa"/>
            <w:gridSpan w:val="2"/>
          </w:tcPr>
          <w:p w14:paraId="6FBEC1B1" w14:textId="77777777" w:rsidR="0020254F" w:rsidRPr="0036779E" w:rsidRDefault="0020254F" w:rsidP="0036779E">
            <w:pPr>
              <w:tabs>
                <w:tab w:val="left" w:pos="295"/>
                <w:tab w:val="left" w:pos="433"/>
              </w:tabs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lastRenderedPageBreak/>
              <w:t>Умения:</w:t>
            </w:r>
          </w:p>
        </w:tc>
      </w:tr>
      <w:tr w:rsidR="0020254F" w:rsidRPr="00CC6CC2" w14:paraId="0FD90C22" w14:textId="77777777" w:rsidTr="004A5865">
        <w:trPr>
          <w:trHeight w:val="20"/>
        </w:trPr>
        <w:tc>
          <w:tcPr>
            <w:tcW w:w="2547" w:type="dxa"/>
            <w:vMerge/>
          </w:tcPr>
          <w:p w14:paraId="62B16AED" w14:textId="77777777" w:rsidR="0020254F" w:rsidRPr="003D06FC" w:rsidRDefault="0020254F" w:rsidP="003D06FC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B5FFA89" w14:textId="77777777" w:rsidR="0020254F" w:rsidRPr="003D06FC" w:rsidRDefault="0020254F" w:rsidP="003D06FC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3C1B3DF3" w14:textId="435F702F" w:rsidR="0020254F" w:rsidRPr="0036779E" w:rsidRDefault="009C20F2" w:rsidP="00DC5F70">
            <w:pPr>
              <w:tabs>
                <w:tab w:val="left" w:pos="295"/>
                <w:tab w:val="left" w:pos="433"/>
                <w:tab w:val="left" w:pos="462"/>
              </w:tabs>
              <w:jc w:val="both"/>
              <w:rPr>
                <w:rStyle w:val="a9"/>
                <w:rFonts w:cs="Times New Roman"/>
                <w:i w:val="0"/>
                <w:szCs w:val="24"/>
              </w:rPr>
            </w:pPr>
            <w:r>
              <w:rPr>
                <w:rStyle w:val="a9"/>
                <w:rFonts w:cs="Times New Roman"/>
                <w:i w:val="0"/>
                <w:szCs w:val="24"/>
              </w:rPr>
              <w:t>Разряд 4</w:t>
            </w:r>
          </w:p>
          <w:p w14:paraId="0336373E" w14:textId="24814C27" w:rsidR="0036779E" w:rsidRDefault="0036779E" w:rsidP="00DC5F70">
            <w:pPr>
              <w:pStyle w:val="a8"/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ind w:left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Выполня</w:t>
            </w:r>
            <w:r w:rsidR="00DC5F70">
              <w:rPr>
                <w:rStyle w:val="a9"/>
                <w:rFonts w:cs="Times New Roman"/>
                <w:i w:val="0"/>
                <w:szCs w:val="24"/>
              </w:rPr>
              <w:t>ет</w:t>
            </w:r>
            <w:r w:rsidRPr="0036779E">
              <w:rPr>
                <w:rStyle w:val="a9"/>
                <w:rFonts w:cs="Times New Roman"/>
                <w:i w:val="0"/>
                <w:szCs w:val="24"/>
              </w:rPr>
              <w:t xml:space="preserve"> аварийно-ремонтные </w:t>
            </w:r>
            <w:r w:rsidRPr="0036779E">
              <w:rPr>
                <w:rStyle w:val="a9"/>
                <w:rFonts w:cs="Times New Roman"/>
                <w:i w:val="0"/>
                <w:szCs w:val="24"/>
              </w:rPr>
              <w:lastRenderedPageBreak/>
              <w:t xml:space="preserve">работы на действующих газопроводах низкого и среднего давлений диаметром до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36779E">
                <w:rPr>
                  <w:rStyle w:val="a9"/>
                  <w:rFonts w:cs="Times New Roman"/>
                  <w:i w:val="0"/>
                  <w:szCs w:val="24"/>
                </w:rPr>
                <w:t>500 мм</w:t>
              </w:r>
            </w:smartTag>
            <w:r w:rsidRPr="0036779E">
              <w:rPr>
                <w:rStyle w:val="a9"/>
                <w:rFonts w:cs="Times New Roman"/>
                <w:i w:val="0"/>
                <w:szCs w:val="24"/>
              </w:rPr>
              <w:t xml:space="preserve"> включительно</w:t>
            </w:r>
          </w:p>
          <w:p w14:paraId="252E041E" w14:textId="77777777" w:rsidR="00DC5F70" w:rsidRPr="0036779E" w:rsidRDefault="00DC5F70" w:rsidP="00DC5F70">
            <w:pPr>
              <w:pStyle w:val="a8"/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ind w:left="0"/>
              <w:jc w:val="both"/>
              <w:rPr>
                <w:rStyle w:val="a9"/>
                <w:rFonts w:cs="Times New Roman"/>
                <w:i w:val="0"/>
                <w:szCs w:val="24"/>
              </w:rPr>
            </w:pPr>
          </w:p>
          <w:p w14:paraId="51F2037D" w14:textId="0F534C36" w:rsidR="0036779E" w:rsidRPr="0036779E" w:rsidRDefault="0036779E" w:rsidP="00DC5F7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Удалять газоконденсат из конденсатосборников</w:t>
            </w:r>
          </w:p>
          <w:p w14:paraId="4C7CB491" w14:textId="099F7782" w:rsidR="0036779E" w:rsidRPr="0036779E" w:rsidRDefault="0036779E" w:rsidP="00DC5F7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Смазывать краны, проводить испытание газопроводов на герметичность, продувать и пропаривать их</w:t>
            </w:r>
          </w:p>
          <w:p w14:paraId="67280D91" w14:textId="45B85911" w:rsidR="0036779E" w:rsidRPr="0036779E" w:rsidRDefault="0036779E" w:rsidP="00DC5F7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Осуществлять рытье шурфов по трассе подземных газопроводов для устранения аварии</w:t>
            </w:r>
          </w:p>
          <w:p w14:paraId="069D6D4A" w14:textId="4C3DCCC6" w:rsidR="0036779E" w:rsidRPr="0036779E" w:rsidRDefault="0036779E" w:rsidP="00DC5F7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Выполнять ремонтные работ по восстановлению бытовой газовой аппаратуры, пищеварочных котлов, групповых баллонных установок сжиженного газа, а также газового оборудования, установленного на газопотребляющих печах и других агрегатах промышленных, коммунально-бытовых и сельскохозяйственных предприятий и учреждений</w:t>
            </w:r>
          </w:p>
          <w:p w14:paraId="2FCB6410" w14:textId="79E59B79" w:rsidR="0020254F" w:rsidRDefault="0036779E" w:rsidP="00DC5F7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>Запускать газ в сеть и подключать к сети газового оборудования</w:t>
            </w:r>
          </w:p>
          <w:p w14:paraId="0BAEFF46" w14:textId="77777777" w:rsidR="00DC5F70" w:rsidRPr="0036779E" w:rsidRDefault="00DC5F70" w:rsidP="00DC5F70">
            <w:pPr>
              <w:pStyle w:val="a8"/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ind w:left="0"/>
              <w:jc w:val="both"/>
              <w:rPr>
                <w:rStyle w:val="a9"/>
                <w:rFonts w:cs="Times New Roman"/>
                <w:i w:val="0"/>
                <w:szCs w:val="24"/>
              </w:rPr>
            </w:pPr>
          </w:p>
          <w:p w14:paraId="4ED6D77A" w14:textId="4E5684BB" w:rsidR="00DC5F70" w:rsidRPr="0036779E" w:rsidRDefault="00DC5F70" w:rsidP="00DC5F70">
            <w:pPr>
              <w:tabs>
                <w:tab w:val="left" w:pos="295"/>
                <w:tab w:val="left" w:pos="433"/>
                <w:tab w:val="left" w:pos="462"/>
              </w:tabs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 xml:space="preserve">Разряд </w:t>
            </w:r>
            <w:r>
              <w:rPr>
                <w:rStyle w:val="a9"/>
                <w:rFonts w:cs="Times New Roman"/>
                <w:i w:val="0"/>
                <w:szCs w:val="24"/>
              </w:rPr>
              <w:t>5</w:t>
            </w:r>
            <w:r w:rsidR="009C20F2">
              <w:rPr>
                <w:rStyle w:val="a9"/>
                <w:rFonts w:cs="Times New Roman"/>
                <w:i w:val="0"/>
                <w:szCs w:val="24"/>
              </w:rPr>
              <w:t xml:space="preserve"> </w:t>
            </w:r>
          </w:p>
          <w:p w14:paraId="402F5E37" w14:textId="788A5F19" w:rsidR="0036779E" w:rsidRDefault="00DC5F70" w:rsidP="00DC5F70">
            <w:pPr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 w:rsidRPr="00DC5F70">
              <w:rPr>
                <w:rFonts w:cs="Times New Roman"/>
                <w:color w:val="000000"/>
                <w:szCs w:val="24"/>
              </w:rPr>
              <w:t>В</w:t>
            </w:r>
            <w:r w:rsidR="0036779E" w:rsidRPr="00DC5F70">
              <w:rPr>
                <w:rFonts w:cs="Times New Roman"/>
                <w:color w:val="000000"/>
                <w:szCs w:val="24"/>
              </w:rPr>
              <w:t>ыполн</w:t>
            </w:r>
            <w:r w:rsidRPr="00DC5F70">
              <w:rPr>
                <w:rFonts w:cs="Times New Roman"/>
                <w:color w:val="000000"/>
                <w:szCs w:val="24"/>
              </w:rPr>
              <w:t>я</w:t>
            </w:r>
            <w:r>
              <w:rPr>
                <w:rFonts w:cs="Times New Roman"/>
                <w:color w:val="000000"/>
                <w:szCs w:val="24"/>
              </w:rPr>
              <w:t>ет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аварийно-ремонтны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работ</w:t>
            </w:r>
            <w:r w:rsidRPr="00DC5F70">
              <w:rPr>
                <w:rFonts w:cs="Times New Roman"/>
                <w:color w:val="000000"/>
                <w:szCs w:val="24"/>
              </w:rPr>
              <w:t>ы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на действующих газопроводах низкого и среднего давлений диаметром свыше </w:t>
            </w:r>
            <w:smartTag w:uri="urn:schemas-microsoft-com:office:smarttags" w:element="metricconverter">
              <w:smartTagPr>
                <w:attr w:name="ProductID" w:val="500 м"/>
              </w:smartTagPr>
              <w:r w:rsidR="0036779E" w:rsidRPr="00DC5F70">
                <w:rPr>
                  <w:rFonts w:cs="Times New Roman"/>
                  <w:color w:val="000000"/>
                  <w:szCs w:val="24"/>
                </w:rPr>
                <w:t>500 м</w:t>
              </w:r>
            </w:smartTag>
            <w:r w:rsidR="0036779E" w:rsidRPr="00DC5F70">
              <w:rPr>
                <w:rFonts w:cs="Times New Roman"/>
                <w:color w:val="000000"/>
                <w:szCs w:val="24"/>
              </w:rPr>
              <w:t xml:space="preserve"> и высокого давления диаметром до </w:t>
            </w:r>
            <w:smartTag w:uri="urn:schemas-microsoft-com:office:smarttags" w:element="metricconverter">
              <w:smartTagPr>
                <w:attr w:name="ProductID" w:val="500 мм"/>
              </w:smartTagPr>
              <w:r w:rsidR="0036779E" w:rsidRPr="00DC5F70">
                <w:rPr>
                  <w:rFonts w:cs="Times New Roman"/>
                  <w:color w:val="000000"/>
                  <w:szCs w:val="24"/>
                </w:rPr>
                <w:t>500 мм</w:t>
              </w:r>
            </w:smartTag>
            <w:r w:rsidR="0036779E" w:rsidRPr="00DC5F70">
              <w:rPr>
                <w:rFonts w:cs="Times New Roman"/>
                <w:color w:val="000000"/>
                <w:szCs w:val="24"/>
              </w:rPr>
              <w:t xml:space="preserve"> включительно</w:t>
            </w:r>
          </w:p>
          <w:p w14:paraId="20669758" w14:textId="77777777" w:rsidR="00DC5F70" w:rsidRPr="00DC5F70" w:rsidRDefault="00DC5F70" w:rsidP="00DC5F70">
            <w:pPr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</w:p>
          <w:p w14:paraId="743E3DBE" w14:textId="6F6F42E2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0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Л</w:t>
            </w:r>
            <w:r w:rsidR="0036779E" w:rsidRPr="00DC5F70">
              <w:rPr>
                <w:rFonts w:cs="Times New Roman"/>
                <w:color w:val="000000"/>
                <w:szCs w:val="24"/>
              </w:rPr>
              <w:t>окализ</w:t>
            </w:r>
            <w:r>
              <w:rPr>
                <w:rFonts w:cs="Times New Roman"/>
                <w:color w:val="000000"/>
                <w:szCs w:val="24"/>
              </w:rPr>
              <w:t>овать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участк</w:t>
            </w:r>
            <w:r>
              <w:rPr>
                <w:rFonts w:cs="Times New Roman"/>
                <w:color w:val="000000"/>
                <w:szCs w:val="24"/>
              </w:rPr>
              <w:t>и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утечки газа</w:t>
            </w:r>
          </w:p>
          <w:p w14:paraId="12D39318" w14:textId="1A65BB3C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0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У</w:t>
            </w:r>
            <w:r w:rsidR="0036779E" w:rsidRPr="00DC5F70">
              <w:rPr>
                <w:rFonts w:cs="Times New Roman"/>
                <w:color w:val="000000"/>
                <w:szCs w:val="24"/>
              </w:rPr>
              <w:t>стан</w:t>
            </w:r>
            <w:r>
              <w:rPr>
                <w:rFonts w:cs="Times New Roman"/>
                <w:color w:val="000000"/>
                <w:szCs w:val="24"/>
              </w:rPr>
              <w:t>авливать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уплотнительны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>, усилительны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>, накладны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муфт</w:t>
            </w:r>
            <w:r>
              <w:rPr>
                <w:rFonts w:cs="Times New Roman"/>
                <w:color w:val="000000"/>
                <w:szCs w:val="24"/>
              </w:rPr>
              <w:t>ы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и бандажей на газопроводах</w:t>
            </w:r>
          </w:p>
          <w:p w14:paraId="59BEB6F1" w14:textId="05F95A6A" w:rsidR="0036779E" w:rsidRPr="00DC5F70" w:rsidRDefault="000F3080" w:rsidP="00A13DF4">
            <w:pPr>
              <w:pStyle w:val="a8"/>
              <w:widowControl w:val="0"/>
              <w:numPr>
                <w:ilvl w:val="0"/>
                <w:numId w:val="50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И</w:t>
            </w:r>
            <w:r w:rsidR="0036779E" w:rsidRPr="00DC5F70">
              <w:rPr>
                <w:rFonts w:cs="Times New Roman"/>
                <w:color w:val="000000"/>
                <w:szCs w:val="24"/>
              </w:rPr>
              <w:t>згот</w:t>
            </w:r>
            <w:r w:rsidR="00DC5F70">
              <w:rPr>
                <w:rFonts w:cs="Times New Roman"/>
                <w:color w:val="000000"/>
                <w:szCs w:val="24"/>
              </w:rPr>
              <w:t>а</w:t>
            </w:r>
            <w:r w:rsidR="0036779E" w:rsidRPr="00DC5F70">
              <w:rPr>
                <w:rFonts w:cs="Times New Roman"/>
                <w:color w:val="000000"/>
                <w:szCs w:val="24"/>
              </w:rPr>
              <w:t>вл</w:t>
            </w:r>
            <w:r w:rsidR="00DC5F70">
              <w:rPr>
                <w:rFonts w:cs="Times New Roman"/>
                <w:color w:val="000000"/>
                <w:szCs w:val="24"/>
              </w:rPr>
              <w:t>ивать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и </w:t>
            </w:r>
            <w:r w:rsidR="00DC5F70">
              <w:rPr>
                <w:rFonts w:cs="Times New Roman"/>
                <w:color w:val="000000"/>
                <w:szCs w:val="24"/>
              </w:rPr>
              <w:t xml:space="preserve">проводить </w:t>
            </w:r>
            <w:r w:rsidR="0036779E" w:rsidRPr="00DC5F70">
              <w:rPr>
                <w:rFonts w:cs="Times New Roman"/>
                <w:color w:val="000000"/>
                <w:szCs w:val="24"/>
              </w:rPr>
              <w:t>монтаж фасонных частей и отдельных деталей непосредственно на трассе действующего газопровода</w:t>
            </w:r>
          </w:p>
          <w:p w14:paraId="047D1060" w14:textId="1FC72D6A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0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И</w:t>
            </w:r>
            <w:r w:rsidR="0036779E" w:rsidRPr="00DC5F70">
              <w:rPr>
                <w:rFonts w:cs="Times New Roman"/>
                <w:color w:val="000000"/>
                <w:szCs w:val="24"/>
              </w:rPr>
              <w:t>згот</w:t>
            </w:r>
            <w:r>
              <w:rPr>
                <w:rFonts w:cs="Times New Roman"/>
                <w:color w:val="000000"/>
                <w:szCs w:val="24"/>
              </w:rPr>
              <w:t>а</w:t>
            </w:r>
            <w:r w:rsidR="0036779E" w:rsidRPr="00DC5F70">
              <w:rPr>
                <w:rFonts w:cs="Times New Roman"/>
                <w:color w:val="000000"/>
                <w:szCs w:val="24"/>
              </w:rPr>
              <w:t>вл</w:t>
            </w:r>
            <w:r>
              <w:rPr>
                <w:rFonts w:cs="Times New Roman"/>
                <w:color w:val="000000"/>
                <w:szCs w:val="24"/>
              </w:rPr>
              <w:t>ивать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эскиз</w:t>
            </w:r>
            <w:r>
              <w:rPr>
                <w:rFonts w:cs="Times New Roman"/>
                <w:color w:val="000000"/>
                <w:szCs w:val="24"/>
              </w:rPr>
              <w:t>ы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узлов газопровода и его пересечений</w:t>
            </w:r>
          </w:p>
          <w:p w14:paraId="4CE9D7AA" w14:textId="44FD8ED7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0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lastRenderedPageBreak/>
              <w:t>О</w:t>
            </w:r>
            <w:r w:rsidR="0036779E" w:rsidRPr="00DC5F70">
              <w:rPr>
                <w:rFonts w:cs="Times New Roman"/>
                <w:color w:val="000000"/>
                <w:szCs w:val="24"/>
              </w:rPr>
              <w:t>предел</w:t>
            </w:r>
            <w:r>
              <w:rPr>
                <w:rFonts w:cs="Times New Roman"/>
                <w:color w:val="000000"/>
                <w:szCs w:val="24"/>
              </w:rPr>
              <w:t>ять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местоположения подземных газопроводов, провер</w:t>
            </w:r>
            <w:r>
              <w:rPr>
                <w:rFonts w:cs="Times New Roman"/>
                <w:color w:val="000000"/>
                <w:szCs w:val="24"/>
              </w:rPr>
              <w:t>ять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состояни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газопровода и его изоляции электронными приборами</w:t>
            </w:r>
          </w:p>
          <w:p w14:paraId="420375B7" w14:textId="79FB00D7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0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В</w:t>
            </w:r>
            <w:r w:rsidR="0036779E" w:rsidRPr="00DC5F70">
              <w:rPr>
                <w:rFonts w:cs="Times New Roman"/>
                <w:color w:val="000000"/>
                <w:szCs w:val="24"/>
              </w:rPr>
              <w:t>ыполн</w:t>
            </w:r>
            <w:r>
              <w:rPr>
                <w:rFonts w:cs="Times New Roman"/>
                <w:color w:val="000000"/>
                <w:szCs w:val="24"/>
              </w:rPr>
              <w:t>ять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слесарны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работ</w:t>
            </w:r>
            <w:r>
              <w:rPr>
                <w:rFonts w:cs="Times New Roman"/>
                <w:color w:val="000000"/>
                <w:szCs w:val="24"/>
              </w:rPr>
              <w:t>ы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по врезке и демонтажу действующих газопроводов</w:t>
            </w:r>
          </w:p>
          <w:p w14:paraId="19C7C8F8" w14:textId="2D5C401A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0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В</w:t>
            </w:r>
            <w:r w:rsidR="0036779E" w:rsidRPr="00DC5F70">
              <w:rPr>
                <w:rFonts w:cs="Times New Roman"/>
                <w:color w:val="000000"/>
                <w:szCs w:val="24"/>
              </w:rPr>
              <w:t>ыполн</w:t>
            </w:r>
            <w:r>
              <w:rPr>
                <w:rFonts w:cs="Times New Roman"/>
                <w:color w:val="000000"/>
                <w:szCs w:val="24"/>
              </w:rPr>
              <w:t>ять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работ</w:t>
            </w:r>
            <w:r>
              <w:rPr>
                <w:rFonts w:cs="Times New Roman"/>
                <w:color w:val="000000"/>
                <w:szCs w:val="24"/>
              </w:rPr>
              <w:t>ы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по устранению аварии на газонаполнительных станциях (пунктах) и восстан</w:t>
            </w:r>
            <w:r>
              <w:rPr>
                <w:rFonts w:cs="Times New Roman"/>
                <w:color w:val="000000"/>
                <w:szCs w:val="24"/>
              </w:rPr>
              <w:t>а</w:t>
            </w:r>
            <w:r w:rsidR="0036779E" w:rsidRPr="00DC5F70">
              <w:rPr>
                <w:rFonts w:cs="Times New Roman"/>
                <w:color w:val="000000"/>
                <w:szCs w:val="24"/>
              </w:rPr>
              <w:t>вл</w:t>
            </w:r>
            <w:r>
              <w:rPr>
                <w:rFonts w:cs="Times New Roman"/>
                <w:color w:val="000000"/>
                <w:szCs w:val="24"/>
              </w:rPr>
              <w:t xml:space="preserve">ивать </w:t>
            </w:r>
            <w:r w:rsidR="0036779E" w:rsidRPr="00DC5F70">
              <w:rPr>
                <w:rFonts w:cs="Times New Roman"/>
                <w:color w:val="000000"/>
                <w:szCs w:val="24"/>
              </w:rPr>
              <w:t>пневмомеханическ</w:t>
            </w:r>
            <w:r w:rsidR="000F3080">
              <w:rPr>
                <w:rFonts w:cs="Times New Roman"/>
                <w:color w:val="000000"/>
                <w:szCs w:val="24"/>
              </w:rPr>
              <w:t>ую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и электрическ</w:t>
            </w:r>
            <w:r w:rsidR="000F3080">
              <w:rPr>
                <w:rFonts w:cs="Times New Roman"/>
                <w:color w:val="000000"/>
                <w:szCs w:val="24"/>
              </w:rPr>
              <w:t>ую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автоматик</w:t>
            </w:r>
            <w:r w:rsidR="000F3080">
              <w:rPr>
                <w:rFonts w:cs="Times New Roman"/>
                <w:color w:val="000000"/>
                <w:szCs w:val="24"/>
              </w:rPr>
              <w:t>у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газового оборудования</w:t>
            </w:r>
          </w:p>
          <w:p w14:paraId="281AFD80" w14:textId="77777777" w:rsidR="00DC5F70" w:rsidRDefault="00DC5F70" w:rsidP="00DC5F70">
            <w:pPr>
              <w:tabs>
                <w:tab w:val="left" w:pos="295"/>
                <w:tab w:val="left" w:pos="433"/>
                <w:tab w:val="left" w:pos="462"/>
              </w:tabs>
              <w:jc w:val="both"/>
              <w:rPr>
                <w:rStyle w:val="a9"/>
                <w:rFonts w:cs="Times New Roman"/>
                <w:i w:val="0"/>
                <w:szCs w:val="24"/>
              </w:rPr>
            </w:pPr>
          </w:p>
          <w:p w14:paraId="7C5FFE18" w14:textId="04184749" w:rsidR="00DC5F70" w:rsidRPr="0036779E" w:rsidRDefault="00DC5F70" w:rsidP="00DC5F70">
            <w:pPr>
              <w:tabs>
                <w:tab w:val="left" w:pos="295"/>
                <w:tab w:val="left" w:pos="433"/>
                <w:tab w:val="left" w:pos="462"/>
              </w:tabs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36779E">
              <w:rPr>
                <w:rStyle w:val="a9"/>
                <w:rFonts w:cs="Times New Roman"/>
                <w:i w:val="0"/>
                <w:szCs w:val="24"/>
              </w:rPr>
              <w:t xml:space="preserve">Разряд </w:t>
            </w:r>
            <w:r>
              <w:rPr>
                <w:rStyle w:val="a9"/>
                <w:rFonts w:cs="Times New Roman"/>
                <w:i w:val="0"/>
                <w:szCs w:val="24"/>
              </w:rPr>
              <w:t>5</w:t>
            </w:r>
            <w:r w:rsidR="009C20F2">
              <w:rPr>
                <w:rStyle w:val="a9"/>
                <w:rFonts w:cs="Times New Roman"/>
                <w:i w:val="0"/>
                <w:szCs w:val="24"/>
              </w:rPr>
              <w:t xml:space="preserve"> </w:t>
            </w:r>
          </w:p>
          <w:p w14:paraId="3A76DFB1" w14:textId="4713F2FF" w:rsidR="0036779E" w:rsidRDefault="00DC5F70" w:rsidP="00DC5F70">
            <w:pPr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 w:rsidRPr="00DC5F70">
              <w:rPr>
                <w:rFonts w:cs="Times New Roman"/>
                <w:color w:val="000000"/>
                <w:szCs w:val="24"/>
              </w:rPr>
              <w:t>В</w:t>
            </w:r>
            <w:r>
              <w:rPr>
                <w:rFonts w:cs="Times New Roman"/>
                <w:color w:val="000000"/>
                <w:szCs w:val="24"/>
              </w:rPr>
              <w:t>ыполняет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аварийно-ремонтны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работ</w:t>
            </w:r>
            <w:r>
              <w:rPr>
                <w:rFonts w:cs="Times New Roman"/>
                <w:color w:val="000000"/>
                <w:szCs w:val="24"/>
              </w:rPr>
              <w:t>ы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на действующих газопроводах высокого давления диаметром свыше </w:t>
            </w:r>
            <w:smartTag w:uri="urn:schemas-microsoft-com:office:smarttags" w:element="metricconverter">
              <w:smartTagPr>
                <w:attr w:name="ProductID" w:val="500 мм"/>
              </w:smartTagPr>
              <w:r w:rsidR="0036779E" w:rsidRPr="00DC5F70">
                <w:rPr>
                  <w:rFonts w:cs="Times New Roman"/>
                  <w:color w:val="000000"/>
                  <w:szCs w:val="24"/>
                </w:rPr>
                <w:t>500 мм</w:t>
              </w:r>
            </w:smartTag>
            <w:r w:rsidR="0036779E" w:rsidRPr="00DC5F70">
              <w:rPr>
                <w:rFonts w:cs="Times New Roman"/>
                <w:color w:val="000000"/>
                <w:szCs w:val="24"/>
              </w:rPr>
              <w:t xml:space="preserve"> и на неметаллических газопроводах</w:t>
            </w:r>
          </w:p>
          <w:p w14:paraId="6E70EAD0" w14:textId="77777777" w:rsidR="00DC5F70" w:rsidRPr="00DC5F70" w:rsidRDefault="00DC5F70" w:rsidP="00DC5F70">
            <w:pPr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</w:p>
          <w:p w14:paraId="7D705C65" w14:textId="275C0C20" w:rsidR="0036779E" w:rsidRPr="00DC5F70" w:rsidRDefault="000F3080" w:rsidP="00A13DF4">
            <w:pPr>
              <w:pStyle w:val="a8"/>
              <w:widowControl w:val="0"/>
              <w:numPr>
                <w:ilvl w:val="0"/>
                <w:numId w:val="51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И</w:t>
            </w:r>
            <w:r w:rsidR="00DC5F70">
              <w:rPr>
                <w:rFonts w:cs="Times New Roman"/>
                <w:color w:val="000000"/>
                <w:szCs w:val="24"/>
              </w:rPr>
              <w:t>зготавливать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и </w:t>
            </w:r>
            <w:r w:rsidR="00DC5F70">
              <w:rPr>
                <w:rFonts w:cs="Times New Roman"/>
                <w:color w:val="000000"/>
                <w:szCs w:val="24"/>
              </w:rPr>
              <w:t xml:space="preserve">проводить </w:t>
            </w:r>
            <w:r w:rsidR="0036779E" w:rsidRPr="00DC5F70">
              <w:rPr>
                <w:rFonts w:cs="Times New Roman"/>
                <w:color w:val="000000"/>
                <w:szCs w:val="24"/>
              </w:rPr>
              <w:t>монтаж особо сложных крупных фасонных частей и отдельных деталей газопровода непосредственно на трассе</w:t>
            </w:r>
          </w:p>
          <w:p w14:paraId="5A957963" w14:textId="1149DEC7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1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О</w:t>
            </w:r>
            <w:r w:rsidR="0036779E" w:rsidRPr="00DC5F70">
              <w:rPr>
                <w:rFonts w:cs="Times New Roman"/>
                <w:color w:val="000000"/>
                <w:szCs w:val="24"/>
              </w:rPr>
              <w:t>тключ</w:t>
            </w:r>
            <w:r>
              <w:rPr>
                <w:rFonts w:cs="Times New Roman"/>
                <w:color w:val="000000"/>
                <w:szCs w:val="24"/>
              </w:rPr>
              <w:t>ать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>, налад</w:t>
            </w:r>
            <w:r>
              <w:rPr>
                <w:rFonts w:cs="Times New Roman"/>
                <w:color w:val="000000"/>
                <w:szCs w:val="24"/>
              </w:rPr>
              <w:t>ить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и включ</w:t>
            </w:r>
            <w:r>
              <w:rPr>
                <w:rFonts w:cs="Times New Roman"/>
                <w:color w:val="000000"/>
                <w:szCs w:val="24"/>
              </w:rPr>
              <w:t>ать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катодны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>, протекторны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и дренажны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электрозащитны</w:t>
            </w:r>
            <w:r>
              <w:rPr>
                <w:rFonts w:cs="Times New Roman"/>
                <w:color w:val="000000"/>
                <w:szCs w:val="24"/>
              </w:rPr>
              <w:t>е установ</w:t>
            </w:r>
            <w:r w:rsidR="0036779E" w:rsidRPr="00DC5F70">
              <w:rPr>
                <w:rFonts w:cs="Times New Roman"/>
                <w:color w:val="000000"/>
                <w:szCs w:val="24"/>
              </w:rPr>
              <w:t>к</w:t>
            </w:r>
            <w:r>
              <w:rPr>
                <w:rFonts w:cs="Times New Roman"/>
                <w:color w:val="000000"/>
                <w:szCs w:val="24"/>
              </w:rPr>
              <w:t>и</w:t>
            </w:r>
            <w:r w:rsidR="0036779E" w:rsidRPr="00DC5F70">
              <w:rPr>
                <w:rFonts w:cs="Times New Roman"/>
                <w:color w:val="000000"/>
                <w:szCs w:val="24"/>
              </w:rPr>
              <w:t>, автоматики и телемеханических устройств на действующих газопроводах и газопотребляющем оборудовании</w:t>
            </w:r>
          </w:p>
          <w:p w14:paraId="335EBDFB" w14:textId="05740AEF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1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П</w:t>
            </w:r>
            <w:r w:rsidR="0036779E" w:rsidRPr="00DC5F70">
              <w:rPr>
                <w:rFonts w:cs="Times New Roman"/>
                <w:color w:val="000000"/>
                <w:szCs w:val="24"/>
              </w:rPr>
              <w:t>роизвод</w:t>
            </w:r>
            <w:r>
              <w:rPr>
                <w:rFonts w:cs="Times New Roman"/>
                <w:color w:val="000000"/>
                <w:szCs w:val="24"/>
              </w:rPr>
              <w:t>ить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работ</w:t>
            </w:r>
            <w:r>
              <w:rPr>
                <w:rFonts w:cs="Times New Roman"/>
                <w:color w:val="000000"/>
                <w:szCs w:val="24"/>
              </w:rPr>
              <w:t>ы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по электрозащите газового оборудования</w:t>
            </w:r>
          </w:p>
          <w:p w14:paraId="54AB190E" w14:textId="19D0DE02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1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П</w:t>
            </w:r>
            <w:r w:rsidR="0036779E" w:rsidRPr="00DC5F70">
              <w:rPr>
                <w:rFonts w:cs="Times New Roman"/>
                <w:color w:val="000000"/>
                <w:szCs w:val="24"/>
              </w:rPr>
              <w:t>роизвод</w:t>
            </w:r>
            <w:r>
              <w:rPr>
                <w:rFonts w:cs="Times New Roman"/>
                <w:color w:val="000000"/>
                <w:szCs w:val="24"/>
              </w:rPr>
              <w:t>ить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аварийно-восстановительны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работ</w:t>
            </w:r>
            <w:r>
              <w:rPr>
                <w:rFonts w:cs="Times New Roman"/>
                <w:color w:val="000000"/>
                <w:szCs w:val="24"/>
              </w:rPr>
              <w:t>ы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на газгольдерных станциях</w:t>
            </w:r>
          </w:p>
          <w:p w14:paraId="42ED03E1" w14:textId="7989555A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1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О</w:t>
            </w:r>
            <w:r w:rsidR="0036779E" w:rsidRPr="00DC5F70">
              <w:rPr>
                <w:rFonts w:cs="Times New Roman"/>
                <w:color w:val="000000"/>
                <w:szCs w:val="24"/>
              </w:rPr>
              <w:t>предел</w:t>
            </w:r>
            <w:r>
              <w:rPr>
                <w:rFonts w:cs="Times New Roman"/>
                <w:color w:val="000000"/>
                <w:szCs w:val="24"/>
              </w:rPr>
              <w:t>ять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состояни</w:t>
            </w:r>
            <w:r>
              <w:rPr>
                <w:rFonts w:cs="Times New Roman"/>
                <w:color w:val="000000"/>
                <w:szCs w:val="24"/>
              </w:rPr>
              <w:t>е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газопровода и его изоляции диагностическими приборами</w:t>
            </w:r>
          </w:p>
          <w:p w14:paraId="6B2BF168" w14:textId="6FECE650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1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Style w:val="a9"/>
                <w:rFonts w:cs="Times New Roman"/>
                <w:i w:val="0"/>
                <w:iCs w:val="0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Руководить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 </w:t>
            </w:r>
            <w:r w:rsidR="000F3080">
              <w:rPr>
                <w:rFonts w:cs="Times New Roman"/>
                <w:color w:val="000000"/>
                <w:szCs w:val="24"/>
              </w:rPr>
              <w:t xml:space="preserve">работой </w:t>
            </w:r>
            <w:r>
              <w:rPr>
                <w:rFonts w:cs="Times New Roman"/>
                <w:color w:val="000000"/>
                <w:szCs w:val="24"/>
              </w:rPr>
              <w:t>персонал</w:t>
            </w:r>
            <w:r w:rsidR="000F3080">
              <w:rPr>
                <w:rFonts w:cs="Times New Roman"/>
                <w:color w:val="000000"/>
                <w:szCs w:val="24"/>
              </w:rPr>
              <w:t>а</w:t>
            </w:r>
            <w:r>
              <w:rPr>
                <w:rFonts w:cs="Times New Roman"/>
                <w:color w:val="000000"/>
                <w:szCs w:val="24"/>
              </w:rPr>
              <w:t xml:space="preserve"> низкой квалификации </w:t>
            </w:r>
            <w:r w:rsidR="0036779E" w:rsidRPr="00DC5F70">
              <w:rPr>
                <w:rFonts w:cs="Times New Roman"/>
                <w:color w:val="000000"/>
                <w:szCs w:val="24"/>
              </w:rPr>
              <w:t>по ликвидации аварии, наладке и пуску оборудования автоматики и телемеханики</w:t>
            </w:r>
          </w:p>
        </w:tc>
      </w:tr>
      <w:tr w:rsidR="0020254F" w:rsidRPr="00CC6CC2" w14:paraId="0C254B4C" w14:textId="77777777" w:rsidTr="004A5865">
        <w:trPr>
          <w:trHeight w:val="20"/>
        </w:trPr>
        <w:tc>
          <w:tcPr>
            <w:tcW w:w="2547" w:type="dxa"/>
            <w:vMerge/>
          </w:tcPr>
          <w:p w14:paraId="14B336D1" w14:textId="77777777" w:rsidR="0020254F" w:rsidRPr="00CC6CC2" w:rsidRDefault="0020254F" w:rsidP="004A5865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A4AA7D3" w14:textId="77777777" w:rsidR="0020254F" w:rsidRPr="00A65B3F" w:rsidRDefault="0020254F" w:rsidP="004A5865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5D151075" w14:textId="77777777" w:rsidR="0020254F" w:rsidRPr="0036779E" w:rsidRDefault="0020254F" w:rsidP="00DC5F70">
            <w:pPr>
              <w:tabs>
                <w:tab w:val="left" w:pos="295"/>
                <w:tab w:val="left" w:pos="433"/>
              </w:tabs>
              <w:rPr>
                <w:rFonts w:cs="Times New Roman"/>
                <w:b/>
                <w:szCs w:val="24"/>
              </w:rPr>
            </w:pPr>
            <w:r w:rsidRPr="0036779E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20254F" w:rsidRPr="00CC6CC2" w14:paraId="0F0DC070" w14:textId="77777777" w:rsidTr="004A5865">
        <w:trPr>
          <w:trHeight w:val="20"/>
        </w:trPr>
        <w:tc>
          <w:tcPr>
            <w:tcW w:w="2547" w:type="dxa"/>
            <w:vMerge/>
          </w:tcPr>
          <w:p w14:paraId="0DC66094" w14:textId="77777777" w:rsidR="0020254F" w:rsidRPr="00CC6CC2" w:rsidRDefault="0020254F" w:rsidP="004A5865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E73C990" w14:textId="77777777" w:rsidR="0020254F" w:rsidRPr="00A65B3F" w:rsidRDefault="0020254F" w:rsidP="004A5865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</w:p>
        </w:tc>
        <w:tc>
          <w:tcPr>
            <w:tcW w:w="3973" w:type="dxa"/>
            <w:gridSpan w:val="2"/>
          </w:tcPr>
          <w:p w14:paraId="0B874A91" w14:textId="10741611" w:rsidR="0036779E" w:rsidRPr="0036779E" w:rsidRDefault="009C20F2" w:rsidP="000F3080">
            <w:pPr>
              <w:tabs>
                <w:tab w:val="left" w:pos="295"/>
                <w:tab w:val="left" w:pos="433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Разряд 4 </w:t>
            </w:r>
          </w:p>
          <w:p w14:paraId="4CAD05C0" w14:textId="249C45EC" w:rsidR="0036779E" w:rsidRPr="00DC5F70" w:rsidRDefault="00DC5F70" w:rsidP="00A13DF4">
            <w:pPr>
              <w:pStyle w:val="a8"/>
              <w:widowControl w:val="0"/>
              <w:numPr>
                <w:ilvl w:val="0"/>
                <w:numId w:val="52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У</w:t>
            </w:r>
            <w:r w:rsidR="0036779E" w:rsidRPr="00DC5F70">
              <w:rPr>
                <w:rFonts w:cs="Times New Roman"/>
                <w:color w:val="000000"/>
                <w:szCs w:val="24"/>
              </w:rPr>
              <w:t>стройство, правила технической эксплуатации и ремонта бытовой газовой аппаратуры, квартирных отопительных котлов с автоматикой, пищеварочных котлов и групповых балло</w:t>
            </w:r>
            <w:r>
              <w:rPr>
                <w:rFonts w:cs="Times New Roman"/>
                <w:color w:val="000000"/>
                <w:szCs w:val="24"/>
              </w:rPr>
              <w:t>нных установок сжиженного газа</w:t>
            </w:r>
          </w:p>
          <w:p w14:paraId="24C27CE1" w14:textId="1A333BB0" w:rsidR="0036779E" w:rsidRPr="00DC5F70" w:rsidRDefault="000F3080" w:rsidP="00A13DF4">
            <w:pPr>
              <w:pStyle w:val="a8"/>
              <w:widowControl w:val="0"/>
              <w:numPr>
                <w:ilvl w:val="0"/>
                <w:numId w:val="52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  <w:lang w:val="kk-KZ"/>
              </w:rPr>
              <w:t>П</w:t>
            </w:r>
            <w:r w:rsidR="0036779E" w:rsidRPr="00DC5F70">
              <w:rPr>
                <w:rFonts w:cs="Times New Roman"/>
                <w:color w:val="000000"/>
                <w:szCs w:val="24"/>
              </w:rPr>
              <w:t>равила пуска газа в сеть, монтажа и подключения к сети газового оборудования</w:t>
            </w:r>
          </w:p>
          <w:p w14:paraId="543D8D51" w14:textId="3A859752" w:rsidR="0036779E" w:rsidRPr="00DC5F70" w:rsidRDefault="000F3080" w:rsidP="00A13DF4">
            <w:pPr>
              <w:pStyle w:val="a8"/>
              <w:widowControl w:val="0"/>
              <w:numPr>
                <w:ilvl w:val="0"/>
                <w:numId w:val="52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С</w:t>
            </w:r>
            <w:r w:rsidR="0036779E" w:rsidRPr="00DC5F70">
              <w:rPr>
                <w:rFonts w:cs="Times New Roman"/>
                <w:color w:val="000000"/>
                <w:szCs w:val="24"/>
              </w:rPr>
              <w:t>хемы расположен</w:t>
            </w:r>
            <w:r>
              <w:rPr>
                <w:rFonts w:cs="Times New Roman"/>
                <w:color w:val="000000"/>
                <w:szCs w:val="24"/>
              </w:rPr>
              <w:t>ия газопроводов и коммуникаций</w:t>
            </w:r>
          </w:p>
          <w:p w14:paraId="58634480" w14:textId="320AEA19" w:rsidR="0036779E" w:rsidRPr="00DC5F70" w:rsidRDefault="000F3080" w:rsidP="00A13DF4">
            <w:pPr>
              <w:pStyle w:val="a8"/>
              <w:widowControl w:val="0"/>
              <w:numPr>
                <w:ilvl w:val="0"/>
                <w:numId w:val="52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П</w:t>
            </w:r>
            <w:r w:rsidR="0036779E" w:rsidRPr="00DC5F70">
              <w:rPr>
                <w:rFonts w:cs="Times New Roman"/>
                <w:color w:val="000000"/>
                <w:szCs w:val="24"/>
              </w:rPr>
              <w:t>равила котлонадзора по устройству и безопасной эксплуатации резервуаров и других сос</w:t>
            </w:r>
            <w:r>
              <w:rPr>
                <w:rFonts w:cs="Times New Roman"/>
                <w:color w:val="000000"/>
                <w:szCs w:val="24"/>
              </w:rPr>
              <w:t>удов, работающих под давлением</w:t>
            </w:r>
          </w:p>
          <w:p w14:paraId="7347C7CD" w14:textId="67C39B98" w:rsidR="0036779E" w:rsidRPr="00DC5F70" w:rsidRDefault="000F3080" w:rsidP="00A13DF4">
            <w:pPr>
              <w:pStyle w:val="a8"/>
              <w:widowControl w:val="0"/>
              <w:numPr>
                <w:ilvl w:val="0"/>
                <w:numId w:val="52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  <w:lang w:val="kk-KZ"/>
              </w:rPr>
              <w:t>П</w:t>
            </w:r>
            <w:r w:rsidR="0036779E" w:rsidRPr="00DC5F70">
              <w:rPr>
                <w:rFonts w:cs="Times New Roman"/>
                <w:color w:val="000000"/>
                <w:szCs w:val="24"/>
              </w:rPr>
              <w:t xml:space="preserve">равила ведения аварийно-ремонтных работ на трассах действующих газопроводов низкого и среднего давлений диаметром до </w:t>
            </w:r>
            <w:smartTag w:uri="urn:schemas-microsoft-com:office:smarttags" w:element="metricconverter">
              <w:smartTagPr>
                <w:attr w:name="ProductID" w:val="500 мм"/>
              </w:smartTagPr>
              <w:r w:rsidR="0036779E" w:rsidRPr="00DC5F70">
                <w:rPr>
                  <w:rFonts w:cs="Times New Roman"/>
                  <w:color w:val="000000"/>
                  <w:szCs w:val="24"/>
                </w:rPr>
                <w:t>500 мм</w:t>
              </w:r>
            </w:smartTag>
            <w:r>
              <w:rPr>
                <w:rFonts w:cs="Times New Roman"/>
                <w:color w:val="000000"/>
                <w:szCs w:val="24"/>
              </w:rPr>
              <w:t xml:space="preserve"> включительно</w:t>
            </w:r>
          </w:p>
          <w:p w14:paraId="23C8F37E" w14:textId="5635003E" w:rsidR="0036779E" w:rsidRPr="00DC5F70" w:rsidRDefault="000F3080" w:rsidP="00A13DF4">
            <w:pPr>
              <w:pStyle w:val="a8"/>
              <w:widowControl w:val="0"/>
              <w:numPr>
                <w:ilvl w:val="0"/>
                <w:numId w:val="52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П</w:t>
            </w:r>
            <w:r w:rsidR="0036779E" w:rsidRPr="00DC5F70">
              <w:rPr>
                <w:rFonts w:cs="Times New Roman"/>
                <w:color w:val="000000"/>
                <w:szCs w:val="24"/>
              </w:rPr>
              <w:t>равила продувки, пропарки и испытания</w:t>
            </w:r>
            <w:r>
              <w:rPr>
                <w:rFonts w:cs="Times New Roman"/>
                <w:color w:val="000000"/>
                <w:szCs w:val="24"/>
              </w:rPr>
              <w:t xml:space="preserve"> газопроводов на герметичность</w:t>
            </w:r>
          </w:p>
          <w:p w14:paraId="6F31F187" w14:textId="0C3A740A" w:rsidR="0036779E" w:rsidRPr="00DC5F70" w:rsidRDefault="000F3080" w:rsidP="00A13DF4">
            <w:pPr>
              <w:pStyle w:val="a8"/>
              <w:widowControl w:val="0"/>
              <w:numPr>
                <w:ilvl w:val="0"/>
                <w:numId w:val="52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  <w:lang w:val="kk-KZ"/>
              </w:rPr>
              <w:t>У</w:t>
            </w:r>
            <w:r w:rsidR="0036779E" w:rsidRPr="00DC5F70">
              <w:rPr>
                <w:rFonts w:cs="Times New Roman"/>
                <w:color w:val="000000"/>
                <w:szCs w:val="24"/>
              </w:rPr>
              <w:t>стройство временных байпасов на аварийных газопроводах; производство ремонтных работ на раструбных соединениях чугунных газопроводов и способы</w:t>
            </w:r>
            <w:r>
              <w:rPr>
                <w:rFonts w:cs="Times New Roman"/>
                <w:color w:val="000000"/>
                <w:szCs w:val="24"/>
              </w:rPr>
              <w:t xml:space="preserve"> установки муфт на газопроводах</w:t>
            </w:r>
          </w:p>
          <w:p w14:paraId="7526F97B" w14:textId="5B2E0105" w:rsidR="0020254F" w:rsidRPr="0036779E" w:rsidRDefault="000F3080" w:rsidP="00A13DF4">
            <w:pPr>
              <w:pStyle w:val="a8"/>
              <w:numPr>
                <w:ilvl w:val="0"/>
                <w:numId w:val="52"/>
              </w:numPr>
              <w:tabs>
                <w:tab w:val="left" w:pos="241"/>
                <w:tab w:val="left" w:pos="295"/>
                <w:tab w:val="left" w:pos="433"/>
                <w:tab w:val="left" w:pos="462"/>
              </w:tabs>
              <w:ind w:left="0" w:firstLine="0"/>
              <w:jc w:val="both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Т</w:t>
            </w:r>
            <w:r w:rsidR="0036779E" w:rsidRPr="0036779E">
              <w:rPr>
                <w:rFonts w:cs="Times New Roman"/>
                <w:color w:val="000000"/>
                <w:szCs w:val="24"/>
              </w:rPr>
              <w:t>ехнические условия монтажа и эксплуатации подземных газопроводов</w:t>
            </w:r>
          </w:p>
          <w:p w14:paraId="5901FE2F" w14:textId="77777777" w:rsidR="000F3080" w:rsidRDefault="000F3080" w:rsidP="000F3080">
            <w:pPr>
              <w:tabs>
                <w:tab w:val="left" w:pos="295"/>
                <w:tab w:val="left" w:pos="433"/>
                <w:tab w:val="left" w:pos="462"/>
              </w:tabs>
              <w:jc w:val="both"/>
              <w:rPr>
                <w:rFonts w:cs="Times New Roman"/>
                <w:szCs w:val="24"/>
              </w:rPr>
            </w:pPr>
          </w:p>
          <w:p w14:paraId="0B9922A4" w14:textId="53D49F21" w:rsidR="000F3080" w:rsidRPr="0036779E" w:rsidRDefault="000F3080" w:rsidP="000F3080">
            <w:pPr>
              <w:tabs>
                <w:tab w:val="left" w:pos="295"/>
                <w:tab w:val="left" w:pos="433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 w:rsidRPr="0036779E">
              <w:rPr>
                <w:rFonts w:cs="Times New Roman"/>
                <w:szCs w:val="24"/>
              </w:rPr>
              <w:t xml:space="preserve">Разряд </w:t>
            </w:r>
            <w:r>
              <w:rPr>
                <w:rFonts w:cs="Times New Roman"/>
                <w:szCs w:val="24"/>
              </w:rPr>
              <w:t>5</w:t>
            </w:r>
            <w:r w:rsidR="009C20F2">
              <w:rPr>
                <w:rFonts w:cs="Times New Roman"/>
                <w:szCs w:val="24"/>
              </w:rPr>
              <w:t xml:space="preserve"> </w:t>
            </w:r>
          </w:p>
          <w:p w14:paraId="7DDB4C70" w14:textId="57380BA5" w:rsidR="0036779E" w:rsidRPr="0036779E" w:rsidRDefault="000F3080" w:rsidP="000F3080">
            <w:pPr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1. У</w:t>
            </w:r>
            <w:r w:rsidR="0036779E" w:rsidRPr="0036779E">
              <w:rPr>
                <w:rFonts w:cs="Times New Roman"/>
                <w:color w:val="000000"/>
                <w:szCs w:val="24"/>
              </w:rPr>
              <w:t>стройство, правила технической эксплуатации и ремонта газовых ресторанных плит с автоматикой, газифицированных отопительных и промышленных котельных агрегатов, оборудования дворовых резервуарных установок сжиженного газа, испарителей и теплообменников, газгольдерных устройств и автоматики на котлах, печа</w:t>
            </w:r>
            <w:r>
              <w:rPr>
                <w:rFonts w:cs="Times New Roman"/>
                <w:color w:val="000000"/>
                <w:szCs w:val="24"/>
              </w:rPr>
              <w:t xml:space="preserve">х и другом газовом </w:t>
            </w:r>
            <w:r>
              <w:rPr>
                <w:rFonts w:cs="Times New Roman"/>
                <w:color w:val="000000"/>
                <w:szCs w:val="24"/>
              </w:rPr>
              <w:lastRenderedPageBreak/>
              <w:t>оборудовании</w:t>
            </w:r>
          </w:p>
          <w:p w14:paraId="61105454" w14:textId="1F57CB13" w:rsidR="0036779E" w:rsidRPr="0036779E" w:rsidRDefault="000F3080" w:rsidP="000F3080">
            <w:pPr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2. П</w:t>
            </w:r>
            <w:r w:rsidR="0036779E" w:rsidRPr="0036779E">
              <w:rPr>
                <w:rFonts w:cs="Times New Roman"/>
                <w:color w:val="000000"/>
                <w:szCs w:val="24"/>
              </w:rPr>
              <w:t xml:space="preserve">равила ведения аварийно-ремонтных работ на действующих газопроводах низкого и среднего давлений диаметром свыше </w:t>
            </w:r>
            <w:smartTag w:uri="urn:schemas-microsoft-com:office:smarttags" w:element="metricconverter">
              <w:smartTagPr>
                <w:attr w:name="ProductID" w:val="500 мм"/>
              </w:smartTagPr>
              <w:r w:rsidR="0036779E" w:rsidRPr="0036779E">
                <w:rPr>
                  <w:rFonts w:cs="Times New Roman"/>
                  <w:color w:val="000000"/>
                  <w:szCs w:val="24"/>
                </w:rPr>
                <w:t>500 мм</w:t>
              </w:r>
            </w:smartTag>
            <w:r w:rsidR="0036779E" w:rsidRPr="0036779E">
              <w:rPr>
                <w:rFonts w:cs="Times New Roman"/>
                <w:color w:val="000000"/>
                <w:szCs w:val="24"/>
              </w:rPr>
              <w:t xml:space="preserve"> и высокого давления диаметром до </w:t>
            </w:r>
            <w:smartTag w:uri="urn:schemas-microsoft-com:office:smarttags" w:element="metricconverter">
              <w:smartTagPr>
                <w:attr w:name="ProductID" w:val="500 мм"/>
              </w:smartTagPr>
              <w:r w:rsidR="0036779E" w:rsidRPr="0036779E">
                <w:rPr>
                  <w:rFonts w:cs="Times New Roman"/>
                  <w:color w:val="000000"/>
                  <w:szCs w:val="24"/>
                </w:rPr>
                <w:t>500 мм</w:t>
              </w:r>
            </w:smartTag>
            <w:r w:rsidR="0036779E" w:rsidRPr="0036779E">
              <w:rPr>
                <w:rFonts w:cs="Times New Roman"/>
                <w:color w:val="000000"/>
                <w:szCs w:val="24"/>
              </w:rPr>
              <w:t xml:space="preserve"> включительно</w:t>
            </w:r>
          </w:p>
          <w:p w14:paraId="4A800D3B" w14:textId="247B4A31" w:rsidR="0036779E" w:rsidRPr="0036779E" w:rsidRDefault="000F3080" w:rsidP="000F3080">
            <w:pPr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3. С</w:t>
            </w:r>
            <w:r w:rsidR="0036779E" w:rsidRPr="0036779E">
              <w:rPr>
                <w:rFonts w:cs="Times New Roman"/>
                <w:color w:val="000000"/>
                <w:szCs w:val="24"/>
              </w:rPr>
              <w:t>пособы и правила врезок и переключений на действующих газопроводах; устройство приспособлений для врезок в действующие газопроводы без снижения давления</w:t>
            </w:r>
          </w:p>
          <w:p w14:paraId="2D886DCC" w14:textId="4D731751" w:rsidR="0036779E" w:rsidRPr="0036779E" w:rsidRDefault="000F3080" w:rsidP="000F3080">
            <w:pPr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4. Т</w:t>
            </w:r>
            <w:r w:rsidR="0036779E" w:rsidRPr="0036779E">
              <w:rPr>
                <w:rFonts w:cs="Times New Roman"/>
                <w:color w:val="000000"/>
                <w:szCs w:val="24"/>
              </w:rPr>
              <w:t>ехнические условия, правила испытания на герметичность и сдачи в эксплуатацию после аварии газопроводов и сооружений на нем</w:t>
            </w:r>
          </w:p>
          <w:p w14:paraId="65E8EB05" w14:textId="53524F0C" w:rsidR="0036779E" w:rsidRPr="0036779E" w:rsidRDefault="000F3080" w:rsidP="000F3080">
            <w:pPr>
              <w:widowControl w:val="0"/>
              <w:tabs>
                <w:tab w:val="left" w:pos="43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5. У</w:t>
            </w:r>
            <w:r w:rsidR="0036779E" w:rsidRPr="0036779E">
              <w:rPr>
                <w:rFonts w:cs="Times New Roman"/>
                <w:color w:val="000000"/>
                <w:szCs w:val="24"/>
              </w:rPr>
              <w:t xml:space="preserve">стройство электронных приборов, технику составления эскизов </w:t>
            </w:r>
            <w:r>
              <w:rPr>
                <w:rFonts w:cs="Times New Roman"/>
                <w:color w:val="000000"/>
                <w:szCs w:val="24"/>
              </w:rPr>
              <w:t>узлов и пересечений газопровода</w:t>
            </w:r>
          </w:p>
          <w:p w14:paraId="338D1CB2" w14:textId="3F8D2DB7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О</w:t>
            </w:r>
            <w:r w:rsidR="0036779E" w:rsidRPr="000F3080">
              <w:rPr>
                <w:rFonts w:cs="Times New Roman"/>
                <w:color w:val="000000"/>
                <w:szCs w:val="24"/>
              </w:rPr>
              <w:t>сновы техно</w:t>
            </w:r>
            <w:r>
              <w:rPr>
                <w:rFonts w:cs="Times New Roman"/>
                <w:color w:val="000000"/>
                <w:szCs w:val="24"/>
              </w:rPr>
              <w:t>логии металлов и электротехники</w:t>
            </w:r>
          </w:p>
          <w:p w14:paraId="4792B87F" w14:textId="234A3FD4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Т</w:t>
            </w:r>
            <w:r w:rsidR="0036779E" w:rsidRPr="000F3080">
              <w:rPr>
                <w:rFonts w:cs="Times New Roman"/>
                <w:color w:val="000000"/>
                <w:szCs w:val="24"/>
              </w:rPr>
              <w:t>ехнические схемы газопроводов, газораздаточных и газон</w:t>
            </w:r>
            <w:r>
              <w:rPr>
                <w:rFonts w:cs="Times New Roman"/>
                <w:color w:val="000000"/>
                <w:szCs w:val="24"/>
              </w:rPr>
              <w:t>аполнительных станций (пунктов)</w:t>
            </w:r>
          </w:p>
          <w:p w14:paraId="62BCC630" w14:textId="727F7676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П</w:t>
            </w:r>
            <w:r w:rsidR="0036779E" w:rsidRPr="000F3080">
              <w:rPr>
                <w:rFonts w:cs="Times New Roman"/>
                <w:color w:val="000000"/>
                <w:szCs w:val="24"/>
              </w:rPr>
              <w:t>равила освидетельствования и испытания резервуаров и другого газового оборудования</w:t>
            </w:r>
          </w:p>
          <w:p w14:paraId="11E90B72" w14:textId="0E665198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П</w:t>
            </w:r>
            <w:r w:rsidR="0036779E" w:rsidRPr="000F3080">
              <w:rPr>
                <w:rFonts w:cs="Times New Roman"/>
                <w:color w:val="000000"/>
                <w:szCs w:val="24"/>
              </w:rPr>
              <w:t>равила ведения аварийно-ремонтных работ на действующих газопроводах высокого давления диаметром свыше 500 мм</w:t>
            </w:r>
          </w:p>
          <w:p w14:paraId="3468DA2C" w14:textId="05996330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С</w:t>
            </w:r>
            <w:r w:rsidR="0036779E" w:rsidRPr="000F3080">
              <w:rPr>
                <w:rFonts w:cs="Times New Roman"/>
                <w:color w:val="000000"/>
                <w:szCs w:val="24"/>
              </w:rPr>
              <w:t>хемы расположения газопроводов и установок электрической защиты</w:t>
            </w:r>
          </w:p>
          <w:p w14:paraId="3586A7F2" w14:textId="677F3DE4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С</w:t>
            </w:r>
            <w:r w:rsidR="0036779E" w:rsidRPr="000F3080">
              <w:rPr>
                <w:rFonts w:cs="Times New Roman"/>
                <w:color w:val="000000"/>
                <w:szCs w:val="24"/>
              </w:rPr>
              <w:t>пособы и правила врезок и переключений на действующих газопроводах</w:t>
            </w:r>
          </w:p>
          <w:p w14:paraId="09E5C037" w14:textId="2EF04632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К</w:t>
            </w:r>
            <w:r w:rsidR="0036779E" w:rsidRPr="000F3080">
              <w:rPr>
                <w:rFonts w:cs="Times New Roman"/>
                <w:color w:val="000000"/>
                <w:szCs w:val="24"/>
              </w:rPr>
              <w:t>онструктивные особенности сложного оборудования на подземных газ</w:t>
            </w:r>
            <w:r>
              <w:rPr>
                <w:rFonts w:cs="Times New Roman"/>
                <w:color w:val="000000"/>
                <w:szCs w:val="24"/>
              </w:rPr>
              <w:t>опроводах и правила его ремонта</w:t>
            </w:r>
          </w:p>
          <w:p w14:paraId="4E0BB487" w14:textId="6C776152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Ч</w:t>
            </w:r>
            <w:r w:rsidR="0036779E" w:rsidRPr="000F3080">
              <w:rPr>
                <w:rFonts w:cs="Times New Roman"/>
                <w:color w:val="000000"/>
                <w:szCs w:val="24"/>
              </w:rPr>
              <w:t>ертежи газопроводов (план, профиль, сварочная схема) и правила составления эскизов сложных у</w:t>
            </w:r>
            <w:r>
              <w:rPr>
                <w:rFonts w:cs="Times New Roman"/>
                <w:color w:val="000000"/>
                <w:szCs w:val="24"/>
              </w:rPr>
              <w:t>злов и пересечений газопроводов</w:t>
            </w:r>
          </w:p>
          <w:p w14:paraId="321981E0" w14:textId="5D93C6FC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Н</w:t>
            </w:r>
            <w:r w:rsidR="0036779E" w:rsidRPr="000F3080">
              <w:rPr>
                <w:rFonts w:cs="Times New Roman"/>
                <w:color w:val="000000"/>
                <w:szCs w:val="24"/>
              </w:rPr>
              <w:t>аладку газового оборудо</w:t>
            </w:r>
            <w:r w:rsidR="00E846F8">
              <w:rPr>
                <w:rFonts w:cs="Times New Roman"/>
                <w:color w:val="000000"/>
                <w:szCs w:val="24"/>
              </w:rPr>
              <w:t xml:space="preserve">вания </w:t>
            </w:r>
            <w:r w:rsidR="00E846F8">
              <w:rPr>
                <w:rFonts w:cs="Times New Roman"/>
                <w:color w:val="000000"/>
                <w:szCs w:val="24"/>
              </w:rPr>
              <w:lastRenderedPageBreak/>
              <w:t>и автоматики на газорегул</w:t>
            </w:r>
            <w:r w:rsidR="0036779E" w:rsidRPr="000F3080">
              <w:rPr>
                <w:rFonts w:cs="Times New Roman"/>
                <w:color w:val="000000"/>
                <w:szCs w:val="24"/>
              </w:rPr>
              <w:t>яторных станциях (пунктах) и в котельных, оборудованных сист</w:t>
            </w:r>
            <w:r>
              <w:rPr>
                <w:rFonts w:cs="Times New Roman"/>
                <w:color w:val="000000"/>
                <w:szCs w:val="24"/>
              </w:rPr>
              <w:t>емами телемеханики и автоматики</w:t>
            </w:r>
          </w:p>
          <w:p w14:paraId="17983842" w14:textId="09459967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П</w:t>
            </w:r>
            <w:r w:rsidR="0036779E" w:rsidRPr="000F3080">
              <w:rPr>
                <w:rFonts w:cs="Times New Roman"/>
                <w:color w:val="000000"/>
                <w:szCs w:val="24"/>
              </w:rPr>
              <w:t>равила производства работ на электроустановках, наладку оборудования и аппаратуры систем телемеханики и автоматики</w:t>
            </w:r>
          </w:p>
          <w:p w14:paraId="45B2F333" w14:textId="70A36E28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/>
                <w:szCs w:val="24"/>
                <w:lang w:val="kk-KZ"/>
              </w:rPr>
            </w:pPr>
            <w:r>
              <w:rPr>
                <w:rFonts w:cs="Times New Roman"/>
                <w:color w:val="000000"/>
                <w:szCs w:val="24"/>
              </w:rPr>
              <w:t>Н</w:t>
            </w:r>
            <w:r w:rsidR="0036779E" w:rsidRPr="000F3080">
              <w:rPr>
                <w:rFonts w:cs="Times New Roman"/>
                <w:color w:val="000000"/>
                <w:szCs w:val="24"/>
              </w:rPr>
              <w:t>аладку и регулировку сложных контрольно-измерительных и диагностических приборов</w:t>
            </w:r>
          </w:p>
          <w:p w14:paraId="3F3FD651" w14:textId="6E37A2DE" w:rsidR="0036779E" w:rsidRPr="000F3080" w:rsidRDefault="000F3080" w:rsidP="000F3080">
            <w:pPr>
              <w:pStyle w:val="a8"/>
              <w:widowControl w:val="0"/>
              <w:numPr>
                <w:ilvl w:val="0"/>
                <w:numId w:val="49"/>
              </w:numPr>
              <w:tabs>
                <w:tab w:val="left" w:pos="4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П</w:t>
            </w:r>
            <w:r w:rsidR="0036779E" w:rsidRPr="000F3080">
              <w:rPr>
                <w:rFonts w:cs="Times New Roman"/>
                <w:color w:val="000000"/>
                <w:szCs w:val="24"/>
              </w:rPr>
              <w:t>ринципиальные схемы и особенности работы установок катодной, электродренажной защиты</w:t>
            </w:r>
          </w:p>
        </w:tc>
      </w:tr>
      <w:tr w:rsidR="0020254F" w:rsidRPr="00CC6CC2" w14:paraId="0F08DD3E" w14:textId="77777777" w:rsidTr="004A5865">
        <w:trPr>
          <w:trHeight w:val="515"/>
        </w:trPr>
        <w:tc>
          <w:tcPr>
            <w:tcW w:w="2547" w:type="dxa"/>
          </w:tcPr>
          <w:p w14:paraId="72DCBE8D" w14:textId="77777777" w:rsidR="0020254F" w:rsidRPr="00CC6CC2" w:rsidRDefault="0020254F" w:rsidP="004A5865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b/>
                <w:szCs w:val="24"/>
              </w:rPr>
              <w:lastRenderedPageBreak/>
              <w:t>Дополнительные трудовые функции:</w:t>
            </w:r>
          </w:p>
        </w:tc>
        <w:tc>
          <w:tcPr>
            <w:tcW w:w="3262" w:type="dxa"/>
            <w:gridSpan w:val="2"/>
          </w:tcPr>
          <w:p w14:paraId="198713A6" w14:textId="77777777" w:rsidR="0020254F" w:rsidRPr="009300C3" w:rsidRDefault="0020254F" w:rsidP="004A5865">
            <w:pPr>
              <w:tabs>
                <w:tab w:val="left" w:pos="295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-</w:t>
            </w:r>
          </w:p>
        </w:tc>
        <w:tc>
          <w:tcPr>
            <w:tcW w:w="3973" w:type="dxa"/>
            <w:gridSpan w:val="2"/>
          </w:tcPr>
          <w:p w14:paraId="6E09747C" w14:textId="77777777" w:rsidR="0020254F" w:rsidRPr="0036779E" w:rsidRDefault="0020254F" w:rsidP="000F3080">
            <w:pPr>
              <w:tabs>
                <w:tab w:val="left" w:pos="149"/>
                <w:tab w:val="left" w:pos="291"/>
                <w:tab w:val="left" w:pos="433"/>
              </w:tabs>
              <w:rPr>
                <w:rFonts w:cs="Times New Roman"/>
                <w:b/>
                <w:szCs w:val="24"/>
              </w:rPr>
            </w:pPr>
            <w:r w:rsidRPr="0036779E">
              <w:rPr>
                <w:rFonts w:cs="Times New Roman"/>
                <w:b/>
                <w:szCs w:val="24"/>
              </w:rPr>
              <w:t>-</w:t>
            </w:r>
          </w:p>
          <w:p w14:paraId="7BC6A730" w14:textId="77777777" w:rsidR="0020254F" w:rsidRPr="0036779E" w:rsidRDefault="0020254F" w:rsidP="000F3080">
            <w:pPr>
              <w:tabs>
                <w:tab w:val="left" w:pos="433"/>
              </w:tabs>
              <w:rPr>
                <w:rFonts w:cs="Times New Roman"/>
                <w:b/>
                <w:szCs w:val="24"/>
              </w:rPr>
            </w:pPr>
          </w:p>
        </w:tc>
      </w:tr>
      <w:tr w:rsidR="0020254F" w:rsidRPr="00CC6CC2" w14:paraId="02639A3E" w14:textId="77777777" w:rsidTr="004A5865">
        <w:trPr>
          <w:trHeight w:val="20"/>
        </w:trPr>
        <w:tc>
          <w:tcPr>
            <w:tcW w:w="2547" w:type="dxa"/>
          </w:tcPr>
          <w:p w14:paraId="621C504A" w14:textId="77777777" w:rsidR="0020254F" w:rsidRPr="00CC6CC2" w:rsidRDefault="0020254F" w:rsidP="004A5865">
            <w:pPr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5" w:type="dxa"/>
            <w:gridSpan w:val="4"/>
          </w:tcPr>
          <w:p w14:paraId="73410CA2" w14:textId="13C8F611" w:rsidR="0020254F" w:rsidRPr="004038E5" w:rsidRDefault="004038E5" w:rsidP="004A5865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 w:rsidRPr="004038E5">
              <w:rPr>
                <w:rFonts w:cs="Times New Roman"/>
                <w:szCs w:val="24"/>
              </w:rPr>
              <w:t>Разряд 2-</w:t>
            </w:r>
            <w:r w:rsidR="0020254F" w:rsidRPr="004038E5">
              <w:rPr>
                <w:rFonts w:cs="Times New Roman"/>
                <w:szCs w:val="24"/>
              </w:rPr>
              <w:t>3</w:t>
            </w:r>
          </w:p>
          <w:p w14:paraId="762977D1" w14:textId="76E7CA59" w:rsidR="0020254F" w:rsidRDefault="0020254F" w:rsidP="004A5865">
            <w:pPr>
              <w:jc w:val="both"/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Ответственность</w:t>
            </w:r>
            <w:r w:rsidR="000E07A1">
              <w:rPr>
                <w:szCs w:val="24"/>
                <w:shd w:val="clear" w:color="auto" w:fill="FFFFFF"/>
              </w:rPr>
              <w:t>,</w:t>
            </w:r>
            <w:r w:rsidRPr="00DB19A1">
              <w:rPr>
                <w:rFonts w:cs="Times New Roman"/>
                <w:szCs w:val="24"/>
                <w:shd w:val="clear" w:color="auto" w:fill="FFFFFF"/>
              </w:rPr>
              <w:t xml:space="preserve"> внимательность</w:t>
            </w:r>
            <w:r w:rsidR="000E07A1">
              <w:rPr>
                <w:rFonts w:cs="Times New Roman"/>
                <w:szCs w:val="24"/>
              </w:rPr>
              <w:t xml:space="preserve">, </w:t>
            </w:r>
            <w:r w:rsidRPr="00DB19A1">
              <w:rPr>
                <w:rFonts w:cs="Times New Roman"/>
                <w:szCs w:val="24"/>
              </w:rPr>
              <w:t>самостоятельность</w:t>
            </w:r>
            <w:r w:rsidR="000E07A1">
              <w:rPr>
                <w:szCs w:val="24"/>
              </w:rPr>
              <w:t>,</w:t>
            </w:r>
            <w:r w:rsidRPr="00DB19A1">
              <w:rPr>
                <w:rFonts w:cs="Times New Roman"/>
                <w:szCs w:val="24"/>
              </w:rPr>
              <w:t xml:space="preserve"> </w:t>
            </w:r>
            <w:r>
              <w:rPr>
                <w:szCs w:val="24"/>
              </w:rPr>
              <w:t>ч</w:t>
            </w:r>
            <w:r w:rsidRPr="004E5D24">
              <w:rPr>
                <w:szCs w:val="24"/>
              </w:rPr>
              <w:t>увство ответственности за свою работу</w:t>
            </w:r>
            <w:r w:rsidR="000E07A1">
              <w:rPr>
                <w:szCs w:val="24"/>
              </w:rPr>
              <w:t>,</w:t>
            </w:r>
            <w:r>
              <w:rPr>
                <w:szCs w:val="24"/>
              </w:rPr>
              <w:t xml:space="preserve"> с</w:t>
            </w:r>
            <w:r w:rsidRPr="004E5D24">
              <w:rPr>
                <w:szCs w:val="24"/>
              </w:rPr>
              <w:t>пособность самостоятельно развивать професс</w:t>
            </w:r>
            <w:r>
              <w:rPr>
                <w:szCs w:val="24"/>
              </w:rPr>
              <w:t>иональные квалификации и умения.</w:t>
            </w:r>
          </w:p>
          <w:p w14:paraId="2FE67753" w14:textId="77777777" w:rsidR="0020254F" w:rsidRDefault="0020254F" w:rsidP="004A5865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</w:p>
          <w:p w14:paraId="377C824B" w14:textId="3E1EDD25" w:rsidR="0020254F" w:rsidRPr="004038E5" w:rsidRDefault="004038E5" w:rsidP="004A5865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 w:rsidRPr="004038E5">
              <w:rPr>
                <w:rFonts w:cs="Times New Roman"/>
                <w:szCs w:val="24"/>
              </w:rPr>
              <w:t>Разряд 4-</w:t>
            </w:r>
            <w:r w:rsidR="00DD2D9E" w:rsidRPr="004038E5">
              <w:rPr>
                <w:rFonts w:cs="Times New Roman"/>
                <w:szCs w:val="24"/>
              </w:rPr>
              <w:t>5</w:t>
            </w:r>
          </w:p>
          <w:p w14:paraId="3E9F5A9A" w14:textId="1E4EEE4B" w:rsidR="0020254F" w:rsidRPr="00CC6CC2" w:rsidRDefault="0020254F" w:rsidP="000E07A1">
            <w:pPr>
              <w:jc w:val="both"/>
              <w:rPr>
                <w:rFonts w:cs="Times New Roman"/>
                <w:szCs w:val="24"/>
              </w:rPr>
            </w:pPr>
            <w:r>
              <w:rPr>
                <w:szCs w:val="24"/>
                <w:shd w:val="clear" w:color="auto" w:fill="FFFFFF"/>
              </w:rPr>
              <w:t>Ответственность</w:t>
            </w:r>
            <w:r w:rsidR="000E07A1">
              <w:rPr>
                <w:szCs w:val="24"/>
                <w:shd w:val="clear" w:color="auto" w:fill="FFFFFF"/>
              </w:rPr>
              <w:t>,</w:t>
            </w:r>
            <w:r w:rsidRPr="00DB19A1">
              <w:rPr>
                <w:rFonts w:cs="Times New Roman"/>
                <w:szCs w:val="24"/>
                <w:shd w:val="clear" w:color="auto" w:fill="FFFFFF"/>
              </w:rPr>
              <w:t xml:space="preserve"> внимательность</w:t>
            </w:r>
            <w:r w:rsidR="000E07A1">
              <w:rPr>
                <w:szCs w:val="24"/>
                <w:shd w:val="clear" w:color="auto" w:fill="FFFFFF"/>
              </w:rPr>
              <w:t>,</w:t>
            </w:r>
            <w:r w:rsidRPr="00DB19A1">
              <w:rPr>
                <w:rFonts w:cs="Times New Roman"/>
                <w:szCs w:val="24"/>
              </w:rPr>
              <w:t xml:space="preserve"> самостоятельность</w:t>
            </w:r>
            <w:r w:rsidR="000E07A1">
              <w:rPr>
                <w:szCs w:val="24"/>
              </w:rPr>
              <w:t>,</w:t>
            </w:r>
            <w:r w:rsidRPr="00DB19A1">
              <w:rPr>
                <w:rFonts w:cs="Times New Roman"/>
                <w:szCs w:val="24"/>
              </w:rPr>
              <w:t xml:space="preserve"> </w:t>
            </w:r>
            <w:r>
              <w:rPr>
                <w:szCs w:val="24"/>
              </w:rPr>
              <w:t>ч</w:t>
            </w:r>
            <w:r w:rsidRPr="004E5D24">
              <w:rPr>
                <w:szCs w:val="24"/>
              </w:rPr>
              <w:t>увство ответственности за свою работу</w:t>
            </w:r>
            <w:r>
              <w:rPr>
                <w:szCs w:val="24"/>
              </w:rPr>
              <w:t xml:space="preserve"> </w:t>
            </w:r>
            <w:r w:rsidRPr="004E5D24">
              <w:rPr>
                <w:szCs w:val="24"/>
              </w:rPr>
              <w:t>и за работу команды</w:t>
            </w:r>
            <w:r w:rsidR="000E07A1">
              <w:rPr>
                <w:szCs w:val="24"/>
              </w:rPr>
              <w:t>,</w:t>
            </w:r>
            <w:r>
              <w:rPr>
                <w:szCs w:val="24"/>
              </w:rPr>
              <w:t xml:space="preserve"> с</w:t>
            </w:r>
            <w:r w:rsidRPr="004E5D24">
              <w:rPr>
                <w:szCs w:val="24"/>
              </w:rPr>
              <w:t>пособность самостоятельно развивать профессиональные квалификации и умения</w:t>
            </w:r>
            <w:r w:rsidR="000E07A1">
              <w:rPr>
                <w:szCs w:val="24"/>
              </w:rPr>
              <w:t>,</w:t>
            </w:r>
            <w:r>
              <w:rPr>
                <w:szCs w:val="24"/>
              </w:rPr>
              <w:t xml:space="preserve"> у</w:t>
            </w:r>
            <w:r w:rsidRPr="004E5D24">
              <w:rPr>
                <w:szCs w:val="24"/>
              </w:rPr>
              <w:t xml:space="preserve">мение решать проблемы </w:t>
            </w:r>
          </w:p>
        </w:tc>
      </w:tr>
      <w:tr w:rsidR="0020254F" w:rsidRPr="00CC6CC2" w14:paraId="7787D7C9" w14:textId="77777777" w:rsidTr="004A5865">
        <w:trPr>
          <w:trHeight w:val="828"/>
        </w:trPr>
        <w:tc>
          <w:tcPr>
            <w:tcW w:w="2547" w:type="dxa"/>
          </w:tcPr>
          <w:p w14:paraId="4220FD43" w14:textId="77777777" w:rsidR="0020254F" w:rsidRPr="00CC6CC2" w:rsidRDefault="0020254F" w:rsidP="00342CE8">
            <w:pPr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2" w:type="dxa"/>
            <w:gridSpan w:val="2"/>
          </w:tcPr>
          <w:p w14:paraId="06A0CACA" w14:textId="35005253" w:rsidR="0020254F" w:rsidRPr="00CC6CC2" w:rsidRDefault="00206DFC" w:rsidP="00342CE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973" w:type="dxa"/>
            <w:gridSpan w:val="2"/>
          </w:tcPr>
          <w:p w14:paraId="61904A86" w14:textId="77777777" w:rsidR="0020254F" w:rsidRPr="00CC6CC2" w:rsidRDefault="0020254F" w:rsidP="00342CE8">
            <w:pPr>
              <w:pStyle w:val="a8"/>
              <w:tabs>
                <w:tab w:val="left" w:pos="241"/>
              </w:tabs>
              <w:ind w:left="0"/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Техник по эксплуатации оборудования газовых объектов</w:t>
            </w:r>
          </w:p>
        </w:tc>
      </w:tr>
      <w:tr w:rsidR="0020254F" w:rsidRPr="00CC6CC2" w14:paraId="177312F7" w14:textId="77777777" w:rsidTr="004A5865">
        <w:trPr>
          <w:trHeight w:val="20"/>
        </w:trPr>
        <w:tc>
          <w:tcPr>
            <w:tcW w:w="2547" w:type="dxa"/>
            <w:vMerge w:val="restart"/>
          </w:tcPr>
          <w:p w14:paraId="316E2372" w14:textId="77777777" w:rsidR="0020254F" w:rsidRPr="00CC6CC2" w:rsidRDefault="0020254F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>Связь с ЕТКС или КС</w:t>
            </w:r>
            <w:r>
              <w:t xml:space="preserve"> </w:t>
            </w:r>
            <w:r w:rsidRPr="0086634C">
              <w:rPr>
                <w:rFonts w:cs="Times New Roman"/>
                <w:szCs w:val="24"/>
              </w:rPr>
              <w:t>или другими справочниками профессии</w:t>
            </w:r>
          </w:p>
        </w:tc>
        <w:tc>
          <w:tcPr>
            <w:tcW w:w="3262" w:type="dxa"/>
            <w:gridSpan w:val="2"/>
          </w:tcPr>
          <w:p w14:paraId="695295C4" w14:textId="77777777" w:rsidR="0020254F" w:rsidRPr="00CC6CC2" w:rsidRDefault="0020254F" w:rsidP="000E07A1">
            <w:pPr>
              <w:jc w:val="both"/>
              <w:rPr>
                <w:rFonts w:cs="Times New Roman"/>
                <w:szCs w:val="24"/>
              </w:rPr>
            </w:pPr>
            <w:r w:rsidRPr="00264854">
              <w:rPr>
                <w:rFonts w:cs="Times New Roman"/>
                <w:szCs w:val="24"/>
              </w:rPr>
              <w:t>Номер выпуска</w:t>
            </w:r>
          </w:p>
        </w:tc>
        <w:tc>
          <w:tcPr>
            <w:tcW w:w="3973" w:type="dxa"/>
            <w:gridSpan w:val="2"/>
          </w:tcPr>
          <w:p w14:paraId="204879BD" w14:textId="77777777" w:rsidR="0020254F" w:rsidRPr="00CC6CC2" w:rsidRDefault="0020254F" w:rsidP="009B3ED8">
            <w:pPr>
              <w:jc w:val="both"/>
              <w:rPr>
                <w:rFonts w:cs="Times New Roman"/>
                <w:szCs w:val="24"/>
              </w:rPr>
            </w:pPr>
            <w:r w:rsidRPr="00264854">
              <w:rPr>
                <w:rFonts w:cs="Times New Roman"/>
                <w:szCs w:val="24"/>
              </w:rPr>
              <w:t>Название профессии</w:t>
            </w:r>
          </w:p>
        </w:tc>
      </w:tr>
      <w:tr w:rsidR="0020254F" w:rsidRPr="00CC6CC2" w14:paraId="230FAFC9" w14:textId="77777777" w:rsidTr="004A5865">
        <w:trPr>
          <w:trHeight w:val="20"/>
        </w:trPr>
        <w:tc>
          <w:tcPr>
            <w:tcW w:w="2547" w:type="dxa"/>
            <w:vMerge/>
          </w:tcPr>
          <w:p w14:paraId="34AB5643" w14:textId="77777777" w:rsidR="0020254F" w:rsidRPr="00CC6CC2" w:rsidRDefault="0020254F" w:rsidP="00342CE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5A441BC3" w14:textId="55188105" w:rsidR="0020254F" w:rsidRPr="00286332" w:rsidRDefault="0020254F" w:rsidP="009B3ED8">
            <w:pPr>
              <w:jc w:val="both"/>
              <w:rPr>
                <w:rFonts w:cs="Times New Roman"/>
                <w:szCs w:val="24"/>
              </w:rPr>
            </w:pPr>
            <w:r w:rsidRPr="00286332">
              <w:rPr>
                <w:rFonts w:cs="Times New Roman"/>
                <w:szCs w:val="24"/>
              </w:rPr>
              <w:t>Единый тарифно-квалификационный справочник</w:t>
            </w:r>
            <w:r w:rsidR="009B3ED8">
              <w:rPr>
                <w:rFonts w:cs="Times New Roman"/>
                <w:szCs w:val="24"/>
              </w:rPr>
              <w:t xml:space="preserve"> </w:t>
            </w:r>
            <w:r w:rsidRPr="00286332">
              <w:rPr>
                <w:rFonts w:cs="Times New Roman"/>
                <w:szCs w:val="24"/>
              </w:rPr>
              <w:t>работ и профессий рабочих</w:t>
            </w:r>
            <w:r>
              <w:rPr>
                <w:rFonts w:cs="Times New Roman"/>
                <w:szCs w:val="24"/>
              </w:rPr>
              <w:t>.</w:t>
            </w:r>
            <w:r w:rsidRPr="00286332">
              <w:rPr>
                <w:rFonts w:cs="Times New Roman"/>
                <w:szCs w:val="24"/>
              </w:rPr>
              <w:t xml:space="preserve"> </w:t>
            </w:r>
          </w:p>
          <w:p w14:paraId="01E9F29E" w14:textId="77777777" w:rsidR="0020254F" w:rsidRPr="00CC6CC2" w:rsidRDefault="0020254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Выпуск 63</w:t>
            </w:r>
          </w:p>
        </w:tc>
        <w:tc>
          <w:tcPr>
            <w:tcW w:w="3973" w:type="dxa"/>
            <w:gridSpan w:val="2"/>
          </w:tcPr>
          <w:p w14:paraId="070D44A9" w14:textId="62F2037E" w:rsidR="0020254F" w:rsidRPr="0020254F" w:rsidRDefault="0020254F">
            <w:pPr>
              <w:jc w:val="both"/>
              <w:rPr>
                <w:rFonts w:cs="Times New Roman"/>
                <w:szCs w:val="24"/>
              </w:rPr>
            </w:pPr>
            <w:r w:rsidRPr="0020254F">
              <w:rPr>
                <w:bCs/>
                <w:color w:val="000000"/>
                <w:szCs w:val="24"/>
              </w:rPr>
              <w:t>Слесарь аварийно-восстановительных работ в газовом хозяйстве</w:t>
            </w:r>
            <w:r w:rsidRPr="0020254F">
              <w:rPr>
                <w:rFonts w:cs="Times New Roman"/>
                <w:szCs w:val="24"/>
              </w:rPr>
              <w:t xml:space="preserve"> (4-6 р)</w:t>
            </w:r>
          </w:p>
        </w:tc>
      </w:tr>
      <w:tr w:rsidR="0020254F" w:rsidRPr="00CC6CC2" w14:paraId="0A12C0B1" w14:textId="77777777" w:rsidTr="004A5865">
        <w:trPr>
          <w:trHeight w:val="20"/>
        </w:trPr>
        <w:tc>
          <w:tcPr>
            <w:tcW w:w="2547" w:type="dxa"/>
            <w:vMerge w:val="restart"/>
          </w:tcPr>
          <w:p w14:paraId="2BD778D2" w14:textId="77777777" w:rsidR="0020254F" w:rsidRPr="00CC6CC2" w:rsidRDefault="0020254F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CC6CC2">
              <w:rPr>
                <w:rFonts w:cs="Times New Roman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414" w:type="dxa"/>
          </w:tcPr>
          <w:p w14:paraId="0442CD79" w14:textId="77777777" w:rsidR="0020254F" w:rsidRPr="00C476E8" w:rsidRDefault="0020254F" w:rsidP="00342CE8">
            <w:pPr>
              <w:jc w:val="both"/>
              <w:rPr>
                <w:rFonts w:cs="Times New Roman"/>
                <w:szCs w:val="24"/>
              </w:rPr>
            </w:pPr>
            <w:r w:rsidRPr="00C476E8">
              <w:rPr>
                <w:rFonts w:cs="Times New Roman"/>
                <w:b/>
                <w:szCs w:val="24"/>
              </w:rPr>
              <w:t>Уровень образования</w:t>
            </w:r>
            <w:r w:rsidRPr="00C476E8">
              <w:rPr>
                <w:rFonts w:cs="Times New Roman"/>
                <w:szCs w:val="24"/>
              </w:rPr>
              <w:t>:</w:t>
            </w:r>
          </w:p>
        </w:tc>
        <w:tc>
          <w:tcPr>
            <w:tcW w:w="2832" w:type="dxa"/>
            <w:gridSpan w:val="2"/>
          </w:tcPr>
          <w:p w14:paraId="11D14721" w14:textId="77777777" w:rsidR="0020254F" w:rsidRPr="00CC6CC2" w:rsidRDefault="0020254F" w:rsidP="00342CE8">
            <w:pPr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Специальность:</w:t>
            </w:r>
            <w:r w:rsidRPr="00CC6CC2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989" w:type="dxa"/>
          </w:tcPr>
          <w:p w14:paraId="24A2869B" w14:textId="77777777" w:rsidR="0020254F" w:rsidRPr="00CC6CC2" w:rsidRDefault="0020254F" w:rsidP="00342CE8">
            <w:pPr>
              <w:jc w:val="both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>Квалификация:</w:t>
            </w:r>
            <w:r w:rsidRPr="00CC6CC2">
              <w:rPr>
                <w:rFonts w:cs="Times New Roman"/>
                <w:szCs w:val="24"/>
              </w:rPr>
              <w:t xml:space="preserve"> </w:t>
            </w:r>
          </w:p>
        </w:tc>
      </w:tr>
      <w:tr w:rsidR="0020254F" w:rsidRPr="00CC6CC2" w14:paraId="6A58509F" w14:textId="77777777" w:rsidTr="004A5865">
        <w:trPr>
          <w:trHeight w:val="20"/>
        </w:trPr>
        <w:tc>
          <w:tcPr>
            <w:tcW w:w="2547" w:type="dxa"/>
            <w:vMerge/>
          </w:tcPr>
          <w:p w14:paraId="0C76F000" w14:textId="77777777" w:rsidR="0020254F" w:rsidRPr="00CC6CC2" w:rsidRDefault="0020254F" w:rsidP="00342CE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414" w:type="dxa"/>
          </w:tcPr>
          <w:p w14:paraId="7577CB2A" w14:textId="77777777" w:rsidR="00FE5D08" w:rsidRPr="00C476E8" w:rsidRDefault="00FE5D08" w:rsidP="00342CE8">
            <w:pPr>
              <w:jc w:val="both"/>
              <w:rPr>
                <w:rFonts w:cs="Times New Roman"/>
                <w:szCs w:val="24"/>
              </w:rPr>
            </w:pPr>
            <w:r w:rsidRPr="00C476E8">
              <w:rPr>
                <w:rFonts w:cs="Times New Roman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</w:t>
            </w:r>
            <w:r w:rsidRPr="00C476E8">
              <w:rPr>
                <w:rFonts w:cs="Times New Roman"/>
                <w:szCs w:val="24"/>
              </w:rPr>
              <w:lastRenderedPageBreak/>
              <w:t>подготовки до одного года или обучение на предприятии)</w:t>
            </w:r>
          </w:p>
          <w:p w14:paraId="7D3A9A63" w14:textId="0FBA1328" w:rsidR="0020254F" w:rsidRPr="00C476E8" w:rsidRDefault="00FE5D08" w:rsidP="00342CE8">
            <w:pPr>
              <w:jc w:val="both"/>
              <w:rPr>
                <w:rFonts w:cs="Times New Roman"/>
                <w:szCs w:val="24"/>
              </w:rPr>
            </w:pPr>
            <w:r w:rsidRPr="00C476E8">
              <w:rPr>
                <w:rFonts w:cs="Times New Roman"/>
                <w:szCs w:val="24"/>
              </w:rPr>
              <w:t>(3 уровень МСКО)</w:t>
            </w:r>
          </w:p>
          <w:p w14:paraId="4C41B210" w14:textId="77777777" w:rsidR="0020254F" w:rsidRPr="00C476E8" w:rsidRDefault="0020254F" w:rsidP="00342CE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2832" w:type="dxa"/>
            <w:gridSpan w:val="2"/>
          </w:tcPr>
          <w:p w14:paraId="0F58F173" w14:textId="3A5AF82B" w:rsidR="0020254F" w:rsidRPr="00CC6CC2" w:rsidRDefault="009C20F2" w:rsidP="009C20F2">
            <w:pPr>
              <w:jc w:val="center"/>
              <w:rPr>
                <w:rFonts w:cs="Times New Roman"/>
                <w:bCs/>
                <w:szCs w:val="24"/>
                <w:lang w:val="kk-KZ"/>
              </w:rPr>
            </w:pPr>
            <w:r>
              <w:rPr>
                <w:rFonts w:cs="Times New Roman"/>
                <w:bCs/>
                <w:szCs w:val="24"/>
              </w:rPr>
              <w:lastRenderedPageBreak/>
              <w:t>-</w:t>
            </w:r>
          </w:p>
        </w:tc>
        <w:tc>
          <w:tcPr>
            <w:tcW w:w="1989" w:type="dxa"/>
          </w:tcPr>
          <w:p w14:paraId="62336FE3" w14:textId="52226052" w:rsidR="0020254F" w:rsidRPr="00CC6CC2" w:rsidRDefault="009C20F2" w:rsidP="009C20F2">
            <w:pPr>
              <w:jc w:val="center"/>
              <w:rPr>
                <w:rFonts w:cs="Times New Roman"/>
                <w:bCs/>
                <w:szCs w:val="24"/>
                <w:lang w:val="kk-KZ"/>
              </w:rPr>
            </w:pPr>
            <w:r>
              <w:rPr>
                <w:bCs/>
                <w:color w:val="000000"/>
                <w:szCs w:val="24"/>
              </w:rPr>
              <w:t>-</w:t>
            </w:r>
          </w:p>
        </w:tc>
      </w:tr>
    </w:tbl>
    <w:p w14:paraId="7D63D22C" w14:textId="0551FCE7" w:rsidR="00C5129E" w:rsidRDefault="00C5129E" w:rsidP="003C1B1E">
      <w:pPr>
        <w:rPr>
          <w:rFonts w:cs="Times New Roman"/>
          <w:szCs w:val="24"/>
        </w:rPr>
      </w:pPr>
    </w:p>
    <w:p w14:paraId="34EC0256" w14:textId="77777777" w:rsidR="00673D40" w:rsidRDefault="00673D40" w:rsidP="003C1B1E">
      <w:pPr>
        <w:rPr>
          <w:rFonts w:cs="Times New Roman"/>
          <w:szCs w:val="24"/>
        </w:rPr>
        <w:sectPr w:rsidR="00673D40" w:rsidSect="00CC680D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6F47297" w14:textId="77777777" w:rsidR="00673D40" w:rsidRDefault="00673D40" w:rsidP="003C1B1E">
      <w:pPr>
        <w:rPr>
          <w:rFonts w:cs="Times New Roman"/>
          <w:szCs w:val="24"/>
        </w:r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719"/>
        <w:gridCol w:w="2272"/>
        <w:gridCol w:w="990"/>
        <w:gridCol w:w="1841"/>
        <w:gridCol w:w="1960"/>
      </w:tblGrid>
      <w:tr w:rsidR="00673D40" w:rsidRPr="00673D40" w14:paraId="19BF1D1D" w14:textId="77777777" w:rsidTr="002C55B5">
        <w:trPr>
          <w:tblHeader/>
        </w:trPr>
        <w:tc>
          <w:tcPr>
            <w:tcW w:w="9782" w:type="dxa"/>
            <w:gridSpan w:val="5"/>
          </w:tcPr>
          <w:p w14:paraId="1E3355A7" w14:textId="77777777" w:rsidR="00673D40" w:rsidRPr="00673D40" w:rsidRDefault="00673D40" w:rsidP="00673D40">
            <w:pPr>
              <w:spacing w:after="30" w:line="270" w:lineRule="atLeast"/>
              <w:jc w:val="center"/>
              <w:textAlignment w:val="baseline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 xml:space="preserve">КАРТОЧКА ПРОФЕССИИ: </w:t>
            </w:r>
          </w:p>
          <w:p w14:paraId="3269A3D6" w14:textId="77777777" w:rsidR="00673D40" w:rsidRPr="00673D40" w:rsidRDefault="00673D40" w:rsidP="00673D40">
            <w:pPr>
              <w:spacing w:after="30" w:line="270" w:lineRule="atLeast"/>
              <w:jc w:val="center"/>
              <w:textAlignment w:val="baseline"/>
              <w:rPr>
                <w:rFonts w:cs="Times New Roman"/>
                <w:b/>
                <w:szCs w:val="24"/>
                <w:lang w:val="kk-KZ"/>
              </w:rPr>
            </w:pPr>
            <w:r w:rsidRPr="00673D40">
              <w:rPr>
                <w:rFonts w:cs="Times New Roman"/>
                <w:b/>
                <w:szCs w:val="24"/>
              </w:rPr>
              <w:t>СЛЕСАРЬ ПО ЭКСПЛУАТАЦИИ И РЕМОНТУ ПОДЗЕМНЫХ ГАЗОПРОВОДОВ</w:t>
            </w:r>
          </w:p>
        </w:tc>
      </w:tr>
      <w:tr w:rsidR="00673D40" w:rsidRPr="00673D40" w14:paraId="35F971B6" w14:textId="77777777" w:rsidTr="002C55B5">
        <w:tc>
          <w:tcPr>
            <w:tcW w:w="2719" w:type="dxa"/>
          </w:tcPr>
          <w:p w14:paraId="53CCA93E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Код:</w:t>
            </w:r>
          </w:p>
        </w:tc>
        <w:tc>
          <w:tcPr>
            <w:tcW w:w="7063" w:type="dxa"/>
            <w:gridSpan w:val="4"/>
          </w:tcPr>
          <w:p w14:paraId="6D8582D7" w14:textId="77777777" w:rsidR="00673D40" w:rsidRPr="00673D40" w:rsidRDefault="00673D40" w:rsidP="00673D40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7126-9-021</w:t>
            </w:r>
          </w:p>
        </w:tc>
      </w:tr>
      <w:tr w:rsidR="00673D40" w:rsidRPr="00673D40" w14:paraId="045B176A" w14:textId="77777777" w:rsidTr="002C55B5">
        <w:tc>
          <w:tcPr>
            <w:tcW w:w="2719" w:type="dxa"/>
          </w:tcPr>
          <w:p w14:paraId="3D8C137B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Код группы:</w:t>
            </w:r>
          </w:p>
        </w:tc>
        <w:tc>
          <w:tcPr>
            <w:tcW w:w="7063" w:type="dxa"/>
            <w:gridSpan w:val="4"/>
          </w:tcPr>
          <w:p w14:paraId="41D430A6" w14:textId="77777777" w:rsidR="00673D40" w:rsidRPr="00673D40" w:rsidRDefault="00673D40" w:rsidP="00673D40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7126-9</w:t>
            </w:r>
          </w:p>
        </w:tc>
      </w:tr>
      <w:tr w:rsidR="00673D40" w:rsidRPr="00673D40" w14:paraId="64DAA3A1" w14:textId="77777777" w:rsidTr="002C55B5">
        <w:tc>
          <w:tcPr>
            <w:tcW w:w="2719" w:type="dxa"/>
          </w:tcPr>
          <w:p w14:paraId="359DFF72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Профессия:</w:t>
            </w:r>
          </w:p>
        </w:tc>
        <w:tc>
          <w:tcPr>
            <w:tcW w:w="7063" w:type="dxa"/>
            <w:gridSpan w:val="4"/>
          </w:tcPr>
          <w:p w14:paraId="095D8C43" w14:textId="77777777" w:rsidR="00673D40" w:rsidRPr="00673D40" w:rsidRDefault="00673D40" w:rsidP="00673D40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Слесарь по эксплуатации и ремонту подземных газопроводов</w:t>
            </w:r>
          </w:p>
        </w:tc>
      </w:tr>
      <w:tr w:rsidR="00673D40" w:rsidRPr="00673D40" w14:paraId="6E14143C" w14:textId="77777777" w:rsidTr="002C55B5">
        <w:tc>
          <w:tcPr>
            <w:tcW w:w="2719" w:type="dxa"/>
          </w:tcPr>
          <w:p w14:paraId="32C447A8" w14:textId="77777777" w:rsidR="00673D40" w:rsidRPr="00673D40" w:rsidRDefault="00673D40" w:rsidP="00673D40">
            <w:pPr>
              <w:rPr>
                <w:rFonts w:cs="Times New Roman"/>
                <w:szCs w:val="24"/>
                <w:lang w:val="kk-KZ"/>
              </w:rPr>
            </w:pPr>
            <w:r w:rsidRPr="00673D40">
              <w:rPr>
                <w:rFonts w:cs="Times New Roman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63" w:type="dxa"/>
            <w:gridSpan w:val="4"/>
          </w:tcPr>
          <w:p w14:paraId="2EFDCEA6" w14:textId="77777777" w:rsidR="00673D40" w:rsidRPr="00673D40" w:rsidRDefault="00673D40" w:rsidP="00673D40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 xml:space="preserve">Слесарь по эксплуатации и ремонту подземных </w:t>
            </w:r>
          </w:p>
          <w:p w14:paraId="59ED8F3E" w14:textId="77777777" w:rsidR="00673D40" w:rsidRPr="00673D40" w:rsidRDefault="00673D40" w:rsidP="00673D40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газопроводов 2-5 разряда</w:t>
            </w:r>
          </w:p>
          <w:p w14:paraId="099D2EAB" w14:textId="77777777" w:rsidR="00673D40" w:rsidRPr="00673D40" w:rsidRDefault="00673D40" w:rsidP="00673D40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</w:p>
        </w:tc>
      </w:tr>
      <w:tr w:rsidR="00673D40" w:rsidRPr="00673D40" w14:paraId="0D807062" w14:textId="77777777" w:rsidTr="002C55B5">
        <w:tc>
          <w:tcPr>
            <w:tcW w:w="2719" w:type="dxa"/>
          </w:tcPr>
          <w:p w14:paraId="135931E5" w14:textId="77777777" w:rsidR="00673D40" w:rsidRPr="00673D40" w:rsidRDefault="00673D40" w:rsidP="00673D40">
            <w:pPr>
              <w:rPr>
                <w:rFonts w:cs="Times New Roman"/>
                <w:szCs w:val="24"/>
                <w:lang w:val="kk-KZ"/>
              </w:rPr>
            </w:pPr>
            <w:r w:rsidRPr="00673D40">
              <w:rPr>
                <w:rFonts w:cs="Times New Roman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63" w:type="dxa"/>
            <w:gridSpan w:val="4"/>
          </w:tcPr>
          <w:p w14:paraId="5FDBC77A" w14:textId="3A0BA4A7" w:rsidR="00673D40" w:rsidRPr="00673D40" w:rsidRDefault="00673D40" w:rsidP="00673D40">
            <w:pPr>
              <w:spacing w:after="30" w:line="270" w:lineRule="atLeast"/>
              <w:textAlignment w:val="baseline"/>
              <w:rPr>
                <w:rFonts w:cs="Times New Roman"/>
                <w:szCs w:val="24"/>
              </w:rPr>
            </w:pPr>
            <w:r w:rsidRPr="00C476E8">
              <w:rPr>
                <w:rFonts w:cs="Times New Roman"/>
                <w:szCs w:val="24"/>
              </w:rPr>
              <w:t>3</w:t>
            </w:r>
          </w:p>
        </w:tc>
      </w:tr>
      <w:tr w:rsidR="00673D40" w:rsidRPr="00673D40" w14:paraId="6193DE1E" w14:textId="77777777" w:rsidTr="002C55B5">
        <w:tc>
          <w:tcPr>
            <w:tcW w:w="2719" w:type="dxa"/>
          </w:tcPr>
          <w:p w14:paraId="13642A02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Основная цель деятельности:</w:t>
            </w:r>
          </w:p>
        </w:tc>
        <w:tc>
          <w:tcPr>
            <w:tcW w:w="7063" w:type="dxa"/>
            <w:gridSpan w:val="4"/>
          </w:tcPr>
          <w:p w14:paraId="04AC505E" w14:textId="77777777" w:rsidR="00673D40" w:rsidRPr="00673D40" w:rsidRDefault="00673D40" w:rsidP="00673D40">
            <w:pPr>
              <w:tabs>
                <w:tab w:val="left" w:pos="2730"/>
              </w:tabs>
              <w:spacing w:after="30" w:line="270" w:lineRule="atLeast"/>
              <w:jc w:val="both"/>
              <w:textAlignment w:val="baseline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Техническое обслуживание и эксплуатация подземных газопроводов и сооружений на них</w:t>
            </w:r>
          </w:p>
        </w:tc>
      </w:tr>
      <w:tr w:rsidR="00673D40" w:rsidRPr="00673D40" w14:paraId="584AE000" w14:textId="77777777" w:rsidTr="002C55B5">
        <w:tc>
          <w:tcPr>
            <w:tcW w:w="2719" w:type="dxa"/>
            <w:vMerge w:val="restart"/>
          </w:tcPr>
          <w:p w14:paraId="00BD190B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71765CF0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  <w:lang w:val="kk-KZ"/>
              </w:rPr>
            </w:pPr>
            <w:r w:rsidRPr="00673D40">
              <w:rPr>
                <w:rFonts w:cs="Times New Roman"/>
                <w:b/>
                <w:szCs w:val="24"/>
              </w:rPr>
              <w:t>Обязательные трудовые функции:</w:t>
            </w:r>
          </w:p>
        </w:tc>
        <w:tc>
          <w:tcPr>
            <w:tcW w:w="3801" w:type="dxa"/>
            <w:gridSpan w:val="2"/>
          </w:tcPr>
          <w:p w14:paraId="64D847E4" w14:textId="77777777" w:rsidR="00673D40" w:rsidRPr="00673D40" w:rsidRDefault="00673D40" w:rsidP="00A13DF4">
            <w:pPr>
              <w:numPr>
                <w:ilvl w:val="0"/>
                <w:numId w:val="53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  <w:lang w:val="kk-KZ"/>
              </w:rPr>
            </w:pPr>
            <w:r w:rsidRPr="00673D40">
              <w:rPr>
                <w:rFonts w:cs="Times New Roman"/>
                <w:szCs w:val="24"/>
              </w:rPr>
              <w:t>Проверка состояния подземных газопроводов и сооружений на них</w:t>
            </w:r>
          </w:p>
        </w:tc>
      </w:tr>
      <w:tr w:rsidR="00673D40" w:rsidRPr="00673D40" w14:paraId="46CD0CBF" w14:textId="77777777" w:rsidTr="002C55B5">
        <w:tc>
          <w:tcPr>
            <w:tcW w:w="2719" w:type="dxa"/>
            <w:vMerge/>
          </w:tcPr>
          <w:p w14:paraId="4B804899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36E054E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7ECE2E24" w14:textId="77777777" w:rsidR="00673D40" w:rsidRPr="00673D40" w:rsidRDefault="00673D40" w:rsidP="00A13DF4">
            <w:pPr>
              <w:numPr>
                <w:ilvl w:val="0"/>
                <w:numId w:val="53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  <w:lang w:val="kk-KZ"/>
              </w:rPr>
              <w:t>Техническое обслуживание и р</w:t>
            </w:r>
            <w:r w:rsidRPr="00673D40">
              <w:rPr>
                <w:rFonts w:cs="Times New Roman"/>
                <w:szCs w:val="24"/>
              </w:rPr>
              <w:t>емонт подземных газопроводов и сооружений на них</w:t>
            </w:r>
          </w:p>
        </w:tc>
      </w:tr>
      <w:tr w:rsidR="00673D40" w:rsidRPr="00673D40" w14:paraId="3E2AA719" w14:textId="77777777" w:rsidTr="002C55B5">
        <w:tc>
          <w:tcPr>
            <w:tcW w:w="2719" w:type="dxa"/>
            <w:vMerge/>
          </w:tcPr>
          <w:p w14:paraId="436EC3FE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0B61C17E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Дополнительные трудовые функции:</w:t>
            </w:r>
          </w:p>
        </w:tc>
        <w:tc>
          <w:tcPr>
            <w:tcW w:w="3801" w:type="dxa"/>
            <w:gridSpan w:val="2"/>
          </w:tcPr>
          <w:p w14:paraId="4048A690" w14:textId="77777777" w:rsidR="00673D40" w:rsidRPr="00673D40" w:rsidRDefault="00673D40" w:rsidP="00673D40">
            <w:pPr>
              <w:tabs>
                <w:tab w:val="left" w:pos="462"/>
              </w:tabs>
              <w:contextualSpacing/>
              <w:rPr>
                <w:rFonts w:cs="Times New Roman"/>
                <w:szCs w:val="24"/>
                <w:lang w:val="en-US"/>
              </w:rPr>
            </w:pPr>
            <w:r w:rsidRPr="00673D40">
              <w:rPr>
                <w:rFonts w:cs="Times New Roman"/>
                <w:szCs w:val="24"/>
                <w:lang w:val="en-US"/>
              </w:rPr>
              <w:t>-</w:t>
            </w:r>
          </w:p>
        </w:tc>
      </w:tr>
      <w:tr w:rsidR="00673D40" w:rsidRPr="00673D40" w14:paraId="7A42C3C2" w14:textId="77777777" w:rsidTr="002C55B5">
        <w:tc>
          <w:tcPr>
            <w:tcW w:w="2719" w:type="dxa"/>
            <w:vMerge w:val="restart"/>
          </w:tcPr>
          <w:p w14:paraId="05593A2F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Трудовая функция 1:</w:t>
            </w:r>
          </w:p>
          <w:p w14:paraId="4B19D738" w14:textId="77777777" w:rsidR="00673D40" w:rsidRPr="00673D40" w:rsidRDefault="00673D40" w:rsidP="00673D40">
            <w:pPr>
              <w:rPr>
                <w:rFonts w:cs="Times New Roman"/>
                <w:szCs w:val="24"/>
                <w:lang w:val="kk-KZ"/>
              </w:rPr>
            </w:pPr>
          </w:p>
          <w:p w14:paraId="39625763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Проверка состояния подземных газопроводов и сооружений на них</w:t>
            </w:r>
          </w:p>
        </w:tc>
        <w:tc>
          <w:tcPr>
            <w:tcW w:w="3262" w:type="dxa"/>
            <w:gridSpan w:val="2"/>
            <w:vMerge w:val="restart"/>
          </w:tcPr>
          <w:p w14:paraId="0CBF34DA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Задача 1:</w:t>
            </w:r>
          </w:p>
          <w:p w14:paraId="1E5B5867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  <w:p w14:paraId="315B2CA7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szCs w:val="24"/>
              </w:rPr>
              <w:t>Осмотр подземных газопроводов и сооружений на них</w:t>
            </w:r>
          </w:p>
        </w:tc>
        <w:tc>
          <w:tcPr>
            <w:tcW w:w="3801" w:type="dxa"/>
            <w:gridSpan w:val="2"/>
          </w:tcPr>
          <w:p w14:paraId="11CCD637" w14:textId="77777777" w:rsidR="00673D40" w:rsidRPr="00673D40" w:rsidRDefault="00673D40" w:rsidP="00673D40">
            <w:pPr>
              <w:tabs>
                <w:tab w:val="left" w:pos="462"/>
              </w:tabs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673D40" w:rsidRPr="00673D40" w14:paraId="5525F2CC" w14:textId="77777777" w:rsidTr="002C55B5">
        <w:tc>
          <w:tcPr>
            <w:tcW w:w="2719" w:type="dxa"/>
            <w:vMerge/>
          </w:tcPr>
          <w:p w14:paraId="6E5CEA20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D8EC92E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6DFBD3C7" w14:textId="77777777" w:rsidR="00206DFC" w:rsidRPr="00DC5F70" w:rsidRDefault="00206DFC" w:rsidP="00206DFC">
            <w:pPr>
              <w:tabs>
                <w:tab w:val="left" w:pos="173"/>
                <w:tab w:val="left" w:pos="230"/>
                <w:tab w:val="left" w:pos="433"/>
              </w:tabs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DC5F70">
              <w:rPr>
                <w:rStyle w:val="a9"/>
                <w:rFonts w:cs="Times New Roman"/>
                <w:i w:val="0"/>
                <w:szCs w:val="24"/>
              </w:rPr>
              <w:t>Для всех разрядов:</w:t>
            </w:r>
          </w:p>
          <w:p w14:paraId="69C8D7C7" w14:textId="236FCBE5" w:rsidR="00673D40" w:rsidRPr="00673D40" w:rsidRDefault="00673D40" w:rsidP="00342CE8">
            <w:pPr>
              <w:numPr>
                <w:ilvl w:val="0"/>
                <w:numId w:val="62"/>
              </w:numPr>
              <w:tabs>
                <w:tab w:val="left" w:pos="40"/>
                <w:tab w:val="left" w:pos="31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iCs/>
              </w:rPr>
              <w:t>Выявлять несоответствия в оформлении и содержании обслуживаемого участка подземных газопроводов нормативным требованиям</w:t>
            </w:r>
          </w:p>
          <w:p w14:paraId="590AE70D" w14:textId="6C04BC62" w:rsidR="00673D40" w:rsidRPr="00673D40" w:rsidRDefault="00673D40" w:rsidP="00342CE8">
            <w:pPr>
              <w:numPr>
                <w:ilvl w:val="0"/>
                <w:numId w:val="62"/>
              </w:numPr>
              <w:tabs>
                <w:tab w:val="left" w:pos="40"/>
                <w:tab w:val="left" w:pos="31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>
              <w:rPr>
                <w:iCs/>
              </w:rPr>
              <w:t>Оценивать</w:t>
            </w:r>
            <w:r w:rsidRPr="00673D40">
              <w:rPr>
                <w:iCs/>
              </w:rPr>
              <w:t xml:space="preserve"> состояние земляного покрова в местах возможного выхода трубопровода на поверхность</w:t>
            </w:r>
          </w:p>
          <w:p w14:paraId="124EBDEF" w14:textId="0CBBE541" w:rsidR="00673D40" w:rsidRPr="00673D40" w:rsidRDefault="00673D40" w:rsidP="00342CE8">
            <w:pPr>
              <w:numPr>
                <w:ilvl w:val="0"/>
                <w:numId w:val="62"/>
              </w:numPr>
              <w:tabs>
                <w:tab w:val="left" w:pos="40"/>
                <w:tab w:val="left" w:pos="31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iCs/>
              </w:rPr>
              <w:t>Определять техническое состояние трубопроводной и предохранительной арматуры высокого давления, клапанов командных приборов систем управления кранами</w:t>
            </w:r>
          </w:p>
          <w:p w14:paraId="71D935FD" w14:textId="1F56A696" w:rsidR="00673D40" w:rsidRPr="00673D40" w:rsidRDefault="00673D40" w:rsidP="00342CE8">
            <w:pPr>
              <w:numPr>
                <w:ilvl w:val="0"/>
                <w:numId w:val="62"/>
              </w:numPr>
              <w:tabs>
                <w:tab w:val="left" w:pos="40"/>
                <w:tab w:val="left" w:pos="31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t>Оценивать состояние</w:t>
            </w:r>
            <w:r w:rsidRPr="00673D40">
              <w:rPr>
                <w:iCs/>
              </w:rPr>
              <w:t xml:space="preserve"> колодцев, крановых и факельных площадок, площадок аварийного запаса</w:t>
            </w:r>
          </w:p>
          <w:p w14:paraId="34F925A5" w14:textId="77777777" w:rsidR="00673D40" w:rsidRPr="00673D40" w:rsidRDefault="00673D40" w:rsidP="00342CE8">
            <w:pPr>
              <w:numPr>
                <w:ilvl w:val="0"/>
                <w:numId w:val="62"/>
              </w:numPr>
              <w:tabs>
                <w:tab w:val="left" w:pos="40"/>
                <w:tab w:val="left" w:pos="312"/>
              </w:tabs>
              <w:ind w:left="0" w:firstLine="0"/>
              <w:contextualSpacing/>
              <w:jc w:val="both"/>
              <w:rPr>
                <w:rFonts w:cs="Times New Roman"/>
                <w:b/>
                <w:i/>
                <w:szCs w:val="24"/>
              </w:rPr>
            </w:pPr>
            <w:r w:rsidRPr="00673D40">
              <w:rPr>
                <w:iCs/>
              </w:rPr>
              <w:t>Применять средства индивидуальной защиты</w:t>
            </w:r>
          </w:p>
        </w:tc>
      </w:tr>
      <w:tr w:rsidR="00673D40" w:rsidRPr="00673D40" w14:paraId="7680C56B" w14:textId="77777777" w:rsidTr="002C55B5">
        <w:tc>
          <w:tcPr>
            <w:tcW w:w="2719" w:type="dxa"/>
            <w:vMerge/>
          </w:tcPr>
          <w:p w14:paraId="2BE05D5E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96AB025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6CF462D7" w14:textId="77777777" w:rsidR="00673D40" w:rsidRPr="00673D40" w:rsidRDefault="00673D40" w:rsidP="00342CE8">
            <w:pPr>
              <w:tabs>
                <w:tab w:val="left" w:pos="462"/>
              </w:tabs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673D40" w:rsidRPr="00673D40" w14:paraId="76DAA32C" w14:textId="77777777" w:rsidTr="002C55B5">
        <w:tc>
          <w:tcPr>
            <w:tcW w:w="2719" w:type="dxa"/>
            <w:vMerge/>
          </w:tcPr>
          <w:p w14:paraId="452288B1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8E2BAA7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58197920" w14:textId="77777777" w:rsidR="00206DFC" w:rsidRPr="00DC5F70" w:rsidRDefault="00206DFC" w:rsidP="00206DFC">
            <w:pPr>
              <w:tabs>
                <w:tab w:val="left" w:pos="173"/>
                <w:tab w:val="left" w:pos="230"/>
                <w:tab w:val="left" w:pos="433"/>
              </w:tabs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DC5F70">
              <w:rPr>
                <w:rStyle w:val="a9"/>
                <w:rFonts w:cs="Times New Roman"/>
                <w:i w:val="0"/>
                <w:szCs w:val="24"/>
              </w:rPr>
              <w:t>Для всех разрядов:</w:t>
            </w:r>
          </w:p>
          <w:p w14:paraId="0D1F7608" w14:textId="50D0F3CF" w:rsidR="00673D40" w:rsidRPr="00673D40" w:rsidRDefault="00673D40" w:rsidP="00342CE8">
            <w:pPr>
              <w:numPr>
                <w:ilvl w:val="0"/>
                <w:numId w:val="63"/>
              </w:numPr>
              <w:tabs>
                <w:tab w:val="left" w:pos="30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iCs/>
              </w:rPr>
              <w:t>Требования нормативных правовых актов, технической документации и распорядительных документов к оформлению и содержанию подземных газопроводов</w:t>
            </w:r>
          </w:p>
          <w:p w14:paraId="0AFFD0D3" w14:textId="14582A38" w:rsidR="00673D40" w:rsidRPr="00673D40" w:rsidRDefault="00673D40" w:rsidP="00342CE8">
            <w:pPr>
              <w:numPr>
                <w:ilvl w:val="0"/>
                <w:numId w:val="63"/>
              </w:numPr>
              <w:tabs>
                <w:tab w:val="left" w:pos="30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iCs/>
              </w:rPr>
              <w:lastRenderedPageBreak/>
              <w:t>Состав, порядок и периодичность выполнения плановых осмотров</w:t>
            </w:r>
          </w:p>
          <w:p w14:paraId="12FADFCF" w14:textId="15585E9E" w:rsidR="00673D40" w:rsidRPr="00673D40" w:rsidRDefault="00673D40" w:rsidP="00342CE8">
            <w:pPr>
              <w:numPr>
                <w:ilvl w:val="0"/>
                <w:numId w:val="63"/>
              </w:numPr>
              <w:tabs>
                <w:tab w:val="left" w:pos="30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iCs/>
              </w:rPr>
              <w:t>Физические и химические свойства транспортируемого продукта</w:t>
            </w:r>
          </w:p>
          <w:p w14:paraId="3D68C1AB" w14:textId="77777777" w:rsidR="00673D40" w:rsidRPr="00673D40" w:rsidRDefault="00673D40" w:rsidP="00342CE8">
            <w:pPr>
              <w:numPr>
                <w:ilvl w:val="0"/>
                <w:numId w:val="63"/>
              </w:numPr>
              <w:tabs>
                <w:tab w:val="left" w:pos="30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i/>
                <w:szCs w:val="24"/>
              </w:rPr>
            </w:pPr>
            <w:r w:rsidRPr="00673D40">
              <w:rPr>
                <w:iCs/>
              </w:rPr>
              <w:t>Порядок действий в случае обнаружения утечек, неисправностей, нарушений в охранной зоне и зоне минимальных расстояний, размывов, повреждений на трассе трубопроводов</w:t>
            </w:r>
          </w:p>
        </w:tc>
      </w:tr>
      <w:tr w:rsidR="00673D40" w:rsidRPr="00673D40" w14:paraId="3C7BB6B0" w14:textId="77777777" w:rsidTr="002C55B5">
        <w:tc>
          <w:tcPr>
            <w:tcW w:w="2719" w:type="dxa"/>
            <w:vMerge/>
          </w:tcPr>
          <w:p w14:paraId="3CB2B7F6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2F481E47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Задача 2:</w:t>
            </w:r>
          </w:p>
          <w:p w14:paraId="7CBE4F53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</w:p>
          <w:p w14:paraId="2BF61293" w14:textId="77777777" w:rsidR="00673D40" w:rsidRPr="00673D40" w:rsidRDefault="00673D40" w:rsidP="00342CE8">
            <w:pPr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Контроль состояния подземных газопроводов и сооружений на них</w:t>
            </w:r>
          </w:p>
        </w:tc>
        <w:tc>
          <w:tcPr>
            <w:tcW w:w="3801" w:type="dxa"/>
            <w:gridSpan w:val="2"/>
          </w:tcPr>
          <w:p w14:paraId="1A3348C7" w14:textId="77777777" w:rsidR="00673D40" w:rsidRPr="00673D40" w:rsidRDefault="00673D40" w:rsidP="00342CE8">
            <w:pPr>
              <w:tabs>
                <w:tab w:val="left" w:pos="462"/>
              </w:tabs>
              <w:contextualSpacing/>
              <w:jc w:val="both"/>
              <w:rPr>
                <w:iCs/>
              </w:rPr>
            </w:pPr>
            <w:r w:rsidRPr="00673D40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673D40" w:rsidRPr="00673D40" w14:paraId="4E817B5C" w14:textId="77777777" w:rsidTr="002C55B5">
        <w:tc>
          <w:tcPr>
            <w:tcW w:w="2719" w:type="dxa"/>
            <w:vMerge/>
          </w:tcPr>
          <w:p w14:paraId="711C40D9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3F0A689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3CA70963" w14:textId="77777777" w:rsidR="00206DFC" w:rsidRPr="00DC5F70" w:rsidRDefault="00206DFC" w:rsidP="00206DFC">
            <w:pPr>
              <w:tabs>
                <w:tab w:val="left" w:pos="173"/>
                <w:tab w:val="left" w:pos="230"/>
                <w:tab w:val="left" w:pos="433"/>
              </w:tabs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DC5F70">
              <w:rPr>
                <w:rStyle w:val="a9"/>
                <w:rFonts w:cs="Times New Roman"/>
                <w:i w:val="0"/>
                <w:szCs w:val="24"/>
              </w:rPr>
              <w:t>Для всех разрядов:</w:t>
            </w:r>
          </w:p>
          <w:p w14:paraId="2231D094" w14:textId="6D3DB039" w:rsidR="00673D40" w:rsidRPr="00673D40" w:rsidRDefault="00673D40" w:rsidP="00342CE8">
            <w:pPr>
              <w:numPr>
                <w:ilvl w:val="0"/>
                <w:numId w:val="64"/>
              </w:numPr>
              <w:tabs>
                <w:tab w:val="left" w:pos="288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Проверять утечку газа на газопроводах.</w:t>
            </w:r>
          </w:p>
          <w:p w14:paraId="6C1B8C70" w14:textId="01CB95C3" w:rsidR="00673D40" w:rsidRPr="00673D40" w:rsidRDefault="00673D40" w:rsidP="00342CE8">
            <w:pPr>
              <w:numPr>
                <w:ilvl w:val="0"/>
                <w:numId w:val="64"/>
              </w:numPr>
              <w:tabs>
                <w:tab w:val="left" w:pos="288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iCs/>
              </w:rPr>
              <w:t>Снимать показания приборов, установленных на трубопроводах и трубопроводной арматуре</w:t>
            </w:r>
          </w:p>
          <w:p w14:paraId="77E79A3F" w14:textId="7A3D19C0" w:rsidR="00673D40" w:rsidRPr="00673D40" w:rsidRDefault="00673D40" w:rsidP="00342CE8">
            <w:pPr>
              <w:numPr>
                <w:ilvl w:val="0"/>
                <w:numId w:val="64"/>
              </w:numPr>
              <w:tabs>
                <w:tab w:val="left" w:pos="288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iCs/>
              </w:rPr>
              <w:t>Пользоваться газоанализаторами</w:t>
            </w:r>
          </w:p>
          <w:p w14:paraId="0B1562F1" w14:textId="77777777" w:rsidR="00673D40" w:rsidRPr="00673D40" w:rsidRDefault="00673D40" w:rsidP="00342CE8">
            <w:pPr>
              <w:numPr>
                <w:ilvl w:val="0"/>
                <w:numId w:val="64"/>
              </w:numPr>
              <w:tabs>
                <w:tab w:val="left" w:pos="288"/>
                <w:tab w:val="left" w:pos="462"/>
              </w:tabs>
              <w:ind w:left="0" w:firstLine="0"/>
              <w:contextualSpacing/>
              <w:jc w:val="both"/>
              <w:rPr>
                <w:iCs/>
              </w:rPr>
            </w:pPr>
            <w:r w:rsidRPr="00673D40">
              <w:rPr>
                <w:iCs/>
              </w:rPr>
              <w:t>Пользоваться средствами связи и сигнализации</w:t>
            </w:r>
          </w:p>
        </w:tc>
      </w:tr>
      <w:tr w:rsidR="00673D40" w:rsidRPr="00673D40" w14:paraId="7B63E6DA" w14:textId="77777777" w:rsidTr="002C55B5">
        <w:tc>
          <w:tcPr>
            <w:tcW w:w="2719" w:type="dxa"/>
            <w:vMerge/>
          </w:tcPr>
          <w:p w14:paraId="58666105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AA4EC88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541316F0" w14:textId="77777777" w:rsidR="00673D40" w:rsidRPr="00673D40" w:rsidRDefault="00673D40" w:rsidP="00342CE8">
            <w:pPr>
              <w:tabs>
                <w:tab w:val="left" w:pos="462"/>
              </w:tabs>
              <w:contextualSpacing/>
              <w:jc w:val="both"/>
              <w:rPr>
                <w:iCs/>
              </w:rPr>
            </w:pPr>
            <w:r w:rsidRPr="00673D40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673D40" w:rsidRPr="00673D40" w14:paraId="2C94BFEF" w14:textId="77777777" w:rsidTr="002C55B5">
        <w:tc>
          <w:tcPr>
            <w:tcW w:w="2719" w:type="dxa"/>
            <w:vMerge/>
          </w:tcPr>
          <w:p w14:paraId="429C2817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BBACD99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19EEBC25" w14:textId="77777777" w:rsidR="00206DFC" w:rsidRPr="00DC5F70" w:rsidRDefault="00206DFC" w:rsidP="00206DFC">
            <w:pPr>
              <w:tabs>
                <w:tab w:val="left" w:pos="173"/>
                <w:tab w:val="left" w:pos="230"/>
                <w:tab w:val="left" w:pos="433"/>
              </w:tabs>
              <w:jc w:val="both"/>
              <w:rPr>
                <w:rStyle w:val="a9"/>
                <w:rFonts w:cs="Times New Roman"/>
                <w:i w:val="0"/>
                <w:szCs w:val="24"/>
              </w:rPr>
            </w:pPr>
            <w:r w:rsidRPr="00DC5F70">
              <w:rPr>
                <w:rStyle w:val="a9"/>
                <w:rFonts w:cs="Times New Roman"/>
                <w:i w:val="0"/>
                <w:szCs w:val="24"/>
              </w:rPr>
              <w:t>Для всех разрядов:</w:t>
            </w:r>
          </w:p>
          <w:p w14:paraId="486E5F37" w14:textId="0C36CBF0" w:rsidR="00673D40" w:rsidRPr="00673D40" w:rsidRDefault="00673D40" w:rsidP="00342CE8">
            <w:pPr>
              <w:numPr>
                <w:ilvl w:val="0"/>
                <w:numId w:val="65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iCs/>
              </w:rPr>
              <w:t>Нормативная глубина залегания трубопровода</w:t>
            </w:r>
          </w:p>
          <w:p w14:paraId="4D47ABE7" w14:textId="68B08F66" w:rsidR="00673D40" w:rsidRPr="00673D40" w:rsidRDefault="00673D40" w:rsidP="00342CE8">
            <w:pPr>
              <w:numPr>
                <w:ilvl w:val="0"/>
                <w:numId w:val="65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iCs/>
              </w:rPr>
              <w:t>Разрешенное рабочее давление в трубопроводе</w:t>
            </w:r>
          </w:p>
          <w:p w14:paraId="519A9E79" w14:textId="587A2002" w:rsidR="00673D40" w:rsidRPr="00673D40" w:rsidRDefault="00673D40" w:rsidP="00342CE8">
            <w:pPr>
              <w:numPr>
                <w:ilvl w:val="0"/>
                <w:numId w:val="65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iCs/>
              </w:rPr>
            </w:pPr>
            <w:r w:rsidRPr="00673D40">
              <w:rPr>
                <w:iCs/>
              </w:rPr>
              <w:t>Назначение и характеристики контрольно-измерительных приборов, установленных на трубопроводах и трубопроводной арматуре</w:t>
            </w:r>
          </w:p>
          <w:p w14:paraId="33BE74D4" w14:textId="602AD267" w:rsidR="00673D40" w:rsidRPr="00673D40" w:rsidRDefault="00673D40" w:rsidP="00342CE8">
            <w:pPr>
              <w:numPr>
                <w:ilvl w:val="0"/>
                <w:numId w:val="65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iCs/>
              </w:rPr>
            </w:pPr>
            <w:r w:rsidRPr="00673D40">
              <w:rPr>
                <w:iCs/>
              </w:rPr>
              <w:t>Порядок пользования средствами связи и сигнализации</w:t>
            </w:r>
          </w:p>
        </w:tc>
      </w:tr>
      <w:tr w:rsidR="00673D40" w:rsidRPr="00673D40" w14:paraId="08FE160B" w14:textId="77777777" w:rsidTr="002C55B5">
        <w:tc>
          <w:tcPr>
            <w:tcW w:w="2719" w:type="dxa"/>
            <w:vMerge w:val="restart"/>
          </w:tcPr>
          <w:p w14:paraId="61940246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Трудовая функция 2:</w:t>
            </w:r>
          </w:p>
          <w:p w14:paraId="06281817" w14:textId="77777777" w:rsidR="00673D40" w:rsidRPr="00673D40" w:rsidRDefault="00673D40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</w:p>
          <w:p w14:paraId="4B30E9F8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szCs w:val="24"/>
                <w:lang w:val="kk-KZ"/>
              </w:rPr>
              <w:t>Техническое обслуживание и р</w:t>
            </w:r>
            <w:r w:rsidRPr="00673D40">
              <w:rPr>
                <w:rFonts w:cs="Times New Roman"/>
                <w:szCs w:val="24"/>
              </w:rPr>
              <w:t>емонт подземных газопроводов и сооружений на них</w:t>
            </w:r>
          </w:p>
        </w:tc>
        <w:tc>
          <w:tcPr>
            <w:tcW w:w="3262" w:type="dxa"/>
            <w:gridSpan w:val="2"/>
            <w:vMerge w:val="restart"/>
          </w:tcPr>
          <w:p w14:paraId="2E8CB11A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Задача 1:</w:t>
            </w:r>
          </w:p>
          <w:p w14:paraId="6672FC66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</w:p>
          <w:p w14:paraId="6449B99B" w14:textId="77777777" w:rsidR="00673D40" w:rsidRPr="00673D40" w:rsidRDefault="00673D40" w:rsidP="00342CE8">
            <w:pPr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szCs w:val="24"/>
              </w:rPr>
              <w:t>Выполнение вспомогательных и слесарных работ при производстве ремонта, восстановлении поврежденных мест изоляции, врезок и переключение действующих газопроводов</w:t>
            </w:r>
          </w:p>
        </w:tc>
        <w:tc>
          <w:tcPr>
            <w:tcW w:w="3801" w:type="dxa"/>
            <w:gridSpan w:val="2"/>
          </w:tcPr>
          <w:p w14:paraId="7B62665E" w14:textId="77777777" w:rsidR="00673D40" w:rsidRPr="00673D40" w:rsidRDefault="00673D40" w:rsidP="00673D40">
            <w:pPr>
              <w:tabs>
                <w:tab w:val="left" w:pos="462"/>
              </w:tabs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673D40" w:rsidRPr="00673D40" w14:paraId="4ECC8788" w14:textId="77777777" w:rsidTr="002C55B5">
        <w:tc>
          <w:tcPr>
            <w:tcW w:w="2719" w:type="dxa"/>
            <w:vMerge/>
          </w:tcPr>
          <w:p w14:paraId="16A05B12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0D2886C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47C86AA1" w14:textId="5A9063FD" w:rsidR="00673D40" w:rsidRPr="00673D40" w:rsidRDefault="009C20F2" w:rsidP="00673D40">
            <w:pPr>
              <w:tabs>
                <w:tab w:val="left" w:pos="264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Разряд 2 </w:t>
            </w:r>
          </w:p>
          <w:p w14:paraId="6EAF82B2" w14:textId="65D6A5EA" w:rsidR="00673D40" w:rsidRPr="00673D40" w:rsidRDefault="00673D40" w:rsidP="00A13DF4">
            <w:pPr>
              <w:numPr>
                <w:ilvl w:val="0"/>
                <w:numId w:val="54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Обслуживать подземные газопроводы и сооружения на них: коверы, колодцы, конденсатосборники, гидрозатворы</w:t>
            </w:r>
          </w:p>
          <w:p w14:paraId="5E35C931" w14:textId="76A7DC71" w:rsidR="00673D40" w:rsidRPr="00673D40" w:rsidRDefault="00673D40" w:rsidP="00A13DF4">
            <w:pPr>
              <w:numPr>
                <w:ilvl w:val="0"/>
                <w:numId w:val="54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 w:rsidDel="008F3531">
              <w:rPr>
                <w:rFonts w:cs="Times New Roman"/>
                <w:szCs w:val="24"/>
              </w:rPr>
              <w:t>О</w:t>
            </w:r>
            <w:r w:rsidRPr="00673D40">
              <w:rPr>
                <w:rFonts w:cs="Times New Roman"/>
                <w:szCs w:val="24"/>
              </w:rPr>
              <w:t>пределять наличия газа в колодцах, подвалах и контрольных трубках газоанализаторами</w:t>
            </w:r>
          </w:p>
          <w:p w14:paraId="5074579C" w14:textId="20C0E479" w:rsidR="00673D40" w:rsidRPr="00673D40" w:rsidRDefault="00673D40" w:rsidP="00A13DF4">
            <w:pPr>
              <w:numPr>
                <w:ilvl w:val="0"/>
                <w:numId w:val="54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Проветривать колодцы</w:t>
            </w:r>
          </w:p>
          <w:p w14:paraId="1A51CA59" w14:textId="77777777" w:rsidR="00673D40" w:rsidRPr="00673D40" w:rsidRDefault="00673D40" w:rsidP="00A13DF4">
            <w:pPr>
              <w:numPr>
                <w:ilvl w:val="0"/>
                <w:numId w:val="54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szCs w:val="24"/>
              </w:rPr>
              <w:lastRenderedPageBreak/>
              <w:t>Устанавливать предупредительные знаки и настенные указатели</w:t>
            </w:r>
          </w:p>
        </w:tc>
      </w:tr>
      <w:tr w:rsidR="00673D40" w:rsidRPr="00673D40" w14:paraId="126FE260" w14:textId="77777777" w:rsidTr="002C55B5">
        <w:tc>
          <w:tcPr>
            <w:tcW w:w="2719" w:type="dxa"/>
            <w:vMerge/>
          </w:tcPr>
          <w:p w14:paraId="17784606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C2310F1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684DF9AA" w14:textId="77777777" w:rsidR="00673D40" w:rsidRPr="00673D40" w:rsidRDefault="00673D40" w:rsidP="00673D40">
            <w:pPr>
              <w:tabs>
                <w:tab w:val="left" w:pos="462"/>
              </w:tabs>
              <w:ind w:left="315" w:hanging="284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673D40" w:rsidRPr="00673D40" w14:paraId="67D48694" w14:textId="77777777" w:rsidTr="002C55B5">
        <w:tc>
          <w:tcPr>
            <w:tcW w:w="2719" w:type="dxa"/>
            <w:vMerge/>
          </w:tcPr>
          <w:p w14:paraId="694C3AC3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C774C64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3801" w:type="dxa"/>
            <w:gridSpan w:val="2"/>
          </w:tcPr>
          <w:p w14:paraId="77BA7456" w14:textId="64384818" w:rsidR="00673D40" w:rsidRPr="00673D40" w:rsidRDefault="009C20F2" w:rsidP="00673D40">
            <w:pPr>
              <w:tabs>
                <w:tab w:val="left" w:pos="276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Разряд 2 </w:t>
            </w:r>
          </w:p>
          <w:p w14:paraId="470E098B" w14:textId="2309AE88" w:rsidR="00673D40" w:rsidRPr="00673D40" w:rsidRDefault="00673D40" w:rsidP="00A13DF4">
            <w:pPr>
              <w:numPr>
                <w:ilvl w:val="0"/>
                <w:numId w:val="57"/>
              </w:numPr>
              <w:tabs>
                <w:tab w:val="left" w:pos="276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Коммуникации газопроводов и других подземных сооружений на обслуживаемых участках трасс</w:t>
            </w:r>
          </w:p>
          <w:p w14:paraId="0090EE8B" w14:textId="45795034" w:rsidR="00673D40" w:rsidRPr="00673D40" w:rsidRDefault="00673D40" w:rsidP="00A13DF4">
            <w:pPr>
              <w:numPr>
                <w:ilvl w:val="0"/>
                <w:numId w:val="57"/>
              </w:numPr>
              <w:tabs>
                <w:tab w:val="left" w:pos="276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Правила определения утечек газа на газопроводах</w:t>
            </w:r>
          </w:p>
          <w:p w14:paraId="531C0431" w14:textId="5A06A897" w:rsidR="00673D40" w:rsidRPr="00673D40" w:rsidRDefault="00673D40" w:rsidP="00A13DF4">
            <w:pPr>
              <w:numPr>
                <w:ilvl w:val="0"/>
                <w:numId w:val="57"/>
              </w:numPr>
              <w:tabs>
                <w:tab w:val="left" w:pos="276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Технические требования на установку коверов</w:t>
            </w:r>
          </w:p>
          <w:p w14:paraId="74D9A065" w14:textId="4C7E908E" w:rsidR="00673D40" w:rsidRPr="00673D40" w:rsidRDefault="00673D40" w:rsidP="00A13DF4">
            <w:pPr>
              <w:numPr>
                <w:ilvl w:val="0"/>
                <w:numId w:val="57"/>
              </w:numPr>
              <w:tabs>
                <w:tab w:val="left" w:pos="276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Способы проветривания загазованных колодцев</w:t>
            </w:r>
          </w:p>
          <w:p w14:paraId="5BEB2AC4" w14:textId="77777777" w:rsidR="00673D40" w:rsidRPr="00673D40" w:rsidRDefault="00673D40" w:rsidP="00A13DF4">
            <w:pPr>
              <w:numPr>
                <w:ilvl w:val="0"/>
                <w:numId w:val="57"/>
              </w:numPr>
              <w:tabs>
                <w:tab w:val="left" w:pos="276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szCs w:val="24"/>
              </w:rPr>
              <w:t>Устройство и правила пользования газоанализаторами</w:t>
            </w:r>
          </w:p>
        </w:tc>
      </w:tr>
      <w:tr w:rsidR="00673D40" w:rsidRPr="00673D40" w14:paraId="2EBE941C" w14:textId="77777777" w:rsidTr="002C55B5">
        <w:tc>
          <w:tcPr>
            <w:tcW w:w="2719" w:type="dxa"/>
            <w:vMerge/>
          </w:tcPr>
          <w:p w14:paraId="5F3BD2C0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1510FAAD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Задача 2:</w:t>
            </w:r>
          </w:p>
          <w:p w14:paraId="476D7A0A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  <w:p w14:paraId="4DEFBE81" w14:textId="77777777" w:rsidR="00673D40" w:rsidRPr="00673D40" w:rsidRDefault="00673D40" w:rsidP="00673D40">
            <w:pPr>
              <w:tabs>
                <w:tab w:val="left" w:pos="462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Выполнение слесарных работ при ремонте действующих газопроводов низкого давления до 200 мм</w:t>
            </w:r>
          </w:p>
        </w:tc>
        <w:tc>
          <w:tcPr>
            <w:tcW w:w="3801" w:type="dxa"/>
            <w:gridSpan w:val="2"/>
          </w:tcPr>
          <w:p w14:paraId="016C31C9" w14:textId="77777777" w:rsidR="00673D40" w:rsidRPr="00673D40" w:rsidRDefault="00673D40" w:rsidP="00673D40">
            <w:pPr>
              <w:tabs>
                <w:tab w:val="left" w:pos="462"/>
              </w:tabs>
              <w:ind w:left="315" w:hanging="284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673D40" w:rsidRPr="00673D40" w14:paraId="649713AE" w14:textId="77777777" w:rsidTr="002C55B5">
        <w:tc>
          <w:tcPr>
            <w:tcW w:w="2719" w:type="dxa"/>
            <w:vMerge/>
          </w:tcPr>
          <w:p w14:paraId="6044B077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632B6B6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801" w:type="dxa"/>
            <w:gridSpan w:val="2"/>
          </w:tcPr>
          <w:p w14:paraId="22982E73" w14:textId="1E087490" w:rsidR="00673D40" w:rsidRPr="00673D40" w:rsidRDefault="009C20F2" w:rsidP="00673D40">
            <w:pPr>
              <w:tabs>
                <w:tab w:val="left" w:pos="240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3</w:t>
            </w:r>
          </w:p>
          <w:p w14:paraId="433AAC72" w14:textId="2E7C8069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Обслуживать распределительные газопроводы и сооружения на них</w:t>
            </w:r>
          </w:p>
          <w:p w14:paraId="3CF673DF" w14:textId="79571A67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Удалять конденсат из конденсатосборников низкого давления</w:t>
            </w:r>
          </w:p>
          <w:p w14:paraId="55C7FF69" w14:textId="1D9CCE97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Проверять исправность газовых колодцев, конденсатосборников и арматуры</w:t>
            </w:r>
          </w:p>
          <w:p w14:paraId="749E5155" w14:textId="23AE435C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Вести запись результатов обхода трасс</w:t>
            </w:r>
          </w:p>
          <w:p w14:paraId="78A3232F" w14:textId="6F5AE55A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Проводить монтаж и демонтаж под давлением линзовых компенсаторов и задвижек на газопроводах низкого давления</w:t>
            </w:r>
          </w:p>
          <w:p w14:paraId="2589C547" w14:textId="0D1DB219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Устранять небольшие утечки в арматуре на газопроводах низкого давления</w:t>
            </w:r>
          </w:p>
          <w:p w14:paraId="3161EA5E" w14:textId="47461B0F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Удалять газовоздушную смесь из газопроводов, шурфовка и прочистка газопроводов</w:t>
            </w:r>
          </w:p>
          <w:p w14:paraId="1468ED1F" w14:textId="6788EE35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Восстанавливать изоляцию на подземных газопроводах</w:t>
            </w:r>
          </w:p>
          <w:p w14:paraId="185D70FE" w14:textId="0B274657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Отбирать пробы газовоздушной смеси в помещениях и колодцах для контрольной проверки</w:t>
            </w:r>
          </w:p>
          <w:p w14:paraId="53C472A0" w14:textId="7CC23E56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Проверять правильность показаний манометров на расходно-редукционных головках емкостей</w:t>
            </w:r>
          </w:p>
          <w:p w14:paraId="326E405D" w14:textId="42DE5510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 xml:space="preserve">Ремонтировать газовые </w:t>
            </w:r>
            <w:r w:rsidRPr="00673D40">
              <w:rPr>
                <w:rFonts w:cs="Times New Roman"/>
                <w:szCs w:val="24"/>
              </w:rPr>
              <w:lastRenderedPageBreak/>
              <w:t>колодцы</w:t>
            </w:r>
          </w:p>
          <w:p w14:paraId="4AA7FA43" w14:textId="66722F56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Проводить профилактический и текущий ремонт газопроводов и сооружений на них</w:t>
            </w:r>
          </w:p>
          <w:p w14:paraId="2938CB4F" w14:textId="458EDEFE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Бурить скважины на глубину заложения газопровода</w:t>
            </w:r>
          </w:p>
          <w:p w14:paraId="02DC6FEB" w14:textId="150D8D91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Оценивать состояния изоляции и газопровода</w:t>
            </w:r>
          </w:p>
          <w:p w14:paraId="5DBE3228" w14:textId="43FCBE9B" w:rsidR="00673D40" w:rsidRPr="00673D40" w:rsidRDefault="00673D40" w:rsidP="00A13DF4">
            <w:pPr>
              <w:numPr>
                <w:ilvl w:val="0"/>
                <w:numId w:val="55"/>
              </w:numPr>
              <w:tabs>
                <w:tab w:val="left" w:pos="240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Замерять давление газа на газопроводах</w:t>
            </w:r>
          </w:p>
        </w:tc>
      </w:tr>
      <w:tr w:rsidR="00673D40" w:rsidRPr="00673D40" w14:paraId="5497FBE5" w14:textId="77777777" w:rsidTr="002C55B5">
        <w:tc>
          <w:tcPr>
            <w:tcW w:w="2719" w:type="dxa"/>
            <w:vMerge/>
          </w:tcPr>
          <w:p w14:paraId="12DAE151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2029180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801" w:type="dxa"/>
            <w:gridSpan w:val="2"/>
          </w:tcPr>
          <w:p w14:paraId="6794DABA" w14:textId="77777777" w:rsidR="00673D40" w:rsidRPr="00673D40" w:rsidRDefault="00673D40" w:rsidP="00673D40">
            <w:pPr>
              <w:tabs>
                <w:tab w:val="left" w:pos="331"/>
              </w:tabs>
              <w:ind w:left="315" w:hanging="284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673D40" w:rsidRPr="00673D40" w14:paraId="7416BB2E" w14:textId="77777777" w:rsidTr="002C55B5">
        <w:trPr>
          <w:trHeight w:val="870"/>
        </w:trPr>
        <w:tc>
          <w:tcPr>
            <w:tcW w:w="2719" w:type="dxa"/>
            <w:vMerge/>
          </w:tcPr>
          <w:p w14:paraId="65A7505D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EC2E742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801" w:type="dxa"/>
            <w:gridSpan w:val="2"/>
          </w:tcPr>
          <w:p w14:paraId="762EC942" w14:textId="11E0C0AD" w:rsidR="00673D40" w:rsidRPr="00673D40" w:rsidRDefault="009C20F2" w:rsidP="00673D40">
            <w:pPr>
              <w:tabs>
                <w:tab w:val="left" w:pos="204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Разряд 3 </w:t>
            </w:r>
          </w:p>
          <w:p w14:paraId="7BEBD399" w14:textId="52290C5C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Правила ведения работ на газопроводах и сооружениях</w:t>
            </w:r>
          </w:p>
          <w:p w14:paraId="212180B5" w14:textId="0BCC0D47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Назначение и устройство арматуры подземных газопроводов</w:t>
            </w:r>
          </w:p>
          <w:p w14:paraId="1D53576E" w14:textId="2E2606D4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Способы выявления и устранения неисправностей сооружений на газопроводах</w:t>
            </w:r>
          </w:p>
          <w:p w14:paraId="214DC8DE" w14:textId="03E0C90A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Устройство регуляторов давления, манометров, предохранительных клапанов и запорной арматуры</w:t>
            </w:r>
          </w:p>
          <w:p w14:paraId="401F9F13" w14:textId="618D25D3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Способы и правила удаления конденсата из конденсатосборников</w:t>
            </w:r>
          </w:p>
          <w:p w14:paraId="18267F1C" w14:textId="7EF0FB65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Способы отбора проб газовоздушной смеси в помещениях и колодцах для контрольной проверки</w:t>
            </w:r>
          </w:p>
          <w:p w14:paraId="17E71B88" w14:textId="7DE95988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Типы врезок и переключений на действующих газопроводах низкого давления и способы проверки плотности узлов газопроводов</w:t>
            </w:r>
          </w:p>
          <w:p w14:paraId="1817F964" w14:textId="7C1CC2BE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Типы противокоррозионной изоляции, порядок нанесения ее на газопроводы и правила приема в эксплуатацию</w:t>
            </w:r>
          </w:p>
          <w:p w14:paraId="6AC721A8" w14:textId="7667FB77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Правила шурфовых работ</w:t>
            </w:r>
          </w:p>
          <w:p w14:paraId="746309F0" w14:textId="0E26FB98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Способы выявления и устранения закупорок на газопроводах</w:t>
            </w:r>
          </w:p>
          <w:p w14:paraId="16812936" w14:textId="088EB756" w:rsidR="00673D40" w:rsidRPr="00673D40" w:rsidRDefault="00673D40" w:rsidP="00A13DF4">
            <w:pPr>
              <w:numPr>
                <w:ilvl w:val="0"/>
                <w:numId w:val="56"/>
              </w:numPr>
              <w:tabs>
                <w:tab w:val="left" w:pos="204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Свойства растворителей для ликвидации закупорок, порядок их применения, хранения</w:t>
            </w:r>
          </w:p>
        </w:tc>
      </w:tr>
      <w:tr w:rsidR="00673D40" w:rsidRPr="00673D40" w14:paraId="42D68E90" w14:textId="77777777" w:rsidTr="002C55B5">
        <w:trPr>
          <w:trHeight w:val="345"/>
        </w:trPr>
        <w:tc>
          <w:tcPr>
            <w:tcW w:w="2719" w:type="dxa"/>
            <w:vMerge/>
          </w:tcPr>
          <w:p w14:paraId="2717C741" w14:textId="77777777" w:rsidR="00673D40" w:rsidRPr="00673D40" w:rsidRDefault="00673D40" w:rsidP="00673D40">
            <w:pPr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5643BFAF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Задача 3:</w:t>
            </w:r>
          </w:p>
          <w:p w14:paraId="001D89D3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  <w:p w14:paraId="083D10B0" w14:textId="77777777" w:rsidR="00673D40" w:rsidRPr="00673D40" w:rsidRDefault="00673D40" w:rsidP="00342CE8">
            <w:pPr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lastRenderedPageBreak/>
              <w:t>Выполнение слесарных работ при производстве врезок, переключений и ремонтных работ на действующих газопроводах среднего и высокого давлений диаметром до 500 мм</w:t>
            </w:r>
          </w:p>
        </w:tc>
        <w:tc>
          <w:tcPr>
            <w:tcW w:w="3801" w:type="dxa"/>
            <w:gridSpan w:val="2"/>
          </w:tcPr>
          <w:p w14:paraId="29B5E9C9" w14:textId="77777777" w:rsidR="00673D40" w:rsidRPr="00673D40" w:rsidRDefault="00673D40" w:rsidP="00673D40">
            <w:pPr>
              <w:ind w:left="315" w:hanging="284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lastRenderedPageBreak/>
              <w:t>Умения:</w:t>
            </w:r>
          </w:p>
        </w:tc>
      </w:tr>
      <w:tr w:rsidR="00673D40" w:rsidRPr="00673D40" w14:paraId="5AD3A0A7" w14:textId="77777777" w:rsidTr="002C55B5">
        <w:tc>
          <w:tcPr>
            <w:tcW w:w="2719" w:type="dxa"/>
            <w:vMerge/>
          </w:tcPr>
          <w:p w14:paraId="3C281101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82117B2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801" w:type="dxa"/>
            <w:gridSpan w:val="2"/>
          </w:tcPr>
          <w:p w14:paraId="5896FAAE" w14:textId="43DE79C5" w:rsidR="00673D40" w:rsidRPr="00673D40" w:rsidRDefault="009C20F2" w:rsidP="00673D40">
            <w:pPr>
              <w:tabs>
                <w:tab w:val="left" w:pos="264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Разряд 4 </w:t>
            </w:r>
          </w:p>
          <w:p w14:paraId="331BB815" w14:textId="661C0BCC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lastRenderedPageBreak/>
              <w:t>Осматривать, проверять и устанавливать конденсатосборники на трассах газопроводов высокого и среднего давления, удалять из них конденсат</w:t>
            </w:r>
          </w:p>
          <w:p w14:paraId="4971D36C" w14:textId="5CFD7BBB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Устранять выявленные неисправности на стояках конденсатосборников</w:t>
            </w:r>
          </w:p>
          <w:p w14:paraId="2EC8AF40" w14:textId="0380A0FC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Составлять график и маршрутные карты обхода газопроводов</w:t>
            </w:r>
          </w:p>
          <w:p w14:paraId="63F7FBFF" w14:textId="78AC942C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Испытывать на плотность, продувка и пропаривание газопроводов</w:t>
            </w:r>
          </w:p>
          <w:p w14:paraId="3B8B45FF" w14:textId="0FBD57C5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Выполнять сложные слесарные работы при ремонте подземных газопроводов, устранение утечек газа и закупорок</w:t>
            </w:r>
          </w:p>
          <w:p w14:paraId="690911BD" w14:textId="6DDCD6BD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Осуществлять монтаж и демонтаж линзовых компенсаторов, конденсатосборников, гидрозатворов и задвижек под средним и высоким давлением газа</w:t>
            </w:r>
          </w:p>
          <w:p w14:paraId="1BFA7227" w14:textId="4C26F703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Определять местоположения подземных газопроводов, проверка состояния изоляции их электронными приборами</w:t>
            </w:r>
          </w:p>
          <w:p w14:paraId="71FA0A9F" w14:textId="0DDF0CBA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Шурфовать по трассе газопровода с изолировкой вскрытого участка</w:t>
            </w:r>
          </w:p>
          <w:p w14:paraId="20766867" w14:textId="40F7FEDB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Подготавливать и центровать трубы под сварку</w:t>
            </w:r>
          </w:p>
          <w:p w14:paraId="79900DF5" w14:textId="04F8F5BF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Смазывать краны на газопроводе высокого давления</w:t>
            </w:r>
          </w:p>
          <w:p w14:paraId="26746857" w14:textId="77777777" w:rsidR="00673D40" w:rsidRPr="00673D40" w:rsidRDefault="00673D40" w:rsidP="00A13DF4">
            <w:pPr>
              <w:numPr>
                <w:ilvl w:val="0"/>
                <w:numId w:val="58"/>
              </w:numPr>
              <w:tabs>
                <w:tab w:val="left" w:pos="264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Принимать меры по обеспечению сохранности газопровода при производстве работ посторонними организациями близ трасс газопроводов</w:t>
            </w:r>
          </w:p>
        </w:tc>
      </w:tr>
      <w:tr w:rsidR="00673D40" w:rsidRPr="00673D40" w14:paraId="0DE4FFA3" w14:textId="77777777" w:rsidTr="002C55B5">
        <w:tc>
          <w:tcPr>
            <w:tcW w:w="2719" w:type="dxa"/>
            <w:vMerge/>
          </w:tcPr>
          <w:p w14:paraId="03C718B6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80BC321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801" w:type="dxa"/>
            <w:gridSpan w:val="2"/>
          </w:tcPr>
          <w:p w14:paraId="464987A1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673D40" w:rsidRPr="00673D40" w14:paraId="2BAB5AC4" w14:textId="77777777" w:rsidTr="002C55B5">
        <w:trPr>
          <w:trHeight w:val="247"/>
        </w:trPr>
        <w:tc>
          <w:tcPr>
            <w:tcW w:w="2719" w:type="dxa"/>
            <w:vMerge/>
          </w:tcPr>
          <w:p w14:paraId="252FC305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4595023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801" w:type="dxa"/>
            <w:gridSpan w:val="2"/>
          </w:tcPr>
          <w:p w14:paraId="616426D4" w14:textId="589D32F6" w:rsidR="00673D40" w:rsidRPr="00673D40" w:rsidRDefault="009C20F2" w:rsidP="00673D40">
            <w:pPr>
              <w:tabs>
                <w:tab w:val="left" w:pos="252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Разряд 4 </w:t>
            </w:r>
          </w:p>
          <w:p w14:paraId="5A32843B" w14:textId="5DF86039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Правила ведения работ на трассах газопроводов</w:t>
            </w:r>
          </w:p>
          <w:p w14:paraId="5F07B6E1" w14:textId="1C90619F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 xml:space="preserve">Правила и способы удаления конденсата из </w:t>
            </w:r>
            <w:r w:rsidRPr="00673D40">
              <w:rPr>
                <w:rFonts w:cs="Times New Roman"/>
                <w:szCs w:val="24"/>
              </w:rPr>
              <w:lastRenderedPageBreak/>
              <w:t>коденсатосборников среднего и высокого давления</w:t>
            </w:r>
          </w:p>
          <w:p w14:paraId="45FFC1B6" w14:textId="69FDCE5A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 xml:space="preserve">Устройство и проверка работы газоанализаторов всех систем, применяемых при производстве работ на подземных газопроводах </w:t>
            </w:r>
          </w:p>
          <w:p w14:paraId="7FB73323" w14:textId="48E2385F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Способы правила производства продувки, испытания и пропаривания газопроводов</w:t>
            </w:r>
          </w:p>
          <w:p w14:paraId="3231C59E" w14:textId="29998102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Технические условия на монтаж, испытание и сдачу в эксплуатацию подземного газопровода</w:t>
            </w:r>
          </w:p>
          <w:p w14:paraId="3A771AA3" w14:textId="00F7042B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Правила и способы устройства временных байпасов на капитально-ремонтируемых газопроводах</w:t>
            </w:r>
          </w:p>
          <w:p w14:paraId="0645A9B3" w14:textId="1F67A251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Виды ремонтов чугунных газопроводов</w:t>
            </w:r>
          </w:p>
          <w:p w14:paraId="398BDA45" w14:textId="65CAB5D9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Правила производства врезок и переключений на газопроводах среднего и высокого давления диаметром до 500 мм</w:t>
            </w:r>
          </w:p>
          <w:p w14:paraId="45416348" w14:textId="2CAF228F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Устройство и работу электронных приборов состояния изоляции газопроводов</w:t>
            </w:r>
          </w:p>
          <w:p w14:paraId="788A8F4E" w14:textId="55CD8624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Виды ремонтов на действующих газопроводах среднего и высокого давления до 500</w:t>
            </w:r>
            <w:r w:rsidR="001155DE">
              <w:rPr>
                <w:rFonts w:cs="Times New Roman"/>
                <w:szCs w:val="24"/>
              </w:rPr>
              <w:t xml:space="preserve"> </w:t>
            </w:r>
            <w:r w:rsidRPr="00673D40">
              <w:rPr>
                <w:rFonts w:cs="Times New Roman"/>
                <w:szCs w:val="24"/>
              </w:rPr>
              <w:t>мм</w:t>
            </w:r>
          </w:p>
          <w:p w14:paraId="76A88E7B" w14:textId="489FE3C7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Способы установки уплотнительных муфт на газопроводах всех диаметров среднего и высокого давления</w:t>
            </w:r>
          </w:p>
          <w:p w14:paraId="3B6EFB4C" w14:textId="77777777" w:rsidR="00673D40" w:rsidRPr="00673D40" w:rsidRDefault="00673D40" w:rsidP="00A13DF4">
            <w:pPr>
              <w:numPr>
                <w:ilvl w:val="0"/>
                <w:numId w:val="59"/>
              </w:numPr>
              <w:tabs>
                <w:tab w:val="left" w:pos="252"/>
                <w:tab w:val="left" w:pos="462"/>
              </w:tabs>
              <w:ind w:left="0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Устройство и правила монтажа и демонтажа линзовых компенсаторов и запорной арматуры на газопроводах среднего и высокого давления диаметром до 500 мм</w:t>
            </w:r>
          </w:p>
        </w:tc>
      </w:tr>
      <w:tr w:rsidR="00673D40" w:rsidRPr="00673D40" w14:paraId="3C4BEB06" w14:textId="77777777" w:rsidTr="002C55B5">
        <w:trPr>
          <w:trHeight w:val="264"/>
        </w:trPr>
        <w:tc>
          <w:tcPr>
            <w:tcW w:w="2719" w:type="dxa"/>
            <w:vMerge/>
          </w:tcPr>
          <w:p w14:paraId="67C5E7F8" w14:textId="77777777" w:rsidR="00673D40" w:rsidRPr="00673D40" w:rsidRDefault="00673D40" w:rsidP="00673D40">
            <w:pPr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2E60FBF9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Задача 4:</w:t>
            </w:r>
          </w:p>
          <w:p w14:paraId="59AF41FE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  <w:p w14:paraId="33839281" w14:textId="77777777" w:rsidR="00673D40" w:rsidRPr="00673D40" w:rsidRDefault="00673D40" w:rsidP="00673D40">
            <w:pPr>
              <w:tabs>
                <w:tab w:val="left" w:pos="462"/>
              </w:tabs>
              <w:ind w:left="31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Выполнение слесарных работ при производстве врезок и переключений действующих газопроводов среднего и высокого давлений диаметром свыше 500 мм</w:t>
            </w:r>
          </w:p>
        </w:tc>
        <w:tc>
          <w:tcPr>
            <w:tcW w:w="3801" w:type="dxa"/>
            <w:gridSpan w:val="2"/>
          </w:tcPr>
          <w:p w14:paraId="5998218C" w14:textId="77777777" w:rsidR="00673D40" w:rsidRPr="00673D40" w:rsidRDefault="00673D40" w:rsidP="00673D40">
            <w:pPr>
              <w:ind w:left="315" w:hanging="284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Умения:</w:t>
            </w:r>
          </w:p>
        </w:tc>
      </w:tr>
      <w:tr w:rsidR="00673D40" w:rsidRPr="00673D40" w14:paraId="3F7E7831" w14:textId="77777777" w:rsidTr="002C55B5">
        <w:tc>
          <w:tcPr>
            <w:tcW w:w="2719" w:type="dxa"/>
            <w:vMerge/>
          </w:tcPr>
          <w:p w14:paraId="478425FD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3B22876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801" w:type="dxa"/>
            <w:gridSpan w:val="2"/>
          </w:tcPr>
          <w:p w14:paraId="54C710A1" w14:textId="66E8D480" w:rsidR="00673D40" w:rsidRPr="00673D40" w:rsidRDefault="009C20F2" w:rsidP="00673D40">
            <w:pPr>
              <w:tabs>
                <w:tab w:val="left" w:pos="252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Разряд 5 </w:t>
            </w:r>
          </w:p>
          <w:p w14:paraId="73D5E18D" w14:textId="38F214D2" w:rsidR="00673D40" w:rsidRPr="00673D40" w:rsidRDefault="00673D40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Устанавливать уплотнительные, усилительные, накладные муфты и бандажи на газопроводах</w:t>
            </w:r>
          </w:p>
          <w:p w14:paraId="6F3AE218" w14:textId="3A1599BA" w:rsidR="00673D40" w:rsidRPr="00673D40" w:rsidRDefault="00673D40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Изолировать подземные газопроводы</w:t>
            </w:r>
          </w:p>
          <w:p w14:paraId="4100A6EF" w14:textId="3D64FBFA" w:rsidR="00673D40" w:rsidRPr="00673D40" w:rsidRDefault="000B5F95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Делать р</w:t>
            </w:r>
            <w:r w:rsidR="00673D40" w:rsidRPr="00673D40">
              <w:rPr>
                <w:rFonts w:cs="Times New Roman"/>
                <w:szCs w:val="24"/>
              </w:rPr>
              <w:t>азмет</w:t>
            </w:r>
            <w:r>
              <w:rPr>
                <w:rFonts w:cs="Times New Roman"/>
                <w:szCs w:val="24"/>
              </w:rPr>
              <w:t>ку</w:t>
            </w:r>
            <w:r w:rsidR="00673D40" w:rsidRPr="00673D40">
              <w:rPr>
                <w:rFonts w:cs="Times New Roman"/>
                <w:szCs w:val="24"/>
              </w:rPr>
              <w:t xml:space="preserve">, изготавливать и монтировать крупные фасонные </w:t>
            </w:r>
            <w:r w:rsidR="00673D40" w:rsidRPr="00673D40">
              <w:rPr>
                <w:rFonts w:cs="Times New Roman"/>
                <w:szCs w:val="24"/>
              </w:rPr>
              <w:lastRenderedPageBreak/>
              <w:t>части и детали газопроводов непосредственно на трассах</w:t>
            </w:r>
          </w:p>
          <w:p w14:paraId="5110EE2C" w14:textId="66238859" w:rsidR="00673D40" w:rsidRPr="00673D40" w:rsidRDefault="00673D40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Составлять эскизы отдельных сложных узлов газопроводов и пересечений</w:t>
            </w:r>
          </w:p>
          <w:p w14:paraId="118DF58A" w14:textId="7C32B910" w:rsidR="00673D40" w:rsidRPr="00673D40" w:rsidRDefault="00673D40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Определять состояние изоляции и проверять герметичность подземных газопроводов электронными приборами</w:t>
            </w:r>
          </w:p>
          <w:p w14:paraId="0E1163A9" w14:textId="77777777" w:rsidR="00673D40" w:rsidRPr="00673D40" w:rsidRDefault="00673D40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Локализовать места утечек газа.</w:t>
            </w:r>
          </w:p>
          <w:p w14:paraId="4C290A88" w14:textId="40F288E2" w:rsidR="00673D40" w:rsidRPr="00673D40" w:rsidRDefault="00673D40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Испытывать на плотность, продувать и пропаривать газопроводы</w:t>
            </w:r>
          </w:p>
          <w:p w14:paraId="5D85EFD3" w14:textId="337A197F" w:rsidR="00673D40" w:rsidRPr="00673D40" w:rsidRDefault="00673D40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Выполнять особо сложные слесарные работы при наращивании водоотводящей трубки конденсатосборников низкого давления, контрольных трубок и проводников</w:t>
            </w:r>
          </w:p>
          <w:p w14:paraId="764E6B7C" w14:textId="6E30FD58" w:rsidR="00673D40" w:rsidRPr="00673D40" w:rsidRDefault="00673D40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Демонтировать, заменять и монтировать конденсатосборники среднего и высокого давлений</w:t>
            </w:r>
          </w:p>
          <w:p w14:paraId="397E5B39" w14:textId="6873FB7F" w:rsidR="00673D40" w:rsidRPr="00673D40" w:rsidRDefault="00673D40" w:rsidP="00A13DF4">
            <w:pPr>
              <w:numPr>
                <w:ilvl w:val="0"/>
                <w:numId w:val="60"/>
              </w:numPr>
              <w:tabs>
                <w:tab w:val="left" w:pos="252"/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Руководить работой слесарей более низкой квалификации</w:t>
            </w:r>
          </w:p>
        </w:tc>
      </w:tr>
      <w:tr w:rsidR="00673D40" w:rsidRPr="00673D40" w14:paraId="498500BE" w14:textId="77777777" w:rsidTr="002C55B5">
        <w:tc>
          <w:tcPr>
            <w:tcW w:w="2719" w:type="dxa"/>
            <w:vMerge/>
          </w:tcPr>
          <w:p w14:paraId="71D5CB83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1ED4705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801" w:type="dxa"/>
            <w:gridSpan w:val="2"/>
          </w:tcPr>
          <w:p w14:paraId="76CA49FA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Знания:</w:t>
            </w:r>
          </w:p>
        </w:tc>
      </w:tr>
      <w:tr w:rsidR="00673D40" w:rsidRPr="00673D40" w14:paraId="7B0D176B" w14:textId="77777777" w:rsidTr="002C55B5">
        <w:trPr>
          <w:trHeight w:val="247"/>
        </w:trPr>
        <w:tc>
          <w:tcPr>
            <w:tcW w:w="2719" w:type="dxa"/>
            <w:vMerge/>
          </w:tcPr>
          <w:p w14:paraId="0E7A5BDB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722AA71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801" w:type="dxa"/>
            <w:gridSpan w:val="2"/>
          </w:tcPr>
          <w:p w14:paraId="57F16846" w14:textId="516120EF" w:rsidR="00673D40" w:rsidRPr="00673D40" w:rsidRDefault="009C20F2" w:rsidP="00673D40">
            <w:pPr>
              <w:tabs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Разряд 5</w:t>
            </w:r>
          </w:p>
          <w:p w14:paraId="633A1A3F" w14:textId="448431F2" w:rsidR="00673D40" w:rsidRPr="00673D40" w:rsidRDefault="00673D40" w:rsidP="00A13DF4">
            <w:pPr>
              <w:numPr>
                <w:ilvl w:val="0"/>
                <w:numId w:val="61"/>
              </w:numPr>
              <w:tabs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Способы и правила врезок, изоляция и переключений на газопроводах среднего и высокого давления диаметром свыше 500 мм</w:t>
            </w:r>
          </w:p>
          <w:p w14:paraId="470DD467" w14:textId="1E7CDF97" w:rsidR="00673D40" w:rsidRPr="00673D40" w:rsidRDefault="00673D40" w:rsidP="00A13DF4">
            <w:pPr>
              <w:numPr>
                <w:ilvl w:val="0"/>
                <w:numId w:val="61"/>
              </w:numPr>
              <w:tabs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Правила и способы производства продувки, испытание и пропаривание газопроводов, устройство и работу электронных приборов контроля состояния герметичности газопроводов, порядок монтажа и демонтажа конденсатосборников, задвижек, самосмазывающихся кранов, компенсаторов диаметров свыше 500 мм, устройство приспособлений для врезок в газопроводы без снижения давления и правила ремонта таких газопроводов</w:t>
            </w:r>
          </w:p>
          <w:p w14:paraId="789A545F" w14:textId="379A730E" w:rsidR="00673D40" w:rsidRPr="00673D40" w:rsidRDefault="00673D40" w:rsidP="00A13DF4">
            <w:pPr>
              <w:numPr>
                <w:ilvl w:val="0"/>
                <w:numId w:val="61"/>
              </w:numPr>
              <w:tabs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 xml:space="preserve">Технические условия на разметку, обработку и сборку </w:t>
            </w:r>
            <w:r w:rsidRPr="00673D40">
              <w:rPr>
                <w:rFonts w:cs="Times New Roman"/>
                <w:szCs w:val="24"/>
              </w:rPr>
              <w:lastRenderedPageBreak/>
              <w:t>сложных и крупных фасонных частей и деталей под сварку</w:t>
            </w:r>
          </w:p>
          <w:p w14:paraId="53A3C25D" w14:textId="3B3CB9B3" w:rsidR="00673D40" w:rsidRPr="00673D40" w:rsidRDefault="00673D40" w:rsidP="00A13DF4">
            <w:pPr>
              <w:numPr>
                <w:ilvl w:val="0"/>
                <w:numId w:val="61"/>
              </w:numPr>
              <w:tabs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Технические условия на монтаж, испытание и сдачу в эксплуатацию газопроводов и сооружений на них</w:t>
            </w:r>
          </w:p>
          <w:p w14:paraId="4C643B62" w14:textId="23ACEB29" w:rsidR="00673D40" w:rsidRPr="00673D40" w:rsidRDefault="00673D40" w:rsidP="00A13DF4">
            <w:pPr>
              <w:numPr>
                <w:ilvl w:val="0"/>
                <w:numId w:val="61"/>
              </w:numPr>
              <w:tabs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Конструктивные особенности особо сложного оборудования, устанавливаемого на подземных газопроводах и правила его ремонта</w:t>
            </w:r>
          </w:p>
          <w:p w14:paraId="08994588" w14:textId="3BC64349" w:rsidR="00673D40" w:rsidRPr="00673D40" w:rsidRDefault="00673D40" w:rsidP="00A13DF4">
            <w:pPr>
              <w:numPr>
                <w:ilvl w:val="0"/>
                <w:numId w:val="61"/>
              </w:numPr>
              <w:tabs>
                <w:tab w:val="left" w:pos="462"/>
              </w:tabs>
              <w:ind w:left="31" w:firstLine="0"/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Правила составления эскизов сложных узлов и пересечений газопроводов</w:t>
            </w:r>
          </w:p>
        </w:tc>
      </w:tr>
      <w:tr w:rsidR="00673D40" w:rsidRPr="00673D40" w14:paraId="0029DE7F" w14:textId="77777777" w:rsidTr="002C55B5">
        <w:trPr>
          <w:trHeight w:val="665"/>
        </w:trPr>
        <w:tc>
          <w:tcPr>
            <w:tcW w:w="2719" w:type="dxa"/>
          </w:tcPr>
          <w:p w14:paraId="404859BC" w14:textId="77777777" w:rsidR="00673D40" w:rsidRPr="00673D40" w:rsidRDefault="00673D40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673D40">
              <w:rPr>
                <w:rFonts w:cs="Times New Roman"/>
                <w:b/>
                <w:szCs w:val="24"/>
              </w:rPr>
              <w:lastRenderedPageBreak/>
              <w:t>Дополнительные трудовые функции:</w:t>
            </w:r>
          </w:p>
        </w:tc>
        <w:tc>
          <w:tcPr>
            <w:tcW w:w="3262" w:type="dxa"/>
            <w:gridSpan w:val="2"/>
          </w:tcPr>
          <w:p w14:paraId="32A7507F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-</w:t>
            </w:r>
          </w:p>
        </w:tc>
        <w:tc>
          <w:tcPr>
            <w:tcW w:w="3801" w:type="dxa"/>
            <w:gridSpan w:val="2"/>
          </w:tcPr>
          <w:p w14:paraId="57C7F1C0" w14:textId="77777777" w:rsidR="00673D40" w:rsidRPr="00673D40" w:rsidRDefault="00673D40" w:rsidP="00673D40">
            <w:pPr>
              <w:ind w:left="315" w:hanging="284"/>
              <w:rPr>
                <w:rFonts w:cs="Times New Roman"/>
                <w:b/>
                <w:szCs w:val="24"/>
              </w:rPr>
            </w:pPr>
            <w:r w:rsidRPr="00673D40">
              <w:rPr>
                <w:rFonts w:cs="Times New Roman"/>
                <w:b/>
                <w:szCs w:val="24"/>
              </w:rPr>
              <w:t>-</w:t>
            </w:r>
          </w:p>
          <w:p w14:paraId="2C9235E2" w14:textId="77777777" w:rsidR="00673D40" w:rsidRPr="00673D40" w:rsidRDefault="00673D40" w:rsidP="00673D40">
            <w:pPr>
              <w:rPr>
                <w:rFonts w:cs="Times New Roman"/>
                <w:b/>
                <w:szCs w:val="24"/>
              </w:rPr>
            </w:pPr>
          </w:p>
        </w:tc>
      </w:tr>
      <w:tr w:rsidR="00673D40" w:rsidRPr="00673D40" w14:paraId="61DDFB78" w14:textId="77777777" w:rsidTr="002C55B5">
        <w:tc>
          <w:tcPr>
            <w:tcW w:w="2719" w:type="dxa"/>
          </w:tcPr>
          <w:p w14:paraId="614954DF" w14:textId="77777777" w:rsidR="00673D40" w:rsidRPr="00673D40" w:rsidRDefault="00673D40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673D40">
              <w:rPr>
                <w:rFonts w:cs="Times New Roman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63" w:type="dxa"/>
            <w:gridSpan w:val="4"/>
          </w:tcPr>
          <w:p w14:paraId="5549EBB1" w14:textId="23B4140C" w:rsidR="00673D40" w:rsidRPr="004038E5" w:rsidRDefault="004038E5" w:rsidP="00673D40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 w:rsidRPr="004038E5">
              <w:rPr>
                <w:rFonts w:cs="Times New Roman"/>
                <w:szCs w:val="24"/>
              </w:rPr>
              <w:t>Разряд 2-</w:t>
            </w:r>
            <w:r w:rsidR="00DD2D9E" w:rsidRPr="004038E5">
              <w:rPr>
                <w:rFonts w:cs="Times New Roman"/>
                <w:szCs w:val="24"/>
              </w:rPr>
              <w:t>3</w:t>
            </w:r>
          </w:p>
          <w:p w14:paraId="32C0705E" w14:textId="000158B3" w:rsidR="00673D40" w:rsidRPr="00673D40" w:rsidRDefault="00673D40" w:rsidP="00673D40">
            <w:pPr>
              <w:jc w:val="both"/>
              <w:rPr>
                <w:szCs w:val="24"/>
              </w:rPr>
            </w:pPr>
            <w:r w:rsidRPr="00673D40">
              <w:rPr>
                <w:rFonts w:cs="Times New Roman"/>
                <w:szCs w:val="24"/>
                <w:shd w:val="clear" w:color="auto" w:fill="FFFFFF"/>
              </w:rPr>
              <w:t>Внимательность</w:t>
            </w:r>
            <w:r w:rsidR="000B5F95">
              <w:rPr>
                <w:szCs w:val="24"/>
                <w:shd w:val="clear" w:color="auto" w:fill="FFFFFF"/>
              </w:rPr>
              <w:t>,</w:t>
            </w:r>
            <w:r w:rsidRPr="00673D40">
              <w:rPr>
                <w:rFonts w:cs="Times New Roman"/>
                <w:szCs w:val="24"/>
              </w:rPr>
              <w:t xml:space="preserve"> самостоятельность</w:t>
            </w:r>
            <w:r w:rsidR="000B5F95">
              <w:rPr>
                <w:szCs w:val="24"/>
              </w:rPr>
              <w:t>,</w:t>
            </w:r>
            <w:r w:rsidRPr="00673D40">
              <w:rPr>
                <w:rFonts w:cs="Times New Roman"/>
                <w:szCs w:val="24"/>
              </w:rPr>
              <w:t xml:space="preserve"> </w:t>
            </w:r>
            <w:r w:rsidRPr="00673D40">
              <w:rPr>
                <w:szCs w:val="24"/>
              </w:rPr>
              <w:t>чувство ответственности за свою работу</w:t>
            </w:r>
            <w:r w:rsidR="000B5F95">
              <w:rPr>
                <w:szCs w:val="24"/>
              </w:rPr>
              <w:t>,</w:t>
            </w:r>
            <w:r w:rsidRPr="00673D40">
              <w:rPr>
                <w:szCs w:val="24"/>
              </w:rPr>
              <w:t xml:space="preserve"> способность самостоятельно развивать профессиональные квалификации и умения.</w:t>
            </w:r>
          </w:p>
          <w:p w14:paraId="1BA39127" w14:textId="77777777" w:rsidR="00673D40" w:rsidRPr="00673D40" w:rsidRDefault="00673D40" w:rsidP="00673D40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</w:p>
          <w:p w14:paraId="6D045830" w14:textId="13711B83" w:rsidR="00673D40" w:rsidRPr="004038E5" w:rsidRDefault="004038E5" w:rsidP="00673D40">
            <w:pPr>
              <w:tabs>
                <w:tab w:val="left" w:pos="149"/>
                <w:tab w:val="left" w:pos="291"/>
                <w:tab w:val="left" w:pos="462"/>
              </w:tabs>
              <w:jc w:val="both"/>
              <w:rPr>
                <w:rFonts w:cs="Times New Roman"/>
                <w:szCs w:val="24"/>
              </w:rPr>
            </w:pPr>
            <w:r w:rsidRPr="004038E5">
              <w:rPr>
                <w:rFonts w:cs="Times New Roman"/>
                <w:szCs w:val="24"/>
              </w:rPr>
              <w:t>Разряд 4-</w:t>
            </w:r>
            <w:r w:rsidR="00DD2D9E" w:rsidRPr="004038E5">
              <w:rPr>
                <w:rFonts w:cs="Times New Roman"/>
                <w:szCs w:val="24"/>
              </w:rPr>
              <w:t>5</w:t>
            </w:r>
          </w:p>
          <w:p w14:paraId="5AB80D2A" w14:textId="580ADEBE" w:rsidR="00673D40" w:rsidRPr="00673D40" w:rsidRDefault="00673D40" w:rsidP="000B5F95">
            <w:pPr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  <w:shd w:val="clear" w:color="auto" w:fill="FFFFFF"/>
              </w:rPr>
              <w:t>Внимательность</w:t>
            </w:r>
            <w:r w:rsidR="000B5F95">
              <w:rPr>
                <w:szCs w:val="24"/>
                <w:shd w:val="clear" w:color="auto" w:fill="FFFFFF"/>
              </w:rPr>
              <w:t>,</w:t>
            </w:r>
            <w:r w:rsidRPr="00673D40">
              <w:rPr>
                <w:rFonts w:cs="Times New Roman"/>
                <w:szCs w:val="24"/>
              </w:rPr>
              <w:t xml:space="preserve"> самостоятельность</w:t>
            </w:r>
            <w:r w:rsidR="000B5F95">
              <w:rPr>
                <w:szCs w:val="24"/>
              </w:rPr>
              <w:t>,</w:t>
            </w:r>
            <w:r w:rsidRPr="00673D40">
              <w:rPr>
                <w:rFonts w:cs="Times New Roman"/>
                <w:szCs w:val="24"/>
              </w:rPr>
              <w:t xml:space="preserve"> </w:t>
            </w:r>
            <w:r w:rsidRPr="00673D40">
              <w:rPr>
                <w:szCs w:val="24"/>
              </w:rPr>
              <w:t>чувство ответственности за свою работу и за работу команды</w:t>
            </w:r>
            <w:r w:rsidR="000B5F95">
              <w:rPr>
                <w:szCs w:val="24"/>
              </w:rPr>
              <w:t>,</w:t>
            </w:r>
            <w:r w:rsidRPr="00673D40">
              <w:rPr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  <w:r w:rsidR="000B5F95">
              <w:rPr>
                <w:szCs w:val="24"/>
              </w:rPr>
              <w:t>,</w:t>
            </w:r>
            <w:r w:rsidRPr="00673D40">
              <w:rPr>
                <w:szCs w:val="24"/>
              </w:rPr>
              <w:t xml:space="preserve"> умение решать проблемы</w:t>
            </w:r>
            <w:r w:rsidR="000B5F95">
              <w:rPr>
                <w:szCs w:val="24"/>
              </w:rPr>
              <w:t>,</w:t>
            </w:r>
            <w:r w:rsidRPr="00673D40">
              <w:rPr>
                <w:szCs w:val="24"/>
              </w:rPr>
              <w:t xml:space="preserve"> способность выбирать лучшие методы из существующих наборов вариантов.</w:t>
            </w:r>
          </w:p>
        </w:tc>
      </w:tr>
      <w:tr w:rsidR="00673D40" w:rsidRPr="00673D40" w14:paraId="18BC78C2" w14:textId="77777777" w:rsidTr="002C55B5">
        <w:trPr>
          <w:trHeight w:val="829"/>
        </w:trPr>
        <w:tc>
          <w:tcPr>
            <w:tcW w:w="2719" w:type="dxa"/>
            <w:vMerge w:val="restart"/>
          </w:tcPr>
          <w:p w14:paraId="1C050410" w14:textId="77777777" w:rsidR="00673D40" w:rsidRPr="00673D40" w:rsidRDefault="00673D40" w:rsidP="00342CE8">
            <w:pPr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2" w:type="dxa"/>
            <w:gridSpan w:val="2"/>
          </w:tcPr>
          <w:p w14:paraId="077988A5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5</w:t>
            </w:r>
          </w:p>
        </w:tc>
        <w:tc>
          <w:tcPr>
            <w:tcW w:w="3801" w:type="dxa"/>
            <w:gridSpan w:val="2"/>
          </w:tcPr>
          <w:p w14:paraId="5C7BE992" w14:textId="77777777" w:rsidR="00673D40" w:rsidRPr="00673D40" w:rsidRDefault="00673D40" w:rsidP="00342CE8">
            <w:pPr>
              <w:tabs>
                <w:tab w:val="left" w:pos="241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Мастер по ремонту и обслуживанию газового оборудования</w:t>
            </w:r>
          </w:p>
        </w:tc>
      </w:tr>
      <w:tr w:rsidR="00673D40" w:rsidRPr="00673D40" w14:paraId="39E96AE5" w14:textId="77777777" w:rsidTr="002C55B5">
        <w:trPr>
          <w:trHeight w:val="543"/>
        </w:trPr>
        <w:tc>
          <w:tcPr>
            <w:tcW w:w="2719" w:type="dxa"/>
            <w:vMerge/>
          </w:tcPr>
          <w:p w14:paraId="1171617A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45B5453C" w14:textId="38721A28" w:rsidR="00673D40" w:rsidRPr="00673D40" w:rsidRDefault="00206DFC" w:rsidP="00673D4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801" w:type="dxa"/>
            <w:gridSpan w:val="2"/>
          </w:tcPr>
          <w:p w14:paraId="562DE650" w14:textId="77777777" w:rsidR="00673D40" w:rsidRPr="00673D40" w:rsidRDefault="00673D40" w:rsidP="00342CE8">
            <w:pPr>
              <w:tabs>
                <w:tab w:val="left" w:pos="241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Техник по эксплуатации оборудования газовых объектов</w:t>
            </w:r>
          </w:p>
        </w:tc>
      </w:tr>
      <w:tr w:rsidR="00673D40" w:rsidRPr="00673D40" w14:paraId="1A1BEDCF" w14:textId="77777777" w:rsidTr="002C55B5">
        <w:tc>
          <w:tcPr>
            <w:tcW w:w="2719" w:type="dxa"/>
            <w:vMerge w:val="restart"/>
          </w:tcPr>
          <w:p w14:paraId="4AB6B93E" w14:textId="77777777" w:rsidR="00673D40" w:rsidRPr="00673D40" w:rsidRDefault="00673D40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673D40">
              <w:rPr>
                <w:rFonts w:cs="Times New Roman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3262" w:type="dxa"/>
            <w:gridSpan w:val="2"/>
          </w:tcPr>
          <w:p w14:paraId="5EED687F" w14:textId="77777777" w:rsidR="00673D40" w:rsidRPr="00673D40" w:rsidRDefault="00673D40" w:rsidP="00673D40">
            <w:pPr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Номер выпуска</w:t>
            </w:r>
          </w:p>
        </w:tc>
        <w:tc>
          <w:tcPr>
            <w:tcW w:w="3801" w:type="dxa"/>
            <w:gridSpan w:val="2"/>
          </w:tcPr>
          <w:p w14:paraId="54CEBC55" w14:textId="77777777" w:rsidR="00673D40" w:rsidRPr="00673D40" w:rsidRDefault="00673D40" w:rsidP="00673D40">
            <w:pPr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Название профессии</w:t>
            </w:r>
          </w:p>
        </w:tc>
      </w:tr>
      <w:tr w:rsidR="00673D40" w:rsidRPr="00673D40" w14:paraId="7258C339" w14:textId="77777777" w:rsidTr="002C55B5">
        <w:tc>
          <w:tcPr>
            <w:tcW w:w="2719" w:type="dxa"/>
            <w:vMerge/>
          </w:tcPr>
          <w:p w14:paraId="3C7EEB60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079EC735" w14:textId="34100500" w:rsidR="00673D40" w:rsidRPr="00673D40" w:rsidRDefault="00673D40" w:rsidP="00673D40">
            <w:pPr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Единый тарифно-квалификационный справочник</w:t>
            </w:r>
            <w:r w:rsidR="009B3ED8">
              <w:rPr>
                <w:rFonts w:cs="Times New Roman"/>
                <w:szCs w:val="24"/>
              </w:rPr>
              <w:t xml:space="preserve"> </w:t>
            </w:r>
            <w:r w:rsidRPr="00673D40">
              <w:rPr>
                <w:rFonts w:cs="Times New Roman"/>
                <w:szCs w:val="24"/>
              </w:rPr>
              <w:t xml:space="preserve">работ и профессий рабочих. </w:t>
            </w:r>
          </w:p>
          <w:p w14:paraId="714CF186" w14:textId="77777777" w:rsidR="00673D40" w:rsidRPr="00673D40" w:rsidRDefault="00673D40" w:rsidP="00673D40">
            <w:pPr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Выпуск 63</w:t>
            </w:r>
          </w:p>
        </w:tc>
        <w:tc>
          <w:tcPr>
            <w:tcW w:w="3801" w:type="dxa"/>
            <w:gridSpan w:val="2"/>
          </w:tcPr>
          <w:p w14:paraId="2FDAA781" w14:textId="77777777" w:rsidR="00673D40" w:rsidRPr="00673D40" w:rsidRDefault="00673D40" w:rsidP="00673D40">
            <w:pPr>
              <w:jc w:val="both"/>
              <w:rPr>
                <w:rFonts w:cs="Times New Roman"/>
                <w:szCs w:val="24"/>
              </w:rPr>
            </w:pPr>
            <w:r w:rsidRPr="00673D40">
              <w:rPr>
                <w:rFonts w:cs="Times New Roman"/>
                <w:szCs w:val="24"/>
              </w:rPr>
              <w:t>Слесарь по эксплуатации и ремонту подземных газопроводов</w:t>
            </w:r>
          </w:p>
        </w:tc>
      </w:tr>
      <w:tr w:rsidR="00673D40" w:rsidRPr="00673D40" w14:paraId="549DA8EF" w14:textId="77777777" w:rsidTr="002C55B5">
        <w:trPr>
          <w:trHeight w:val="540"/>
        </w:trPr>
        <w:tc>
          <w:tcPr>
            <w:tcW w:w="2719" w:type="dxa"/>
            <w:vMerge w:val="restart"/>
          </w:tcPr>
          <w:p w14:paraId="524646DC" w14:textId="77777777" w:rsidR="00673D40" w:rsidRPr="00673D40" w:rsidRDefault="00673D40" w:rsidP="00342CE8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673D40">
              <w:rPr>
                <w:rFonts w:cs="Times New Roman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72" w:type="dxa"/>
          </w:tcPr>
          <w:p w14:paraId="6D194827" w14:textId="77777777" w:rsidR="00673D40" w:rsidRPr="001F5402" w:rsidRDefault="00673D40" w:rsidP="00673D40">
            <w:pPr>
              <w:rPr>
                <w:rFonts w:cs="Times New Roman"/>
                <w:szCs w:val="24"/>
              </w:rPr>
            </w:pPr>
            <w:r w:rsidRPr="001F5402">
              <w:rPr>
                <w:rFonts w:cs="Times New Roman"/>
                <w:szCs w:val="24"/>
              </w:rPr>
              <w:t>Уровень образования:</w:t>
            </w:r>
          </w:p>
        </w:tc>
        <w:tc>
          <w:tcPr>
            <w:tcW w:w="2831" w:type="dxa"/>
            <w:gridSpan w:val="2"/>
          </w:tcPr>
          <w:p w14:paraId="7DF1DF06" w14:textId="77777777" w:rsidR="00673D40" w:rsidRPr="001F5402" w:rsidRDefault="00673D40" w:rsidP="00673D40">
            <w:pPr>
              <w:rPr>
                <w:rFonts w:cs="Times New Roman"/>
                <w:szCs w:val="24"/>
              </w:rPr>
            </w:pPr>
            <w:r w:rsidRPr="001F5402">
              <w:rPr>
                <w:rFonts w:cs="Times New Roman"/>
                <w:szCs w:val="24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4305E7E2" w14:textId="77777777" w:rsidR="00673D40" w:rsidRPr="001F5402" w:rsidRDefault="00673D40" w:rsidP="00673D40">
            <w:pPr>
              <w:rPr>
                <w:rFonts w:cs="Times New Roman"/>
                <w:szCs w:val="24"/>
              </w:rPr>
            </w:pPr>
            <w:r w:rsidRPr="001F5402">
              <w:rPr>
                <w:rFonts w:cs="Times New Roman"/>
                <w:szCs w:val="24"/>
              </w:rPr>
              <w:t xml:space="preserve">Квалификация: </w:t>
            </w:r>
          </w:p>
        </w:tc>
      </w:tr>
      <w:tr w:rsidR="00673D40" w:rsidRPr="00673D40" w14:paraId="2D4CCE24" w14:textId="77777777" w:rsidTr="002C55B5">
        <w:trPr>
          <w:trHeight w:val="1110"/>
        </w:trPr>
        <w:tc>
          <w:tcPr>
            <w:tcW w:w="2719" w:type="dxa"/>
            <w:vMerge/>
          </w:tcPr>
          <w:p w14:paraId="3F66BEE0" w14:textId="77777777" w:rsidR="00673D40" w:rsidRPr="00673D40" w:rsidRDefault="00673D40" w:rsidP="00673D40">
            <w:pPr>
              <w:rPr>
                <w:rFonts w:cs="Times New Roman"/>
                <w:szCs w:val="24"/>
              </w:rPr>
            </w:pPr>
          </w:p>
        </w:tc>
        <w:tc>
          <w:tcPr>
            <w:tcW w:w="2272" w:type="dxa"/>
          </w:tcPr>
          <w:p w14:paraId="736C5EA5" w14:textId="77777777" w:rsidR="00725C8C" w:rsidRPr="00C476E8" w:rsidRDefault="00725C8C" w:rsidP="00342CE8">
            <w:pPr>
              <w:jc w:val="both"/>
              <w:rPr>
                <w:rFonts w:cs="Times New Roman"/>
                <w:szCs w:val="24"/>
              </w:rPr>
            </w:pPr>
            <w:r w:rsidRPr="00C476E8">
              <w:rPr>
                <w:rFonts w:cs="Times New Roman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</w:t>
            </w:r>
            <w:r w:rsidRPr="00C476E8">
              <w:rPr>
                <w:rFonts w:cs="Times New Roman"/>
                <w:szCs w:val="24"/>
              </w:rPr>
              <w:lastRenderedPageBreak/>
              <w:t>программам профессиональной подготовки до одного года или обучение на предприятии)</w:t>
            </w:r>
          </w:p>
          <w:p w14:paraId="4509C287" w14:textId="1F77CA44" w:rsidR="00673D40" w:rsidRPr="00673D40" w:rsidRDefault="00725C8C" w:rsidP="00725C8C">
            <w:pPr>
              <w:rPr>
                <w:rFonts w:cs="Times New Roman"/>
                <w:b/>
                <w:szCs w:val="24"/>
              </w:rPr>
            </w:pPr>
            <w:r w:rsidRPr="00C476E8">
              <w:rPr>
                <w:rFonts w:cs="Times New Roman"/>
                <w:szCs w:val="24"/>
              </w:rPr>
              <w:t>(3 уровень МСКО)</w:t>
            </w:r>
          </w:p>
        </w:tc>
        <w:tc>
          <w:tcPr>
            <w:tcW w:w="2831" w:type="dxa"/>
            <w:gridSpan w:val="2"/>
          </w:tcPr>
          <w:p w14:paraId="227899F9" w14:textId="153D4DD3" w:rsidR="00673D40" w:rsidRPr="00673D40" w:rsidRDefault="009C20F2" w:rsidP="009C20F2">
            <w:pPr>
              <w:jc w:val="center"/>
              <w:rPr>
                <w:rFonts w:cs="Times New Roman"/>
                <w:bCs/>
                <w:szCs w:val="24"/>
                <w:lang w:val="kk-KZ"/>
              </w:rPr>
            </w:pPr>
            <w:r>
              <w:rPr>
                <w:rFonts w:cs="Times New Roman"/>
                <w:bCs/>
                <w:szCs w:val="24"/>
                <w:lang w:val="kk-KZ"/>
              </w:rPr>
              <w:lastRenderedPageBreak/>
              <w:t>-</w:t>
            </w:r>
          </w:p>
        </w:tc>
        <w:tc>
          <w:tcPr>
            <w:tcW w:w="1960" w:type="dxa"/>
          </w:tcPr>
          <w:p w14:paraId="07B7B2A3" w14:textId="6B57B511" w:rsidR="00673D40" w:rsidRPr="00673D40" w:rsidRDefault="009C20F2" w:rsidP="009C20F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</w:tbl>
    <w:p w14:paraId="41637C08" w14:textId="36464B18" w:rsidR="00673D40" w:rsidRDefault="00673D40" w:rsidP="003C1B1E">
      <w:pPr>
        <w:rPr>
          <w:rFonts w:cs="Times New Roman"/>
          <w:szCs w:val="24"/>
        </w:rPr>
      </w:pPr>
    </w:p>
    <w:p w14:paraId="1514C0B6" w14:textId="77777777" w:rsidR="00725C8C" w:rsidRDefault="00725C8C" w:rsidP="003C1B1E">
      <w:pPr>
        <w:rPr>
          <w:rFonts w:cs="Times New Roman"/>
          <w:szCs w:val="24"/>
        </w:rPr>
        <w:sectPr w:rsidR="00725C8C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1BBA160" w14:textId="10C9497B" w:rsidR="00673D40" w:rsidRDefault="00673D40" w:rsidP="003C1B1E">
      <w:pPr>
        <w:rPr>
          <w:rFonts w:cs="Times New Roman"/>
          <w:szCs w:val="24"/>
        </w:r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0"/>
        <w:gridCol w:w="7232"/>
      </w:tblGrid>
      <w:tr w:rsidR="0002420D" w:rsidRPr="000D5C5E" w14:paraId="63C5A841" w14:textId="77777777" w:rsidTr="000D07E6">
        <w:trPr>
          <w:trHeight w:val="257"/>
          <w:tblHeader/>
        </w:trPr>
        <w:tc>
          <w:tcPr>
            <w:tcW w:w="9782" w:type="dxa"/>
            <w:gridSpan w:val="2"/>
          </w:tcPr>
          <w:p w14:paraId="71F169B2" w14:textId="77777777" w:rsidR="0002420D" w:rsidRPr="000D5C5E" w:rsidRDefault="0002420D" w:rsidP="000D07E6">
            <w:pPr>
              <w:pStyle w:val="a8"/>
              <w:ind w:left="-74"/>
              <w:jc w:val="center"/>
              <w:rPr>
                <w:rFonts w:cs="Times New Roman"/>
                <w:b/>
                <w:szCs w:val="24"/>
              </w:rPr>
            </w:pPr>
            <w:r w:rsidRPr="000D5C5E">
              <w:rPr>
                <w:rFonts w:cs="Times New Roman"/>
                <w:b/>
                <w:szCs w:val="24"/>
              </w:rPr>
              <w:t xml:space="preserve">КАРТОЧКА ПРОФЕССИИ: </w:t>
            </w:r>
          </w:p>
          <w:p w14:paraId="5570CF18" w14:textId="77777777" w:rsidR="0002420D" w:rsidRPr="000D5C5E" w:rsidRDefault="0002420D" w:rsidP="000D07E6">
            <w:pPr>
              <w:pStyle w:val="a8"/>
              <w:ind w:left="-74"/>
              <w:jc w:val="center"/>
              <w:rPr>
                <w:rFonts w:cs="Times New Roman"/>
                <w:b/>
                <w:szCs w:val="24"/>
              </w:rPr>
            </w:pPr>
            <w:r w:rsidRPr="000D5C5E">
              <w:rPr>
                <w:rFonts w:cs="Times New Roman"/>
                <w:b/>
                <w:szCs w:val="24"/>
              </w:rPr>
              <w:t>ОБХОДЧИК ЛИНЕЙНЫЙ</w:t>
            </w:r>
          </w:p>
        </w:tc>
      </w:tr>
      <w:tr w:rsidR="0002420D" w:rsidRPr="000D5C5E" w14:paraId="51F976B1" w14:textId="77777777" w:rsidTr="000D07E6">
        <w:tc>
          <w:tcPr>
            <w:tcW w:w="2551" w:type="dxa"/>
          </w:tcPr>
          <w:p w14:paraId="30D4ABF7" w14:textId="77777777" w:rsidR="0002420D" w:rsidRPr="000D5C5E" w:rsidRDefault="0002420D" w:rsidP="000D07E6">
            <w:pPr>
              <w:rPr>
                <w:rFonts w:cs="Times New Roman"/>
                <w:szCs w:val="24"/>
              </w:rPr>
            </w:pPr>
            <w:r w:rsidRPr="000D5C5E">
              <w:rPr>
                <w:rFonts w:cs="Times New Roman"/>
                <w:szCs w:val="24"/>
              </w:rPr>
              <w:t>Код:</w:t>
            </w:r>
          </w:p>
        </w:tc>
        <w:tc>
          <w:tcPr>
            <w:tcW w:w="7231" w:type="dxa"/>
          </w:tcPr>
          <w:p w14:paraId="69D60136" w14:textId="77777777" w:rsidR="0002420D" w:rsidRPr="000D5C5E" w:rsidRDefault="0002420D" w:rsidP="000D07E6">
            <w:pPr>
              <w:rPr>
                <w:rFonts w:cs="Times New Roman"/>
                <w:szCs w:val="24"/>
                <w:lang w:val="kk-KZ"/>
              </w:rPr>
            </w:pPr>
            <w:r w:rsidRPr="000D5C5E">
              <w:rPr>
                <w:rFonts w:cs="Times New Roman"/>
                <w:szCs w:val="24"/>
                <w:lang w:val="kk-KZ"/>
              </w:rPr>
              <w:t>8131-9-163</w:t>
            </w:r>
          </w:p>
        </w:tc>
      </w:tr>
      <w:tr w:rsidR="0002420D" w:rsidRPr="000D5C5E" w14:paraId="46DA68C5" w14:textId="77777777" w:rsidTr="000D07E6">
        <w:tc>
          <w:tcPr>
            <w:tcW w:w="2551" w:type="dxa"/>
          </w:tcPr>
          <w:p w14:paraId="6A4B4ABA" w14:textId="77777777" w:rsidR="0002420D" w:rsidRPr="000D5C5E" w:rsidRDefault="0002420D" w:rsidP="000D07E6">
            <w:pPr>
              <w:rPr>
                <w:rFonts w:cs="Times New Roman"/>
                <w:szCs w:val="24"/>
              </w:rPr>
            </w:pPr>
            <w:r w:rsidRPr="000D5C5E">
              <w:rPr>
                <w:rFonts w:cs="Times New Roman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657EA705" w14:textId="77777777" w:rsidR="0002420D" w:rsidRPr="000D5C5E" w:rsidRDefault="0002420D" w:rsidP="000D07E6">
            <w:pPr>
              <w:rPr>
                <w:rFonts w:cs="Times New Roman"/>
                <w:szCs w:val="24"/>
                <w:lang w:val="kk-KZ"/>
              </w:rPr>
            </w:pPr>
            <w:r w:rsidRPr="000D5C5E">
              <w:rPr>
                <w:rFonts w:cs="Times New Roman"/>
                <w:szCs w:val="24"/>
                <w:lang w:val="kk-KZ"/>
              </w:rPr>
              <w:t>8131-9</w:t>
            </w:r>
          </w:p>
        </w:tc>
      </w:tr>
      <w:tr w:rsidR="0002420D" w:rsidRPr="000D5C5E" w14:paraId="6A3AD49D" w14:textId="77777777" w:rsidTr="000D07E6">
        <w:tc>
          <w:tcPr>
            <w:tcW w:w="2551" w:type="dxa"/>
          </w:tcPr>
          <w:p w14:paraId="43F2345E" w14:textId="77777777" w:rsidR="0002420D" w:rsidRPr="000D5C5E" w:rsidRDefault="0002420D" w:rsidP="000D07E6">
            <w:pPr>
              <w:rPr>
                <w:rFonts w:cs="Times New Roman"/>
                <w:szCs w:val="24"/>
              </w:rPr>
            </w:pPr>
            <w:r w:rsidRPr="000D5C5E">
              <w:rPr>
                <w:rFonts w:cs="Times New Roman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3DCFDC15" w14:textId="77777777" w:rsidR="0002420D" w:rsidRPr="000D5C5E" w:rsidRDefault="0002420D" w:rsidP="000D07E6">
            <w:pPr>
              <w:rPr>
                <w:rFonts w:cs="Times New Roman"/>
                <w:szCs w:val="24"/>
                <w:lang w:val="kk-KZ"/>
              </w:rPr>
            </w:pPr>
            <w:r w:rsidRPr="000D5C5E">
              <w:rPr>
                <w:rFonts w:cs="Times New Roman"/>
                <w:szCs w:val="24"/>
              </w:rPr>
              <w:t xml:space="preserve">Обходчик линейный </w:t>
            </w:r>
          </w:p>
        </w:tc>
      </w:tr>
      <w:tr w:rsidR="0002420D" w:rsidRPr="000D5C5E" w14:paraId="148B3C20" w14:textId="77777777" w:rsidTr="000D07E6">
        <w:tc>
          <w:tcPr>
            <w:tcW w:w="2551" w:type="dxa"/>
          </w:tcPr>
          <w:p w14:paraId="6DFB73B5" w14:textId="77777777" w:rsidR="0002420D" w:rsidRPr="000D5C5E" w:rsidRDefault="0002420D" w:rsidP="000D07E6">
            <w:pPr>
              <w:rPr>
                <w:rFonts w:cs="Times New Roman"/>
                <w:szCs w:val="24"/>
                <w:lang w:val="kk-KZ"/>
              </w:rPr>
            </w:pPr>
            <w:r w:rsidRPr="000D5C5E">
              <w:rPr>
                <w:rFonts w:cs="Times New Roman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</w:tcPr>
          <w:p w14:paraId="6292DD70" w14:textId="77777777" w:rsidR="0002420D" w:rsidRPr="000D5C5E" w:rsidRDefault="0002420D" w:rsidP="000D07E6">
            <w:pPr>
              <w:rPr>
                <w:rFonts w:cs="Times New Roman"/>
                <w:szCs w:val="24"/>
              </w:rPr>
            </w:pPr>
            <w:r w:rsidRPr="000D5C5E">
              <w:rPr>
                <w:rFonts w:cs="Times New Roman"/>
                <w:szCs w:val="24"/>
              </w:rPr>
              <w:t>Обходчик линейный 3</w:t>
            </w:r>
            <w:r>
              <w:rPr>
                <w:rFonts w:cs="Times New Roman"/>
                <w:szCs w:val="24"/>
              </w:rPr>
              <w:t>-4</w:t>
            </w:r>
            <w:r w:rsidRPr="000D5C5E">
              <w:rPr>
                <w:rFonts w:cs="Times New Roman"/>
                <w:szCs w:val="24"/>
              </w:rPr>
              <w:t xml:space="preserve"> разряд</w:t>
            </w:r>
          </w:p>
          <w:p w14:paraId="3746071A" w14:textId="77777777" w:rsidR="0002420D" w:rsidRPr="000D5C5E" w:rsidRDefault="0002420D" w:rsidP="000D07E6">
            <w:pPr>
              <w:rPr>
                <w:rFonts w:cs="Times New Roman"/>
                <w:szCs w:val="24"/>
              </w:rPr>
            </w:pPr>
            <w:r w:rsidRPr="00C476E8">
              <w:rPr>
                <w:rFonts w:cs="Times New Roman"/>
                <w:szCs w:val="24"/>
              </w:rPr>
              <w:t>Обходчик линейный газопровода</w:t>
            </w:r>
          </w:p>
        </w:tc>
      </w:tr>
      <w:tr w:rsidR="0002420D" w:rsidRPr="000D5C5E" w14:paraId="45C280B4" w14:textId="77777777" w:rsidTr="000D07E6">
        <w:tc>
          <w:tcPr>
            <w:tcW w:w="2551" w:type="dxa"/>
          </w:tcPr>
          <w:p w14:paraId="3C8E5CA2" w14:textId="77777777" w:rsidR="0002420D" w:rsidRPr="000D5C5E" w:rsidRDefault="0002420D" w:rsidP="000D07E6">
            <w:pPr>
              <w:rPr>
                <w:rFonts w:cs="Times New Roman"/>
                <w:szCs w:val="24"/>
                <w:lang w:val="kk-KZ"/>
              </w:rPr>
            </w:pPr>
            <w:r w:rsidRPr="000D5C5E">
              <w:rPr>
                <w:rFonts w:cs="Times New Roman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</w:tcPr>
          <w:p w14:paraId="3C8497DB" w14:textId="77777777" w:rsidR="0002420D" w:rsidRPr="000D5C5E" w:rsidRDefault="0002420D" w:rsidP="000D07E6">
            <w:pPr>
              <w:rPr>
                <w:rFonts w:cs="Times New Roman"/>
                <w:szCs w:val="24"/>
              </w:rPr>
            </w:pPr>
            <w:r w:rsidRPr="000D5C5E">
              <w:rPr>
                <w:rFonts w:cs="Times New Roman"/>
                <w:szCs w:val="24"/>
                <w:lang w:val="kk-KZ"/>
              </w:rPr>
              <w:t>2</w:t>
            </w:r>
          </w:p>
        </w:tc>
      </w:tr>
      <w:tr w:rsidR="0002420D" w:rsidRPr="000D5C5E" w14:paraId="3FFBF145" w14:textId="77777777" w:rsidTr="000D07E6">
        <w:tc>
          <w:tcPr>
            <w:tcW w:w="9782" w:type="dxa"/>
            <w:gridSpan w:val="2"/>
          </w:tcPr>
          <w:p w14:paraId="51D0528E" w14:textId="77777777" w:rsidR="0002420D" w:rsidRPr="000D5C5E" w:rsidRDefault="0002420D" w:rsidP="000D07E6">
            <w:pPr>
              <w:jc w:val="both"/>
              <w:rPr>
                <w:rFonts w:cs="Times New Roman"/>
                <w:szCs w:val="24"/>
                <w:lang w:val="kk-KZ"/>
              </w:rPr>
            </w:pPr>
            <w:r w:rsidRPr="00135C2C">
              <w:rPr>
                <w:rFonts w:eastAsia="Times New Roman" w:cs="Times New Roman"/>
                <w:szCs w:val="24"/>
              </w:rPr>
              <w:t>Описание профессиональной карточки «</w:t>
            </w:r>
            <w:r w:rsidRPr="000D5C5E">
              <w:rPr>
                <w:rFonts w:cs="Times New Roman"/>
                <w:szCs w:val="24"/>
              </w:rPr>
              <w:t>Обходчик линейный</w:t>
            </w:r>
            <w:r w:rsidRPr="00135C2C">
              <w:rPr>
                <w:rFonts w:eastAsia="Times New Roman" w:cs="Times New Roman"/>
                <w:szCs w:val="24"/>
              </w:rPr>
              <w:t>» находится в профессиональном стандарте «</w:t>
            </w:r>
            <w:r w:rsidRPr="00E31544">
              <w:rPr>
                <w:rFonts w:eastAsia="Times New Roman" w:cs="Times New Roman"/>
                <w:szCs w:val="24"/>
              </w:rPr>
              <w:t>Эксплуатация магистральных трубопроводов</w:t>
            </w:r>
            <w:r w:rsidRPr="00135C2C">
              <w:rPr>
                <w:rFonts w:eastAsia="Times New Roman" w:cs="Times New Roman"/>
                <w:szCs w:val="24"/>
              </w:rPr>
              <w:t>»</w:t>
            </w:r>
          </w:p>
        </w:tc>
      </w:tr>
      <w:tr w:rsidR="0002420D" w:rsidRPr="00CC6CC2" w14:paraId="108328E6" w14:textId="77777777" w:rsidTr="000D07E6">
        <w:tc>
          <w:tcPr>
            <w:tcW w:w="9782" w:type="dxa"/>
            <w:gridSpan w:val="2"/>
          </w:tcPr>
          <w:p w14:paraId="2C59EA6D" w14:textId="77777777" w:rsidR="0002420D" w:rsidRPr="00CC6CC2" w:rsidRDefault="0002420D" w:rsidP="000D07E6">
            <w:pPr>
              <w:jc w:val="center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b/>
                <w:szCs w:val="24"/>
              </w:rPr>
              <w:t xml:space="preserve">3. Технические </w:t>
            </w:r>
            <w:r>
              <w:rPr>
                <w:rFonts w:cs="Times New Roman"/>
                <w:b/>
                <w:szCs w:val="24"/>
              </w:rPr>
              <w:t>характеристки ПС</w:t>
            </w:r>
          </w:p>
        </w:tc>
      </w:tr>
      <w:tr w:rsidR="0002420D" w:rsidRPr="00A72B12" w14:paraId="4BB52E5C" w14:textId="77777777" w:rsidTr="000D07E6">
        <w:tc>
          <w:tcPr>
            <w:tcW w:w="2547" w:type="dxa"/>
          </w:tcPr>
          <w:p w14:paraId="12C4B61B" w14:textId="77777777" w:rsidR="0002420D" w:rsidRPr="00CC6CC2" w:rsidRDefault="0002420D" w:rsidP="000D07E6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Разработано:</w:t>
            </w:r>
          </w:p>
        </w:tc>
        <w:tc>
          <w:tcPr>
            <w:tcW w:w="7235" w:type="dxa"/>
            <w:vAlign w:val="center"/>
          </w:tcPr>
          <w:p w14:paraId="1F8AE647" w14:textId="77777777" w:rsidR="0002420D" w:rsidRDefault="0002420D" w:rsidP="000D07E6">
            <w:pPr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  <w:lang w:eastAsia="en-US"/>
              </w:rPr>
              <w:t>Организация:</w:t>
            </w:r>
            <w:r>
              <w:rPr>
                <w:rFonts w:eastAsia="Times New Roman" w:cs="Times New Roman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Cs w:val="24"/>
              </w:rPr>
              <w:t>АО «Казахский институт нефти и газа»</w:t>
            </w:r>
          </w:p>
          <w:p w14:paraId="2EB0FBAC" w14:textId="77777777" w:rsidR="0002420D" w:rsidRDefault="0002420D" w:rsidP="000D07E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Исполнитель/руководитель проектов:</w:t>
            </w:r>
            <w:r>
              <w:rPr>
                <w:rFonts w:cs="Times New Roman"/>
                <w:szCs w:val="24"/>
              </w:rPr>
              <w:t xml:space="preserve"> Баймаганбетова Г.К.</w:t>
            </w:r>
          </w:p>
          <w:p w14:paraId="59DE783C" w14:textId="75CBA54C" w:rsidR="001155DE" w:rsidRDefault="001155DE" w:rsidP="000D07E6">
            <w:pPr>
              <w:rPr>
                <w:rFonts w:cs="Times New Roman"/>
                <w:szCs w:val="24"/>
              </w:rPr>
            </w:pPr>
            <w:r w:rsidRPr="00342CE8">
              <w:rPr>
                <w:rFonts w:cs="Times New Roman"/>
                <w:b/>
                <w:szCs w:val="24"/>
              </w:rPr>
              <w:t>Разработчик:</w:t>
            </w:r>
            <w:r>
              <w:rPr>
                <w:rFonts w:cs="Times New Roman"/>
                <w:szCs w:val="24"/>
              </w:rPr>
              <w:t xml:space="preserve"> Матаев Ж.Ш.</w:t>
            </w:r>
          </w:p>
          <w:p w14:paraId="56B3D312" w14:textId="11686BB4" w:rsidR="0002420D" w:rsidRPr="00A72B12" w:rsidRDefault="0002420D" w:rsidP="00206AF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Контактные данные:</w:t>
            </w:r>
            <w:r>
              <w:rPr>
                <w:rFonts w:cs="Times New Roman"/>
                <w:szCs w:val="24"/>
              </w:rPr>
              <w:t xml:space="preserve"> </w:t>
            </w:r>
            <w:hyperlink r:id="rId12" w:history="1">
              <w:r w:rsidR="00A97F69" w:rsidRPr="00C11DF1">
                <w:rPr>
                  <w:rStyle w:val="a6"/>
                  <w:rFonts w:cs="Times New Roman"/>
                  <w:szCs w:val="24"/>
                </w:rPr>
                <w:t>almaty.info@king.kz</w:t>
              </w:r>
            </w:hyperlink>
            <w:r w:rsidR="00A97F69">
              <w:rPr>
                <w:rFonts w:cs="Times New Roman"/>
                <w:szCs w:val="24"/>
              </w:rPr>
              <w:t>, тел. 8 7172 550</w:t>
            </w:r>
            <w:r w:rsidR="00A97F69">
              <w:rPr>
                <w:rFonts w:cs="Times New Roman"/>
                <w:szCs w:val="24"/>
                <w:lang w:val="en-US"/>
              </w:rPr>
              <w:t> </w:t>
            </w:r>
            <w:r w:rsidR="00A97F69">
              <w:rPr>
                <w:rFonts w:cs="Times New Roman"/>
                <w:szCs w:val="24"/>
              </w:rPr>
              <w:t>998</w:t>
            </w:r>
          </w:p>
        </w:tc>
      </w:tr>
      <w:tr w:rsidR="0002420D" w:rsidRPr="00CC6CC2" w14:paraId="21BFCB08" w14:textId="77777777" w:rsidTr="000D07E6">
        <w:tc>
          <w:tcPr>
            <w:tcW w:w="2547" w:type="dxa"/>
          </w:tcPr>
          <w:p w14:paraId="00C04A94" w14:textId="77777777" w:rsidR="0002420D" w:rsidRPr="00CC6CC2" w:rsidRDefault="0002420D" w:rsidP="000D07E6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Экспертиза предоставлена:</w:t>
            </w:r>
          </w:p>
        </w:tc>
        <w:tc>
          <w:tcPr>
            <w:tcW w:w="7235" w:type="dxa"/>
            <w:vAlign w:val="center"/>
          </w:tcPr>
          <w:p w14:paraId="100FD03A" w14:textId="77777777" w:rsidR="000D5914" w:rsidRDefault="0002420D" w:rsidP="000D07E6">
            <w:pPr>
              <w:rPr>
                <w:rFonts w:eastAsia="Times New Roman" w:cs="Times New Roman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Cs w:val="24"/>
                <w:lang w:eastAsia="en-US"/>
              </w:rPr>
              <w:t xml:space="preserve">Организация (при наличии): </w:t>
            </w:r>
            <w:r w:rsidR="000D5914" w:rsidRPr="00342CE8">
              <w:rPr>
                <w:rFonts w:eastAsia="Times New Roman" w:cs="Times New Roman"/>
                <w:szCs w:val="24"/>
                <w:lang w:eastAsia="en-US"/>
              </w:rPr>
              <w:t>АО «</w:t>
            </w:r>
            <w:r w:rsidR="000D5914" w:rsidRPr="00342CE8">
              <w:rPr>
                <w:rFonts w:eastAsia="Times New Roman" w:cs="Times New Roman"/>
                <w:szCs w:val="24"/>
                <w:lang w:val="kk-KZ" w:eastAsia="en-US"/>
              </w:rPr>
              <w:t>ҚазТрансГаз Аймақ</w:t>
            </w:r>
            <w:r w:rsidR="000D5914" w:rsidRPr="00342CE8">
              <w:rPr>
                <w:rFonts w:eastAsia="Times New Roman" w:cs="Times New Roman"/>
                <w:szCs w:val="24"/>
                <w:lang w:eastAsia="en-US"/>
              </w:rPr>
              <w:t>»,</w:t>
            </w:r>
          </w:p>
          <w:p w14:paraId="4F76F5C8" w14:textId="0267AFE8" w:rsidR="0002420D" w:rsidRPr="00CC6CC2" w:rsidRDefault="0002420D" w:rsidP="000D07E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Ассоциация «KAZENERGY» </w:t>
            </w:r>
          </w:p>
        </w:tc>
      </w:tr>
      <w:tr w:rsidR="0002420D" w:rsidRPr="00CC6CC2" w14:paraId="2D252E2B" w14:textId="77777777" w:rsidTr="000D07E6">
        <w:tc>
          <w:tcPr>
            <w:tcW w:w="2547" w:type="dxa"/>
          </w:tcPr>
          <w:p w14:paraId="55DCAF6C" w14:textId="77777777" w:rsidR="0002420D" w:rsidRPr="00CC6CC2" w:rsidRDefault="0002420D" w:rsidP="000D07E6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Номер версии и год выпуска:</w:t>
            </w:r>
          </w:p>
        </w:tc>
        <w:tc>
          <w:tcPr>
            <w:tcW w:w="7235" w:type="dxa"/>
          </w:tcPr>
          <w:p w14:paraId="0E42A0F2" w14:textId="77777777" w:rsidR="0002420D" w:rsidRPr="00CC6CC2" w:rsidRDefault="0002420D" w:rsidP="000D07E6">
            <w:pPr>
              <w:jc w:val="center"/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>Версия 1, 2019 год</w:t>
            </w:r>
          </w:p>
        </w:tc>
      </w:tr>
      <w:tr w:rsidR="0002420D" w:rsidRPr="00CC6CC2" w14:paraId="14380E32" w14:textId="77777777" w:rsidTr="000D07E6">
        <w:tc>
          <w:tcPr>
            <w:tcW w:w="2547" w:type="dxa"/>
          </w:tcPr>
          <w:p w14:paraId="066901B0" w14:textId="77777777" w:rsidR="0002420D" w:rsidRPr="00CC6CC2" w:rsidRDefault="0002420D" w:rsidP="000D07E6">
            <w:pPr>
              <w:rPr>
                <w:rFonts w:cs="Times New Roman"/>
                <w:szCs w:val="24"/>
              </w:rPr>
            </w:pPr>
            <w:r w:rsidRPr="00CC6CC2">
              <w:rPr>
                <w:rFonts w:cs="Times New Roman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35" w:type="dxa"/>
          </w:tcPr>
          <w:p w14:paraId="05727D28" w14:textId="77777777" w:rsidR="0002420D" w:rsidRPr="00CC6CC2" w:rsidRDefault="0002420D" w:rsidP="000D07E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31.12.</w:t>
            </w:r>
            <w:r w:rsidRPr="00CC6CC2">
              <w:rPr>
                <w:rFonts w:cs="Times New Roman"/>
                <w:szCs w:val="24"/>
              </w:rPr>
              <w:t>2022 год</w:t>
            </w:r>
          </w:p>
        </w:tc>
      </w:tr>
    </w:tbl>
    <w:p w14:paraId="0C071938" w14:textId="77777777" w:rsidR="0002420D" w:rsidRPr="0002420D" w:rsidRDefault="0002420D" w:rsidP="003C1B1E">
      <w:pPr>
        <w:rPr>
          <w:rFonts w:cs="Times New Roman"/>
          <w:szCs w:val="24"/>
          <w:lang w:val="kk-KZ"/>
        </w:rPr>
      </w:pPr>
    </w:p>
    <w:sectPr w:rsidR="0002420D" w:rsidRPr="0002420D" w:rsidSect="00CC680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F3B442" w16cid:durableId="216F084B"/>
  <w16cid:commentId w16cid:paraId="1FEE7C8E" w16cid:durableId="21781858"/>
  <w16cid:commentId w16cid:paraId="45D51B45" w16cid:durableId="21781A6C"/>
  <w16cid:commentId w16cid:paraId="3F0ACA2D" w16cid:durableId="216EFEFF"/>
  <w16cid:commentId w16cid:paraId="1BFAF9F7" w16cid:durableId="216EFF17"/>
  <w16cid:commentId w16cid:paraId="06543580" w16cid:durableId="216EFF54"/>
  <w16cid:commentId w16cid:paraId="7F93CDA6" w16cid:durableId="216F0039"/>
  <w16cid:commentId w16cid:paraId="4D471D9D" w16cid:durableId="21781811"/>
  <w16cid:commentId w16cid:paraId="64455ADB" w16cid:durableId="216F0096"/>
  <w16cid:commentId w16cid:paraId="53BB5FA5" w16cid:durableId="216F00B7"/>
  <w16cid:commentId w16cid:paraId="013F98AF" w16cid:durableId="216F00E6"/>
  <w16cid:commentId w16cid:paraId="7FD124AC" w16cid:durableId="216F0134"/>
  <w16cid:commentId w16cid:paraId="512C17CB" w16cid:durableId="216F0140"/>
  <w16cid:commentId w16cid:paraId="2399B185" w16cid:durableId="216F018E"/>
  <w16cid:commentId w16cid:paraId="18B1BF86" w16cid:durableId="2187C928"/>
  <w16cid:commentId w16cid:paraId="5AA35C5B" w16cid:durableId="216F02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DAF29" w14:textId="77777777" w:rsidR="001D7255" w:rsidRDefault="001D7255" w:rsidP="003D159A">
      <w:r>
        <w:separator/>
      </w:r>
    </w:p>
  </w:endnote>
  <w:endnote w:type="continuationSeparator" w:id="0">
    <w:p w14:paraId="78A06243" w14:textId="77777777" w:rsidR="001D7255" w:rsidRDefault="001D7255" w:rsidP="003D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0AEF2" w14:textId="77777777" w:rsidR="001D7255" w:rsidRDefault="001D7255" w:rsidP="003D159A">
      <w:r>
        <w:separator/>
      </w:r>
    </w:p>
  </w:footnote>
  <w:footnote w:type="continuationSeparator" w:id="0">
    <w:p w14:paraId="404F2856" w14:textId="77777777" w:rsidR="001D7255" w:rsidRDefault="001D7255" w:rsidP="003D1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22260926" w14:textId="401022AE" w:rsidR="004038E5" w:rsidRDefault="004038E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DE0">
          <w:rPr>
            <w:noProof/>
          </w:rPr>
          <w:t>3</w:t>
        </w:r>
        <w:r>
          <w:fldChar w:fldCharType="end"/>
        </w:r>
      </w:p>
    </w:sdtContent>
  </w:sdt>
  <w:p w14:paraId="2839CC99" w14:textId="77777777" w:rsidR="004038E5" w:rsidRDefault="004038E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852"/>
    <w:multiLevelType w:val="hybridMultilevel"/>
    <w:tmpl w:val="40EAB28E"/>
    <w:lvl w:ilvl="0" w:tplc="7C5EAA8E">
      <w:start w:val="1"/>
      <w:numFmt w:val="decimal"/>
      <w:lvlText w:val="%1."/>
      <w:lvlJc w:val="left"/>
      <w:pPr>
        <w:ind w:left="6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" w15:restartNumberingAfterBreak="0">
    <w:nsid w:val="02F05DF1"/>
    <w:multiLevelType w:val="hybridMultilevel"/>
    <w:tmpl w:val="5A5285EC"/>
    <w:lvl w:ilvl="0" w:tplc="5856666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46967F1"/>
    <w:multiLevelType w:val="hybridMultilevel"/>
    <w:tmpl w:val="25E41060"/>
    <w:lvl w:ilvl="0" w:tplc="822A27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A23E2"/>
    <w:multiLevelType w:val="hybridMultilevel"/>
    <w:tmpl w:val="F94A224A"/>
    <w:lvl w:ilvl="0" w:tplc="BE8E09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83E96"/>
    <w:multiLevelType w:val="hybridMultilevel"/>
    <w:tmpl w:val="BF9692CC"/>
    <w:lvl w:ilvl="0" w:tplc="05B2E77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B300E"/>
    <w:multiLevelType w:val="hybridMultilevel"/>
    <w:tmpl w:val="E176EECA"/>
    <w:lvl w:ilvl="0" w:tplc="B39E26FC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6" w15:restartNumberingAfterBreak="0">
    <w:nsid w:val="09522EAE"/>
    <w:multiLevelType w:val="hybridMultilevel"/>
    <w:tmpl w:val="119C1298"/>
    <w:lvl w:ilvl="0" w:tplc="9488C4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238DC"/>
    <w:multiLevelType w:val="hybridMultilevel"/>
    <w:tmpl w:val="E078045E"/>
    <w:lvl w:ilvl="0" w:tplc="04046E1C">
      <w:start w:val="1"/>
      <w:numFmt w:val="decimal"/>
      <w:lvlText w:val="%1."/>
      <w:lvlJc w:val="left"/>
      <w:pPr>
        <w:ind w:left="370" w:hanging="360"/>
      </w:pPr>
      <w:rPr>
        <w:rFonts w:ascii="Times New Roman" w:hAnsi="Times New Roman" w:cs="Times New Roman" w:hint="default"/>
        <w:i w:val="0"/>
        <w:sz w:val="24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0A161028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8465E"/>
    <w:multiLevelType w:val="hybridMultilevel"/>
    <w:tmpl w:val="D6EEE5C8"/>
    <w:lvl w:ilvl="0" w:tplc="23607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001060"/>
    <w:multiLevelType w:val="hybridMultilevel"/>
    <w:tmpl w:val="4504F65E"/>
    <w:lvl w:ilvl="0" w:tplc="3636FDC6">
      <w:start w:val="1"/>
      <w:numFmt w:val="decimal"/>
      <w:lvlText w:val="%1."/>
      <w:lvlJc w:val="left"/>
      <w:pPr>
        <w:ind w:left="391" w:hanging="360"/>
      </w:pPr>
      <w:rPr>
        <w:rFonts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1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F10A01"/>
    <w:multiLevelType w:val="hybridMultilevel"/>
    <w:tmpl w:val="F83A4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824FB8"/>
    <w:multiLevelType w:val="hybridMultilevel"/>
    <w:tmpl w:val="20280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724517"/>
    <w:multiLevelType w:val="hybridMultilevel"/>
    <w:tmpl w:val="0F42BC36"/>
    <w:lvl w:ilvl="0" w:tplc="D888818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 w15:restartNumberingAfterBreak="0">
    <w:nsid w:val="17E96959"/>
    <w:multiLevelType w:val="hybridMultilevel"/>
    <w:tmpl w:val="79F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221049"/>
    <w:multiLevelType w:val="hybridMultilevel"/>
    <w:tmpl w:val="A68CFBE2"/>
    <w:lvl w:ilvl="0" w:tplc="39B8B6B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7" w15:restartNumberingAfterBreak="0">
    <w:nsid w:val="18482BA2"/>
    <w:multiLevelType w:val="hybridMultilevel"/>
    <w:tmpl w:val="2244EFCC"/>
    <w:lvl w:ilvl="0" w:tplc="36888566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8" w15:restartNumberingAfterBreak="0">
    <w:nsid w:val="1A107CE2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156879"/>
    <w:multiLevelType w:val="hybridMultilevel"/>
    <w:tmpl w:val="D0481698"/>
    <w:lvl w:ilvl="0" w:tplc="0F74351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2D2725"/>
    <w:multiLevelType w:val="hybridMultilevel"/>
    <w:tmpl w:val="8AB6D6CE"/>
    <w:lvl w:ilvl="0" w:tplc="5C8850E0">
      <w:start w:val="1"/>
      <w:numFmt w:val="decimal"/>
      <w:lvlText w:val="%1."/>
      <w:lvlJc w:val="left"/>
      <w:pPr>
        <w:ind w:left="671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21" w15:restartNumberingAfterBreak="0">
    <w:nsid w:val="234F3FBB"/>
    <w:multiLevelType w:val="hybridMultilevel"/>
    <w:tmpl w:val="2C30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1F7512"/>
    <w:multiLevelType w:val="hybridMultilevel"/>
    <w:tmpl w:val="1368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F030D4"/>
    <w:multiLevelType w:val="hybridMultilevel"/>
    <w:tmpl w:val="DBD40DB8"/>
    <w:lvl w:ilvl="0" w:tplc="C3BEF73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4" w15:restartNumberingAfterBreak="0">
    <w:nsid w:val="2AA830C2"/>
    <w:multiLevelType w:val="hybridMultilevel"/>
    <w:tmpl w:val="4086A1EE"/>
    <w:lvl w:ilvl="0" w:tplc="66425CD8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25" w15:restartNumberingAfterBreak="0">
    <w:nsid w:val="2EEF401E"/>
    <w:multiLevelType w:val="hybridMultilevel"/>
    <w:tmpl w:val="BB5C6D5A"/>
    <w:lvl w:ilvl="0" w:tplc="4F9A337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6" w15:restartNumberingAfterBreak="0">
    <w:nsid w:val="2F367851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61D76"/>
    <w:multiLevelType w:val="hybridMultilevel"/>
    <w:tmpl w:val="43A698D4"/>
    <w:lvl w:ilvl="0" w:tplc="F33AAC0E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33BA1D15"/>
    <w:multiLevelType w:val="hybridMultilevel"/>
    <w:tmpl w:val="33D8523A"/>
    <w:lvl w:ilvl="0" w:tplc="DE3ADCA6">
      <w:start w:val="1"/>
      <w:numFmt w:val="decimal"/>
      <w:lvlText w:val="%1."/>
      <w:lvlJc w:val="left"/>
      <w:pPr>
        <w:ind w:left="370" w:hanging="360"/>
      </w:pPr>
      <w:rPr>
        <w:rFonts w:ascii="Times New Roman" w:eastAsiaTheme="minorEastAsia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9" w15:restartNumberingAfterBreak="0">
    <w:nsid w:val="34474764"/>
    <w:multiLevelType w:val="hybridMultilevel"/>
    <w:tmpl w:val="81B686B6"/>
    <w:lvl w:ilvl="0" w:tplc="68922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A84295"/>
    <w:multiLevelType w:val="hybridMultilevel"/>
    <w:tmpl w:val="C95C651E"/>
    <w:lvl w:ilvl="0" w:tplc="886AF4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D435A0"/>
    <w:multiLevelType w:val="hybridMultilevel"/>
    <w:tmpl w:val="72303FD8"/>
    <w:lvl w:ilvl="0" w:tplc="D9D8D19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2" w15:restartNumberingAfterBreak="0">
    <w:nsid w:val="3662139D"/>
    <w:multiLevelType w:val="hybridMultilevel"/>
    <w:tmpl w:val="331E87DA"/>
    <w:lvl w:ilvl="0" w:tplc="2460BC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369F29C9"/>
    <w:multiLevelType w:val="hybridMultilevel"/>
    <w:tmpl w:val="9EFCC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045D2E"/>
    <w:multiLevelType w:val="hybridMultilevel"/>
    <w:tmpl w:val="2D4628E4"/>
    <w:lvl w:ilvl="0" w:tplc="3E780A36">
      <w:start w:val="1"/>
      <w:numFmt w:val="decimal"/>
      <w:lvlText w:val="%1."/>
      <w:lvlJc w:val="left"/>
      <w:pPr>
        <w:ind w:left="589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5" w15:restartNumberingAfterBreak="0">
    <w:nsid w:val="3BDC31B5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DF0A9B"/>
    <w:multiLevelType w:val="hybridMultilevel"/>
    <w:tmpl w:val="36664106"/>
    <w:lvl w:ilvl="0" w:tplc="EACC4360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7" w15:restartNumberingAfterBreak="0">
    <w:nsid w:val="3D9B2473"/>
    <w:multiLevelType w:val="hybridMultilevel"/>
    <w:tmpl w:val="B67090C4"/>
    <w:lvl w:ilvl="0" w:tplc="357EAB5E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8" w15:restartNumberingAfterBreak="0">
    <w:nsid w:val="40C17E63"/>
    <w:multiLevelType w:val="hybridMultilevel"/>
    <w:tmpl w:val="119C1298"/>
    <w:lvl w:ilvl="0" w:tplc="9488C4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8A5EC1"/>
    <w:multiLevelType w:val="hybridMultilevel"/>
    <w:tmpl w:val="F1F26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5676DF"/>
    <w:multiLevelType w:val="hybridMultilevel"/>
    <w:tmpl w:val="F72006FE"/>
    <w:lvl w:ilvl="0" w:tplc="ADB8D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053554"/>
    <w:multiLevelType w:val="hybridMultilevel"/>
    <w:tmpl w:val="438C9DC2"/>
    <w:lvl w:ilvl="0" w:tplc="CB7AC144">
      <w:start w:val="1"/>
      <w:numFmt w:val="decimal"/>
      <w:lvlText w:val="%1."/>
      <w:lvlJc w:val="left"/>
      <w:pPr>
        <w:ind w:left="368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2" w15:restartNumberingAfterBreak="0">
    <w:nsid w:val="4A363D70"/>
    <w:multiLevelType w:val="hybridMultilevel"/>
    <w:tmpl w:val="6164A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0662AB"/>
    <w:multiLevelType w:val="hybridMultilevel"/>
    <w:tmpl w:val="2C9CCBE2"/>
    <w:lvl w:ilvl="0" w:tplc="35FE99C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ED38F8"/>
    <w:multiLevelType w:val="hybridMultilevel"/>
    <w:tmpl w:val="C9B6F824"/>
    <w:lvl w:ilvl="0" w:tplc="62EC6A12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45" w15:restartNumberingAfterBreak="0">
    <w:nsid w:val="513642D9"/>
    <w:multiLevelType w:val="hybridMultilevel"/>
    <w:tmpl w:val="5C3A842C"/>
    <w:lvl w:ilvl="0" w:tplc="16D2F7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783303"/>
    <w:multiLevelType w:val="hybridMultilevel"/>
    <w:tmpl w:val="277C11A0"/>
    <w:lvl w:ilvl="0" w:tplc="6F42B0B6">
      <w:start w:val="1"/>
      <w:numFmt w:val="decimal"/>
      <w:lvlText w:val="%1."/>
      <w:lvlJc w:val="left"/>
      <w:pPr>
        <w:ind w:left="6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47" w15:restartNumberingAfterBreak="0">
    <w:nsid w:val="51DA5570"/>
    <w:multiLevelType w:val="hybridMultilevel"/>
    <w:tmpl w:val="EF204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DD73E1"/>
    <w:multiLevelType w:val="hybridMultilevel"/>
    <w:tmpl w:val="B498E334"/>
    <w:lvl w:ilvl="0" w:tplc="BFE40316">
      <w:start w:val="1"/>
      <w:numFmt w:val="decimal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9" w15:restartNumberingAfterBreak="0">
    <w:nsid w:val="64A30DCC"/>
    <w:multiLevelType w:val="hybridMultilevel"/>
    <w:tmpl w:val="F4701AD6"/>
    <w:lvl w:ilvl="0" w:tplc="4AA289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6DA7883"/>
    <w:multiLevelType w:val="hybridMultilevel"/>
    <w:tmpl w:val="C7C0A2D0"/>
    <w:lvl w:ilvl="0" w:tplc="7C10F2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B46B1F"/>
    <w:multiLevelType w:val="hybridMultilevel"/>
    <w:tmpl w:val="CC686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717464"/>
    <w:multiLevelType w:val="hybridMultilevel"/>
    <w:tmpl w:val="54F81986"/>
    <w:lvl w:ilvl="0" w:tplc="6A42C122">
      <w:start w:val="1"/>
      <w:numFmt w:val="decimal"/>
      <w:lvlText w:val="%1."/>
      <w:lvlJc w:val="left"/>
      <w:pPr>
        <w:ind w:left="370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3" w15:restartNumberingAfterBreak="0">
    <w:nsid w:val="6C9F59FC"/>
    <w:multiLevelType w:val="hybridMultilevel"/>
    <w:tmpl w:val="FFBC8EB6"/>
    <w:lvl w:ilvl="0" w:tplc="7A6E7164">
      <w:start w:val="1"/>
      <w:numFmt w:val="decimal"/>
      <w:lvlText w:val="%1."/>
      <w:lvlJc w:val="left"/>
      <w:pPr>
        <w:ind w:left="589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54" w15:restartNumberingAfterBreak="0">
    <w:nsid w:val="6DC906A8"/>
    <w:multiLevelType w:val="hybridMultilevel"/>
    <w:tmpl w:val="46F8F8EA"/>
    <w:lvl w:ilvl="0" w:tplc="C56AFB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4325B5"/>
    <w:multiLevelType w:val="hybridMultilevel"/>
    <w:tmpl w:val="4A4494AA"/>
    <w:lvl w:ilvl="0" w:tplc="A39ACDB4">
      <w:start w:val="1"/>
      <w:numFmt w:val="decimal"/>
      <w:lvlText w:val="%1."/>
      <w:lvlJc w:val="left"/>
      <w:pPr>
        <w:ind w:left="370" w:hanging="360"/>
      </w:pPr>
      <w:rPr>
        <w:rFonts w:ascii="Times New Roman" w:eastAsiaTheme="minorEastAsia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6" w15:restartNumberingAfterBreak="0">
    <w:nsid w:val="703313E3"/>
    <w:multiLevelType w:val="hybridMultilevel"/>
    <w:tmpl w:val="6C06A41E"/>
    <w:lvl w:ilvl="0" w:tplc="5452495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57" w15:restartNumberingAfterBreak="0">
    <w:nsid w:val="713964DA"/>
    <w:multiLevelType w:val="hybridMultilevel"/>
    <w:tmpl w:val="D612234C"/>
    <w:lvl w:ilvl="0" w:tplc="81C6FF8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9C4346"/>
    <w:multiLevelType w:val="hybridMultilevel"/>
    <w:tmpl w:val="C3D098D4"/>
    <w:lvl w:ilvl="0" w:tplc="7D48D6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060AFB"/>
    <w:multiLevelType w:val="hybridMultilevel"/>
    <w:tmpl w:val="C95C651E"/>
    <w:lvl w:ilvl="0" w:tplc="886AF4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6626334"/>
    <w:multiLevelType w:val="hybridMultilevel"/>
    <w:tmpl w:val="B7605066"/>
    <w:lvl w:ilvl="0" w:tplc="B36E01D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81FCE"/>
    <w:multiLevelType w:val="hybridMultilevel"/>
    <w:tmpl w:val="5F1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682BCB"/>
    <w:multiLevelType w:val="hybridMultilevel"/>
    <w:tmpl w:val="20280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880090"/>
    <w:multiLevelType w:val="hybridMultilevel"/>
    <w:tmpl w:val="0A7EDEF2"/>
    <w:lvl w:ilvl="0" w:tplc="C00E7D5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64" w15:restartNumberingAfterBreak="0">
    <w:nsid w:val="7EB36A00"/>
    <w:multiLevelType w:val="hybridMultilevel"/>
    <w:tmpl w:val="79DA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26"/>
  </w:num>
  <w:num w:numId="3">
    <w:abstractNumId w:val="4"/>
  </w:num>
  <w:num w:numId="4">
    <w:abstractNumId w:val="15"/>
  </w:num>
  <w:num w:numId="5">
    <w:abstractNumId w:val="35"/>
  </w:num>
  <w:num w:numId="6">
    <w:abstractNumId w:val="11"/>
  </w:num>
  <w:num w:numId="7">
    <w:abstractNumId w:val="17"/>
  </w:num>
  <w:num w:numId="8">
    <w:abstractNumId w:val="0"/>
  </w:num>
  <w:num w:numId="9">
    <w:abstractNumId w:val="2"/>
  </w:num>
  <w:num w:numId="10">
    <w:abstractNumId w:val="8"/>
  </w:num>
  <w:num w:numId="11">
    <w:abstractNumId w:val="59"/>
  </w:num>
  <w:num w:numId="12">
    <w:abstractNumId w:val="57"/>
  </w:num>
  <w:num w:numId="13">
    <w:abstractNumId w:val="36"/>
  </w:num>
  <w:num w:numId="14">
    <w:abstractNumId w:val="24"/>
  </w:num>
  <w:num w:numId="15">
    <w:abstractNumId w:val="44"/>
  </w:num>
  <w:num w:numId="16">
    <w:abstractNumId w:val="58"/>
  </w:num>
  <w:num w:numId="17">
    <w:abstractNumId w:val="47"/>
  </w:num>
  <w:num w:numId="18">
    <w:abstractNumId w:val="9"/>
  </w:num>
  <w:num w:numId="19">
    <w:abstractNumId w:val="18"/>
  </w:num>
  <w:num w:numId="20">
    <w:abstractNumId w:val="30"/>
  </w:num>
  <w:num w:numId="21">
    <w:abstractNumId w:val="3"/>
  </w:num>
  <w:num w:numId="22">
    <w:abstractNumId w:val="5"/>
  </w:num>
  <w:num w:numId="23">
    <w:abstractNumId w:val="55"/>
  </w:num>
  <w:num w:numId="24">
    <w:abstractNumId w:val="28"/>
  </w:num>
  <w:num w:numId="25">
    <w:abstractNumId w:val="32"/>
  </w:num>
  <w:num w:numId="26">
    <w:abstractNumId w:val="63"/>
  </w:num>
  <w:num w:numId="27">
    <w:abstractNumId w:val="52"/>
  </w:num>
  <w:num w:numId="28">
    <w:abstractNumId w:val="7"/>
  </w:num>
  <w:num w:numId="29">
    <w:abstractNumId w:val="41"/>
  </w:num>
  <w:num w:numId="30">
    <w:abstractNumId w:val="48"/>
  </w:num>
  <w:num w:numId="31">
    <w:abstractNumId w:val="34"/>
  </w:num>
  <w:num w:numId="32">
    <w:abstractNumId w:val="53"/>
  </w:num>
  <w:num w:numId="33">
    <w:abstractNumId w:val="51"/>
  </w:num>
  <w:num w:numId="34">
    <w:abstractNumId w:val="16"/>
  </w:num>
  <w:num w:numId="35">
    <w:abstractNumId w:val="46"/>
  </w:num>
  <w:num w:numId="36">
    <w:abstractNumId w:val="27"/>
  </w:num>
  <w:num w:numId="37">
    <w:abstractNumId w:val="31"/>
  </w:num>
  <w:num w:numId="38">
    <w:abstractNumId w:val="20"/>
  </w:num>
  <w:num w:numId="39">
    <w:abstractNumId w:val="64"/>
  </w:num>
  <w:num w:numId="40">
    <w:abstractNumId w:val="1"/>
  </w:num>
  <w:num w:numId="41">
    <w:abstractNumId w:val="54"/>
  </w:num>
  <w:num w:numId="42">
    <w:abstractNumId w:val="43"/>
  </w:num>
  <w:num w:numId="43">
    <w:abstractNumId w:val="33"/>
  </w:num>
  <w:num w:numId="44">
    <w:abstractNumId w:val="37"/>
  </w:num>
  <w:num w:numId="45">
    <w:abstractNumId w:val="25"/>
  </w:num>
  <w:num w:numId="46">
    <w:abstractNumId w:val="56"/>
  </w:num>
  <w:num w:numId="47">
    <w:abstractNumId w:val="19"/>
  </w:num>
  <w:num w:numId="48">
    <w:abstractNumId w:val="22"/>
  </w:num>
  <w:num w:numId="49">
    <w:abstractNumId w:val="42"/>
  </w:num>
  <w:num w:numId="50">
    <w:abstractNumId w:val="39"/>
  </w:num>
  <w:num w:numId="51">
    <w:abstractNumId w:val="21"/>
  </w:num>
  <w:num w:numId="52">
    <w:abstractNumId w:val="61"/>
  </w:num>
  <w:num w:numId="53">
    <w:abstractNumId w:val="45"/>
  </w:num>
  <w:num w:numId="54">
    <w:abstractNumId w:val="50"/>
  </w:num>
  <w:num w:numId="55">
    <w:abstractNumId w:val="13"/>
  </w:num>
  <w:num w:numId="56">
    <w:abstractNumId w:val="62"/>
  </w:num>
  <w:num w:numId="57">
    <w:abstractNumId w:val="29"/>
  </w:num>
  <w:num w:numId="58">
    <w:abstractNumId w:val="12"/>
  </w:num>
  <w:num w:numId="59">
    <w:abstractNumId w:val="23"/>
  </w:num>
  <w:num w:numId="60">
    <w:abstractNumId w:val="49"/>
  </w:num>
  <w:num w:numId="61">
    <w:abstractNumId w:val="14"/>
  </w:num>
  <w:num w:numId="62">
    <w:abstractNumId w:val="10"/>
  </w:num>
  <w:num w:numId="63">
    <w:abstractNumId w:val="6"/>
  </w:num>
  <w:num w:numId="64">
    <w:abstractNumId w:val="40"/>
  </w:num>
  <w:num w:numId="65">
    <w:abstractNumId w:val="38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101B"/>
    <w:rsid w:val="00005969"/>
    <w:rsid w:val="00007229"/>
    <w:rsid w:val="00014945"/>
    <w:rsid w:val="00017891"/>
    <w:rsid w:val="0002420D"/>
    <w:rsid w:val="00024DC4"/>
    <w:rsid w:val="00035735"/>
    <w:rsid w:val="00045E47"/>
    <w:rsid w:val="000471BD"/>
    <w:rsid w:val="00050BC0"/>
    <w:rsid w:val="00053649"/>
    <w:rsid w:val="000607C9"/>
    <w:rsid w:val="0006693B"/>
    <w:rsid w:val="00066CD1"/>
    <w:rsid w:val="00066E48"/>
    <w:rsid w:val="00071317"/>
    <w:rsid w:val="000713ED"/>
    <w:rsid w:val="0007180F"/>
    <w:rsid w:val="00072090"/>
    <w:rsid w:val="00073A54"/>
    <w:rsid w:val="000841A1"/>
    <w:rsid w:val="00084329"/>
    <w:rsid w:val="0009551F"/>
    <w:rsid w:val="000A0516"/>
    <w:rsid w:val="000A2A38"/>
    <w:rsid w:val="000A3763"/>
    <w:rsid w:val="000A4C2C"/>
    <w:rsid w:val="000A70E9"/>
    <w:rsid w:val="000B5F95"/>
    <w:rsid w:val="000B6EA2"/>
    <w:rsid w:val="000C045B"/>
    <w:rsid w:val="000C2CE6"/>
    <w:rsid w:val="000C669F"/>
    <w:rsid w:val="000C6A01"/>
    <w:rsid w:val="000C6D61"/>
    <w:rsid w:val="000C7C69"/>
    <w:rsid w:val="000D07E6"/>
    <w:rsid w:val="000D4E7F"/>
    <w:rsid w:val="000D5914"/>
    <w:rsid w:val="000E07A1"/>
    <w:rsid w:val="000E27D9"/>
    <w:rsid w:val="000E2E0B"/>
    <w:rsid w:val="000E5D2F"/>
    <w:rsid w:val="000E6F2C"/>
    <w:rsid w:val="000F2608"/>
    <w:rsid w:val="000F3080"/>
    <w:rsid w:val="000F6FBD"/>
    <w:rsid w:val="0010025C"/>
    <w:rsid w:val="001011AE"/>
    <w:rsid w:val="001057FE"/>
    <w:rsid w:val="001105EC"/>
    <w:rsid w:val="00113AA5"/>
    <w:rsid w:val="001155DE"/>
    <w:rsid w:val="001159D6"/>
    <w:rsid w:val="00115A47"/>
    <w:rsid w:val="0011672D"/>
    <w:rsid w:val="0012081B"/>
    <w:rsid w:val="0012714B"/>
    <w:rsid w:val="00131785"/>
    <w:rsid w:val="00135042"/>
    <w:rsid w:val="00146F7A"/>
    <w:rsid w:val="00152B45"/>
    <w:rsid w:val="00155904"/>
    <w:rsid w:val="0016202A"/>
    <w:rsid w:val="00164091"/>
    <w:rsid w:val="00164123"/>
    <w:rsid w:val="00164E36"/>
    <w:rsid w:val="00166D1E"/>
    <w:rsid w:val="001732A8"/>
    <w:rsid w:val="001741EF"/>
    <w:rsid w:val="00181228"/>
    <w:rsid w:val="00182CC6"/>
    <w:rsid w:val="0018423D"/>
    <w:rsid w:val="00184E1F"/>
    <w:rsid w:val="00187F99"/>
    <w:rsid w:val="001951B9"/>
    <w:rsid w:val="001A078F"/>
    <w:rsid w:val="001A430B"/>
    <w:rsid w:val="001B2F0A"/>
    <w:rsid w:val="001C5FC8"/>
    <w:rsid w:val="001C6066"/>
    <w:rsid w:val="001D1B68"/>
    <w:rsid w:val="001D36D9"/>
    <w:rsid w:val="001D4711"/>
    <w:rsid w:val="001D7255"/>
    <w:rsid w:val="001E1D84"/>
    <w:rsid w:val="001E4938"/>
    <w:rsid w:val="001E539C"/>
    <w:rsid w:val="001E5B3E"/>
    <w:rsid w:val="001E6799"/>
    <w:rsid w:val="001F5402"/>
    <w:rsid w:val="001F54BA"/>
    <w:rsid w:val="001F56EE"/>
    <w:rsid w:val="001F57EE"/>
    <w:rsid w:val="001F79BE"/>
    <w:rsid w:val="00200890"/>
    <w:rsid w:val="00201600"/>
    <w:rsid w:val="0020254F"/>
    <w:rsid w:val="00203F52"/>
    <w:rsid w:val="00205CE6"/>
    <w:rsid w:val="00206657"/>
    <w:rsid w:val="00206AF3"/>
    <w:rsid w:val="00206DFC"/>
    <w:rsid w:val="00214810"/>
    <w:rsid w:val="00215506"/>
    <w:rsid w:val="002212A5"/>
    <w:rsid w:val="00221B56"/>
    <w:rsid w:val="00225D03"/>
    <w:rsid w:val="0022689C"/>
    <w:rsid w:val="00226DCA"/>
    <w:rsid w:val="002275BA"/>
    <w:rsid w:val="00235358"/>
    <w:rsid w:val="0023687A"/>
    <w:rsid w:val="00240A54"/>
    <w:rsid w:val="002450B0"/>
    <w:rsid w:val="00246521"/>
    <w:rsid w:val="00246722"/>
    <w:rsid w:val="00250028"/>
    <w:rsid w:val="00252371"/>
    <w:rsid w:val="002560C1"/>
    <w:rsid w:val="00262D3A"/>
    <w:rsid w:val="00264783"/>
    <w:rsid w:val="00273494"/>
    <w:rsid w:val="002758AD"/>
    <w:rsid w:val="00275951"/>
    <w:rsid w:val="00277907"/>
    <w:rsid w:val="00280194"/>
    <w:rsid w:val="002827D3"/>
    <w:rsid w:val="00286332"/>
    <w:rsid w:val="002902FF"/>
    <w:rsid w:val="00290B9C"/>
    <w:rsid w:val="00290FEC"/>
    <w:rsid w:val="0029224F"/>
    <w:rsid w:val="002959A7"/>
    <w:rsid w:val="002A0021"/>
    <w:rsid w:val="002A1AC4"/>
    <w:rsid w:val="002A233D"/>
    <w:rsid w:val="002A4101"/>
    <w:rsid w:val="002B2004"/>
    <w:rsid w:val="002B523E"/>
    <w:rsid w:val="002B6E04"/>
    <w:rsid w:val="002C04EA"/>
    <w:rsid w:val="002C4790"/>
    <w:rsid w:val="002C55B5"/>
    <w:rsid w:val="002C6EE9"/>
    <w:rsid w:val="002D4DEB"/>
    <w:rsid w:val="002D65F0"/>
    <w:rsid w:val="002E3F49"/>
    <w:rsid w:val="002E5C2B"/>
    <w:rsid w:val="002E6531"/>
    <w:rsid w:val="002E693F"/>
    <w:rsid w:val="002E78F1"/>
    <w:rsid w:val="002F3528"/>
    <w:rsid w:val="002F58A3"/>
    <w:rsid w:val="002F7193"/>
    <w:rsid w:val="0030119C"/>
    <w:rsid w:val="00301AC8"/>
    <w:rsid w:val="0030449D"/>
    <w:rsid w:val="00306ED3"/>
    <w:rsid w:val="0030774E"/>
    <w:rsid w:val="003119AE"/>
    <w:rsid w:val="00313CBD"/>
    <w:rsid w:val="003207E8"/>
    <w:rsid w:val="00326C39"/>
    <w:rsid w:val="00331739"/>
    <w:rsid w:val="00332AD1"/>
    <w:rsid w:val="0033450D"/>
    <w:rsid w:val="00342000"/>
    <w:rsid w:val="00342802"/>
    <w:rsid w:val="00342CE8"/>
    <w:rsid w:val="0034409B"/>
    <w:rsid w:val="00344EE0"/>
    <w:rsid w:val="0034707D"/>
    <w:rsid w:val="0034790D"/>
    <w:rsid w:val="003510C3"/>
    <w:rsid w:val="003540A9"/>
    <w:rsid w:val="00360C58"/>
    <w:rsid w:val="0036779E"/>
    <w:rsid w:val="003678E3"/>
    <w:rsid w:val="00370824"/>
    <w:rsid w:val="0037437C"/>
    <w:rsid w:val="00376E1B"/>
    <w:rsid w:val="00387D56"/>
    <w:rsid w:val="00387E54"/>
    <w:rsid w:val="00390F0B"/>
    <w:rsid w:val="0039122D"/>
    <w:rsid w:val="00391FBF"/>
    <w:rsid w:val="00393EDF"/>
    <w:rsid w:val="00397F0E"/>
    <w:rsid w:val="003A01F2"/>
    <w:rsid w:val="003A15DF"/>
    <w:rsid w:val="003B04AD"/>
    <w:rsid w:val="003B298F"/>
    <w:rsid w:val="003B4A7D"/>
    <w:rsid w:val="003B6A78"/>
    <w:rsid w:val="003C00A8"/>
    <w:rsid w:val="003C06B4"/>
    <w:rsid w:val="003C1B1E"/>
    <w:rsid w:val="003D06EF"/>
    <w:rsid w:val="003D06FC"/>
    <w:rsid w:val="003D159A"/>
    <w:rsid w:val="003E1726"/>
    <w:rsid w:val="003E2F06"/>
    <w:rsid w:val="003E4EC6"/>
    <w:rsid w:val="003E5CAC"/>
    <w:rsid w:val="003F38D3"/>
    <w:rsid w:val="003F679B"/>
    <w:rsid w:val="00401C24"/>
    <w:rsid w:val="004038E5"/>
    <w:rsid w:val="004039B4"/>
    <w:rsid w:val="004053CD"/>
    <w:rsid w:val="00407404"/>
    <w:rsid w:val="004111AC"/>
    <w:rsid w:val="00414924"/>
    <w:rsid w:val="00415E7D"/>
    <w:rsid w:val="00416D2F"/>
    <w:rsid w:val="0042408A"/>
    <w:rsid w:val="0043044E"/>
    <w:rsid w:val="00430660"/>
    <w:rsid w:val="00431832"/>
    <w:rsid w:val="0043194B"/>
    <w:rsid w:val="00435319"/>
    <w:rsid w:val="00437DC4"/>
    <w:rsid w:val="00442685"/>
    <w:rsid w:val="004430D1"/>
    <w:rsid w:val="0044665D"/>
    <w:rsid w:val="00456159"/>
    <w:rsid w:val="00456742"/>
    <w:rsid w:val="004567FB"/>
    <w:rsid w:val="00456CF3"/>
    <w:rsid w:val="0045715E"/>
    <w:rsid w:val="0046058F"/>
    <w:rsid w:val="004640AB"/>
    <w:rsid w:val="00466EA6"/>
    <w:rsid w:val="00473148"/>
    <w:rsid w:val="00473FD6"/>
    <w:rsid w:val="00474B35"/>
    <w:rsid w:val="0048165F"/>
    <w:rsid w:val="0048192C"/>
    <w:rsid w:val="0048325B"/>
    <w:rsid w:val="0048424A"/>
    <w:rsid w:val="0048493B"/>
    <w:rsid w:val="00485642"/>
    <w:rsid w:val="00493E33"/>
    <w:rsid w:val="00496DA4"/>
    <w:rsid w:val="004A04D8"/>
    <w:rsid w:val="004A064B"/>
    <w:rsid w:val="004A298C"/>
    <w:rsid w:val="004A4446"/>
    <w:rsid w:val="004A5865"/>
    <w:rsid w:val="004A5FC7"/>
    <w:rsid w:val="004A6EDC"/>
    <w:rsid w:val="004B1EDB"/>
    <w:rsid w:val="004B3295"/>
    <w:rsid w:val="004B5DDC"/>
    <w:rsid w:val="004B688D"/>
    <w:rsid w:val="004B6AC7"/>
    <w:rsid w:val="004C3C5D"/>
    <w:rsid w:val="004D4743"/>
    <w:rsid w:val="004D6720"/>
    <w:rsid w:val="004E1610"/>
    <w:rsid w:val="004E3D5F"/>
    <w:rsid w:val="004E4835"/>
    <w:rsid w:val="004F035C"/>
    <w:rsid w:val="004F09DA"/>
    <w:rsid w:val="004F0C12"/>
    <w:rsid w:val="004F6144"/>
    <w:rsid w:val="00501578"/>
    <w:rsid w:val="0050790F"/>
    <w:rsid w:val="00512610"/>
    <w:rsid w:val="00513C1F"/>
    <w:rsid w:val="00526B3A"/>
    <w:rsid w:val="00530886"/>
    <w:rsid w:val="00533223"/>
    <w:rsid w:val="0053610C"/>
    <w:rsid w:val="005367F2"/>
    <w:rsid w:val="00541FF6"/>
    <w:rsid w:val="00542886"/>
    <w:rsid w:val="00542E7A"/>
    <w:rsid w:val="00542F64"/>
    <w:rsid w:val="00553A6E"/>
    <w:rsid w:val="00556C6F"/>
    <w:rsid w:val="005570A2"/>
    <w:rsid w:val="00570D8A"/>
    <w:rsid w:val="00582DD2"/>
    <w:rsid w:val="005831B8"/>
    <w:rsid w:val="00583681"/>
    <w:rsid w:val="0058689B"/>
    <w:rsid w:val="00587D74"/>
    <w:rsid w:val="005948C7"/>
    <w:rsid w:val="0059529D"/>
    <w:rsid w:val="005A41EB"/>
    <w:rsid w:val="005A70D2"/>
    <w:rsid w:val="005B33E5"/>
    <w:rsid w:val="005B39D5"/>
    <w:rsid w:val="005B4DD2"/>
    <w:rsid w:val="005C2645"/>
    <w:rsid w:val="005C6B8D"/>
    <w:rsid w:val="005D262B"/>
    <w:rsid w:val="005D2C8A"/>
    <w:rsid w:val="005D6079"/>
    <w:rsid w:val="005E4519"/>
    <w:rsid w:val="005E4894"/>
    <w:rsid w:val="005E5A4D"/>
    <w:rsid w:val="005E6264"/>
    <w:rsid w:val="005E64BF"/>
    <w:rsid w:val="005F14A2"/>
    <w:rsid w:val="005F2DC7"/>
    <w:rsid w:val="005F43E0"/>
    <w:rsid w:val="005F6292"/>
    <w:rsid w:val="005F778A"/>
    <w:rsid w:val="006024C4"/>
    <w:rsid w:val="00602C9A"/>
    <w:rsid w:val="00604327"/>
    <w:rsid w:val="006072FB"/>
    <w:rsid w:val="006129EB"/>
    <w:rsid w:val="0062279D"/>
    <w:rsid w:val="0062644A"/>
    <w:rsid w:val="006373E0"/>
    <w:rsid w:val="00637F08"/>
    <w:rsid w:val="00644F5E"/>
    <w:rsid w:val="00650653"/>
    <w:rsid w:val="00650D41"/>
    <w:rsid w:val="00652166"/>
    <w:rsid w:val="006529EB"/>
    <w:rsid w:val="00652B5D"/>
    <w:rsid w:val="0065336C"/>
    <w:rsid w:val="006550EF"/>
    <w:rsid w:val="0066044E"/>
    <w:rsid w:val="00661B02"/>
    <w:rsid w:val="0066284C"/>
    <w:rsid w:val="00667E40"/>
    <w:rsid w:val="00673D40"/>
    <w:rsid w:val="00681C7F"/>
    <w:rsid w:val="00682DD6"/>
    <w:rsid w:val="006871BA"/>
    <w:rsid w:val="00692467"/>
    <w:rsid w:val="00692E74"/>
    <w:rsid w:val="0069512C"/>
    <w:rsid w:val="006A0FAF"/>
    <w:rsid w:val="006B0109"/>
    <w:rsid w:val="006B3CAE"/>
    <w:rsid w:val="006B3DE3"/>
    <w:rsid w:val="006B7F05"/>
    <w:rsid w:val="006C0A40"/>
    <w:rsid w:val="006C2FC9"/>
    <w:rsid w:val="006C5766"/>
    <w:rsid w:val="006D193F"/>
    <w:rsid w:val="006D2CCC"/>
    <w:rsid w:val="006D33BF"/>
    <w:rsid w:val="006D6562"/>
    <w:rsid w:val="006E47E2"/>
    <w:rsid w:val="006E560B"/>
    <w:rsid w:val="006E5D4B"/>
    <w:rsid w:val="006E721B"/>
    <w:rsid w:val="006F5909"/>
    <w:rsid w:val="00700EA4"/>
    <w:rsid w:val="00703699"/>
    <w:rsid w:val="00704E6B"/>
    <w:rsid w:val="00711464"/>
    <w:rsid w:val="00711987"/>
    <w:rsid w:val="00713D41"/>
    <w:rsid w:val="00714D68"/>
    <w:rsid w:val="007177ED"/>
    <w:rsid w:val="00717B47"/>
    <w:rsid w:val="00717F37"/>
    <w:rsid w:val="0072000C"/>
    <w:rsid w:val="00725C8C"/>
    <w:rsid w:val="00726FA0"/>
    <w:rsid w:val="00727E7C"/>
    <w:rsid w:val="00730239"/>
    <w:rsid w:val="007314E7"/>
    <w:rsid w:val="00733B3A"/>
    <w:rsid w:val="00733D3C"/>
    <w:rsid w:val="007368FF"/>
    <w:rsid w:val="007376FB"/>
    <w:rsid w:val="007439E5"/>
    <w:rsid w:val="0074489A"/>
    <w:rsid w:val="0074610D"/>
    <w:rsid w:val="00746626"/>
    <w:rsid w:val="00752006"/>
    <w:rsid w:val="00753D5E"/>
    <w:rsid w:val="0075453A"/>
    <w:rsid w:val="007560C5"/>
    <w:rsid w:val="00772620"/>
    <w:rsid w:val="00782B14"/>
    <w:rsid w:val="00784B41"/>
    <w:rsid w:val="0078746A"/>
    <w:rsid w:val="0079111E"/>
    <w:rsid w:val="00791D87"/>
    <w:rsid w:val="007A0F4E"/>
    <w:rsid w:val="007A41C3"/>
    <w:rsid w:val="007B043B"/>
    <w:rsid w:val="007B77E8"/>
    <w:rsid w:val="007B7D26"/>
    <w:rsid w:val="007C003D"/>
    <w:rsid w:val="007C2982"/>
    <w:rsid w:val="007C47F7"/>
    <w:rsid w:val="007C492E"/>
    <w:rsid w:val="007C5D6D"/>
    <w:rsid w:val="007C76FC"/>
    <w:rsid w:val="007D6595"/>
    <w:rsid w:val="007D6709"/>
    <w:rsid w:val="007D6A07"/>
    <w:rsid w:val="007E6B8D"/>
    <w:rsid w:val="007E7209"/>
    <w:rsid w:val="007E7655"/>
    <w:rsid w:val="007F050A"/>
    <w:rsid w:val="007F19A8"/>
    <w:rsid w:val="007F3ABF"/>
    <w:rsid w:val="0080290D"/>
    <w:rsid w:val="008043A6"/>
    <w:rsid w:val="00811847"/>
    <w:rsid w:val="00812B6A"/>
    <w:rsid w:val="0081502F"/>
    <w:rsid w:val="00815D0E"/>
    <w:rsid w:val="00816842"/>
    <w:rsid w:val="00823C72"/>
    <w:rsid w:val="00825F0D"/>
    <w:rsid w:val="00826807"/>
    <w:rsid w:val="00826C05"/>
    <w:rsid w:val="008277F0"/>
    <w:rsid w:val="0083261E"/>
    <w:rsid w:val="00832EEB"/>
    <w:rsid w:val="008353E3"/>
    <w:rsid w:val="00837773"/>
    <w:rsid w:val="008379AD"/>
    <w:rsid w:val="00837B92"/>
    <w:rsid w:val="008437CB"/>
    <w:rsid w:val="008447F8"/>
    <w:rsid w:val="00850157"/>
    <w:rsid w:val="00852D28"/>
    <w:rsid w:val="008555C1"/>
    <w:rsid w:val="008560BC"/>
    <w:rsid w:val="00860E4B"/>
    <w:rsid w:val="0086634C"/>
    <w:rsid w:val="008734F9"/>
    <w:rsid w:val="00873FC0"/>
    <w:rsid w:val="00874834"/>
    <w:rsid w:val="00875B23"/>
    <w:rsid w:val="008814D0"/>
    <w:rsid w:val="00884667"/>
    <w:rsid w:val="00885027"/>
    <w:rsid w:val="00886F5E"/>
    <w:rsid w:val="00890A51"/>
    <w:rsid w:val="00891135"/>
    <w:rsid w:val="0089521D"/>
    <w:rsid w:val="008974F8"/>
    <w:rsid w:val="008A19B2"/>
    <w:rsid w:val="008A7E88"/>
    <w:rsid w:val="008B3B76"/>
    <w:rsid w:val="008B4BDE"/>
    <w:rsid w:val="008B5C0F"/>
    <w:rsid w:val="008B703E"/>
    <w:rsid w:val="008B7E0F"/>
    <w:rsid w:val="008C3B5D"/>
    <w:rsid w:val="008C4E69"/>
    <w:rsid w:val="008C5A20"/>
    <w:rsid w:val="008D1F04"/>
    <w:rsid w:val="008D4E86"/>
    <w:rsid w:val="008D7A5E"/>
    <w:rsid w:val="008E1AC5"/>
    <w:rsid w:val="008E4ED9"/>
    <w:rsid w:val="008E74E4"/>
    <w:rsid w:val="008F3531"/>
    <w:rsid w:val="008F3900"/>
    <w:rsid w:val="008F3FE0"/>
    <w:rsid w:val="008F56E8"/>
    <w:rsid w:val="00900576"/>
    <w:rsid w:val="00903BB0"/>
    <w:rsid w:val="00904075"/>
    <w:rsid w:val="009043B6"/>
    <w:rsid w:val="00905934"/>
    <w:rsid w:val="009061CC"/>
    <w:rsid w:val="00906711"/>
    <w:rsid w:val="00917D0E"/>
    <w:rsid w:val="00920E6D"/>
    <w:rsid w:val="009235FB"/>
    <w:rsid w:val="00924EEE"/>
    <w:rsid w:val="0092663A"/>
    <w:rsid w:val="009300C3"/>
    <w:rsid w:val="00932513"/>
    <w:rsid w:val="009327E3"/>
    <w:rsid w:val="009367E6"/>
    <w:rsid w:val="00942498"/>
    <w:rsid w:val="00944E24"/>
    <w:rsid w:val="009452E9"/>
    <w:rsid w:val="009466E6"/>
    <w:rsid w:val="00952891"/>
    <w:rsid w:val="00960142"/>
    <w:rsid w:val="00963478"/>
    <w:rsid w:val="009650EC"/>
    <w:rsid w:val="0096699F"/>
    <w:rsid w:val="00973848"/>
    <w:rsid w:val="0097414C"/>
    <w:rsid w:val="0098477C"/>
    <w:rsid w:val="00987AB0"/>
    <w:rsid w:val="00987D6D"/>
    <w:rsid w:val="00990C84"/>
    <w:rsid w:val="009910E2"/>
    <w:rsid w:val="009913D0"/>
    <w:rsid w:val="009918EB"/>
    <w:rsid w:val="00994707"/>
    <w:rsid w:val="00995B0E"/>
    <w:rsid w:val="009973BC"/>
    <w:rsid w:val="00997925"/>
    <w:rsid w:val="009A271B"/>
    <w:rsid w:val="009A465F"/>
    <w:rsid w:val="009A7874"/>
    <w:rsid w:val="009B1559"/>
    <w:rsid w:val="009B1B59"/>
    <w:rsid w:val="009B3ED8"/>
    <w:rsid w:val="009B6950"/>
    <w:rsid w:val="009C20F2"/>
    <w:rsid w:val="009C3311"/>
    <w:rsid w:val="009C6C11"/>
    <w:rsid w:val="009D064F"/>
    <w:rsid w:val="009D08F6"/>
    <w:rsid w:val="009D32AD"/>
    <w:rsid w:val="009D6760"/>
    <w:rsid w:val="009E1F06"/>
    <w:rsid w:val="009E5167"/>
    <w:rsid w:val="009E55EE"/>
    <w:rsid w:val="009F1033"/>
    <w:rsid w:val="009F28BA"/>
    <w:rsid w:val="009F764B"/>
    <w:rsid w:val="009F7C9C"/>
    <w:rsid w:val="00A00255"/>
    <w:rsid w:val="00A00C9C"/>
    <w:rsid w:val="00A04251"/>
    <w:rsid w:val="00A042C8"/>
    <w:rsid w:val="00A10BFD"/>
    <w:rsid w:val="00A13DF4"/>
    <w:rsid w:val="00A153C8"/>
    <w:rsid w:val="00A15599"/>
    <w:rsid w:val="00A21810"/>
    <w:rsid w:val="00A22361"/>
    <w:rsid w:val="00A24BE6"/>
    <w:rsid w:val="00A27673"/>
    <w:rsid w:val="00A31DF3"/>
    <w:rsid w:val="00A32191"/>
    <w:rsid w:val="00A32DED"/>
    <w:rsid w:val="00A33F58"/>
    <w:rsid w:val="00A346DE"/>
    <w:rsid w:val="00A36325"/>
    <w:rsid w:val="00A36899"/>
    <w:rsid w:val="00A4017E"/>
    <w:rsid w:val="00A40922"/>
    <w:rsid w:val="00A40EDE"/>
    <w:rsid w:val="00A44F75"/>
    <w:rsid w:val="00A44FEA"/>
    <w:rsid w:val="00A45E62"/>
    <w:rsid w:val="00A47011"/>
    <w:rsid w:val="00A52CA5"/>
    <w:rsid w:val="00A54613"/>
    <w:rsid w:val="00A56687"/>
    <w:rsid w:val="00A56BF8"/>
    <w:rsid w:val="00A61046"/>
    <w:rsid w:val="00A624B2"/>
    <w:rsid w:val="00A6502B"/>
    <w:rsid w:val="00A65B3F"/>
    <w:rsid w:val="00A702DD"/>
    <w:rsid w:val="00A7148C"/>
    <w:rsid w:val="00A72B12"/>
    <w:rsid w:val="00A74665"/>
    <w:rsid w:val="00A75190"/>
    <w:rsid w:val="00A7577C"/>
    <w:rsid w:val="00A75915"/>
    <w:rsid w:val="00A76F24"/>
    <w:rsid w:val="00A85641"/>
    <w:rsid w:val="00A97A95"/>
    <w:rsid w:val="00A97F69"/>
    <w:rsid w:val="00AA14DC"/>
    <w:rsid w:val="00AB4AF0"/>
    <w:rsid w:val="00AD43F7"/>
    <w:rsid w:val="00AD72E0"/>
    <w:rsid w:val="00AE0C3F"/>
    <w:rsid w:val="00AE0FC2"/>
    <w:rsid w:val="00AE1507"/>
    <w:rsid w:val="00AE321E"/>
    <w:rsid w:val="00AE70DD"/>
    <w:rsid w:val="00AF7741"/>
    <w:rsid w:val="00AF7CFE"/>
    <w:rsid w:val="00B0232F"/>
    <w:rsid w:val="00B02604"/>
    <w:rsid w:val="00B07FAA"/>
    <w:rsid w:val="00B13703"/>
    <w:rsid w:val="00B14E34"/>
    <w:rsid w:val="00B15065"/>
    <w:rsid w:val="00B164D0"/>
    <w:rsid w:val="00B2561B"/>
    <w:rsid w:val="00B27B98"/>
    <w:rsid w:val="00B32972"/>
    <w:rsid w:val="00B411CB"/>
    <w:rsid w:val="00B4529D"/>
    <w:rsid w:val="00B5048B"/>
    <w:rsid w:val="00B50512"/>
    <w:rsid w:val="00B50662"/>
    <w:rsid w:val="00B52686"/>
    <w:rsid w:val="00B5432D"/>
    <w:rsid w:val="00B55513"/>
    <w:rsid w:val="00B57BCC"/>
    <w:rsid w:val="00B60B70"/>
    <w:rsid w:val="00B65AC1"/>
    <w:rsid w:val="00B67220"/>
    <w:rsid w:val="00B71876"/>
    <w:rsid w:val="00B81374"/>
    <w:rsid w:val="00B81AAC"/>
    <w:rsid w:val="00B84ADF"/>
    <w:rsid w:val="00B8624E"/>
    <w:rsid w:val="00B87AB6"/>
    <w:rsid w:val="00B962D3"/>
    <w:rsid w:val="00BA35FD"/>
    <w:rsid w:val="00BA73EA"/>
    <w:rsid w:val="00BB08C9"/>
    <w:rsid w:val="00BB2DC3"/>
    <w:rsid w:val="00BB3052"/>
    <w:rsid w:val="00BB30AA"/>
    <w:rsid w:val="00BB5692"/>
    <w:rsid w:val="00BB6AD8"/>
    <w:rsid w:val="00BB7ACE"/>
    <w:rsid w:val="00BC1A4F"/>
    <w:rsid w:val="00BC1E10"/>
    <w:rsid w:val="00BC5959"/>
    <w:rsid w:val="00BD383D"/>
    <w:rsid w:val="00BD559C"/>
    <w:rsid w:val="00BD7D41"/>
    <w:rsid w:val="00BE3F79"/>
    <w:rsid w:val="00BE4857"/>
    <w:rsid w:val="00BF6364"/>
    <w:rsid w:val="00C00C58"/>
    <w:rsid w:val="00C0503A"/>
    <w:rsid w:val="00C15F31"/>
    <w:rsid w:val="00C21615"/>
    <w:rsid w:val="00C22265"/>
    <w:rsid w:val="00C239D6"/>
    <w:rsid w:val="00C26531"/>
    <w:rsid w:val="00C26707"/>
    <w:rsid w:val="00C27E1B"/>
    <w:rsid w:val="00C31AB6"/>
    <w:rsid w:val="00C31B4C"/>
    <w:rsid w:val="00C31F66"/>
    <w:rsid w:val="00C33556"/>
    <w:rsid w:val="00C3388B"/>
    <w:rsid w:val="00C346E6"/>
    <w:rsid w:val="00C4457A"/>
    <w:rsid w:val="00C476E8"/>
    <w:rsid w:val="00C5129E"/>
    <w:rsid w:val="00C51F8A"/>
    <w:rsid w:val="00C618AC"/>
    <w:rsid w:val="00C61E21"/>
    <w:rsid w:val="00C62D79"/>
    <w:rsid w:val="00C63C4B"/>
    <w:rsid w:val="00C64E0F"/>
    <w:rsid w:val="00C70DA1"/>
    <w:rsid w:val="00C73C13"/>
    <w:rsid w:val="00C7547E"/>
    <w:rsid w:val="00C77012"/>
    <w:rsid w:val="00C8161A"/>
    <w:rsid w:val="00C82998"/>
    <w:rsid w:val="00C87912"/>
    <w:rsid w:val="00C90FF1"/>
    <w:rsid w:val="00C94ECC"/>
    <w:rsid w:val="00CA2C87"/>
    <w:rsid w:val="00CA4371"/>
    <w:rsid w:val="00CA5352"/>
    <w:rsid w:val="00CB17BD"/>
    <w:rsid w:val="00CB26AD"/>
    <w:rsid w:val="00CB2BE4"/>
    <w:rsid w:val="00CB4B22"/>
    <w:rsid w:val="00CB51AD"/>
    <w:rsid w:val="00CC351A"/>
    <w:rsid w:val="00CC680D"/>
    <w:rsid w:val="00CC6CC2"/>
    <w:rsid w:val="00CD1ECB"/>
    <w:rsid w:val="00CD31BC"/>
    <w:rsid w:val="00CD36B8"/>
    <w:rsid w:val="00CD3B96"/>
    <w:rsid w:val="00CD3FC1"/>
    <w:rsid w:val="00CE18F6"/>
    <w:rsid w:val="00CE4307"/>
    <w:rsid w:val="00CE45F3"/>
    <w:rsid w:val="00CE644A"/>
    <w:rsid w:val="00CF09DA"/>
    <w:rsid w:val="00CF0BE8"/>
    <w:rsid w:val="00CF1B5C"/>
    <w:rsid w:val="00CF510B"/>
    <w:rsid w:val="00D01710"/>
    <w:rsid w:val="00D0615E"/>
    <w:rsid w:val="00D06B58"/>
    <w:rsid w:val="00D11225"/>
    <w:rsid w:val="00D125A0"/>
    <w:rsid w:val="00D151B6"/>
    <w:rsid w:val="00D1694D"/>
    <w:rsid w:val="00D16E44"/>
    <w:rsid w:val="00D21064"/>
    <w:rsid w:val="00D223ED"/>
    <w:rsid w:val="00D22AE1"/>
    <w:rsid w:val="00D244A0"/>
    <w:rsid w:val="00D32341"/>
    <w:rsid w:val="00D40F76"/>
    <w:rsid w:val="00D41467"/>
    <w:rsid w:val="00D46FCB"/>
    <w:rsid w:val="00D47C75"/>
    <w:rsid w:val="00D52917"/>
    <w:rsid w:val="00D549D4"/>
    <w:rsid w:val="00D5716E"/>
    <w:rsid w:val="00D57AD9"/>
    <w:rsid w:val="00D57E4D"/>
    <w:rsid w:val="00D57EF7"/>
    <w:rsid w:val="00D604E0"/>
    <w:rsid w:val="00D605CB"/>
    <w:rsid w:val="00D67673"/>
    <w:rsid w:val="00D67F20"/>
    <w:rsid w:val="00D743C0"/>
    <w:rsid w:val="00D8067C"/>
    <w:rsid w:val="00D81D04"/>
    <w:rsid w:val="00D85EAC"/>
    <w:rsid w:val="00D87773"/>
    <w:rsid w:val="00D973E1"/>
    <w:rsid w:val="00DB10F1"/>
    <w:rsid w:val="00DB1259"/>
    <w:rsid w:val="00DB19A1"/>
    <w:rsid w:val="00DB35D7"/>
    <w:rsid w:val="00DB452B"/>
    <w:rsid w:val="00DB4681"/>
    <w:rsid w:val="00DB6861"/>
    <w:rsid w:val="00DB7835"/>
    <w:rsid w:val="00DC5F70"/>
    <w:rsid w:val="00DC693F"/>
    <w:rsid w:val="00DD15DE"/>
    <w:rsid w:val="00DD2225"/>
    <w:rsid w:val="00DD2D9E"/>
    <w:rsid w:val="00DD505B"/>
    <w:rsid w:val="00DD5E1E"/>
    <w:rsid w:val="00DE3CC3"/>
    <w:rsid w:val="00DE7CA4"/>
    <w:rsid w:val="00DF5C80"/>
    <w:rsid w:val="00DF6E20"/>
    <w:rsid w:val="00DF7933"/>
    <w:rsid w:val="00E044F3"/>
    <w:rsid w:val="00E06022"/>
    <w:rsid w:val="00E1546A"/>
    <w:rsid w:val="00E21C90"/>
    <w:rsid w:val="00E22143"/>
    <w:rsid w:val="00E31B90"/>
    <w:rsid w:val="00E37A1F"/>
    <w:rsid w:val="00E50EB2"/>
    <w:rsid w:val="00E5641B"/>
    <w:rsid w:val="00E56C05"/>
    <w:rsid w:val="00E577CC"/>
    <w:rsid w:val="00E6059D"/>
    <w:rsid w:val="00E610FB"/>
    <w:rsid w:val="00E624DF"/>
    <w:rsid w:val="00E706C1"/>
    <w:rsid w:val="00E70A40"/>
    <w:rsid w:val="00E73EAD"/>
    <w:rsid w:val="00E7547F"/>
    <w:rsid w:val="00E77785"/>
    <w:rsid w:val="00E779B3"/>
    <w:rsid w:val="00E77C7D"/>
    <w:rsid w:val="00E83877"/>
    <w:rsid w:val="00E840C8"/>
    <w:rsid w:val="00E846F8"/>
    <w:rsid w:val="00E943BB"/>
    <w:rsid w:val="00EA32E3"/>
    <w:rsid w:val="00EB4A8C"/>
    <w:rsid w:val="00EB55BD"/>
    <w:rsid w:val="00EB57BA"/>
    <w:rsid w:val="00EC39F6"/>
    <w:rsid w:val="00EC3DE0"/>
    <w:rsid w:val="00EC51C0"/>
    <w:rsid w:val="00EC5466"/>
    <w:rsid w:val="00ED16BE"/>
    <w:rsid w:val="00ED21E8"/>
    <w:rsid w:val="00ED2C99"/>
    <w:rsid w:val="00ED3537"/>
    <w:rsid w:val="00ED6716"/>
    <w:rsid w:val="00EE03FD"/>
    <w:rsid w:val="00EE296D"/>
    <w:rsid w:val="00EE4356"/>
    <w:rsid w:val="00EE641B"/>
    <w:rsid w:val="00EF0AE6"/>
    <w:rsid w:val="00EF3C9C"/>
    <w:rsid w:val="00EF662F"/>
    <w:rsid w:val="00F031DD"/>
    <w:rsid w:val="00F03DED"/>
    <w:rsid w:val="00F04CBB"/>
    <w:rsid w:val="00F1364E"/>
    <w:rsid w:val="00F162A1"/>
    <w:rsid w:val="00F24E4C"/>
    <w:rsid w:val="00F24EE8"/>
    <w:rsid w:val="00F27879"/>
    <w:rsid w:val="00F27A98"/>
    <w:rsid w:val="00F322E2"/>
    <w:rsid w:val="00F32DC0"/>
    <w:rsid w:val="00F35395"/>
    <w:rsid w:val="00F364A4"/>
    <w:rsid w:val="00F36871"/>
    <w:rsid w:val="00F3766D"/>
    <w:rsid w:val="00F457A7"/>
    <w:rsid w:val="00F52C23"/>
    <w:rsid w:val="00F55A03"/>
    <w:rsid w:val="00F55EDE"/>
    <w:rsid w:val="00F5610D"/>
    <w:rsid w:val="00F609E3"/>
    <w:rsid w:val="00F62A8B"/>
    <w:rsid w:val="00F63024"/>
    <w:rsid w:val="00F64F52"/>
    <w:rsid w:val="00F650AD"/>
    <w:rsid w:val="00F65430"/>
    <w:rsid w:val="00F715F7"/>
    <w:rsid w:val="00F81D9B"/>
    <w:rsid w:val="00F95BCF"/>
    <w:rsid w:val="00F95FC3"/>
    <w:rsid w:val="00F965D5"/>
    <w:rsid w:val="00FA0715"/>
    <w:rsid w:val="00FA35E3"/>
    <w:rsid w:val="00FA366A"/>
    <w:rsid w:val="00FA48A6"/>
    <w:rsid w:val="00FA53CF"/>
    <w:rsid w:val="00FA55C0"/>
    <w:rsid w:val="00FA7A38"/>
    <w:rsid w:val="00FB5809"/>
    <w:rsid w:val="00FC52E0"/>
    <w:rsid w:val="00FC6EF1"/>
    <w:rsid w:val="00FC7D94"/>
    <w:rsid w:val="00FD316F"/>
    <w:rsid w:val="00FD4460"/>
    <w:rsid w:val="00FD5F57"/>
    <w:rsid w:val="00FD7BCE"/>
    <w:rsid w:val="00FE3887"/>
    <w:rsid w:val="00FE4A68"/>
    <w:rsid w:val="00FE5D08"/>
    <w:rsid w:val="00FE78BD"/>
    <w:rsid w:val="00FF1820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AC9A7B"/>
  <w15:docId w15:val="{B7A6ADF1-8335-485C-854F-5299C2DD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4D8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rPr>
      <w:rFonts w:eastAsia="Times New Roman" w:cs="Times New Roman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/>
    </w:pPr>
    <w:rPr>
      <w:rFonts w:eastAsia="Times New Roman" w:cs="Times New Roman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</w:pPr>
    <w:rPr>
      <w:rFonts w:eastAsia="Times New Roman" w:cs="Times New Roman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ind w:left="103"/>
    </w:pPr>
    <w:rPr>
      <w:rFonts w:eastAsia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13C1F"/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w">
    <w:name w:val="w"/>
    <w:basedOn w:val="a0"/>
    <w:rsid w:val="00AE0C3F"/>
  </w:style>
  <w:style w:type="character" w:customStyle="1" w:styleId="s1">
    <w:name w:val="s1"/>
    <w:rsid w:val="009650EC"/>
    <w:rPr>
      <w:rFonts w:ascii="Times New Roman" w:hAnsi="Times New Roman" w:cs="Times New Roman" w:hint="default"/>
      <w:b/>
      <w:bCs/>
      <w:color w:val="000000"/>
    </w:rPr>
  </w:style>
  <w:style w:type="character" w:styleId="af4">
    <w:name w:val="annotation reference"/>
    <w:basedOn w:val="a0"/>
    <w:uiPriority w:val="99"/>
    <w:semiHidden/>
    <w:unhideWhenUsed/>
    <w:rsid w:val="004F6144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4F6144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4F6144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FA53CF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18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512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1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0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maty.info@king.k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C3CF5-A2A2-4C7A-B535-571712C0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46380B-7388-4063-8B22-3CA4927C26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303F15-FFA4-441D-ADFA-29E763B19A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1ABE7-2349-40A2-A481-59CA7BB3B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7524</Words>
  <Characters>42890</Characters>
  <Application>Microsoft Office Word</Application>
  <DocSecurity>0</DocSecurity>
  <Lines>357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50314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48</cp:revision>
  <cp:lastPrinted>2018-05-05T10:51:00Z</cp:lastPrinted>
  <dcterms:created xsi:type="dcterms:W3CDTF">2019-11-15T07:09:00Z</dcterms:created>
  <dcterms:modified xsi:type="dcterms:W3CDTF">2019-12-28T07:19:00Z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